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5044C" w:rsidRPr="0014109A" w:rsidRDefault="0095044C" w:rsidP="00D972FD">
      <w:pPr>
        <w:pStyle w:val="Heading1"/>
      </w:pPr>
      <w:r w:rsidRPr="0014109A">
        <w:t>SKAMB</w:t>
      </w:r>
      <w:r w:rsidR="009B1C39">
        <w:t>UČIŲ INICIJAVIMO VIEŠAJAME RYŠIŲ</w:t>
      </w:r>
      <w:r w:rsidRPr="0014109A">
        <w:t xml:space="preserve"> TINKLE, TEIKIAMAME FIKSUOTOJE VIETOJE, RINKOS TYRIMO ANKETA</w:t>
      </w:r>
    </w:p>
    <w:p w:rsidR="0095044C" w:rsidRDefault="00CB7D47" w:rsidP="0095044C">
      <w:pPr>
        <w:ind w:firstLine="0"/>
        <w:jc w:val="center"/>
      </w:pPr>
      <w:r>
        <w:t>(Tiriamasis laikotarpis: 2013</w:t>
      </w:r>
      <w:r w:rsidR="0095044C" w:rsidRPr="0014109A">
        <w:t xml:space="preserve"> m. </w:t>
      </w:r>
      <w:r w:rsidR="00025928" w:rsidRPr="0014109A">
        <w:t>sausio 1</w:t>
      </w:r>
      <w:r w:rsidR="00FB206A" w:rsidRPr="0014109A">
        <w:t xml:space="preserve"> d. – </w:t>
      </w:r>
      <w:r w:rsidR="0095044C" w:rsidRPr="0014109A">
        <w:t>201</w:t>
      </w:r>
      <w:r>
        <w:t>6</w:t>
      </w:r>
      <w:r w:rsidR="0095044C" w:rsidRPr="0014109A">
        <w:t xml:space="preserve"> m. </w:t>
      </w:r>
      <w:r>
        <w:t>birželio</w:t>
      </w:r>
      <w:r w:rsidR="00025928" w:rsidRPr="0014109A">
        <w:t xml:space="preserve"> 3</w:t>
      </w:r>
      <w:r>
        <w:t>0</w:t>
      </w:r>
      <w:r w:rsidR="0095044C" w:rsidRPr="0014109A">
        <w:t xml:space="preserve"> d.)</w:t>
      </w:r>
    </w:p>
    <w:tbl>
      <w:tblPr>
        <w:tblW w:w="493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5"/>
        <w:gridCol w:w="5791"/>
      </w:tblGrid>
      <w:tr w:rsidR="004632CD" w:rsidTr="007F5BF3">
        <w:tc>
          <w:tcPr>
            <w:tcW w:w="2023" w:type="pct"/>
            <w:tcBorders>
              <w:top w:val="nil"/>
              <w:left w:val="nil"/>
              <w:bottom w:val="single" w:sz="4" w:space="0" w:color="auto"/>
              <w:right w:val="single" w:sz="4" w:space="0" w:color="auto"/>
            </w:tcBorders>
            <w:shd w:val="clear" w:color="auto" w:fill="FBD4B4" w:themeFill="accent6" w:themeFillTint="66"/>
            <w:hideMark/>
          </w:tcPr>
          <w:p w:rsidR="004632CD" w:rsidRDefault="004632CD" w:rsidP="004632CD">
            <w:pPr>
              <w:spacing w:after="0"/>
              <w:ind w:firstLine="0"/>
              <w:rPr>
                <w:rFonts w:cs="Times New Roman"/>
                <w:sz w:val="20"/>
                <w:szCs w:val="20"/>
              </w:rPr>
            </w:pPr>
            <w:r>
              <w:rPr>
                <w:rFonts w:cs="Times New Roman"/>
                <w:sz w:val="20"/>
                <w:szCs w:val="20"/>
              </w:rPr>
              <w:t>Juridinio asmens pavadinimas</w:t>
            </w:r>
          </w:p>
        </w:tc>
        <w:tc>
          <w:tcPr>
            <w:tcW w:w="2977" w:type="pct"/>
            <w:tcBorders>
              <w:top w:val="nil"/>
              <w:left w:val="single" w:sz="4" w:space="0" w:color="auto"/>
              <w:bottom w:val="single" w:sz="4" w:space="0" w:color="auto"/>
              <w:right w:val="nil"/>
            </w:tcBorders>
            <w:shd w:val="clear" w:color="auto" w:fill="FBD4B4" w:themeFill="accent6" w:themeFillTint="66"/>
          </w:tcPr>
          <w:p w:rsidR="004632CD" w:rsidRDefault="004632CD">
            <w:pPr>
              <w:spacing w:after="0"/>
              <w:rPr>
                <w:rFonts w:cs="Times New Roman"/>
                <w:sz w:val="20"/>
                <w:szCs w:val="20"/>
              </w:rPr>
            </w:pPr>
          </w:p>
        </w:tc>
      </w:tr>
      <w:tr w:rsidR="004632CD" w:rsidTr="007F5BF3">
        <w:tc>
          <w:tcPr>
            <w:tcW w:w="2023" w:type="pct"/>
            <w:tcBorders>
              <w:top w:val="single" w:sz="4" w:space="0" w:color="auto"/>
              <w:left w:val="nil"/>
              <w:bottom w:val="nil"/>
              <w:right w:val="single" w:sz="4" w:space="0" w:color="auto"/>
            </w:tcBorders>
            <w:shd w:val="clear" w:color="auto" w:fill="FFFFFF" w:themeFill="background1"/>
            <w:hideMark/>
          </w:tcPr>
          <w:p w:rsidR="004632CD" w:rsidRDefault="004632CD" w:rsidP="004632CD">
            <w:pPr>
              <w:spacing w:after="0"/>
              <w:ind w:firstLine="0"/>
              <w:rPr>
                <w:rFonts w:cs="Times New Roman"/>
                <w:sz w:val="20"/>
                <w:szCs w:val="20"/>
              </w:rPr>
            </w:pPr>
            <w:r>
              <w:rPr>
                <w:rFonts w:cs="Times New Roman"/>
                <w:sz w:val="20"/>
                <w:szCs w:val="20"/>
              </w:rPr>
              <w:t>Juridinio asmens kodas</w:t>
            </w:r>
          </w:p>
        </w:tc>
        <w:tc>
          <w:tcPr>
            <w:tcW w:w="2977" w:type="pct"/>
            <w:tcBorders>
              <w:top w:val="single" w:sz="4" w:space="0" w:color="auto"/>
              <w:left w:val="single" w:sz="4" w:space="0" w:color="auto"/>
              <w:bottom w:val="nil"/>
              <w:right w:val="nil"/>
            </w:tcBorders>
            <w:shd w:val="clear" w:color="auto" w:fill="FFFFFF" w:themeFill="background1"/>
          </w:tcPr>
          <w:p w:rsidR="004632CD" w:rsidRDefault="004632CD">
            <w:pPr>
              <w:spacing w:after="0"/>
              <w:rPr>
                <w:rFonts w:cs="Times New Roman"/>
                <w:sz w:val="20"/>
                <w:szCs w:val="20"/>
              </w:rPr>
            </w:pPr>
          </w:p>
        </w:tc>
      </w:tr>
      <w:tr w:rsidR="004632CD" w:rsidTr="00CA72C7">
        <w:tc>
          <w:tcPr>
            <w:tcW w:w="2023" w:type="pct"/>
            <w:tcBorders>
              <w:top w:val="nil"/>
              <w:left w:val="nil"/>
              <w:bottom w:val="nil"/>
              <w:right w:val="single" w:sz="4" w:space="0" w:color="auto"/>
            </w:tcBorders>
            <w:shd w:val="clear" w:color="auto" w:fill="FBD4B4" w:themeFill="accent6" w:themeFillTint="66"/>
            <w:hideMark/>
          </w:tcPr>
          <w:p w:rsidR="004632CD" w:rsidRDefault="004632CD" w:rsidP="004632CD">
            <w:pPr>
              <w:spacing w:after="0"/>
              <w:ind w:firstLine="0"/>
              <w:rPr>
                <w:rFonts w:cs="Times New Roman"/>
                <w:sz w:val="20"/>
                <w:szCs w:val="20"/>
              </w:rPr>
            </w:pPr>
            <w:r>
              <w:rPr>
                <w:rFonts w:cs="Times New Roman"/>
                <w:sz w:val="20"/>
                <w:szCs w:val="20"/>
              </w:rPr>
              <w:t>Buveinės adresas</w:t>
            </w:r>
          </w:p>
        </w:tc>
        <w:tc>
          <w:tcPr>
            <w:tcW w:w="2977" w:type="pct"/>
            <w:tcBorders>
              <w:top w:val="nil"/>
              <w:left w:val="single" w:sz="4" w:space="0" w:color="auto"/>
              <w:bottom w:val="nil"/>
              <w:right w:val="nil"/>
            </w:tcBorders>
            <w:shd w:val="clear" w:color="auto" w:fill="FBD4B4" w:themeFill="accent6" w:themeFillTint="66"/>
          </w:tcPr>
          <w:p w:rsidR="004632CD" w:rsidRDefault="004632CD">
            <w:pPr>
              <w:spacing w:after="0"/>
              <w:rPr>
                <w:rFonts w:cs="Times New Roman"/>
                <w:sz w:val="20"/>
                <w:szCs w:val="20"/>
              </w:rPr>
            </w:pPr>
          </w:p>
        </w:tc>
      </w:tr>
      <w:tr w:rsidR="004632CD" w:rsidTr="00CA72C7">
        <w:tc>
          <w:tcPr>
            <w:tcW w:w="2023" w:type="pct"/>
            <w:tcBorders>
              <w:top w:val="nil"/>
              <w:left w:val="nil"/>
              <w:bottom w:val="nil"/>
              <w:right w:val="single" w:sz="4" w:space="0" w:color="auto"/>
            </w:tcBorders>
            <w:shd w:val="clear" w:color="auto" w:fill="FFFFFF" w:themeFill="background1"/>
            <w:hideMark/>
          </w:tcPr>
          <w:p w:rsidR="004632CD" w:rsidRDefault="004632CD" w:rsidP="004632CD">
            <w:pPr>
              <w:spacing w:after="0"/>
              <w:ind w:firstLine="0"/>
              <w:rPr>
                <w:rFonts w:cs="Times New Roman"/>
                <w:sz w:val="20"/>
                <w:szCs w:val="20"/>
              </w:rPr>
            </w:pPr>
            <w:r>
              <w:rPr>
                <w:rFonts w:cs="Times New Roman"/>
                <w:sz w:val="20"/>
                <w:szCs w:val="20"/>
              </w:rPr>
              <w:t>Vadovas (vardas, pavardė)</w:t>
            </w:r>
          </w:p>
        </w:tc>
        <w:tc>
          <w:tcPr>
            <w:tcW w:w="2977" w:type="pct"/>
            <w:tcBorders>
              <w:top w:val="nil"/>
              <w:left w:val="single" w:sz="4" w:space="0" w:color="auto"/>
              <w:bottom w:val="nil"/>
              <w:right w:val="nil"/>
            </w:tcBorders>
            <w:shd w:val="clear" w:color="auto" w:fill="FFFFFF" w:themeFill="background1"/>
          </w:tcPr>
          <w:p w:rsidR="004632CD" w:rsidRDefault="004632CD">
            <w:pPr>
              <w:spacing w:after="0"/>
              <w:rPr>
                <w:rFonts w:cs="Times New Roman"/>
                <w:sz w:val="20"/>
                <w:szCs w:val="20"/>
              </w:rPr>
            </w:pPr>
          </w:p>
        </w:tc>
      </w:tr>
      <w:tr w:rsidR="004632CD" w:rsidTr="00CA72C7">
        <w:tc>
          <w:tcPr>
            <w:tcW w:w="2023" w:type="pct"/>
            <w:tcBorders>
              <w:top w:val="nil"/>
              <w:left w:val="nil"/>
              <w:bottom w:val="nil"/>
              <w:right w:val="single" w:sz="4" w:space="0" w:color="auto"/>
            </w:tcBorders>
            <w:shd w:val="clear" w:color="auto" w:fill="FBD4B4" w:themeFill="accent6" w:themeFillTint="66"/>
            <w:hideMark/>
          </w:tcPr>
          <w:p w:rsidR="004632CD" w:rsidRDefault="004632CD" w:rsidP="004632CD">
            <w:pPr>
              <w:spacing w:after="0"/>
              <w:ind w:firstLine="0"/>
              <w:rPr>
                <w:rFonts w:cs="Times New Roman"/>
                <w:sz w:val="20"/>
                <w:szCs w:val="20"/>
              </w:rPr>
            </w:pPr>
            <w:r>
              <w:rPr>
                <w:rFonts w:cs="Times New Roman"/>
                <w:sz w:val="20"/>
                <w:szCs w:val="20"/>
              </w:rPr>
              <w:t>Už duomenų pateikimą atsakingas asmuo:</w:t>
            </w:r>
          </w:p>
        </w:tc>
        <w:tc>
          <w:tcPr>
            <w:tcW w:w="2977" w:type="pct"/>
            <w:tcBorders>
              <w:top w:val="nil"/>
              <w:left w:val="single" w:sz="4" w:space="0" w:color="auto"/>
              <w:bottom w:val="nil"/>
              <w:right w:val="nil"/>
            </w:tcBorders>
            <w:shd w:val="clear" w:color="auto" w:fill="FBD4B4" w:themeFill="accent6" w:themeFillTint="66"/>
          </w:tcPr>
          <w:p w:rsidR="004632CD" w:rsidRDefault="004632CD">
            <w:pPr>
              <w:spacing w:after="0"/>
              <w:rPr>
                <w:rFonts w:cs="Times New Roman"/>
                <w:sz w:val="20"/>
                <w:szCs w:val="20"/>
              </w:rPr>
            </w:pPr>
          </w:p>
        </w:tc>
      </w:tr>
      <w:tr w:rsidR="004632CD" w:rsidTr="00CA72C7">
        <w:trPr>
          <w:cantSplit/>
        </w:trPr>
        <w:tc>
          <w:tcPr>
            <w:tcW w:w="2023" w:type="pct"/>
            <w:tcBorders>
              <w:top w:val="nil"/>
              <w:left w:val="nil"/>
              <w:bottom w:val="nil"/>
              <w:right w:val="single" w:sz="4" w:space="0" w:color="auto"/>
            </w:tcBorders>
            <w:shd w:val="clear" w:color="auto" w:fill="FFFFFF" w:themeFill="background1"/>
            <w:hideMark/>
          </w:tcPr>
          <w:p w:rsidR="004632CD" w:rsidRDefault="004632CD" w:rsidP="004632CD">
            <w:pPr>
              <w:pStyle w:val="ListParagraph"/>
              <w:numPr>
                <w:ilvl w:val="0"/>
                <w:numId w:val="29"/>
              </w:numPr>
              <w:spacing w:before="0" w:beforeAutospacing="0" w:after="0" w:afterAutospacing="0"/>
              <w:contextualSpacing/>
              <w:jc w:val="left"/>
              <w:rPr>
                <w:rFonts w:cs="Times New Roman"/>
                <w:sz w:val="20"/>
                <w:szCs w:val="20"/>
              </w:rPr>
            </w:pPr>
            <w:r>
              <w:rPr>
                <w:rFonts w:cs="Times New Roman"/>
                <w:sz w:val="20"/>
                <w:szCs w:val="20"/>
              </w:rPr>
              <w:t>Vardas, pavardė</w:t>
            </w:r>
          </w:p>
        </w:tc>
        <w:tc>
          <w:tcPr>
            <w:tcW w:w="2977" w:type="pct"/>
            <w:tcBorders>
              <w:top w:val="nil"/>
              <w:left w:val="single" w:sz="4" w:space="0" w:color="auto"/>
              <w:bottom w:val="nil"/>
              <w:right w:val="nil"/>
            </w:tcBorders>
            <w:shd w:val="clear" w:color="auto" w:fill="FFFFFF" w:themeFill="background1"/>
          </w:tcPr>
          <w:p w:rsidR="004632CD" w:rsidRDefault="004632CD">
            <w:pPr>
              <w:spacing w:after="0"/>
              <w:rPr>
                <w:rFonts w:cs="Times New Roman"/>
                <w:sz w:val="20"/>
                <w:szCs w:val="20"/>
              </w:rPr>
            </w:pPr>
          </w:p>
        </w:tc>
      </w:tr>
      <w:tr w:rsidR="004632CD" w:rsidTr="00CA72C7">
        <w:trPr>
          <w:cantSplit/>
        </w:trPr>
        <w:tc>
          <w:tcPr>
            <w:tcW w:w="2023" w:type="pct"/>
            <w:tcBorders>
              <w:top w:val="nil"/>
              <w:left w:val="nil"/>
              <w:bottom w:val="nil"/>
              <w:right w:val="single" w:sz="4" w:space="0" w:color="auto"/>
            </w:tcBorders>
            <w:shd w:val="clear" w:color="auto" w:fill="FBD4B4" w:themeFill="accent6" w:themeFillTint="66"/>
            <w:hideMark/>
          </w:tcPr>
          <w:p w:rsidR="004632CD" w:rsidRDefault="004632CD" w:rsidP="004632CD">
            <w:pPr>
              <w:pStyle w:val="ListParagraph"/>
              <w:numPr>
                <w:ilvl w:val="0"/>
                <w:numId w:val="30"/>
              </w:numPr>
              <w:spacing w:before="0" w:beforeAutospacing="0" w:after="0" w:afterAutospacing="0"/>
              <w:contextualSpacing/>
              <w:jc w:val="left"/>
              <w:rPr>
                <w:rFonts w:cs="Times New Roman"/>
                <w:sz w:val="20"/>
                <w:szCs w:val="20"/>
              </w:rPr>
            </w:pPr>
            <w:r>
              <w:rPr>
                <w:rFonts w:cs="Times New Roman"/>
                <w:sz w:val="20"/>
                <w:szCs w:val="20"/>
              </w:rPr>
              <w:t>Tel. nr.</w:t>
            </w:r>
          </w:p>
        </w:tc>
        <w:tc>
          <w:tcPr>
            <w:tcW w:w="2977" w:type="pct"/>
            <w:tcBorders>
              <w:top w:val="nil"/>
              <w:left w:val="single" w:sz="4" w:space="0" w:color="auto"/>
              <w:bottom w:val="nil"/>
              <w:right w:val="nil"/>
            </w:tcBorders>
            <w:shd w:val="clear" w:color="auto" w:fill="FBD4B4" w:themeFill="accent6" w:themeFillTint="66"/>
          </w:tcPr>
          <w:p w:rsidR="004632CD" w:rsidRDefault="004632CD">
            <w:pPr>
              <w:spacing w:after="0"/>
              <w:rPr>
                <w:rFonts w:cs="Times New Roman"/>
                <w:sz w:val="20"/>
                <w:szCs w:val="20"/>
              </w:rPr>
            </w:pPr>
          </w:p>
        </w:tc>
      </w:tr>
      <w:tr w:rsidR="004632CD" w:rsidTr="00CA72C7">
        <w:trPr>
          <w:cantSplit/>
        </w:trPr>
        <w:tc>
          <w:tcPr>
            <w:tcW w:w="2023" w:type="pct"/>
            <w:tcBorders>
              <w:top w:val="nil"/>
              <w:left w:val="nil"/>
              <w:bottom w:val="nil"/>
              <w:right w:val="single" w:sz="4" w:space="0" w:color="auto"/>
            </w:tcBorders>
            <w:shd w:val="clear" w:color="auto" w:fill="FFFFFF" w:themeFill="background1"/>
            <w:hideMark/>
          </w:tcPr>
          <w:p w:rsidR="004632CD" w:rsidRDefault="004632CD" w:rsidP="004632CD">
            <w:pPr>
              <w:pStyle w:val="ListParagraph"/>
              <w:numPr>
                <w:ilvl w:val="0"/>
                <w:numId w:val="30"/>
              </w:numPr>
              <w:spacing w:before="0" w:beforeAutospacing="0" w:after="0" w:afterAutospacing="0"/>
              <w:contextualSpacing/>
              <w:jc w:val="left"/>
              <w:rPr>
                <w:rFonts w:cs="Times New Roman"/>
                <w:sz w:val="20"/>
                <w:szCs w:val="20"/>
              </w:rPr>
            </w:pPr>
            <w:r>
              <w:rPr>
                <w:rFonts w:cs="Times New Roman"/>
                <w:sz w:val="20"/>
                <w:szCs w:val="20"/>
              </w:rPr>
              <w:t>Faksas</w:t>
            </w:r>
          </w:p>
        </w:tc>
        <w:tc>
          <w:tcPr>
            <w:tcW w:w="2977" w:type="pct"/>
            <w:tcBorders>
              <w:top w:val="nil"/>
              <w:left w:val="single" w:sz="4" w:space="0" w:color="auto"/>
              <w:bottom w:val="nil"/>
              <w:right w:val="nil"/>
            </w:tcBorders>
            <w:shd w:val="clear" w:color="auto" w:fill="FFFFFF" w:themeFill="background1"/>
          </w:tcPr>
          <w:p w:rsidR="004632CD" w:rsidRDefault="004632CD">
            <w:pPr>
              <w:spacing w:after="0"/>
              <w:rPr>
                <w:rFonts w:cs="Times New Roman"/>
                <w:sz w:val="20"/>
                <w:szCs w:val="20"/>
              </w:rPr>
            </w:pPr>
          </w:p>
        </w:tc>
      </w:tr>
      <w:tr w:rsidR="004632CD" w:rsidTr="00CA72C7">
        <w:trPr>
          <w:cantSplit/>
        </w:trPr>
        <w:tc>
          <w:tcPr>
            <w:tcW w:w="2023" w:type="pct"/>
            <w:tcBorders>
              <w:top w:val="nil"/>
              <w:left w:val="nil"/>
              <w:bottom w:val="nil"/>
              <w:right w:val="single" w:sz="4" w:space="0" w:color="auto"/>
            </w:tcBorders>
            <w:shd w:val="clear" w:color="auto" w:fill="FBD4B4" w:themeFill="accent6" w:themeFillTint="66"/>
            <w:hideMark/>
          </w:tcPr>
          <w:p w:rsidR="004632CD" w:rsidRDefault="004632CD" w:rsidP="004632CD">
            <w:pPr>
              <w:pStyle w:val="ListParagraph"/>
              <w:numPr>
                <w:ilvl w:val="0"/>
                <w:numId w:val="30"/>
              </w:numPr>
              <w:spacing w:before="0" w:beforeAutospacing="0" w:after="0" w:afterAutospacing="0"/>
              <w:contextualSpacing/>
              <w:jc w:val="left"/>
              <w:rPr>
                <w:rFonts w:cs="Times New Roman"/>
                <w:sz w:val="20"/>
                <w:szCs w:val="20"/>
              </w:rPr>
            </w:pPr>
            <w:r>
              <w:rPr>
                <w:rFonts w:cs="Times New Roman"/>
                <w:sz w:val="20"/>
                <w:szCs w:val="20"/>
              </w:rPr>
              <w:t>El. pašto adresas</w:t>
            </w:r>
          </w:p>
        </w:tc>
        <w:tc>
          <w:tcPr>
            <w:tcW w:w="2977" w:type="pct"/>
            <w:tcBorders>
              <w:top w:val="nil"/>
              <w:left w:val="single" w:sz="4" w:space="0" w:color="auto"/>
              <w:bottom w:val="nil"/>
              <w:right w:val="nil"/>
            </w:tcBorders>
            <w:shd w:val="clear" w:color="auto" w:fill="FBD4B4" w:themeFill="accent6" w:themeFillTint="66"/>
          </w:tcPr>
          <w:p w:rsidR="004632CD" w:rsidRDefault="004632CD">
            <w:pPr>
              <w:spacing w:after="0"/>
              <w:rPr>
                <w:rFonts w:cs="Times New Roman"/>
                <w:sz w:val="20"/>
                <w:szCs w:val="20"/>
              </w:rPr>
            </w:pPr>
          </w:p>
        </w:tc>
      </w:tr>
      <w:tr w:rsidR="004632CD" w:rsidTr="00CA72C7">
        <w:trPr>
          <w:cantSplit/>
        </w:trPr>
        <w:tc>
          <w:tcPr>
            <w:tcW w:w="2023" w:type="pct"/>
            <w:tcBorders>
              <w:top w:val="nil"/>
              <w:left w:val="nil"/>
              <w:bottom w:val="nil"/>
              <w:right w:val="single" w:sz="4" w:space="0" w:color="auto"/>
            </w:tcBorders>
            <w:shd w:val="clear" w:color="auto" w:fill="FFFFFF" w:themeFill="background1"/>
            <w:hideMark/>
          </w:tcPr>
          <w:p w:rsidR="004632CD" w:rsidRDefault="004632CD" w:rsidP="004632CD">
            <w:pPr>
              <w:pStyle w:val="ListParagraph"/>
              <w:numPr>
                <w:ilvl w:val="0"/>
                <w:numId w:val="30"/>
              </w:numPr>
              <w:spacing w:before="0" w:beforeAutospacing="0" w:after="0" w:afterAutospacing="0"/>
              <w:contextualSpacing/>
              <w:jc w:val="left"/>
              <w:rPr>
                <w:rFonts w:cs="Times New Roman"/>
                <w:sz w:val="20"/>
                <w:szCs w:val="20"/>
              </w:rPr>
            </w:pPr>
            <w:r>
              <w:rPr>
                <w:rFonts w:cs="Times New Roman"/>
                <w:sz w:val="20"/>
                <w:szCs w:val="20"/>
              </w:rPr>
              <w:t>Anketos užpildymo data</w:t>
            </w:r>
          </w:p>
        </w:tc>
        <w:tc>
          <w:tcPr>
            <w:tcW w:w="2977" w:type="pct"/>
            <w:tcBorders>
              <w:top w:val="nil"/>
              <w:left w:val="single" w:sz="4" w:space="0" w:color="auto"/>
              <w:bottom w:val="nil"/>
              <w:right w:val="nil"/>
            </w:tcBorders>
            <w:shd w:val="clear" w:color="auto" w:fill="FFFFFF" w:themeFill="background1"/>
          </w:tcPr>
          <w:p w:rsidR="004632CD" w:rsidRDefault="004632CD">
            <w:pPr>
              <w:spacing w:after="0"/>
              <w:rPr>
                <w:rFonts w:cs="Times New Roman"/>
                <w:sz w:val="20"/>
                <w:szCs w:val="20"/>
              </w:rPr>
            </w:pPr>
          </w:p>
        </w:tc>
      </w:tr>
    </w:tbl>
    <w:p w:rsidR="005637A1" w:rsidRPr="0014109A" w:rsidRDefault="00A547F8" w:rsidP="00D446D3">
      <w:pPr>
        <w:pStyle w:val="Heading2"/>
        <w:numPr>
          <w:ilvl w:val="0"/>
          <w:numId w:val="25"/>
        </w:numPr>
        <w:ind w:left="0" w:firstLine="851"/>
      </w:pPr>
      <w:r w:rsidRPr="0014109A">
        <w:t xml:space="preserve">BENDROJI </w:t>
      </w:r>
      <w:r w:rsidR="00BE54D3" w:rsidRPr="0014109A">
        <w:t>DALIS</w:t>
      </w:r>
    </w:p>
    <w:p w:rsidR="00836C83" w:rsidRPr="0014109A" w:rsidRDefault="00836C83" w:rsidP="00931203">
      <w:pPr>
        <w:pStyle w:val="ListParagraph"/>
        <w:numPr>
          <w:ilvl w:val="0"/>
          <w:numId w:val="11"/>
        </w:numPr>
        <w:ind w:left="0" w:firstLine="851"/>
      </w:pPr>
      <w:r>
        <w:t xml:space="preserve">Lietuvos </w:t>
      </w:r>
      <w:r w:rsidRPr="00D73E06" w:rsidDel="00F66DFB">
        <w:t>Respub</w:t>
      </w:r>
      <w:r>
        <w:t xml:space="preserve">likos ryšių reguliavimo tarnyba (toliau – Tarnyba), vadovaudamasi </w:t>
      </w:r>
      <w:r w:rsidRPr="0014109A">
        <w:t>Lietuvos Respublikos elektroninių ryšių įstatym</w:t>
      </w:r>
      <w:r w:rsidR="00AE6BE3">
        <w:t>o</w:t>
      </w:r>
      <w:r w:rsidR="00E361F4">
        <w:t xml:space="preserve"> (toliau – Įstatymas)</w:t>
      </w:r>
      <w:r w:rsidR="00A64DD0">
        <w:t xml:space="preserve"> </w:t>
      </w:r>
      <w:r w:rsidR="00AE6BE3">
        <w:t>16 straipsnio 4 dalies 3 punktu ir 9 dalimi</w:t>
      </w:r>
      <w:r w:rsidRPr="0014109A">
        <w:t>, Rinkos tyrimo taisykl</w:t>
      </w:r>
      <w:r w:rsidR="00AE6BE3">
        <w:t>ių</w:t>
      </w:r>
      <w:r w:rsidRPr="0014109A">
        <w:t>, patvirtint</w:t>
      </w:r>
      <w:r w:rsidR="00AE6BE3">
        <w:t>ų</w:t>
      </w:r>
      <w:r w:rsidRPr="0014109A">
        <w:t xml:space="preserve"> </w:t>
      </w:r>
      <w:r>
        <w:t>T</w:t>
      </w:r>
      <w:r w:rsidRPr="0014109A">
        <w:t>arnybos direktoriaus 2004 m. rugsėjo 17 d. įsakymu Nr. 1V-297</w:t>
      </w:r>
      <w:r w:rsidR="009F108F">
        <w:t xml:space="preserve"> </w:t>
      </w:r>
      <w:r w:rsidR="009F108F" w:rsidRPr="00D73E06">
        <w:t>„Dėl Rinkos</w:t>
      </w:r>
      <w:r w:rsidR="009F108F">
        <w:t xml:space="preserve"> tyrimo taisyklių patvirtinimo“</w:t>
      </w:r>
      <w:r w:rsidR="00AE6BE3">
        <w:t>,</w:t>
      </w:r>
      <w:r w:rsidR="00781EF4">
        <w:t xml:space="preserve"> (toliau – Taisyklės)</w:t>
      </w:r>
      <w:r w:rsidR="00AE6BE3">
        <w:t xml:space="preserve"> 6 punktu</w:t>
      </w:r>
      <w:r w:rsidR="009F108F">
        <w:t xml:space="preserve"> ir T</w:t>
      </w:r>
      <w:r w:rsidR="009F108F" w:rsidRPr="00D73E06" w:rsidDel="00F66DFB">
        <w:t>arnybos direktoriaus 2016 m</w:t>
      </w:r>
      <w:r w:rsidR="009F108F" w:rsidRPr="00814CB8" w:rsidDel="00F66DFB">
        <w:t xml:space="preserve">. </w:t>
      </w:r>
      <w:r w:rsidR="00814CB8" w:rsidRPr="00814CB8">
        <w:t>spalio</w:t>
      </w:r>
      <w:r w:rsidR="009F108F" w:rsidRPr="00814CB8" w:rsidDel="00F66DFB">
        <w:t xml:space="preserve"> </w:t>
      </w:r>
      <w:r w:rsidR="0022698F">
        <w:t>4</w:t>
      </w:r>
      <w:r w:rsidR="009F108F" w:rsidRPr="00D73E06" w:rsidDel="00F66DFB">
        <w:t xml:space="preserve"> d. įsakymu Nr. 1V-</w:t>
      </w:r>
      <w:r w:rsidR="0022698F">
        <w:t>1043</w:t>
      </w:r>
      <w:r w:rsidR="009F108F">
        <w:t xml:space="preserve"> </w:t>
      </w:r>
      <w:r w:rsidR="009F108F" w:rsidRPr="0014109A">
        <w:t xml:space="preserve">„Dėl </w:t>
      </w:r>
      <w:r w:rsidR="009F108F">
        <w:t>S</w:t>
      </w:r>
      <w:r w:rsidR="009F108F" w:rsidRPr="0014109A">
        <w:t>kambučių inicijavimo viešajame ryši</w:t>
      </w:r>
      <w:r w:rsidR="009F108F">
        <w:t>ų</w:t>
      </w:r>
      <w:r w:rsidR="009F108F" w:rsidRPr="0014109A">
        <w:t xml:space="preserve"> tinkle, teikiamame fiksuotoje vietoje, rinkos tyrimo“</w:t>
      </w:r>
      <w:r w:rsidR="009F108F">
        <w:t xml:space="preserve"> pradėjo </w:t>
      </w:r>
      <w:r w:rsidR="009F108F" w:rsidRPr="0014109A">
        <w:t>Skamb</w:t>
      </w:r>
      <w:r w:rsidR="009F108F">
        <w:t>učių inicijavimo viešajame ryšių</w:t>
      </w:r>
      <w:r w:rsidR="009F108F" w:rsidRPr="0014109A">
        <w:t xml:space="preserve"> tinkle, teikiamame fiksuotoje vietoje, rinkos</w:t>
      </w:r>
      <w:r w:rsidR="009F108F">
        <w:t xml:space="preserve"> (toliau – Rinka) tyrimą.</w:t>
      </w:r>
    </w:p>
    <w:p w:rsidR="00931203" w:rsidRPr="00357916" w:rsidRDefault="003A085F" w:rsidP="00931203">
      <w:pPr>
        <w:pStyle w:val="ListParagraph"/>
        <w:numPr>
          <w:ilvl w:val="0"/>
          <w:numId w:val="11"/>
        </w:numPr>
        <w:ind w:left="0" w:firstLine="851"/>
      </w:pPr>
      <w:r w:rsidRPr="0014109A">
        <w:t xml:space="preserve">Rinkos tyrimo tikslas yra nustatyti, ar konkurencija </w:t>
      </w:r>
      <w:r w:rsidR="00C86B9D">
        <w:t>R</w:t>
      </w:r>
      <w:r w:rsidRPr="0014109A">
        <w:t>inkoje yra veiksminga ir, jei</w:t>
      </w:r>
      <w:r w:rsidR="00F73575">
        <w:t>gu</w:t>
      </w:r>
      <w:r w:rsidRPr="0014109A">
        <w:t xml:space="preserve"> konkurencija </w:t>
      </w:r>
      <w:r w:rsidR="00DC48AF">
        <w:t>R</w:t>
      </w:r>
      <w:r w:rsidRPr="0014109A">
        <w:t xml:space="preserve">inkoje nėra veiksminga, </w:t>
      </w:r>
      <w:r w:rsidR="009A383F">
        <w:t>nustatyti, pakeisti ir (arba) panaikinti įpareigojimus didelę įtaką</w:t>
      </w:r>
      <w:r w:rsidR="00AE6BE3">
        <w:t xml:space="preserve"> </w:t>
      </w:r>
      <w:r w:rsidR="00DC48AF">
        <w:t>R</w:t>
      </w:r>
      <w:r w:rsidR="00AE6BE3">
        <w:t>inkoje</w:t>
      </w:r>
      <w:r w:rsidR="009A383F">
        <w:t xml:space="preserve"> turintiems ūkio subjektams.</w:t>
      </w:r>
    </w:p>
    <w:p w:rsidR="00357916" w:rsidRDefault="00357916" w:rsidP="00357916">
      <w:pPr>
        <w:pStyle w:val="ListParagraph"/>
        <w:numPr>
          <w:ilvl w:val="0"/>
          <w:numId w:val="11"/>
        </w:numPr>
        <w:ind w:left="0" w:firstLine="851"/>
      </w:pPr>
      <w:r w:rsidRPr="0014109A">
        <w:t>Skamb</w:t>
      </w:r>
      <w:r>
        <w:t>učių inicijavimo viešajame ryšių</w:t>
      </w:r>
      <w:r w:rsidRPr="0014109A">
        <w:t xml:space="preserve"> tinkle, teikiamame fiksuotoje vietoje, (toliau – Tinklas) pradinę paslaugą sudaro skambučių perdavimas nuo </w:t>
      </w:r>
      <w:r w:rsidR="00C86B9D">
        <w:t>Tinklo</w:t>
      </w:r>
      <w:r w:rsidRPr="0014109A">
        <w:t>, kuriame yra inicijuojamas skambutis, gal</w:t>
      </w:r>
      <w:r>
        <w:t xml:space="preserve">inio taško iki to paties </w:t>
      </w:r>
      <w:r w:rsidR="00C86B9D">
        <w:t>T</w:t>
      </w:r>
      <w:r>
        <w:t xml:space="preserve">inklo </w:t>
      </w:r>
      <w:r w:rsidRPr="0014109A">
        <w:t>stoties (įskaitant šią stotį), esančios arčiausiai abonento, kuris skambina</w:t>
      </w:r>
      <w:r w:rsidR="00C40380">
        <w:t>,</w:t>
      </w:r>
      <w:r w:rsidRPr="0014109A">
        <w:t xml:space="preserve"> ir kurioje yra ar gali būti suteiktas tinklų sujungimas (Tinklų sujungimo taškas) (toliau – </w:t>
      </w:r>
      <w:r w:rsidR="00DC48AF">
        <w:t>S</w:t>
      </w:r>
      <w:r w:rsidRPr="0014109A">
        <w:t>kambučių inicijavimo paslauga) (žr. 1 pav.)</w:t>
      </w:r>
      <w:r w:rsidR="002C1B79">
        <w:t xml:space="preserve"> </w:t>
      </w:r>
    </w:p>
    <w:tbl>
      <w:tblPr>
        <w:tblStyle w:val="TableGrid"/>
        <w:tblW w:w="9908" w:type="dxa"/>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9908"/>
      </w:tblGrid>
      <w:tr w:rsidR="00C73FCD" w:rsidRPr="0014109A" w:rsidTr="00AC0B0D">
        <w:trPr>
          <w:trHeight w:val="396"/>
        </w:trPr>
        <w:tc>
          <w:tcPr>
            <w:tcW w:w="9908" w:type="dxa"/>
          </w:tcPr>
          <w:p w:rsidR="00C73FCD" w:rsidRPr="0014109A" w:rsidRDefault="00C73FCD" w:rsidP="00BC35C6">
            <w:pPr>
              <w:spacing w:before="60" w:beforeAutospacing="0" w:after="60" w:afterAutospacing="0"/>
              <w:ind w:firstLine="0"/>
              <w:rPr>
                <w:sz w:val="20"/>
              </w:rPr>
            </w:pPr>
            <w:r w:rsidRPr="0014109A">
              <w:rPr>
                <w:b/>
                <w:sz w:val="20"/>
              </w:rPr>
              <w:t>1 pav.</w:t>
            </w:r>
            <w:r w:rsidRPr="0014109A">
              <w:rPr>
                <w:sz w:val="20"/>
              </w:rPr>
              <w:t xml:space="preserve"> Skambučio inicijavimo struktūrinė schema</w:t>
            </w:r>
          </w:p>
        </w:tc>
      </w:tr>
      <w:tr w:rsidR="00C73FCD" w:rsidRPr="0014109A" w:rsidTr="00AC0B0D">
        <w:trPr>
          <w:trHeight w:val="2241"/>
        </w:trPr>
        <w:tc>
          <w:tcPr>
            <w:tcW w:w="9908" w:type="dxa"/>
          </w:tcPr>
          <w:p w:rsidR="00C73FCD" w:rsidRPr="0014109A" w:rsidRDefault="00C73FCD" w:rsidP="00BC35C6">
            <w:pPr>
              <w:ind w:firstLine="0"/>
              <w:jc w:val="center"/>
            </w:pPr>
            <w:r w:rsidRPr="0046511B">
              <w:rPr>
                <w:noProof/>
                <w:lang w:eastAsia="lt-LT"/>
              </w:rPr>
              <mc:AlternateContent>
                <mc:Choice Requires="wps">
                  <w:drawing>
                    <wp:anchor distT="0" distB="0" distL="114300" distR="114300" simplePos="0" relativeHeight="251662336" behindDoc="0" locked="0" layoutInCell="1" allowOverlap="1" wp14:anchorId="4DECC8CF" wp14:editId="0FE0979A">
                      <wp:simplePos x="0" y="0"/>
                      <wp:positionH relativeFrom="column">
                        <wp:posOffset>13335</wp:posOffset>
                      </wp:positionH>
                      <wp:positionV relativeFrom="paragraph">
                        <wp:posOffset>1041400</wp:posOffset>
                      </wp:positionV>
                      <wp:extent cx="1771650" cy="247650"/>
                      <wp:effectExtent l="0" t="0" r="0" b="0"/>
                      <wp:wrapNone/>
                      <wp:docPr id="4" name="Text Box 4"/>
                      <wp:cNvGraphicFramePr/>
                      <a:graphic xmlns:a="http://schemas.openxmlformats.org/drawingml/2006/main">
                        <a:graphicData uri="http://schemas.microsoft.com/office/word/2010/wordprocessingShape">
                          <wps:wsp>
                            <wps:cNvSpPr txBox="1"/>
                            <wps:spPr>
                              <a:xfrm>
                                <a:off x="0" y="0"/>
                                <a:ext cx="177165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D5AA9" w:rsidRPr="00724601" w:rsidRDefault="008D5AA9" w:rsidP="00C73FCD">
                                  <w:pPr>
                                    <w:ind w:firstLine="0"/>
                                    <w:jc w:val="center"/>
                                    <w:rPr>
                                      <w:i/>
                                      <w:sz w:val="20"/>
                                    </w:rPr>
                                  </w:pPr>
                                  <w:r>
                                    <w:rPr>
                                      <w:i/>
                                      <w:sz w:val="20"/>
                                    </w:rPr>
                                    <w:t>Tinklo galinis taškas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05pt;margin-top:82pt;width:139.5pt;height:1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0C/eQIAAGIFAAAOAAAAZHJzL2Uyb0RvYy54bWysVN9v0zAQfkfif7D8ztKWboVq6VQ2DSFN&#10;28SG9uw69hph+4ztNil/PXdO0pbByxAvyfnuu8/30+cXrTVsq0KswZV8fDLiTDkJVe2eS/7t8frd&#10;B85iEq4SBpwq+U5FfrF4++a88XM1gTWYSgWGJC7OG1/ydUp+XhRRrpUV8QS8cmjUEKxIeAzPRRVE&#10;g+zWFJPR6KxoIFQ+gFQxovaqM/JF5tdayXSndVSJmZJjbCl/Q/6u6FsszsX8OQi/rmUfhviHKKyo&#10;HV66p7oSSbBNqP+gsrUMEEGnEwm2AK1rqXIOmM149CKbh7XwKueCxYl+X6b4/2jl7fY+sLoq+ZQz&#10;Jyy26FG1iX2Clk2pOo2PcwQ9eISlFtXY5UEfUUlJtzpY+mM6DO1Y592+tkQmyWk2G5+dokmibTKd&#10;kYz0xcHbh5g+K7CMhJIH7F0uqdjexNRBBwhd5uC6Nib3zzjWlPzsPVL+ZkFy40ij8iT0NJRRF3mW&#10;0s4owhj3VWmsRE6AFHkG1aUJbCtweoSUyqWce+ZFNKE0BvEaxx5/iOo1zl0ew83g0t7Z1g5Czv5F&#10;2NX3IWTd4bHmR3mTmNpV23d6BdUOGx2gW5To5XWN3bgRMd2LgJuBDcRtT3f40Qaw6tBLnK0h/Pyb&#10;nvA4sGjlrMFNK3n8sRFBcWa+OBzlj+PplFYzH6answkewrFldWxxG3sJ2I4xviteZpHwyQyiDmCf&#10;8FFY0q1oEk7i3SVPg3iZuv3HR0Wq5TKDcBm9SDfuwUuipu7QrD22TyL4fiATjvItDDsp5i/mssOS&#10;p4PlJoGu89BSgbuq9oXHRc5j3z869FIcnzPq8DQufgEAAP//AwBQSwMEFAAGAAgAAAAhAEV26+De&#10;AAAACQEAAA8AAABkcnMvZG93bnJldi54bWxMT8tOwzAQvCPxD9YicaN2AlRRiFNVkSokBIeWXrg5&#10;8TaJiNchdtvA17Oc6G3nodmZYjW7QZxwCr0nDclCgUBqvO2p1bB/39xlIEI0ZM3gCTV8Y4BVeX1V&#10;mNz6M23xtIut4BAKudHQxTjmUoamQ2fCwo9IrB385ExkOLXSTubM4W6QqVJL6UxP/KEzI1YdNp+7&#10;o9PwUm3ezLZOXfYzVM+vh/X4tf941Pr2Zl4/gYg4x38z/NXn6lByp9ofyQYxaEgTNjK9fOBJrKdZ&#10;wkzNh7pXIMtCXi4ofwEAAP//AwBQSwECLQAUAAYACAAAACEAtoM4kv4AAADhAQAAEwAAAAAAAAAA&#10;AAAAAAAAAAAAW0NvbnRlbnRfVHlwZXNdLnhtbFBLAQItABQABgAIAAAAIQA4/SH/1gAAAJQBAAAL&#10;AAAAAAAAAAAAAAAAAC8BAABfcmVscy8ucmVsc1BLAQItABQABgAIAAAAIQDF60C/eQIAAGIFAAAO&#10;AAAAAAAAAAAAAAAAAC4CAABkcnMvZTJvRG9jLnhtbFBLAQItABQABgAIAAAAIQBFduvg3gAAAAkB&#10;AAAPAAAAAAAAAAAAAAAAANMEAABkcnMvZG93bnJldi54bWxQSwUGAAAAAAQABADzAAAA3gUAAAAA&#10;" filled="f" stroked="f" strokeweight=".5pt">
                      <v:textbox>
                        <w:txbxContent>
                          <w:p w:rsidR="008D5AA9" w:rsidRPr="00724601" w:rsidRDefault="008D5AA9" w:rsidP="00C73FCD">
                            <w:pPr>
                              <w:ind w:firstLine="0"/>
                              <w:jc w:val="center"/>
                              <w:rPr>
                                <w:i/>
                                <w:sz w:val="20"/>
                              </w:rPr>
                            </w:pPr>
                            <w:r>
                              <w:rPr>
                                <w:i/>
                                <w:sz w:val="20"/>
                              </w:rPr>
                              <w:t>Tinklo galinis taškas</w:t>
                            </w:r>
                          </w:p>
                        </w:txbxContent>
                      </v:textbox>
                    </v:shape>
                  </w:pict>
                </mc:Fallback>
              </mc:AlternateContent>
            </w:r>
            <w:r w:rsidRPr="0046511B">
              <w:rPr>
                <w:noProof/>
                <w:lang w:eastAsia="lt-LT"/>
              </w:rPr>
              <mc:AlternateContent>
                <mc:Choice Requires="wps">
                  <w:drawing>
                    <wp:anchor distT="0" distB="0" distL="114300" distR="114300" simplePos="0" relativeHeight="251663360" behindDoc="0" locked="0" layoutInCell="1" allowOverlap="1" wp14:anchorId="36249FB9" wp14:editId="36105F90">
                      <wp:simplePos x="0" y="0"/>
                      <wp:positionH relativeFrom="column">
                        <wp:posOffset>3648710</wp:posOffset>
                      </wp:positionH>
                      <wp:positionV relativeFrom="paragraph">
                        <wp:posOffset>1049020</wp:posOffset>
                      </wp:positionV>
                      <wp:extent cx="1771650" cy="24765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77165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D5AA9" w:rsidRPr="00724601" w:rsidRDefault="008D5AA9" w:rsidP="00C73FCD">
                                  <w:pPr>
                                    <w:ind w:firstLine="0"/>
                                    <w:jc w:val="center"/>
                                    <w:rPr>
                                      <w:i/>
                                      <w:sz w:val="20"/>
                                    </w:rPr>
                                  </w:pPr>
                                  <w:r>
                                    <w:rPr>
                                      <w:i/>
                                      <w:sz w:val="20"/>
                                    </w:rPr>
                                    <w:t>Tinklų s</w:t>
                                  </w:r>
                                  <w:r w:rsidRPr="00724601">
                                    <w:rPr>
                                      <w:i/>
                                      <w:sz w:val="20"/>
                                    </w:rPr>
                                    <w:t>ujungimo taškas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27" type="#_x0000_t202" style="position:absolute;left:0;text-align:left;margin-left:287.3pt;margin-top:82.6pt;width:139.5pt;height:19.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qLRegIAAGsFAAAOAAAAZHJzL2Uyb0RvYy54bWysVE1vEzEQvSPxHyzf6SYhbSDqpgqtipCq&#10;tqJFPTteu1nh9RjbSTb8ep692SQULkVcdsczz8/zfX7RNoatlQ812ZIPTwacKSupqu1zyb89Xr/7&#10;wFmIwlbCkFUl36rAL2Zv35xv3FSNaEmmUp6BxIbpxpV8GaObFkWQS9WIcEJOWRg1+UZEHP1zUXmx&#10;AXtjitFgcFZsyFfOk1QhQHvVGfks82utZLzTOqjITMnhW8xfn7+L9C1m52L67IVb1nLnhvgHLxpR&#10;Wzy6p7oSUbCVr/+gamrpKZCOJ5KagrSupcoxIJrh4EU0D0vhVI4FyQlun6bw/2jl7fres7pC7ZAe&#10;KxrU6FG1kX2ilkGF/GxcmAL24ACMLfTA9voAZQq71b5JfwTEYAfVdp/dxCbTpclkeHYKk4RtNJ4k&#10;GfTF4bbzIX5W1LAklNyjejmpYn0TYgftIekxS9e1MbmCxrJNyc/eg/I3C8iNTRqVe2FHkyLqPM9S&#10;3BqVMMZ+VRq5yAEkRe5CdWk8Wwv0j5BS2Zhjz7xAJ5SGE6+5uMMfvHrN5S6O/mWycX+5qS35HP0L&#10;t6vvvcu6wyPnR3EnMbaLtmuCvrALqraot6duYoKT1zWKciNCvBceI4I6YuzjHT7aEJJPO4mzJfmf&#10;f9MnPDoXVs42GLmShx8r4RVn5otFT38cjsegjfkwPp2McPDHlsWxxa6aS0JVhlgwTmYx4aPpRe2p&#10;ecJ2mKdXYRJW4u2Sx168jN0iwHaRaj7PIEylE/HGPjiZqFORUss9tk/Cu11fRnT0LfXDKaYv2rPD&#10;ppuW5qtIus69m/LcZXWXf0x07v7d9kkr4/icUYcdOfsFAAD//wMAUEsDBBQABgAIAAAAIQBaMZR4&#10;4gAAAAsBAAAPAAAAZHJzL2Rvd25yZXYueG1sTI/BTsMwDIbvSLxDZCRuLCWspSpNp6nShITgsLEL&#10;t7TJ2orEKU22FZ4ecxpH+//0+3O5mp1lJzOFwaOE+0UCzGDr9YCdhP375i4HFqJCraxHI+HbBFhV&#10;11elKrQ/49acdrFjVIKhUBL6GMeC89D2xqmw8KNByg5+cirSOHVcT+pM5c5ykSQZd2pAutCr0dS9&#10;aT93Ryfhpd68qW0jXP5j6+fXw3r82n+kUt7ezOsnYNHM8QLDnz6pQ0VOjT+iDsxKSB+XGaEUZKkA&#10;RkSePtCmkSCSpQBelfz/D9UvAAAA//8DAFBLAQItABQABgAIAAAAIQC2gziS/gAAAOEBAAATAAAA&#10;AAAAAAAAAAAAAAAAAABbQ29udGVudF9UeXBlc10ueG1sUEsBAi0AFAAGAAgAAAAhADj9If/WAAAA&#10;lAEAAAsAAAAAAAAAAAAAAAAALwEAAF9yZWxzLy5yZWxzUEsBAi0AFAAGAAgAAAAhAGLGotF6AgAA&#10;awUAAA4AAAAAAAAAAAAAAAAALgIAAGRycy9lMm9Eb2MueG1sUEsBAi0AFAAGAAgAAAAhAFoxlHji&#10;AAAACwEAAA8AAAAAAAAAAAAAAAAA1AQAAGRycy9kb3ducmV2LnhtbFBLBQYAAAAABAAEAPMAAADj&#10;BQAAAAA=&#10;" filled="f" stroked="f" strokeweight=".5pt">
                      <v:textbox>
                        <w:txbxContent>
                          <w:p w:rsidR="008D5AA9" w:rsidRPr="00724601" w:rsidRDefault="008D5AA9" w:rsidP="00C73FCD">
                            <w:pPr>
                              <w:ind w:firstLine="0"/>
                              <w:jc w:val="center"/>
                              <w:rPr>
                                <w:i/>
                                <w:sz w:val="20"/>
                              </w:rPr>
                            </w:pPr>
                            <w:r>
                              <w:rPr>
                                <w:i/>
                                <w:sz w:val="20"/>
                              </w:rPr>
                              <w:t>Tinklų s</w:t>
                            </w:r>
                            <w:r w:rsidRPr="00724601">
                              <w:rPr>
                                <w:i/>
                                <w:sz w:val="20"/>
                              </w:rPr>
                              <w:t>ujungimo taškas</w:t>
                            </w:r>
                          </w:p>
                        </w:txbxContent>
                      </v:textbox>
                    </v:shape>
                  </w:pict>
                </mc:Fallback>
              </mc:AlternateContent>
            </w:r>
            <w:r w:rsidRPr="0046511B">
              <w:rPr>
                <w:noProof/>
                <w:lang w:eastAsia="lt-LT"/>
              </w:rPr>
              <mc:AlternateContent>
                <mc:Choice Requires="wpg">
                  <w:drawing>
                    <wp:inline distT="0" distB="0" distL="0" distR="0" wp14:anchorId="2D2EEB9C" wp14:editId="7C118068">
                      <wp:extent cx="5048250" cy="1082650"/>
                      <wp:effectExtent l="0" t="0" r="19050" b="3810"/>
                      <wp:docPr id="11" name="Group 11"/>
                      <wp:cNvGraphicFramePr/>
                      <a:graphic xmlns:a="http://schemas.openxmlformats.org/drawingml/2006/main">
                        <a:graphicData uri="http://schemas.microsoft.com/office/word/2010/wordprocessingGroup">
                          <wpg:wgp>
                            <wpg:cNvGrpSpPr/>
                            <wpg:grpSpPr>
                              <a:xfrm>
                                <a:off x="0" y="0"/>
                                <a:ext cx="5048250" cy="1082650"/>
                                <a:chOff x="0" y="47625"/>
                                <a:chExt cx="5048250" cy="1343026"/>
                              </a:xfrm>
                            </wpg:grpSpPr>
                            <pic:pic xmlns:pic="http://schemas.openxmlformats.org/drawingml/2006/picture">
                              <pic:nvPicPr>
                                <pic:cNvPr id="12" name="Picture 12"/>
                                <pic:cNvPicPr>
                                  <a:picLocks noChangeAspect="1"/>
                                </pic:cNvPicPr>
                              </pic:nvPicPr>
                              <pic:blipFill rotWithShape="1">
                                <a:blip r:embed="rId9">
                                  <a:extLst>
                                    <a:ext uri="{28A0092B-C50C-407E-A947-70E740481C1C}">
                                      <a14:useLocalDpi xmlns:a14="http://schemas.microsoft.com/office/drawing/2010/main" val="0"/>
                                    </a:ext>
                                  </a:extLst>
                                </a:blip>
                                <a:srcRect l="82735" t="42409" r="8851" b="49308"/>
                                <a:stretch/>
                              </pic:blipFill>
                              <pic:spPr bwMode="auto">
                                <a:xfrm>
                                  <a:off x="0" y="895351"/>
                                  <a:ext cx="895350" cy="495300"/>
                                </a:xfrm>
                                <a:prstGeom prst="rect">
                                  <a:avLst/>
                                </a:prstGeom>
                                <a:ln>
                                  <a:noFill/>
                                </a:ln>
                                <a:extLst>
                                  <a:ext uri="{53640926-AAD7-44D8-BBD7-CCE9431645EC}">
                                    <a14:shadowObscured xmlns:a14="http://schemas.microsoft.com/office/drawing/2010/main"/>
                                  </a:ext>
                                </a:extLst>
                              </pic:spPr>
                            </pic:pic>
                            <wps:wsp>
                              <wps:cNvPr id="13" name="Trapezoid 13"/>
                              <wps:cNvSpPr/>
                              <wps:spPr>
                                <a:xfrm>
                                  <a:off x="2914650" y="791732"/>
                                  <a:ext cx="2133600" cy="549261"/>
                                </a:xfrm>
                                <a:prstGeom prst="trapezoid">
                                  <a:avLst/>
                                </a:prstGeom>
                              </wps:spPr>
                              <wps:style>
                                <a:lnRef idx="2">
                                  <a:schemeClr val="dk1"/>
                                </a:lnRef>
                                <a:fillRef idx="1">
                                  <a:schemeClr val="lt1"/>
                                </a:fillRef>
                                <a:effectRef idx="0">
                                  <a:schemeClr val="dk1"/>
                                </a:effectRef>
                                <a:fontRef idx="minor">
                                  <a:schemeClr val="dk1"/>
                                </a:fontRef>
                              </wps:style>
                              <wps:txbx>
                                <w:txbxContent>
                                  <w:p w:rsidR="008D5AA9" w:rsidRPr="00327263" w:rsidRDefault="008D5AA9" w:rsidP="00C73FCD">
                                    <w:pPr>
                                      <w:ind w:firstLine="0"/>
                                      <w:jc w:val="center"/>
                                      <w:rPr>
                                        <w:sz w:val="20"/>
                                      </w:rPr>
                                    </w:pPr>
                                    <w:r w:rsidRPr="00327263">
                                      <w:rPr>
                                        <w:sz w:val="20"/>
                                      </w:rPr>
                                      <w:t>Stotis, kurioje yra ar gali būti suteiktas tinklų sujungimas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Right Arrow 14"/>
                              <wps:cNvSpPr/>
                              <wps:spPr>
                                <a:xfrm>
                                  <a:off x="1009650" y="728212"/>
                                  <a:ext cx="1819275" cy="613511"/>
                                </a:xfrm>
                                <a:prstGeom prst="rightArrow">
                                  <a:avLst/>
                                </a:prstGeom>
                              </wps:spPr>
                              <wps:style>
                                <a:lnRef idx="2">
                                  <a:schemeClr val="dk1"/>
                                </a:lnRef>
                                <a:fillRef idx="1">
                                  <a:schemeClr val="lt1"/>
                                </a:fillRef>
                                <a:effectRef idx="0">
                                  <a:schemeClr val="dk1"/>
                                </a:effectRef>
                                <a:fontRef idx="minor">
                                  <a:schemeClr val="dk1"/>
                                </a:fontRef>
                              </wps:style>
                              <wps:txbx>
                                <w:txbxContent>
                                  <w:p w:rsidR="008D5AA9" w:rsidRPr="00327263" w:rsidRDefault="008D5AA9" w:rsidP="00C73FCD">
                                    <w:pPr>
                                      <w:ind w:firstLine="0"/>
                                      <w:jc w:val="center"/>
                                      <w:rPr>
                                        <w:sz w:val="20"/>
                                      </w:rPr>
                                    </w:pPr>
                                    <w:r w:rsidRPr="00327263">
                                      <w:rPr>
                                        <w:sz w:val="20"/>
                                      </w:rPr>
                                      <w:t>Skambutis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Left Brace 15"/>
                              <wps:cNvSpPr/>
                              <wps:spPr>
                                <a:xfrm rot="5400000">
                                  <a:off x="2181225" y="-1876425"/>
                                  <a:ext cx="733425" cy="4991100"/>
                                </a:xfrm>
                                <a:prstGeom prst="leftBrace">
                                  <a:avLst>
                                    <a:gd name="adj1" fmla="val 98701"/>
                                    <a:gd name="adj2" fmla="val 50000"/>
                                  </a:avLst>
                                </a:pr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Text Box 16"/>
                              <wps:cNvSpPr txBox="1"/>
                              <wps:spPr>
                                <a:xfrm>
                                  <a:off x="1590675" y="47625"/>
                                  <a:ext cx="1990725" cy="32668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D5AA9" w:rsidRPr="00327263" w:rsidRDefault="008D5AA9" w:rsidP="00C73FCD">
                                    <w:pPr>
                                      <w:ind w:firstLine="0"/>
                                      <w:jc w:val="center"/>
                                      <w:rPr>
                                        <w:b/>
                                        <w:sz w:val="20"/>
                                      </w:rPr>
                                    </w:pPr>
                                    <w:r w:rsidRPr="00327263">
                                      <w:rPr>
                                        <w:b/>
                                        <w:sz w:val="20"/>
                                      </w:rPr>
                                      <w:t>Skambučio inicijavimas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id="Group 11" o:spid="_x0000_s1028" style="width:397.5pt;height:85.25pt;mso-position-horizontal-relative:char;mso-position-vertical-relative:line" coordorigin=",476" coordsize="50482,134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ZPxT4gUAAOoVAAAOAAAAZHJzL2Uyb0RvYy54bWzsWG1v2zYQ/j5g/4HQ&#10;d9d6s16MOoXjpEWBrAnSDP1MS5StVRI1io6dDvvve0iKspM4TdthxVC0QB2+Ho939zx31MtXu7oi&#10;t0x0JW9mjvfCdQhrMp6XzWrm/H7zepQ4pJO0yWnFGzZz7ljnvDr59ZeX23bKfL7mVc4EgZCmm27b&#10;mbOWsp2Ox122ZjXtXvCWNZgsuKipRFesxrmgW0ivq7HvutF4y0XeCp6xrsPomZl0TrT8omCZvCyK&#10;jklSzRzoJvWv0L9L9Ts+eUmnK0HbdZn1atBv0KKmZYNDB1FnVFKyEeUjUXWZCd7xQr7IeD3mRVFm&#10;TN8Bt/HcB7d5I/im1XdZTberdjATTPvATt8sNnt3eyVImcN3nkMaWsNH+liCPoyzbVdTrHkj2vft&#10;legHVqan7rsrRK3+4iZkp816N5iV7STJMDhxw8SfwPoZ5jw38SN0tOGzNbyz3xfGkT+xM+dHdwdh&#10;4PqRWjO2h4+VjoNKbZlN8b+3FVqPbPV8TGGX3Ajm9ELqL5JRU/Fx047g1pbKcllWpbzTIQoHKqWa&#10;26syuxKmc2B235od0+pU4vnqemqLWmX2UHWnC5597EjDF2varNi8axHdMKg2xv3lY9W9d+CyKtvX&#10;ZVURweWHUq7fr2kLV3s6aNVkf1dA40FoHTGXCdsznm1q1kiDQ8EqXJs33bpsO4eIKauXDGEl3ubm&#10;EETDRSdVrKi40Nj4y0/mrpv6p6PFxF2MQjc+H83TMB7F7nkcImq8hbf4W6nohdNNx2AAWp21Za8r&#10;Rh9pexQIPWUYiGmokluqCcHEERTS8WRVRGgpkyhdO5Fdw8yKPhI/DiaaQkI/dFPcEWPJBLABk4Rp&#10;4CYmdDspmMzWSrRyg7W8cWkHFJHl9jeew/p0I7l2wFEUJekkgHTIMSZTUNJjPZJCzLsaSAMUECai&#10;k28Yr4lqwPrQXZ9Ab2F8c1u7RMmtGvXbcBUaZtaMWEscOmsSRLi2H43m87N4FIZnyej0FK3F4jwN&#10;Ay8KJ+eDs7o1zfn2ctlliOj83/vL6PbIT8q+yqK9qdFVjIVM0tl4Ru/LYkTlkWMcrIECEyqxB6gN&#10;LGpvkDvYJ17mxAuUr/p1A1t2vYKWrQaq9FMvVERIQIpx6sWBhv3e1b4XBBH8q1lzEsLwBul7QdaR&#10;va+l1eRph4MqrT66Je8qZsLgmhXIAogwX+/W+ZctKmGAkn+0Z1cNVqotBSJm2GQQ/mBTJe2mfq3a&#10;xnROHja6nz9tWK1P5I0cNtZlw8XnNxdmPWLj4K6qKXfLnU552uJqZMnzO+AS3KhTWNdmr0vg54J2&#10;8ooKFARwA4oceYmfouLbmcP7lkPWXHw6Nq7WI/Qw65AtXDNzuj83VGWV6m2DoIT7Q4iVuhNOYh8d&#10;cTizPJxpNvWCg4TANtBON9V6WdlmIXj9ATE8V6diijYZzp45mRS2s5DoYwrVVMbmc9026eqied8i&#10;yRk3qrC62X2gorWBBdy94xYIdPqAS8xa5aGGz8FoRamJZm/X3gMA5fdCZ2jReV2u1pLMheBb4oVf&#10;hU8PmWnAp5/4Ji3v8eklXurHSAiqqok8ULUNd8vmD/AplC5alZ8ARUiAQp4F6MCoPwH6YwEUsDFv&#10;jQtWSHIqaIa6V5f+ijaQZ5/In4aiJ6Gr/mkY9Q8PH3D08XhQ2XTkJXEU2pcEyEu/QuIgUGMarmGa&#10;esC34oOna6cKqmnN9nBVJLfKe9Vp/gfYuKgr5AeUkyRNYldTwP01qO/3ayZab3OsplGtgCUKJb5q&#10;CNKL58e9esoepsTRrSMZ+2jyfS5jP5N4v2fGljtLnE8Swk/4/1jwjyz8bxQ6T/mOePpNfwB+IncY&#10;VzVJX1QbEOyr3x743iR1I5WGAfyD7wcW9V6aurGFfeBHUaKLvqdR/9yLaXgrWahGAYp4U/08ekXp&#10;Yrd/eD0P5KOYpFmGN7ZFyPHy+ws2fiWg75/6H5fhQ132A8Nc/p+KcP3FDB8UdfLpP36qL5aHfbQP&#10;P9Ge/AM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CGRlm3bAAAABQEAAA8AAABk&#10;cnMvZG93bnJldi54bWxMj0FLw0AQhe+C/2EZwZvdRInVmE0pRT0VwVYovU2TaRKanQ3ZbZL+e0cv&#10;ehl4vMeb72WLybZqoN43jg3EswgUceHKhisDX9u3uydQPiCX2DomAxfysMivrzJMSzfyJw2bUCkp&#10;YZ+igTqELtXaFzVZ9DPXEYt3dL3FILKvdNnjKOW21fdR9KgtNiwfauxoVVNx2pytgfcRx+VD/Dqs&#10;T8fVZb9NPnbrmIy5vZmWL6ACTeEvDD/4gg65MB3cmUuvWgMyJPxe8ebPiciDhOZRAjrP9H/6/BsA&#10;AP//AwBQSwMECgAAAAAAAAAhAMPoEFQQKgUAECoFABQAAABkcnMvbWVkaWEvaW1hZ2UxLnBuZ4lQ&#10;TkcNChoKAAAADUlIRFIAAAeAAAAEOAgCAAAAZ7FWFAAAAAFzUkdCAK7OHOkAAP/KSURBVHhe7L0H&#10;oCVHcS58892kjVrtKueEQCJK5CAwiGxwwDgAxn42fsYEGxOeDcYRjMHGfuCIyTkZMDIZJJICAgnl&#10;nFdaSbtaxQ13b/irvq+qunpmTrgr4ff/7+fs2XMn9HRXV1fqb2p6Rt/w9/850vVZaB/sODQysrAw&#10;z5Kj9n/EiuU/CwsLeto+C1VF2PP/thkFveSotNMshCPeCv/aPmrzVnDG9uKShXm7EH/lMv2jHdFN&#10;nhrVwrotP6yQpUbmbZd/bXde9rxZXqC/2LJdLYASoyNSGBcr79CJUZw0Tsz5hVJAycuVcJv/7KPX&#10;koFSOJEanCl0yRixrBcc1QNyJMZO65FjxgCeGBkZk3Kj8p8//GCL+2O8Sv9p76K6Ms64Cj8safus&#10;rBYHazKR5C2mv4Xe+iRI6PWx1kgEaTHZ4OCCFXnUOGIxmrhkVC+Rn5C83u0VRjSJ7HtNsCq43Che&#10;hiCKFv7273wHIYUrxhQbDgoaBcYlzpnmWtnd2ADW2BhZL/pXlRpoSMlAFrKA8ypGvHXdYAKS0HuV&#10;cmh0bEyqF83gZ0yEOnakWd1W9YBa8A90Bs0ZVb1ltY8UV93qywUKd3eRRgOm8M2yNvaFjUNyvatY&#10;Uc2o1WyfW2e3bKGGNIpm/9wMh4mLIe2r9IugfRDTc69sPHtp5mL5tJimUXdrWAcwIQgaKHqZ9L66&#10;kWk2+Vl0N6o6UmvFzdSc7CGni2X3fSqvNA82Gn2ayEPlHTXvWTlY2o3kdIsHtuPtRlqOsT1KtWFM&#10;e6loT2lqdrxPe9nA5+ivKYr1fhUpkNGJmF5+v2W4TEc65SipQOmyU0s3o0ES4z/bHlkYG5mXOEd+&#10;x0cXRkcX5HdMNmDTEf/0izzuk7x1CVtvd0bqa2dZOeTKK1gc46NazjW2WKmFS/6HvdKjFkS3SnS0&#10;BYZixkDWtiu2QyhGwqIYtjyCDaZad3HODnqPY3KC4y5bbkU8EnEfrm4c/7QsP+HCcagWRhOVZmCS&#10;GGWxbXWEHULXUhTpYmeHNE4IdpMc2cV/dEQ2EUXjTyFNVQWlsGE9jtGPCguHm/wNbhe+B5uDhaGE&#10;5I5SoNFORD85DrIAyEgJdeyySrVpqUSnpqG1N6hsh1tqKL7vmoQk01WsfaOWhmz7bMInYBy/WsAb&#10;hHsNZuVtBkUSTNZM6HhhuxuFZWkr2YYwZtQM1560UWaTHleR7u6o3zsVFXXZpqKX1YhG1Cd1Y9oJ&#10;WYu5aahK3mBV2ToJD1L/rKliH7pFI9VRCtTcTKQ22dwhPQPksSa7T2GbB4+OjOt3QWYUE6PzU2Nz&#10;k/qdnxidGxudHxe/MzrHiQNIqfUksatqaBiqs0HooLIx70l+uKhL8c0ewZQQphypLm3EFu6NRwXH&#10;GJtfGJ1bGJsbGZubH9+9MDojv3Pjs/PiYOT4yJzAJsBoDBVpSFCZV5QTvZhftCxFA6FmqefuM5rM&#10;iG62TlBXS+QR9jdzrYhIW5y7aXZCuoS5HmzuYe7uVaUCjRGrLJ+LWNvUFL2LMuxmkUa4HG3V2Rgj&#10;m5QuBWQNGxehrlxmoyPXuS+2Ov0acdJk85hCUwgRhRCCUZxyczoOEnWirjP14tPNY3mTVgzXGM41&#10;hnrsCrg3FCIQBqJsiP/HLz3jRS/59U9//CM33nwbjxqDbLwqzsdw5AErTtG31q9d/aEPfuB3f/d/&#10;XnXdpqgvmNjS7O4hNJANl+29ZtU33vGmp7/kZfdcfonsirXRahdGxknvwsIEigmf0DUJdHUIWg2V&#10;cVRmlz0L5RDVjSGu0QhPfufAEdkmRCwKKlq87MBD/uQv/+z173rfR//zdD3dBqCbFo4ttY42wloN&#10;jVrzjBL8xOXN2Lh4lIYq5gbpqAoh2PWwNyLU7JvCs1rP3dgifMVJcgRbyk+DlaNSFNCDhvmyvAEi&#10;vu21oaRPWOyg/BGDSW9u0LCYBAOetbDYVf1XGvLm0BAvIYWkwukJSBT047+Ot/nyoBNRAv6XgAJ7&#10;zktsmCgxtq1EjmdUJ5M5NcPKwBNc4JYOPo2F/2crboRi6LK91ilee4qYLumpAt5KCIVt9IZhGlUZ&#10;D0wKlCkc0sLzgj7jbMgTZDyCyyYBjX0wcECZ1ulO65Q0vo8F6ttWP8uV1MtZI0NLpkR/vVAc7u5Z&#10;NgzNNmt5MAkdikG13Rh0CdpJ3rFhW9Ll3dauXX/4S3dzlPvyKROwmLf6JNbmFkqSi0Ofkeo6xWOk&#10;dViBonB3cGrYClxph2VR3VTdSsNfuc1Wu8E7PG6XzI7aHTm3fyhEEfBZUKpikDQMx7TFsOV+BqCH&#10;I7Cf1A4GoEv3FtPR3mPfQ7WHGIuhJXiYuv7by9D+L/ZTX0HzhDA5VWSAlx0xg+OuFi7P/Z6Fzh1W&#10;qluSBo240dOob7BMuTmy+qOTTqdbkMEj7hRWlNT2ruU7+o5BRUsp2aqkPuDeDgggwiNNnVCsWaJ2&#10;/o6PjY6Py6/E8eoAfGLTssx9eL548QlG5j63qgkHXZ3xQLC6VA9a5ghsbxJqi4ZKkyUMSGGCXm9X&#10;RUDp1rnUxljYKo9QwqqOy8NTlRjWrnMyo8YSzaKSqLrqgoe4RrjRZ5CsRp0YLA1dLWClo9YA1v4S&#10;TzWVg14S3IUg2zTHmJH+cBMZObbp3Xdmuq9z7iUmsytlZuL9Q5tKMzcYQzDE8HhC90ibljBiSSdZ&#10;a7hANRBdo1/N6Zoyh6rMJrC5IEE3PP5JfzONfjGpi8FrmFLvPguUT0VYh/qkQ7HZrYCu71nvE00l&#10;VLPGSxCZ6/NB98YshOH0yiKUHNZEudSlcALG1TD/YfnBb//BlZ198hs1VndM8KKtSLdKmlwrJfWU&#10;p3Ohsh2yWatzacO3QGI2Cb6rotvijTMOl+R/elVoA6rEj4tOczqAsk031GOiZoMRvrdDnnzwo3uD&#10;PGhTYIfaJwVidibEmyj6vDA5Pj89Njc9Lt9ZgaEFfR4fnZOvuB7U2Hknt0zph2q1jA6L9+5+xlGr&#10;qt0yQiTrGW41w2kGLL1cOEzZguDOCjSPCwa9e35s1/zErrlx+e6eGxUMWtDn2TkFsNTAUlpNYorQ&#10;ZnmhxQxBbJDvxhKHXccS2FdMf5EAxz54pFe3Mz/J2YBK6tGRw6GDQ44ba/Mxa46bi6jZV1beOGi0&#10;Rz3u/5yAzuLGJJ7rMK8FQo3TZH62V5m5SWJiPmyobjgY4Q4HyUvonWHW6e6YZel63DHClrolNf+E&#10;e8o8bD497WgU57uujxx9u5EqZwN3ZhVxhRR76c8/5cUveeknP/bhTbdsQX+j26gkS0/mcWVOGqI0&#10;sn7tqg984H2/97u/e80Nm72Kura2vJSBK0Mcza9bvfLrb/3jZ7z0ZfdceiFPB9asGHTZBSTtBRYh&#10;lCmWlJEX3BkKqgEmvwsLCkwz23b6oMPe+Fd//sZ/+sDHTv22sqgBQHdbo9bRZqSi+00b3ShDexGf&#10;sknPks7VzqX403RJgBEUef9vW7rL3nrVDT/XdLbh6jy7ubguyVbWBgL+8BDSS1rNuDVHGBqt4yom&#10;OhuIYgnTWhWOijEVGpH7HE2EXSUAjX9BUoAwHiiIO0fggMbQkJNKLpdgnfwJTra5ZwbXrbZpkU2R&#10;gTJTuYoG28GIge2Ux7oUZNx7qkWjuH0lqql7SWGTIrVUoZcjQ3P+U65qSiaKpOkQ2ejBo21oChQ/&#10;xjqbmEWM3BGtV4RGq7WHbnWm+6Kq+80aWh2KAVtM7U2jZUITXtvFJDhVelyUst2gVFsKdrC+bSf6&#10;E+3C3DdUylXkfjXMTGcd3TavQZT7QtMU83E+BXPP1PGX/tAih5jqdIlkh+SCiF5le6lFOe49G6qH&#10;7Q7TavSLUHuNXEwyew9t2O2OeQ/trVtKKqabViUqXzIcd4YoNUSRYp5ybJGODiPJ/coMS0NrQAcw&#10;PEVCiyaxh/CoUHdEo4sxQIsm5f8NFygrh9OnvqWKxY6hK84VWh/BcnKTdtDNSfrbFMKmJPWVrHSy&#10;2hxWHG0eE5Ya9q5tT4YQl6ZPkksah4anCQMVE7bqutaOHXBXh+gA3wVJQCM6MCKpNOPjoxPj4xNj&#10;Y+PjY+Nj8lHjjjQcq8B73qCyaYj7C9DALvrze8HwpmJ0mu3aF6aYuWwW2xo1WkyJfW5bq+kqBrtx&#10;vhnMO2bFOKt5uWVQGyBK+BaFvLU6XHU0zYrwDwkoXI7YP8Jiq5Cs1YIK2sIrpwlo3i6z1ZhwsrxX&#10;wJ50/Fg0mZxn4htTUNJ1qbR12c/GEOj8WmNwxuF+1zvgXYblet4m5xR7zMhKT8tEqTXy1Xg1ZSqJ&#10;qg+dzQUMC7CYxx6TRMaKk8jJuhNn0HgHE72nWb6aXMhCWsYgeNRfo1isWBKzvjwa2EgCSayLtcpE&#10;Y2UjtMNmCf4H0wabwnGEOwjU8fFAMvHMiCKNHPCa/h502GFXDJNUVz7lZ9GQKugya8HnBapZZFxc&#10;hVwoxfEp6sC5Y8t0uSXSCvC8rU2pjHER2fk+KbDSHnxmueiyPx6mkmXZMoDKSoTLjlI7pNgMHoB6&#10;TIao1tA0mSSPjUyKfxmX34Wp8fml43NLJuaWjs9Ojc9JErSgz5oKzbuFeOam/UlD3HUaxwaoT4v8&#10;QSGBcyS7+gy/hSNsbaAjWVQMXJ8fkQzo8VkBoOfHZ+bHdsyO75yb2DE3NjM3tntuZHZ+YfesYCZQ&#10;JmWGoR4Ok9hApykqxbMY2yokoZGqeo1dSYEtrtwBThSTs1bCr2r4+syJqJiC0KEVzcMuMb0kp6sK&#10;iEMbePMu+CV0C+mT7VwZxwY3rHzBa3igIYElhTAuD6sQXQ9RtzgxrK/zlNeaxzXhwDEkOkd05dhv&#10;eEAbQoLCtKXmlMIbxZF4kN/8ldXMG80+by9RN++jKglEvu3+tIDRnnWNy17y3Ce8+Nd/45Mf/dCm&#10;W7dmlcCgm0SYDIR8RPeTZS/MH5WE5ZXvfc97XvXKV1yz6RarxE/L7je++o0fn3t+Jbm+c8JDHnTy&#10;U59s4pZaWbd6ry//2R8+43+8/K4Lz5OyBjqrqOsXedDybJ8yW3dNAfRIr4/oH6/lx2wTvELKfdag&#10;xcBoTbVVVZxdWFhxyBF/9JY/+5N//egn/uu7yqUMQHcIf5c+tCEJWMBKgBtlAsMyKc49C0SPAl61&#10;WDwPSmkTVcBml9g1dFv0RjS4EbvSDiEkMB/rLjg1Ab+HABG1wMi55zXCudQGrzGQmZEGLaMcjMU9&#10;PNlZofDYtqBEbahmP8s5fByC5q6DziSY3bEatGHg12q1SQout26Fm/Gu2wGcb4f2NM/2QBTD3OIb&#10;EMPyvGk1o1rfNTfiZqMhAKhIORl6x6ooJT7KDctYxCIpZCVXWXBc4fMxp7dSkFSgVFa8tnHSIh+O&#10;pvLVkqALm02c8KgJetEdVwYNqTs9O9Egvi6XethRQTpk1mZQKx2197jEFMfDUYvwPJr0fvdtr2EU&#10;BtHWHMXOfRfnrpOdrDO1jfKhIK0aenl+FjQ/rG3EI7qhFZUPyw+jKjrB6WtMc1KQ1imWncLcyYtF&#10;MLQyqou4zmzpUENjhUwSB1/iIxF66DaMagWj5lbNpymVGJoZHtxShz4Olp8+1Ta6mEzVQFqykHWN&#10;w7Bj00NYu2HoXnZyILVDFBiW4CwdQ1T7f7TI4D71txWMHYb62EQsjIJvlEg6wIeyoebITVLtXhOX&#10;+/uLvgbFLx1wU6Nlqaom85TH2TGYsX2NyCLpMcNNbpVIpt31pMAeXDoAPY/0Z8lQE9x5VHKfJwV9&#10;VgQav3JAwAOu2hAGvkKMUlsFiJGDyQu1RCVCovDpQV8JWQInYmUlhi0tMuLFvsVidVOWRxYXWKTr&#10;V0XWpBew+izyyaRoO+ZhWGnUGWAro2Mej3CL3iWF5Yyi/XKUi+xORrBsJrkM8xGsF9fGdMKmAUF3&#10;1QGKhLM4UEB6ama184lbRLz4yISszn22NqNXqYc2G4gRsPmBPQGZWOoRfvLQaFOJdRr1r8+Qqfh4&#10;VlimxnxOmLdBPAjRbiGUL6G3zC+9/tgwfpV2tea8ZEkZhkpu7IIy14d4CQ3+xLPzUon0zLOMDVD2&#10;UzzlQhGSl9tL2y1NMX53HC9a0NwC/+ygbyeNy6dSuU7DFUpnkzAOpX3S8n1ZqF262bSywUaWEWL5&#10;UAAT/hzEpg5YP4rK1L11XcJ8JrhsGhSKx3PzzKAyZTQFS7rIeakpum15ayqfqKTNpsyjSOgJPlnC&#10;Fidaxj6b83ISls1cNnJZiilP+KHSpPVrasvYlCXuw6sMJ0NZeHqL2MAzHo+ZDsjdzcnxkSkBoMdH&#10;lggAPTG3bGJ22eScpEKPj85OjBGA1gdxnME9NKHW5QYZ1RSgd39L1b7VwC7TONt6QMrDxBnapAIj&#10;GIvN1JKqiHdST0Q8xhR9XpDFN8Yk8Xnn7MT22XGFoWdHdwN9JgxNF2Frl7rHiGWdki5QDkIwKn4o&#10;NQqwGcjGEcFBHxwcoBJmwYatq480CsCOotnYcmvnWuiCV5HkctxPFCMG5JWmBu7FcnUZWOGyqEU5&#10;87lUY9LearDICTIyNCUVzmnWdKq+0mRq0sa9thCe0kxWF6koAmQDYx0gWfB9caSkRftE20TP19BQ&#10;BJmtl1U1UAO8fEG2/JEn96cY9XCt42w1Vpsykkde9OzHCgD9sQ+9/4bNmgHN6uqB8CjDWODddCGK&#10;vgSL1gsA/e///spXvPyaTbfmuJIl//5v3vnpT/xL1Ybv/PwLfvv3XvNK20tiuffqFV/701c/43+8&#10;8o7zzyHQLDUZDK0ryOmHq3AQjOYpNvfpK27+3qY7Wedj9l/180du/PQVm/ORnztyo5zydTZswQ0R&#10;A6y/wfRn3cY9I1XbpYce86a3/tmb3/vJT33pe0oIAWg1TzXj9OqWLnS6OvM9XrhdJtm+cEjGpdos&#10;WpPZXbKcg8Il5GhHVNGuB6nhMouHUcQXjaScY1OrwHC51pq7W2/dYwuSOIdHQWAB9GOY88KC3KBD&#10;5fbLWvRSwtbctWU5ABwj5jMYWk+xlJVkPXaVbTDKRkBpJ0EHbweCONbgMUEO1sMcF0NSPLl7ExE7&#10;OchoNkTCwk2aCV/4x4LeMBy1H3L5z4YPQVd1x67LdoKz2VyarLT+WJmm3ObDTaOa6shM4FAqbcpG&#10;Z7UHSsbS4Lk7Nr+qF2H18WQQBnSo7r8xo62dWWGrfvZuqQerOuhxwTBZolzZP9KXVbmDOOVj5+Eu&#10;btWGJl/WMEHJBXYzsbvJOqzqdvHto7V8mai6lNMD+qyvnj00VkF05+paVKIBKFn6DD8+vUSo+3i/&#10;oGaYmppmu+/ADjHqWqSa3WDfbJYbQDOuFmNyL2YkYeRJ/jAdHIIuNzyNoi3n2DVoA6rvpLB1zXA0&#10;9uxvE6IbwuYMM/x9ygxLcMum3cd2hyGpl0b3EJbFdKWf0A0ji06+Oc/kael1M75DQ5N+3SPwmMts&#10;zZHadvHcoA76+ZYzGW6sGpF3tDeEUWuyLGxt1XJTuocjK7res/vlBHFnVXdsyNs6xM9p+vP4mHwn&#10;5VehZ34mLQVaoTdDAO1PCpyMRI/IaL8YnqX/pSM50CqzsiCQNrLEJwxJcLCDGX6MJYoE2H4ctjrK&#10;M4Mo7va5XO1t2anwxel4Wg0g1nD2UDU6zBiVRClHmEHDPA12I2JYb8o6HpzDRdZYxLDgrLHDKkqP&#10;HeYTCaA11VAWe9KTQ6jpTrOBvsZI6lxhUQmyfShyOjeP2VQAnfPVL6ILzprS/aTZmPcaPkncGQYC&#10;iC+Ejxn4seZloOZ6kTTs0lNifZMiCEXBpkNWkyiFXCVZShaH02OH6BtBkD/CrMyySIky6PCTVFSC&#10;gCRyOc7sEGuX5k6Zb0h52U0VBfyV5v7eqQbEE4cr5lUMUs7wcVULTwTLhZLbHwtjqoAl0BbOpzh4&#10;NPu6gZVI/Ux4g8A2jOwO1iQrUKTMhKuaCbqOhaJxAhk3eFwQdbZmEmLr77qEmxlzK+8tG8Ny6G/z&#10;puBDYU4wStt1FNpY6cVt6XNXNreAZidcBopJJSGRI0Rz0iXGHkS5V+myoA0W30/hlHk3H0Z5tmZy&#10;YlQAaPkumZhfLgD0pGDQc0skAxroM1bhKCvmdEZ/xTL20Bgftzjd0d+w6LmONgAdfjgFH3CawR/a&#10;q0rZu2G45JVEgxSAxlcB6O2zYzt2T9xLAHpuZGZ2fkaW4Jgzu28W1Uw+PUFTCFQnaQxbfTWbGKuG&#10;ssOBN0f0FP7YLFdHyFULRVc8Fla9hnFNUmGEy6j0tGoolEKVkOuGyUI/StHY1uYSVsPq2qEej/SI&#10;lcDM9GkWw773qwlDm9izVb+yWDeSZ1QZjOt7WquZRFLtumNrNtNe4vaBPQXkABYXbPYsMPWXHGea&#10;VywvC2eqv/pjJVGAK00zxwBotV2NgM8Cqhc/69Ev/vWXfvB977nuJlkD2uUmepcHojkwhf/ea2P9&#10;xr1Xv/ff3/PqV77iius3xyLYQtC3v/mtC8+zNTTyKHBbUGkBoF/2qpeXUz68G9au/Pobf+8ZL3vV&#10;tnPPCt6L2ZEPseZYiGNcX3OiPLH3uo2MvOaMawPvlvoftXHFGZvvyUfe9siDSbettqGRnFYd628E&#10;Bq0OZmRkxREP+KO3/PlffPCzn/7qGXqZANDdprfLQDWOZa/jolcVaewwBiyhbZ+ylWfhZf7mAgbx&#10;ZLNvtGqOA96eB4DmDhsorS6WwfpYbeQx24TBkeFYxJnH8cFldN2EjAsMbaQyFqmgZynNi/Uw1ntO&#10;98yNSYCmjVADo0lhhDvBClZgZw35a9hjN9HeRSOc/TXbpARBN7O18ghTz/jTHBlLc3tipk6K+C3C&#10;sOMNdWnjJD3mlq6/PewhNb5XK3Ym7F6DCBcgE0kyGnfp7UkxG+JYjDtExvic5c+5WMjpaq325SzR&#10;6lpHX1Mvc7Udl7KzPdlVNdm3VCiWi0tMBZPSpylYR3eHAqBJRNOQdA6VF+w2Vz0vyfWzpVJBsACH&#10;ZK+uu81I84g+bD5VtckD51mcQ9BLxsdmD1lvbPD7wSoDBrJvnxsn94BrVQ0liO+vUINpanTKzBRf&#10;nmRWEUaOBjHlzZjB9AsMa0jx5TB97MfS3pak0atemten871o66JnwLA3quqi+j5gdYMHsK8N6nP5&#10;/SjNzVb2uGpXfKuwKZtDWhUrNoz81TWaLuFpuPg4+ACbFNMLRs1pdhFTi972vj4zBJM6dXuQP3He&#10;3QfP1dIvRCSto0P0oHCxeXXz4g41agPQEohr4rPizgJAj09MysbkpPyRQ7IMx6hkxgQI6O+w8zGD&#10;EgbwZNGiRZKNgDVNXTh1Kp7EkUXaRv4KxoUXWRO0AfjV1/TAtFquUEzIEUhyUmBuEZU40oFKq7l7&#10;7JajVQVukC3kzlGqVuy4ol9t1QFK8Ifzoi/WtgWtnvFGFjjvgh2N2unjSzmmy3nziVFJyIrOcXKa&#10;IEDuxLPZiBL0x0MXY32E2xgiHyz76301Sgt11VVGs7+QBe3qM4mWfWVRhWU8Yxrs/5ht7C9likl4&#10;6WtzKKtZAIpZ9FMEKUKlRK1XWNIAaTE4n+cntvx+TIgzFSKbtWjNnb/JYsIMYfO83SyPJSIpOj+U&#10;qQqbyllPCZhb1k8FxISk1KxbTreJY+TwikKqZkKiDYIOLS0iYRyAnkdgaPc/GDzGA+Amh/GHwmjj&#10;5Z7f/hZBDOsSnLEjphmQUEt3j5mnwcG4JMJ/ZVGYMFO/YjFMPYngmLwYOqQ0BUEBLqvtot0CTB9G&#10;DBvaqP76jMssJqZjplSh1035TfoefbTOl3kwD7hcG3WdLi8ZibTp/O4+u8ijBqNhAWhFn4FBL5lY&#10;WA70efnkvKwELejzhL2NMBv4kL7UodDWvmQ4L7rjnI46qkAydN3acEUKjqq9wrkUqFgN+EPfFi/n&#10;CaAB18yPjsriG0iCFgB6TKDnHbsBQwsAPTsyM7ewa3ZBVoKG5FJ8zfeFZzFvm4TFbXWDKbXimAQU&#10;QeCqv9knOzYq9bRAa+sum4igLMYL1UKCnSlNWQVX3IPncW5MRytblZQ02TOSUEY3yFF/lS1pHpVu&#10;iemxAkNZcyMuawgT+UaZyOLjiciOyxg9zv1ENR+cIdCchEk9LsbF8KXQIPM5OGkIlb7Vk/wmiBxG&#10;U1FlmFjjFKUy484Y4/JYGwvzLm8yzjbWv/asR77kJb/xb//yj1dct5mkWvjm4tC2GTXrq2CRrDlg&#10;w9r3vfffX/2qV1x29U3JnY687x//tU/uMwHoX/vt/wHeV2Oy3z5rvvVHv/Os333NbWd8mxSKmkpe&#10;hT7ep+iz/CqbtJsjCwJMg/V8p9vI5zbdc8aWXRlxztuPXDf13P1WaLQDpWbW8xy2FYD2ZaDLWhwL&#10;C3sdd8Ib/+ov3vrJUz/91TOVktcjA7r5qdSAJ5vWyYsUsXavZS6oFRQHcoDqzK151cVblbajhty2&#10;eSNUYWQZcXah5TLjXAR+PKfeDbfQeKF+PYSXI45BWyoIG/LVnH2ZDFYSq294DYxvEXtovEvKHVOm&#10;sbQLvVEExU6rrgctVblJNSNrITzDWUa1uAqVwwp7H+3aDujZmFJ45dfVQyxHmYwfC7VpexZMymGP&#10;1BgU41oLN0OBMYImvVkDRKhp/OJTeTW/KBfw7WQym1YORbKp7bi+Mrld9YcMcUpBL2ESEfEQj5vT&#10;s00KEMfBN4q7aNAa9qAVHrc61dlL9JTk1+fbfGxypdnpMOjd3ChHk/Kig3phFrhG17ur8/f9tM82&#10;+4ESHUaneaVL8yDyG+fhmPxT1VERQgHu96HbihKYb+XpFzQm58OVeZlPbKlKNhBeVVer/SlZJAes&#10;eA8WR1O9h0AHvx+1g8a4J70+lTA1srlGRJk2C0mm2ku4dc+T0sEy1MHV5qEBjO+ptL2v6y/Zw1uB&#10;TiVJRrII5gA53jPpyVclJRisuz8JUS7E3IfaF3dpGHK2nUfV7GEPvrKZnlJAhAnGxz0r7Awv49/8&#10;W3bdHHXJQG2qkmj0H/y2krfcVr8Kmp6+06IOwfZUJHGv6dE7Wdpde49eRA1gIae02JD/svKmjIiu&#10;vzE5MTU+PoUFOAR9ln8KReta0PaR1TgIRcuqHExFLTNRj/0MeAF6bDasKRTmPTj/0V/kt9KfWKSK&#10;oHFubn5uXr7yowRbAmbnEOfMOQQ5efAsmHRnj0QyN6cR3riwp3Pt4MerZZia4+6CEthxEOHRP5OA&#10;DVXgCRsChrsR+VqwVc46fRmFkOIlMTrIQIXxzHYvNaxcucWxOvnkps2HAQdDV/2GKXtjPGLXqeyc&#10;EdhZ2wJ9+HEOpAjU+QxdN1PjqDJm0sjJwj/dk7sfmA9TPjQ5i+fdWnCsKYk5mlOSUqZ5Fc+QfOhP&#10;mTCUCDdVQ2KhM3nNZ58UcG7Q/kT1oI4qmQTGpcenOmzAWqolN9Fn+p6AlwYkk0U+KUmFBNSqkQYy&#10;Rt/MULYjtPqc2UE/qdv8gyMlt9ekgVM0yhN7ptuQKyS3W/BorPPYElfYhMu5auyvrV0wydXH+uv+&#10;KWYrnH1STsWUqBUhJoxqORXyhVwgE2Z/bM5q02HTMSAz7ItRmgxNRHDEnv2jU15tD9lZBL8VsAis&#10;OoPWJiNKh3eAkxFr33pn5sLatjHMr1KPwY+r/YgLWRaVhnNpOMamLe0Usqr6VMJlQFkGAHp0amJk&#10;enxUAGhJfxb0WTDo6XF5A+E8AGh5D0Hlpwp3S0d8dtaXDpu5d5VxCaHRbZbIw+suXce8VmE94tYw&#10;xDsUxhYxKDwBEIYx1c+8vBBL30MoedCju+bHt+/WZaDlVzOgZxd2BQAN+0Xx5YAXkbBdHCzdyAak&#10;6liAFZyTUS3xxydpjsKa2S+ZdSHtLE7YMfgGzakVU82deo2Wv6gDpER2xyCFOfSLGlIB4nOhZKxs&#10;hWSrNRVKHY8mSXujBzjmLXaFU7l8vAGXdUaKhQe1pf5iB80YVixNltJcE4Nlc9ccNP3YMOi7LG1h&#10;I7OxfpYmVjxlXGxIdjw7ROAbSLMSzAvtEaP0bArfW8haXvzMk178kt/4539812XX3GTiE5TZhnOF&#10;nKOQxCAxtCiip5UeuO+697/3vb//qldcfNUNiAEJh4984J/fMxCAfuFvvDTCETYsrR2wYd3p/+u3&#10;nvny19763dMwFljxWfuo0YgsviGVSxI0jozKLvqHMAM1fO7mHWfePtNoWsDuk9ZMPnvDEinAGFMa&#10;IgA9i15KHrTYc9lGwGH50XJk1fEPeeNb/vxtn/7KZ792NohpfLR481j7UIihs1Qv44gheqY3TV+M&#10;Pp0rnVVGabCN6zD8Lk7cclUJF0hqIIOJUtVvdWB2DhzxvrCYGyVz+OkQjrjjZfwLr5ncIQ7CQQIk&#10;dnAZHhSO02/IKfqMsxqCiIuFy9WqrGT4cUuLLvd+/cYwLvFi6qRH4aItnEnhToCiHrUjYAh/zxvJ&#10;HjjEI05qGiOSxHm6dywqTTnK4TGXcWFEYtGKxbOsm6ylL8gmy2qrgt8iV00R6xA5L5zI8kM09ioY&#10;HdIaJ03x+1TN+jwUNFnjEdfCUEUKJW1Kw1thPzdDquJrTKVAGpeM/sKRinnVYXK4bsEv7+xcDEVm&#10;RVeDrWb8AlVH5zHMcdDN3rtp6nRRqXDTS5WBswEciqpEppXv8oxtnuXr6DM4eE0JCYK7nGpdbUtu&#10;3caYommYgU3+6jQ1NtWERH9RUbiKvrT/5E6m4SiD1hYaO0Kd6Dfk9UANR7fXmDROVQH3ZM0BmBdw&#10;x+CxsEUBHNFFS0SI90BdG6ijAy3McJwopTqsGk82W2oP4GKb2rPylQqB2p5SM6zA7BkhHbX3p6Rx&#10;dnGtNoQsK4NbFjiJIlvcTQqUxC7bI0fTWBQveAjnmmlME2f31d0TRruoQ5IGSWv7/KAr+pvILh89&#10;BNtblJMzDaPZOdg9au/uRjWmuVGcMJ8fpofZzhqlGuCM1xHKghySES3/piYnp6fwmcbW9NQkt/Vj&#10;wLXmUkv2tFwnP0Cs7auvNZRjwLalrCRaaxVLpqeXTi+R7zJ8ZWOJNjE5JWV0XRClQ+shYA08EtvI&#10;ztYEbZyMqNzCbD2CWJsAuoLnVgFTfyL0DgZE2cDcvVpcIF9tkSnhyhzdVjKAlOpBvLNR/zhQ70cM&#10;dbOJFskw008M3up3CrRfTrMD9YV+Z4VOqjB9RFWFPT7RYBPhZhDumPLquBvyF+GCSQBoEzRIdRp1&#10;2uwwc89nOWQsifeVMmIXWCPnPcY9nvJ1XcAtkw+Vsfoj8hbH8D5M/2KtGBEhlYyJMdlQaYNQ8Sui&#10;qlJmBXCVXSJihzJI9scSM7LtVeniM/L6TRVca8uq0scA8nEj05uLdlEtb9+wfjSEz5ifwhMGeK5A&#10;W6Fi8WvX6tmgIbpgy+N4GdUz+1Lt/ONL52jX9Gs9hV5yF7/WZVnzHYIrN59IiWxTPcdk27/OQFVa&#10;Y69upA+utg9ZV+2qApsSQmEgZrQxuN9AaGCB6qRffQmq0gZm2nr0tuVr0+MtqdoR9hEDyg32VL+8&#10;lgwXEiexwL3kxIEGlU1BRXWXYwGDxQ4aK+wtrFpeeqDM4Sr5PmRSNDftzAFX9asKrJpEAyFfiDoG&#10;HSXkGAq5rQBdAc87z8LmdW3AkIWNyvbNWZyNHnGnHHBms+PQReOY6bXVwyaqhrLhTXWHWaMFMJPr&#10;cMnouKQnLoxO2Hdkcn50cn5kan50emEsfUen50dxUH+npIBsLMhBKdn7a4V5SfuLCxf0V1psfHFQ&#10;G9J2paGFMa1hbkS+pEGOT8ouicHlujG3MDlnDWlHWJ6FFxZQw+jE/Ih8x/W7oN8FxcTGR0YVEyPH&#10;kcJqDo4aQqcD64vt4iaSyYWnKMCTBWO0+WbJbUqoyFtye6NjCmaZRLg/oqnnZIT+AfpplfGU0+vm&#10;nfvmgNALuh13HMUvs2LvVqcUAVDzNlhedSRRDsORWzShgx7FtmNvZIKLXyX7dIUKl9ff0rohcM2r&#10;yn5ciUOWveyxsbORqbeY+5GxCkPx1WEM7cbywuc4zgjQiuXHkGwSMqpYJ6fl+sOXpbG8zsf5JjQe&#10;0aR7rVEjQ1QMKstVeq3DYmWCbLMduRJQoRaYnZ/fPTc3Ozu3e1Z/Z+fm5Ts3Oz+r3zl8NFlgVo7J&#10;WfnF393y5SW4Vn/ndFcK82agXM5LkW2gVN6Dj4C/8eURnpLfRlW7nYCFudkFqWP3DL67u78zuxdQ&#10;YGG3buBXv89dP/HI1ePS4p3+ke0TV409a+14lGlszM3snp+Zia/s2leqlfWL5+aKslQZ0K0YnROj&#10;CNIxNhgKPWT/ZVJE2aHYGIpjR3zabDX7vXeHXsp9zJiC4X6W3QhKCA1xYZ+VVZtpBSDKlp61m/xM&#10;VfajJN7vnnmTaI030gik4gabHiLYTGIUzyUubGUD3XXM1/BZKYB0FdTFv2yXSHQAxFaP7SNv2sBt&#10;5WicVaqIMIMS/PFeOEMc2fRGWdQBi7jWlAh/0lQ24Rrx0ERRzII2+vhSHGKsueEj7/AQkUqt2kUl&#10;CxJFKk3+bL89xS+l7FyjSEhjbid3tNVUddL7DttUxCuJRAy5cNSHlANholaEtC+gGD1O/CjE10T1&#10;2jMta3fPjlRA3ABUruZjZ2HXpaY+RtcpSaZxDaKtfhdNk4d+/WxZn16Fi2gPwzazRO3BydU4N4ai&#10;ASMYFtDjEfpMxCWdHx6m3Bu700Y39/r1r0sRhuFHA8fsU00x9TbQYf77tzMcZYXl8bqOMFpUOuhj&#10;mFk3lOlgaGyR1OE4YE6qYYTKtWa22pX16FrTnDUu7ClVfa5rZFCgZLuefvRA0jog2j3UQW+q5+j2&#10;OtFfp4YRll41NG3YcIN//5YaymJ0NBnXhS3wQjmW8ujYnZ/bkGR+fJibjKydQSZzEMubUsn9QVeR&#10;fM/dzD3uIYVDVNhTP/bollPvXrilg7FRM64xra7Fpc8kjo8KSjWliPC44si6/gbxHIf3AJsAVVOY&#10;BlO9iJo0C4HJCPIfUwudUngQyImScY5hlGJSwGAUpCPuA5jKsxJ0VrN7dnZmZrdMX3S2gqBvLu5u&#10;RycZJca4e8BngxHxNg2LBzQefWv4aXFmieS1qNXnBpf1lyVX/XoWpPHWqjjWalaxy51k2yPjwoJm&#10;CzGUj1W0EaGvuwcLPuglvEn8tfe8OBMsso9drdnX0gCi7KGqeXFGtASwOUG2kJcFeUHhRzA6KZp3&#10;P5WKuDuCx1JHxFEmP2yRuIdBBf74MI8bgg2bAIQBBOvVOiNTMs1ccBlfsicv9a2HIQ/WZy1VlNXI&#10;dy+MGmozouiLgQXkScE5SBR/4p5GnkvoJMdlosyowt+b2BjfQVa0HnxVamJ4bITQpBPlZqJU68qm&#10;VwbtWQcYeUSwYSNPVpJRvJRtU+KYlcQcIWYUWUqvr78R84Xsw2EltAK1NjpkmhPO8Ws9Ie44Udy0&#10;0HsbVKpimF05rI/5D8e+CL+nbKOjQDmEYjVM8syHds401iRrDNqlqAgnqZwJy388KWKK4SCSymj2&#10;FrzWssL1L9AYs4LaEifIXG2SuVyaHO1Laef4j1bDeGYb6FTpWDF5bvBwDU1Xm0FFnk2B+zgW98Hk&#10;6xDeqw7YqgtgQChJAq5P2xIco9OSAT0h7yGUDOj5qXFZ/UmfiJffhhlK9tpktdiVYvGTqBd6e5Bt&#10;zHIWUVSKANkKvFQ20wXKns/ybZg4Nq4fWsCWrOAGhBsi646DUIcNvWSvzi2MShL0zPzojlnJfR6T&#10;JTh2zWkGtCzBMTO7IC8hhAnzRVLN4tNHhHzTtEQfSmdUEAoDynhaN8L2uQ2kG3dFo4Wzc8XDmxI2&#10;wq28S2baIjVhPjJ74RmTvmYz29BmLxbFo6w1iRP2UwrbAZAyaPaTWjR712FRcqEOoTILSTHKNCfG&#10;uQErBJt4RAeSyrm1DCEy+YNUqZxRrqLjGDcwmy+KZnHk0sEjaUmW8FsNOKJe1KQWF5r7yqtw2EQe&#10;PXzxs056ya//xmte94bTz75QKlOjLDfVpAKEgVuvvWLXPXf1Yd70ipXrDjnS9IgEjYyccMyhH/nw&#10;B9/w2j/4+vfO4218RISj551+2j+96y+ktt95+R8//OSniK384WnfiCOyIcePOPEx1ANyjpL3wKMO&#10;uviVz3/26//qkg+/x18zKERqcKsvOJEQlytvyHJAsh693PkhhhGubmT0a8sPOm96w7v/4c/Yl999&#10;xZtO2LH55LuvDdmTDb5pUL6S9SxP1Iimzok6j4zOzpdTQtr+T332G9/5N//+g8s/+/VGBnRL6Dsg&#10;m9wg3TCWVyDr9O4LPrixGbdXPA0DCRB6R9hun+oGb40i9YN310uehI6gp3agdlowCpmJk+xDsbFM&#10;MXhNAj3ExUncpEAaL84wQKC5YgzsITFHjuizbDG1mUWJPiPMwH/+4mMBB0rCQftxm3egpPlff8yJ&#10;2dAeqTBVmc9lol3f9axnBmOJGKPFCDMrjIb4ygjrnFESHaT0sMtgnTZnQ1p2LGfTX/FSFhIhX5OD&#10;M5NPhkdV6C92bTCoCLV4kflFNTk4TVWtbkC1zkLshjbcPcxAmDgTKf+Dt4VaYJ5CLAiaN+q98v2m&#10;HQ762oQ65R2mu4+9sjtyWiJXmbYTo9OQ9KnSNaqrSNI0WHJXvGqzX916EXvYJ66LChbFiyELR/BQ&#10;+Xc2GVUMWVcQCklUppvVcU2CHXL9p9alL80FjUsl+136UXO1LUiLJbk1Sl0i2SzUUC5vs5OafHCA&#10;SFS8D9GAhFHMUMC3y7zP5zXalKlkuaZEX4NZg6ley3ZkqgfXwUGrPi0j52JCO9L1ra1XVVujfC2x&#10;DQFuMTxIGaoj6fLGkLd0s199bQMdZDYu6yssHSPTm30tAoeQvfu3yGI57K2nbjacX3KbGryonYG/&#10;NptD3233J+oNYKf2regqPquj8909gAgVcQiVGcA92EAX1kUahR5Vd8lV04B2XdolyxZjNYuTBVUo&#10;RI77NIWBrQcCtqkBApOLmLinALSh0hOawadJfFiTgx8mazEJmFlQDiyWhGEUQE4iUlAnJiSJeonk&#10;QTOhWn4n5VdfgDgJrI85khaB+8DzgM2tbBbm/WOsWyTMeIQOAQXDaf5yQuHvY/RKnRMOziausIi5&#10;fMbklsxMi+1JnZgjGAdAv1LOiJDPCylmr7wnSTarKA2nrZSW5kdTrpdDoJ6d5jlzPn5oG6OIMMjW&#10;/uSY6xlu8Kc4JJ2jcsGLAq1yfL1jLisx9Jail0UBkxsKQcwyTUAsJ57TIku85Yany8fQIxtbn9Af&#10;HZnD/ZI5+YJpehBryMzL75hgWHpWDmrvdEO/AmxpSbm5oZfrr26Xs1aA1yIfDBXaVwdLrpJ7H9Li&#10;/BguxNihKtQGGrQVG3pM1UCnts56pLzMWFkVeoEvt1GP1sw6oxgb9S+6zJ5KsjCyhpld6w8CmK5J&#10;Su+oFNBvEEbkl1+yiySNzst3Vr4j8k1tCQ1KudUAHmK5TO3UqK7Yw5qdDKYt+9jZ7DZPgTnbd1HX&#10;/oKl0voCmy5fZ1FhoI0LiAmuWtdsiH2gbRTYd22Oo4zhw2ChOTS9G/2dJT99+NgvFQDjNgYF9sFl&#10;QIfMyaAs+S7GziSwyAaFQYfDEYMQb4cIwnC6DQ1ryhzT+MR2e4Nq1nXcDDLTZ1NVbpsd/Cn22zJt&#10;w3C7YCVKXKlr+lyzvSBvGHnFXq3aRebnLiiKJWAR86AFFJoaGZsaHZ8enVgyOr5kZJy/03JkZGxa&#10;NvQ7pmXKd3xqRL9x1kpqJbhEr7ULGxuTemGpalK3RyaFEnlAXxKffVfokW1NykbhRINkN49NWUkh&#10;XssY/dbiqLSuRxbGNeFaOog+Tmjqt34l77XkKYddJ7uMc/78UErhheHXH94DJoOrL55q8Ht5fsrM&#10;dsqypttwB+0P0dDce4IxlzsqBl3RL/+6W2BLTghLWBSAK1MT5USKDdISAsgC5wvxrAPevD1zRP/T&#10;/HEKnUts0x8wBcARFXZuMOSJb6cPpnNsfPKhGEu7vQZ/b3FDxCqIFBoBl4df5QwDN07AU2hT8pTt&#10;jmpMK1HSEC8PS70Sy+6waEj+CAGMri0+ZI5zCQtL7C6UankjRm6WSSqA/NeEAElbdhBQ0GdZuaLP&#10;VwrM6FWWDT07qznRyFLQ+2+SYID8aeRBz+r6FrvxkQ05I+3kIzyuqdT4aEo1cqpRn2RT79b8h5kZ&#10;fCUfmb+Sp4zcZMuMRs6ybM/MLMiXB2dmvrb0AEGf3/mON7J1+cj2j5du/MbyA+dnduVM55LyHBVi&#10;Y263NIGv1C8pE6CcI487Al0z5xzhcwR84TCOggoLAciQJo8y6fgjWtJnfDx4QoxuUbo/OcSndfTt&#10;LnxGzB4a4mNN2c5YsG8ItE2bAmYLuNM3lDZuuwQxuAbJzH3wHhiU7ACR3d5FBUzNwEsKuUHs2G/b&#10;GtIqq2RgtQ07G0uA2Z1ivyWOoJ7QM5cJ81QYrMal4s6DviSWgcnExBU8J4CFbtkKGwYyW816nvbC&#10;sK+YoFIPyZBQVwv7A0pZkFvdMR31FUgCL/OpC/O0XW2tTtNNPZMmflauS8Bcmfv87TG3T1P3ISoZ&#10;XMTNHgnXSR0aribtJkJm80gYANmCrGZqu+a+QUjfk13kRoednQ3GuL2Ma53frRPN2gfiwj6TNXOP&#10;LhufuNHxafaPdxuH+gzHGqvNRsHHKbgUjTUIjLlxf5Fr05prNucZOA+MhM+eDWM23eMo+Lcbf+ac&#10;21VGK3eZandnKA4OKHTfdGe44elPQqpjkFRUiLNzPB1kEBPQQIAxfevVk2ZCF8vQMBSLUDRXxZYM&#10;ZTPZSUi30VyMWAzib8/+t4k1g7dYjqXyfQnvPDmkrN43oezPzz3m4GIZhcGGuY4mi4PVw7x3Zbd8&#10;4cXhhOuNfq2i3syrzN56mkGUCJQkd06rFoav5waoLZR4fxavAKaojfoGcrYhNq12eyh/PdQ11dam&#10;mR5yklMz/eCRcUyO+ZA8Z4pIw0wQPg2VfYCOEYcC/GjIVBzEk/7jSLuWX6RcT0/oItT2YDuvwj3y&#10;8uVk0rBOb4m0KuKETsSvy5qQBdw0HDygRgajCDMVY0LSVEaQta/RFHOMOB+0P7pmqUcKetSn4ooe&#10;oOOGvWBD17Swr6HegYoiWmXTxHcN9C1QhMNLqJnzbcOVokwBf+yOQGBEePyf/wy2LkkvfoQAAvoW&#10;hxwG0fZsyQB0jNMVWznDt7myAKmx5Jsyr7HyLglcLgP16AIrNgPyBTdiAQRd7kAhXWLHxHxlUqcY&#10;IrBLALIK2lqBQG/14NgogEJcpRCnZs3oVUAeBYI0IBLAIuFFa2V0RM7KPAfAKLDRhflZyZ9VlHZO&#10;57eyq6DtgkzAFdbUaoE8+tfrYXNoSK7C5Tyi9GhH9Kt9IbrNtoAF67Yk6lqBOVKCLqNdPGAN1Ftf&#10;QoVFJKCRAHlVqJwqVGsoNqliQ9E0uoavEwMaAiU3nigbscqa8pw4tTShbRFzJwG+nIiPPscxJsVQ&#10;AVuaE5QYKzCmZAVhaO6WESmgfEDkwa7UHTIzRg3gstEPjpkYsAli0CoV7JQC1oIdK4WCFPNWh/Y3&#10;XZVIiiGzWwWozTBubhgPSbBh98YlrHaS1o2ply4xJTIVwx8MLjdYVpedsSN2MfepmL5hRezWjrdi&#10;a3/QjBfwIt318btBfrLcH6ouSfeN4gaSbfBKvyFBynnAPYiZM64doY5hFLcjR8flOz02Id8l45P8&#10;TpeNiSVyahzfickl8tVTUlK/esmYXbJUjsg2dpeOTequfnmEG1p+KS5nc9Nj0i6xbIDIcutzVOmR&#10;DXxRRmmTbTk7IQd5oZ3iNmqWVkizNK0AujYxPjU6IUC21DkxIl/FuAV5dyw04HrnkA80HgoyA+sD&#10;iAeQuGKMHtJfv56e1g5SDOyU3RviglX6E3LiYDdvIJlYqKswLXZfq75DD3EpGVNqd3Jm193X24jr&#10;aJvcmrOgG/DeOYVF4Ex+XY7jhhYzN7mwklUQNFgtRYCtGyhXBDx4NMyG3zJplXVYvNYeLxYBknln&#10;8hPXxFuc/XaMu1t1ubyedXtggyiAyKVHFpwB8q6DxyGy4QGXByXALIm+K9rGcIUoBqIVoGEB6EQw&#10;o1dFXM4acAGu9xMitRhVmi/8k+wBObut70cK+E0NS9mNOAThFvuK3gKqVdx5VjKMR8779mk//vZp&#10;+QiPKwesV/GX8aryizdNjJXqHT2u4uou6AGdFk/J9xurDz9v6b5/89bXE3p+1R/8OTfkyPnL9//W&#10;2iPhaMPX2n0SIxgDZKGbjYxomvHMguPXv7P5EsLO5BJDdVvRP0dQR9tEkHJAtllLvNbGm2PpzClw&#10;J1OPMdEi/mt4K8FOgLYKBydw1lBav4Z/5Tfe6m3oc6qW5KOqyHTGPQ57YM8xZswGWcxeD8jJHzqi&#10;q7Gk6SBoMxjYkqtBCODqsqaHXy4vciWUbOQ66K1kVE9m2pyTE1M0rdncrJgqYWh0dNw37F3uMQk0&#10;unlNjKBt2bNWedBVv2JgTEM5g4Gi+zzKd8tRH+QQsTKp43UmEEEDVSN2uclG2p+k7tVFqaRdWF3f&#10;arSr7vq2RHNobMAdALAhCzQAbAU75U/cPWs20+jVEGR1s6GDjWyqVdy426MaXNGAaDv53pIv0zPI&#10;pfe7whyqaryJXhako80EX/SiiMftSdOqUG6nS5IqOlSm26315lhTcr2kO7IMMgTakDdg+dJcnQMH&#10;c/iT/HTVPjSXa+GiOR2W2F4y3LzeR8UBNZOtANwI35uZdZ9grgFj6JJo5DmBBNB6fIaUfh+jXjQH&#10;f5rmrKEHw/KsWY4dMJvft5JGV7vo6SNn/Qd1WAEdtpx1ZJHFh+fhT6ziXgZraJ3o3YdskCtf6D4x&#10;HLAKhDljbJqAuAOUvy0nGDI0POebrpmCOBxnW8V6eDyrLSlsiz+dZFiwkAsPRxiv6GURaT8sXw/g&#10;i8xpdQkOLCw7xYWcJ6e46DMXtbUVVXV+q/80VLIoFjaL0SGeoZOn3JFc4IGeNmXBsbFW5uI6d9YZ&#10;pVSvaz0r7iwYhKQ4aGKMhI+SF7Nz564du2Z27ZDcFXnAUSpV9EsriocEGcLwgTy0YhE1O26yhS3M&#10;ERhsSp6MhqdBnsSvnOP5JBDlbaqGHGVfrc6e3otQ1WJTpUDagpfVmYjs6H9C22jUliRBwg8ez7fg&#10;n1RiPqlXWqBiL6OwyMsiYyeeFWpcrRv+PCGbSpGK3UexlSi0HY3ayAiJ3ri+M5WLU0x4bCXEt336&#10;wpIk1N9JCCJKUERZ04mAB9gWJ3J9EJ52brAia9WmVJGwZ1ED4E5tV8UJeeIaujJVm+wlpfHDWTcH&#10;wXjhUw2kFNGHkhizKEaBy4kWsBmOJcAol11/0BKKYiaNlgkaRHYg0JMxfS5ZCeZyFWU1O+kRhg2z&#10;G2xzSQalyZjPFnzWRVk1NmuDyK7WFhXWwO0gfTuo3YzQRpnuowtqYiQ4BJ4qB8aivpjFIUdIp39I&#10;wy+Z7mCtwxxmJ1AT3w3kj9bKLsXKpth8jjPmcYZzmPDowjwCK4PDkhemdNgzByFdhr7wRkm86xRL&#10;cLi9Z49S8MQBpYBBWKD0xUXZihhqF5Buh1VLhUX2jkSiBTJoCuNpoyOyMIIaHzVBSM+jLfJBwsgj&#10;t5I6m4QbfPB5u69AhHU4lDa5UNY7LrfrpLC9USmtwWEJYR4Tkr95xurK1GBABJU8r5LgHMtzYlfC&#10;wh0eyczlkfQxD9vPGTbry5WaHdbLBe2RNbinxvV3enxB1t9YMr6wRJbgkKfjZb1vu0mJsQC4KOPi&#10;5szdDH1KcmqVfhrVtF8oBV0PkXHzqCYlOKgyzRIq39RZizOo5JQQS9fCYFArVYXNIuDeJqwplEZH&#10;WT4YPFZL8ROboLKnUqjvuxKAZWT3/MjO+bFdsgrHnCzBISvbjsgSHLvnFHuBusFMGHnyx8gOMfAy&#10;YfdNEqCHZj1jLH2YzeXYiKaBxVB7EpWW0vfYoVuUEjeFNFdlN+7BZrnxUTLHo6dcO00/dXjM4LWk&#10;rh23MPQrylBR4FJcSalzKejvaKX/oWrK3IvU3CY0ofm6uerNUuAwP85YbkLqKjPHQ+YbbADcJVtx&#10;DBJcoz+rFM6NAC2vt202Ae9piwnDZVJUDQ+3+9+KtapMq6kDdS9+5om6BMdr/9e3z7mId9b1FQe8&#10;MTY2duU53/37v31TH2a+8vf/bN8HnUgs3Xo6OnL80Yd87CMfev1r/+Br3z2Xt+qZt//j73zrbW95&#10;XWdtr33DX8vx1Rs2rj/oyGwYqQCyBMeFr3z+c//oLZd95D3CF12FQ8wOcWNdbV3XXNdXEcIWYc0f&#10;ffEAWfaOvR76lr94DRt9wx+//YSZW388tU8+8opt58gpEVl9HEbfIyorYlvaghwRUFzvCcvbCEGW&#10;hKkHPeVZf/SOv3nv2Zf9x9d/oF1uANAV9WjVrXh03BwZBJ/ir/4fIYd0iWOOAYIowSrxqA45jJGG&#10;B1aIBipsZ4nNmU1s4YjnBTNrGA5T88rN58OUVVFepAzTB5i5Y1RsxsmiGD1Jo0bzaS1i2egEVVsB&#10;FmO4kayorZ6BczG3YIWIfgJb18vdmxaqYE4tflC824kp5pN9MEOr7ym2AM2jDj9Pp+J9Tn8rXxg7&#10;auqqt6QzroMquCUtYZANKIccH9cZ+wu1NolwZ4WyvDL+22YSKLPkdiQMjlGSJc+LNOuIMpn2+mDe&#10;a24Xl6kc5AgUybGU73CaXiCGGMNhelGGgI24ewo3VbrTPpQvaNOb7HD3pTVXjKt9itZ8780g40YE&#10;uSkU1O5aC1EqBqnddMuadDXaGbl1UhdebvhLelDgYp/GbHCdVIUs3nBd5cMdu/lHncHUrDhBi2L6&#10;BbL9BLfXucL5PAZJ83Fh3x7ayXoMsdcc6L4E9hS/+ionhQ6IptM10S2pmVzYWVNR3/b5iBXt3zNv&#10;OQWLA7rQqxOV1JTQM9eW9X+wRLUjzK4ji5KIKkIe6sqmmAx1UV1ouFEfrtSQzd+vlQ3ZJlXfPO4g&#10;hRpcZz17ibgbYRPtDOIqWB3aHvvjdshO1rvRbm1khuZXw0sMaaq6irmpbHCiUNJDQXC425GSZUP3&#10;pYMXpc1ieVoAtLxfUIFg/ENCssLR+r5APLoH0Ngz8YQaxKgaqeI5NaFO80BtGk+cixP2iPAwHWJs&#10;LMtr4GVvWIVDIW+Fv2XYNebE4qmSfrJr58zOXbt27tIX2HDdPU1qtRkV4GSaT49sYVEZuVpqgYsT&#10;JEWv4AJzmpHKvAn5B3xTE7z5MkPxW3i8zh6VZXaFPRnIJj369diaoT8HT5IogUlaXBkxN968o2/I&#10;YVyvGDRSPxRPVMqw1i0gKhLqT8WSd0q4hc+Fl4720kuAsHISsTZdGCM8qpNGMQpQSSuGQHNIOEm1&#10;Kav5dd03nBjntJdelQmTBxllt4q0g2aKI0cLQ0FdUy5DtzHvJXoD+cCgUpwAWUoCMvPTySDOny28&#10;QDVGsoZoId02RYk8Ghs46yZqcEQelZZpTcA/Mc3gdA9REOd4ZBnTAj1dEK/u09QnTn5EjmORPjpy&#10;r86dP1o0RjBqUjKyNJNvnocWgPe4Ln2D/EasagOZk47Lu530zU+aMR1pTsoOckeJ95mm3R8ydQAN&#10;NrU1BA3xnKuYU4FeMSGKEo+xshsnwkze4TGxc2752CMNXNO6sZC7yImmmWO0KFVokJlriCXttaME&#10;oIvxQ9sh8r0iDQ/dQLCyVP8BUJ5VZFnYwDsJirIpFyc0A1duqknVNu02GJpvxjLloRSYl8IfyZR2&#10;DTW62F76oIeScIevihyywHX5BSwAzRtSNuPG/SSy1xlJ9tl0F/prGl3YHCoeZ6QGali3nqJCqzj9&#10;6eHxmoha+8LOI+7BMcDyDwD0yJS8aWB8RADoJeMAoMdlDWgBoPk2UUq0DoSOCIbHPzp6ZtljMLQT&#10;1EeTEIqcC1SwoLDTY3q1+mGPLMgmpAHpDjOnwm0v4wV6ZndYeK23RPPDllV0xQLgR80Yh5NjLHeG&#10;5BVuKldqzhSAXpiZH9ml0LMC0DOyBrQsRzA3IitBq4BCnoC/SL1SPFk2F5DkWW0mYeMag6sUh4oZ&#10;48AgD7CMW2SiOS12xWXdtoy1HA/GaCFEjNEqKQh/k0UtHIC5oSEliS2CwCS2fqSqpD7oVmAR7bSL&#10;gi326WVumr3HFU29YS3G2sQuO+JthASju+x1dJ9pzdiHtyiO2VyjjaN5E6yFYpe7j6Qr4N1cOjE6&#10;iHwP2FKIWVC9z4uf8YiXvPQ3Xv+GN333R5eqdCO7nI8uSQs3XnrePdtu78PlpStXrT/igU639f1B&#10;Rx/00Q994PWv/f2vn3FBWjJm9NzTvvZXf/4HnbX9rze+47jHPhkaVawgS8rQPOCIA378yuc/741v&#10;ueJTH0YAB6wZ4YS+7lPuAI7O472fI5Ma3OnSP4JNc1S+Ob7hvJE13Dlh4faT5275xviG80fX8sjx&#10;87c/cXYzW6EzIPqsT9ZosDk2Nw9gWkJiItEjC/s/4ZQ/fttb3nPmRR0AdJP2CDM4tBhXyi6DAh9s&#10;9dFI2bYEDLUxKAUzY/LFW+K4rar3qrn0c7ppShuGKxgMM/CB3+JrIOEl8X5JRK3xNhdE5vS+ygkL&#10;MSPN2RcPIeUWgPhZN1VsOO7L281dkBCLILuHhzVmVSxQirmfJDkpcxazjWTR9XJMTsJW0rSijIdD&#10;YAhHN9y57BAzDiOCDS4TWT7WH+aDxyeVqVN1a4tkTkQF1FW61vZQc95Upsoj+cJkIsTF94sVDvcU&#10;VLnNSZbaLXdtvNuVeB1VOW+hYkhdU3XKpduEnHMWl0Xd8FCdA13dYzAhLxOcNDK9iA+iOwltkZbI&#10;KyzjVkenGky0K8xc13WXgwOYA25ktvgulbw+446gsx8WL3af6yGpPQtn9vX0gF1XN3QlF8mcGKpO&#10;l9QUdjHuy5+MQLfw54YrHcyb/iV6RMudFw3Twx6ykWKm+0oxrndS4i8sWPmneTS0s6aFxfaaqoYY&#10;+oZJbT/yhtDASnWCGZ2cy6xqsa060L68jwoOoZ39+6hW+X4ZpOEqkbbyk019LupBVX8ut+v77+xc&#10;L7tLLx20DaNZnYzxvqQZQ8RaOJcir9g2V5Bda5cZ6Dw2eEzZbCnX3O8rfIM9c6dwdvCvcKZucDiD&#10;15YRxrGpLg9AIb6++KllQBOAVtDZ30WIjGimQAsIzdw0pGFKNXjJFhEpWTJV7ZOtawEhQViFo274&#10;DLECAI2cQ61LUW1Bn/VVhBpY4UVhWN1v9+yumZldu3bLrwTDfNrf3ucOiApxG7OwS5BKu8moMXyW&#10;hd+6j7gGD/hjAxmOeCOZpPToJEyhKM5cCCnoQgtSgsEQAlYPcA289iQ8z30GKEm/aCEVMEWJ6blU&#10;obxJXqFnfnRogEwJPzTjzzKQ0TrD4xJ0aKBtDgSHmRlnxp8bDKAL06uJAoua7gCB9nktZ6R05g5W&#10;+uOeroYhRGSsy1MjoA56SKidrXyeXs7sQUOfMfm1xU0wUEqagngAKDVtUFe6EOAS1NPGk2AwOii3&#10;TlDWbLICycQMhVKif5D9jbvlHr8QP5LrIAwc6GAoexImx2SK1PM5dX2gXVcowdKKIj8qjEA5Ncve&#10;/ThuIHgtpBBTNA6RM78MucUANuDOLGalIfdZQTqqEWalIkU6f5RHBRSDFgViZ1F/CdNKTGGzOt4i&#10;wA0Y8kRvRPBeAFQMYS/1V/74y/mUizqKyrZYGgcpq5g5V9FvKAIX2VAYUXF5X70E1gmGgnKAlu1m&#10;hOV6E4gME8YRMtGOEDcMKSUTk9LYMlwRt3wA+YLl1pAtSCB319SmyU01Rcll/s1FPMXCKXDNlxZq&#10;3Uqgiq/RY2nXYXUgaIF5Y0tFBQoOTeeyv/qLqbED0EXuXPRCtdkPiIprb44BXd69kPebUzbXedaQ&#10;QkavNf01pe4OMwYEH6Yjjdp4ETEUAtAC/QjiLC8eJPo87QC0cB8r8Khg81cfJoBw4D/5o/zysYOF&#10;NDtLIWNbJgAep5iEuKFqa7cZKt544I0ZtKa/AHsioxlWgrCitcIbUaCQDsnEFysHGdH66IO++FIX&#10;sxUAWn6RXa9pzvMzcyO75gV9Ht01P75bAeiR3ZYBTQsEDebQu633g8VGFUHJ4+sDorKaw1QYUPDI&#10;6OZmisNiL8rR7Ho/jdHO73o3bL3Li46d/of48X80zkEZIFnldCpYPFBVQTGwaAT1D6je6Kn+hDEp&#10;R8mxAdWp9fNLvNluGNp4kLrhm7mTYWdczEz+YlfDhxhM82eQRHDFMsC4TddOs0cHah+MLe4/sjw2&#10;4GjCSY6M/tozHvabv/U/X//a15194XWiIVIA2qruhz6Dt/PUxQLVtNuU7obxgJhD3hSk0ZHjjjjg&#10;Qx96/xte8+pvnXWxulI3/NdfdsEtN1zfNS4j6/c/8IAjH2g+tZQwFTn28P3Oe9XPP/dNb73qC59Q&#10;ivCdQDClic9Y3F9B53FNfJ6A+9I1rBqDbErnapfokEOS4CyfWYlEZaEuPMegqdAqaQpAi7jpk3pS&#10;YmJ8w6NPfuOf/vm/fP/c//hGnQFtsFuuN7QAQgDv6paMg2nemeuHIPxWpwm9UpYjw1a5ovh3LHYk&#10;kQEySMb0GUY+UaQP4ugY08LBTTIJAw4ZD/4Y7jwrCSCzup61La/NN/jSu5E1YZe0BhwpIR8dNI5w&#10;ixu+UEbJa9a+wq5bQdwstroV2oe5l3+YY4QTiJpxnRJPbdcCCPeMPLZjj7XZMes5uwC6LZHDyNQj&#10;psUM0NyPVlGNuxO0W9iRRRI0JW02Z9yQa7dQbl2Lcaa+GuxcxIEez9wc/5i0REQSTtObr0xgZTrj&#10;4g51MzVtdCMVbFjbONNtce1o+GfzBebl6Cx9ECkqJkVUSBc493awxi1dajUd/OmyJ8O6hog9G51v&#10;1kknUXucxu6Q7qjd25AyRpzl2a+ujlm00H2qebTD2/Ue5P6FeV1mawToUWXbhw5Tp11eBF7b4Ucd&#10;njszBPWcRNDD2U+KaWyIhh37mls2wsMxNluDAVd0Bjl2TYcnWmz7dfnE70YUyccL3HqbBppemkl3&#10;/aPJbUxEBvWyj2Vo6klVFSluX917EBc7vH0GYEjxpKVZbLuLGMlUdXk2r9Vem9ra8KYGB3csl+jb&#10;s/vS7U4y+lTYUb4+1KRaZbqDz/40TgxaGBfPf7YDFrBWriScY5cTdI43Gh3EJD9flxtOpmoy9pCA&#10;tvnOStflBYcVX1zrg5ACpt4ANJfgkAAWADRB6El5IyBzhHWeIq6FQalmdc0v6NvGwSssn4pfY0P2&#10;lZY1iUCYK8eOCvLKhzo1/1mAYUzRBa+VJTjktS67JBFaVuAQ68c1+3gRfI5sOwCNECXSCHN0WOZa&#10;TKsnvqAYNJFoQxzUbcnqnDqxUpxIIz90QAIh7RwQM6CZbpQtKtIImdNzA+IwOzB/iNiaoTeTSfQd&#10;PApscYkSnaRpR8BSWR7UqpDqdCkAZFRYYE0v7vG7bhJDs6jfBpaOojgFCEfkCjlTOMcxg44RKp5a&#10;dwwDJ5QCFx7Br2dNB2WVYlswSAdF0nxW4jE9Yg+KIpLMMeXEYPrUV+eEerHizrb4BgBoLOAAVsuX&#10;1Xj0YbEFakCt5hWVXYYE2gyLvjUFJirGnI4r83GBuV+HrYrlyubfWMJl0QFDI3OTa1nr1FCfC0Dm&#10;rBDApTdUCXwyoQNAUbSwunAYJJKGirmlswQIkCLqK6pSgSBlAKB5k4PhPDqCUbSxBDTrTfhWCuII&#10;O3CKo/9iuhnhCOZlyjr76uDpkppIKdPBCf1jFeCcNIsMaCy7TB1kKjQEUK+LIfWw0Rfx9Ck4CnoY&#10;ZJqFmttBLuTeRVAHVtuH+qK4JJhi4E1RuaJtyYDG+7D0tVb+vIIOp69aYypj8x+TZSPDx43zZUuF&#10;xvKgalXk5hZX/gUGLeMFw8DUs7QeUHSnzFiTalF9XcnibzYB1Ptgiql7csGtaRuuSJ8ermaQA21W&#10;QyNjFkSfGp8AAK0Z0GMLAj0XABp4Fr66LJMuDE8AmiJI7+X8ori4kNAimGwnd6nMDWNIMXfDBNDI&#10;P2QLxoF3U3HriCKqNwgxn7FV92GuuLSB2THVAqTRG2v4TATIiSU4iNrQ/ovxn1Hh0nRobU1A513z&#10;ozvnxmfmJQN6TJaGUQwaq3OA5ALsgH4zqdGzcqTogWmUW1ma4hLaVGbM2BtRs8u25fmbasK9OagJ&#10;5pN5vtm5a9zWoXP8ubA8ZDGoMQeXZbARy3d2oSak7Fk9nZahU0qHOUhF6qEEflhLcNs7yfCg3UBj&#10;JBLxPANPZh8z4GA69UmFTn4NaraVU2zBZxbxhaLcg1tUHU7dVmqwtYR0gBG6qF3k24JN0NH2rz79&#10;4a949R/+/u/97kXX3r5j5wyWy9AMAl00DfIOgvXXLZ9Zati2IjJuDLTsMYdu/OAH3//617z62+dc&#10;VgUAXGmriAvwR8YS5tWUvaVW3dITRx6y8ZxX/cLz3/zX137lC16FAM1EoiV+XBAwWiFpefiG70sA&#10;Iz0JGobVx60ZRvmIMgWAMPT8/BjznTUben5Ul6ZWbFoJH1+6fMUJj/zbv/yTt33lewWAbtvd9Cq6&#10;8JNceozMtyiHr/VkZKmug+bGUijUuwGrlVcpyLX+MmAxqRMTU7JQvgTw0/KAIV8cID7I7qBaTOm3&#10;CgBA28scNVDdPStpH5L6Ib98z6MaLF26Cn4U/GcNiAYszOQI4aCyyYFpK6nXmh9mAMKXZiIOt+DC&#10;ntzyPfOKXAIrwiX4S9hsXk9s2gI30KPcCBoJsieSwxtENOHPEsJhFNeJ2QVNcKW/xgAX0MIFk5Im&#10;OJjik9BobpRqYSUYHmNDHy8pSkVtoESYAzJ187AuRXhWr5uJqhlromGQqLnxyVRV1j4X4rYVbZm3&#10;ziryJR6w6DGXGgwxNTsGl0PMiVQIXoqAOGQt0jsI6hHUtPvUeSRxs5tVwQ0bwMLimpYOT9Akv5JB&#10;wuxFhMANGqrc8Q6iB52vL2lXVo9hKd2n2XbnEhHZoneRO8xImKdhUbgonwjafBAxWgGkLVCMPw0t&#10;62iya3z6jtkwZLNMxbjhpWKYsR6eiJoUkgRfai4PthfH3KSaNaZaZiWE5tpkv+5cD3KyCpq5Y8k9&#10;ZfAQytSfMx0V7CktuR89zGmipb/u9qahm+ABlqDE6k1uDLywF/vuC5cWKay5qUJvk/JePQnD3cPA&#10;ee3ugE1GPfpS4XSxzWGuya3VHlhn7lrLZQzBs1SkQdgApnX5p6F81qABbtqpITrRZVXLZea8aDuG&#10;BaCxSoYB0BoCq9kXg6QTac3r1ek61tpj/qStQsdlMPG/hFtMggZ8hURhPMkbX02qxhoCgAL0Vema&#10;hyHbcg3fs6avpeN7ARU/UjI8MC3gcNPzWoaOUW0LIyD32aFlFTKsZsDKYY6VTqmJWYpc1NqAzCrk&#10;VVSUj0TyDTfEKIhCwEIHAKHoMxJUDeYA8iQNTozwkfOxCeDRYIat6OHzIPCPYTi2zO4z8Db2pgit&#10;OLvwKmUQ1NmYtxHuY84K8I9zW/zTaQ5RSJ8CKYOQNV1i1RRCwmGF2NF/wbH5Hzg029VabDVqbQbN&#10;MqjGK+A08pYe6rj6awN1LQvg0Q6YoAukB+bB/zEp3homuOeDZ82rW8UVlknEhVawb0Gdu1vvThHd&#10;cgT+WsVcb6AAoNJ/fEOWZkBDVogCC82gR4aMsI7hVXDnKteFbxQY+H2LwjkhcVtnWwAJ+CCC5p/Z&#10;k7Z6Q0hv3ugyLyJjzPoh070W1mVzLI6IR7YUX+Q+Y9zZLgyvhRzOFk76cFbv0+BujS6XgdQqgO8c&#10;AM/WtdHRGQUfO8BK0JgTcjFo8scNRUy+DcVDKGk5YGZKPBBiB2NaUlk9EGHPC5DTGIKYLqOPBBMx&#10;glzMRMcOUKFikbwNpmov2dDUOMg/2nG1ytMfcBPTX/lQ6ZnApcKl2q0wtDwHbmv7cAkOWqCYf1uX&#10;cmCXdTlNOvAEQYxfoampdWRtmaVlNQ2n0PTNPeZqlmxZcTrvtGMCx5uUB+IgBHqeGFvQhTgEgB4D&#10;AD02pwfLEhx8t5m+GgD5em6Woqu4C4U7H/z4wyZmrYIci549ZM5TNicTD0dT8GBsZMRxd5AANIaf&#10;y/6oogFZppHCNo1l2B6IKH+CNto8NXa4SSvPtOPpBL2zgax6MRCy6LPkPssSHApAz2sG9OzcqMBb&#10;ulANrk4TT5sWmAw4CFI8hB/xAqbhvYPPClQ2I2OKH2xkWrdbIP1Ly6Ab9hfHuBtqTFuaztSiSnHl&#10;dbZMTFN2aiHzBlqiF9bRzoRIYz+xr6fQlq76lklF7yv6FShQFW6GmhEN6lrdTASTG85rs4hV8ro5&#10;X3PVHIxoI6wkTIMH0Latf0w8QRKFl4ae23HjPG2wjP5/2iOP/tBHP750bPfPnPK86zdv3SnrxWhK&#10;AL2Pu1ApB0endjAe1orZrVMUPDn6kA0ffP/7/vAPXvX98650ZTb9Ca8XNj8UuIh5NUDK2CMPXH/m&#10;q3/heX/ythtP+yr6K++S1Zo0bwG9ntSDeNOsujq9RMHo1kBXYUt9FijzmOK9+mwcl+NQhUUwrKnQ&#10;EsuNTy9bceAhF27bcfUZ337R29/12a//QJn4und+oSHTVZgKQqVvZvDADzmkITXeZIlb3Rwku9sw&#10;L15eYwx9UkffV8wbZvpEnb2gVN/ovWRyesmU/OoKevbVXA9XTzp3hrZqozTrQ/I+BH/ePbtT3r6y&#10;S5bA2z0zs1tN1SxifbzSgPFJzoVmEjJxXstHdlcYZozwIm7yS+p4lMcNPyirX6HQOnbMejMKd8eq&#10;XLQ18nGdnomXEPIq+lMzhNoUa7NogRGHm1O9HalF2anQT66pbX2JgesQPot3VFAtKcRLV+Nbxh6N&#10;JQE3hQ+1gMZq/EQLYBEgVV9/PWXCdlN4BGHMNieMSbTOIyWqtMatrVpAUdA/Zo5aJTrdS09zzcbB&#10;/8JTC9k9jT3COgs9zZNbrOfziFpHa4Y2bWricAf9Qx9qR0UtPkb/goSWdWmbm9pHkBzVJy/JQJ4M&#10;Y4pqxIc9RKzwtr9bbXSdhZNL7Zlm3ai2q09WNxNv6k9PogZTa/rg2kByzUkxHkzos4WI7ut4rcUv&#10;5kqrHg8tCXtY0LrXKQH9qzTrtYfttq1NUj7TRbeHPrMxkTPZ89mfm9UUmeYYq0wzuimlBhWt6SM3&#10;i+lq72r6N9B99r4Tlc3Cfa9tGBHtbKX4sqTVnXwdrHd+2f3UnWFGt39TRnJFebMbTfPcNEQmjbSr&#10;jJhdPotV4aE8kY1iZeJDt2uqlHlVdWI45iX7G+QMwy/OwholE61xZjgyvLIOBzZ0BRUxiTzEywx3&#10;sQSHYHn6hhZZnXMyluCoM6AJQCsugMQRewJQ5skyhVbUS6rCYrQaHdl7xREqV/1X10lgF0Amfhn7&#10;CdqoTzMqDMDn37n4nKYKM1NMMzsE4JPXV0kWtq0Boni0DLyhwWYiDXZL83ZtEygW3ZElJgLEZeqE&#10;ZXQQRyMMJ6TxoVGEvvFktj1XyjcIRnSsMSErlzRQYBPCB0sLUg5rYaBYzIBWcFCRDvxR0dZU1kmF&#10;qJS3whIsemvT8kC6Qt8YjlHYQYSBSxxQDqxP/niIx32bGsbjFt9S+ahygGfRCeZWmU8PDaQU5QpM&#10;yJoukvFiVsnkqSxepITY3Jg5V4iu+Xo6TKgAWep0VuFLCg1CjqJNKG9ODRf7vEMHFlzGlIcphWaC&#10;ALBjJRlE9BGWWKzbnEnUSo1+WBa2oVF4uhWr08hXSxPA8gxfCDw5q9N5aQ9YpseV9sQth9THtRW1&#10;+USE1fAeDB6W5gaAe0VOkWLvUm08x6gls2GH3WDboENqHfDlFcpMz1qK4IMMQGGYAn13HzOgAUWE&#10;cKEG/wdMAlmleJMoM6Dx+LBLooujXwLRY3AZh1zsQwtAVJGs0iNSwckMPzlSQq2cyYGH/BV0WPWd&#10;i2BinV6d3kP/i0HBvRtOh0OeoCrEnO0EuYZ5vbJBF9+wJTggvLpWCfOrIKRhtdiMKy3JtgPu4YIS&#10;yDrL84d75Gc6o5IXFRkryh+UHsZt8ZLF+x7z3bg/Nynos7z+S1fhEAB6bmoMAHR5CSFUyFfhiHsh&#10;ERlwDCGWxaCHWtUiTpbqLcakUtFZ8A7mTj0I6oVN5o0HvH8Sv3rTC6n9+OXtGWqcKjLVmYoJK1YC&#10;bNrPMM6sWW8O2SMwWr2iOvMjMwCgBYaeFQBakivlVYTiDF3Ai4xFXTZVkOpTlp87Cqqf211aTP/k&#10;3sdY4nw2p9YdHvLesQT0kJ0t//OuHy9tUiATGVlDpZ5k+xqE2m6HwCVqq4a6d7zBIYoOWyRZrHJJ&#10;IjQ28XLjrk8PhdOihvaX7vsNAB8+UwfU7LcG6MDNDeI2to2Y3RThUFohOnMtw8vVFEJ0EcbYzWdm&#10;NiPVVosfuM/qY/Zb8cdvetMDjzvu+T/7nFVrN4g0e5XmlJMcQU/NMKX+uy0wWRoZ+dd/+ee/fPMb&#10;rt+8zah3iaunDl5ZGspszDODT/+d5/ziuz5011WXYuENkzts8/6QGB+NjnikxW09ki2q71ZDqObC&#10;EgHUUs9JBA3kkWtDj0xMbdk5c8lV1/7Xx97/mvd84vrb7rn+ptu0vzUA3VxKWI1aQp9tIPRpPy7t&#10;pSA0cpcNYaE9mZ3RZ55koQxxIbNc3moeS3PjUSx5ofiSpVNLlwoGPT29BK8Xn1IYWgws7B57a4sd&#10;6B1zzXQW+FnAZ8191jeA75jZISD0jGaCAJjWUJy+hWtiuONCUOpuK5tcB44tai2Z0WXFZzwIyAr1&#10;1x76QOaAVUufijQUAN1+LQK7VsozkpZJG/PmGSCoJwCTOUzmvX20tYyWTvYzSxsqc99qFWShKJVC&#10;OEq00JScUPzaLFW6EopsFhcqCEV1FYa22BMOpqBmkMMyt8x0YzYeBr1QmPysH6xNbW9blst5Qx36&#10;j2pzLc43MM0Hh6Jko+aSVR000fOBsFpq8lrEdjqnanwG7Jinr0r1bLMxTckXJcPdr0U4cconpBna&#10;aiqbotoqCG3W1xTE7hGkQti12Y/19J2mKR3kd7dQ09Gv2oEDwiAkOz/6NcYqZiFNU/Kf9ORamUrt&#10;QTw7BIGlSN1T3TP+9AkAGg14FSYOfUawrbSDaHXr55Gqm3C25eYX29y1O3tF/4p8umhGH9ujbMEQ&#10;BmsQaYs537uyXmf6Nc9zPQz1UGQNStQZqpKaigGXDGDn/crt4alPJftT0BCVxZFbXdy/pk7DE54w&#10;NxsWRUWBc57ql12zQ741nDkc1Ds/33Qtg65zqe0oV89ChqmoSF+HHx26giZDwEe1LQFxBAAtMLQA&#10;0LL6s68BbQA0X0LIJThkRQ4BCGDtFWmWiMxWa8Zat4o7491LnpocWWLRGTU8kAFNFkAUi7REwItY&#10;YwGvQMGTgEQONVWSLz7ROFxWp9Y3FUoSNHNAAfYhkjfzGHFLgl80Yy7y5BDmW/eV5nKl+S9gasDE&#10;PAOaz2QDcwaWqVgyEjTQK5NociUwCl/RWPrLXCBepRl2WANaX0Wo68pKRUhYAQDNlx8adO3jxAmC&#10;BR7mgjw2IwHss39ij9OEynkRrrCS/FuCUgt6MXGlHwccbNuc0JqTd+QGapebTtXneMmCDwv9PXOT&#10;4bSymfKkjTK/BzRidLAMNFhN7NIBaIY/HgSpdjGP23qc0lCRAc0nPF0KuWysJdEX9Nl0w6crHbYk&#10;8djZzPsNRKZkxofVhLnOiwizDb3PHZyxChaDZPvXSJtx1YyQzVCFMp4lqrIEXhAAxdalXXxRdh9o&#10;KtwgD8VK/UZNEQ6GHgRKXV8gcQRweS8KGwSj3XEr6EScCuNrNsdwZ9ofHWLLjkhyGJTSuPs/M/+m&#10;dMa7Kl5ydWQuFlusRpErAZAmdydMCjRUkRAF7nepbvLWBTJhscJmrO1SYrNYJocQiXarPE6Me1cg&#10;UaSMeeJkEReAVtUhtk/W2iyDGzZcLrZF9Lxrjf6ZaUhnbTN0HgOS2FexpkgHA0qerGSmkqDFeKCY&#10;MIiMavozAOhJQM8OQC+o5tCiYxEky+HLme9ssVgtjCAeVVHJcCErnVILDu+CHHMXhtAFVypczIXL&#10;CUADI6Yb0l01QQb5KGXldoU+t+9NU6YACZBvHpfwUVnaa701hJo1s15ubkC89Fl+gZ6R/jy+e16W&#10;4NAj+kIzzcuECShikWQ6Cb6boiicfF+kS5EBVEMfWXDUR7XKcS59sK64HnpxTveKhKQZBY66Zfb2&#10;aKxDpMpuaCpvBVQyWQx8OlyK2BbYVOt5o5b7bzcab7SX6G50AaPvQtEmpNnhej/11fidzxs2bLKH&#10;ETKhjueZOHoumAWzouBi9McEPdVNvdHn8CYVCzbRfAJleuOaZQ8+cuNHP/WFqy6/+M7bbw0banWZ&#10;OHBwG79Z1LLgjCyZ1Pe+UjK8d0bcEOOWjBUalP2DrjxzmyHBEFGLXMxI4FE1cqWEN2y+CCU7groV&#10;c0xy6TGfmWs6RloabOmPXLXP8mVHHv2AJ7z+rZdet/nm2+5gNngBoBvrOaB5bc3GD1nPiCcUfdbY&#10;W4Je/dX4glyS0RIjsltw4V2zM7s0rUEiyd27FzQRRN2ZraA/Na0A9JJl00uXTS2ZnpKFOKanxmVR&#10;DqkIw20dBdV0efrib37k9d/bFYDetV1w6J0CceuTGwpAI/miSlYlMkE9jBBM0wY80saSV9RST3zG&#10;fdrwfAQ4+DSQRxm8d8u2cFqZBFdscIgSzXRqtuywt9+VwyNWdiXH0ug2MsF11qYmy+1nw5jYcdpi&#10;E9Gi/g1DYAFSU3I7TFuxC0naGCp42GTN8S65q4fLMYSYMZupj/mc2C3qmES4BFe1yuU6OvTOJKVw&#10;oCpDU2I/RY3tQNs2t21kKJsLkY4NR58DmO7Qm4TgTyiti13Q1bSsdiJ1pKObfqjHxW6g+lvtwov6&#10;TmKYkbi8VzOJMkofuIHfMgmIHjNG6NMbSpWNcF0uX6ZFqmrsmo6qK1NZahzQn5rIbop79aNJPx/2&#10;cRF30adh5yelnLmm6KEyoYitPqxb7KkO8Wr2KJmRthINai/EYQjRGVQXxcpKUbrcBnLbjoQaqpur&#10;J4EumlZUL+gK4xqU0FLcPz1wa9fdWfau0VJ3w51H95jGYhE7tKPTGww1Wn0EZo9JXXzDnZZkT6u5&#10;P67rZ/za9XeWtgGrnJdbEwpR29W6FEPpwxZ1CXt7ZtMytvmyeiyL6Rt+jFt2qKVuw9V13ynpYAf7&#10;bvZFQRVmQCsAPTY6NdUCoLEOtL6DUP5rEMwcYUVTZCiRHahftT2W+wwAGpER1qXg4HEM2CEJ9oAD&#10;431v+quPEGK9An8CGnCvHAGEAIxaA3KBvwUdlwxovP4GC+BqO4gn2ScLWtx8enjJJUEseqcAauBp&#10;9levQu4D4TNPyqKnINwMLDzQZ8JKeHLTR4hv4kFCtj+rbXN3wosBQBvCrrCowlyYmehlfPxf32PI&#10;yFKb1usYVZujsCgco+eHPciPIMROOawZMwJWkyM1HTGLqy2fN/y3u3GblqZpHFeZlHryPJLSVAlb&#10;OZQAEeM5oWLtIjReybBo2vKudRBALW9TsMP6ODzKkj3eoHINfYsjlnjKNJnIgPYsaQimYkkqD5KX&#10;ytBej1oHbK7UHSlwiuHOGgGN1sRsMa7HwWUo8JApmGBREdrArBdgMcjmBKgRBqAzMezZBsTwcdoR&#10;P2UPCmB4ZgxHlzv0k1Y9zSsI9EkuFdanALzzTQHEj1bAR6/5dTDaM/eVS0am9hXt2C0ftz+GPoP7&#10;ULYUKzhdpJMy5+Vc2BI1TpEnptUhuQUiQRG7VqySdZ1PaRM1JvhMAVJjZItasuM63eZtIZ/0gngO&#10;Gufn/DgYrfxBqril4kG7YbhYjLGfTYcp/CEXWa1Mb3iWgkhpsb9JloqClKKmIWkmkCoP9Qm54ZjU&#10;n2TFG2dau8Z1N/rIgJYXfwn6DBh6YWpUAOg5+ZWcRD49o4+b40mCePlkiLnXbgegP/YB75N4OHM4&#10;hYXpCO66mHHEYd0gdrp8De998ql2x6CxRjnL6cd/fZkaeAzzba6P4ehoJpUaqQD3wfQxeb2dqreJ&#10;cGNNlntekKxnAaDHZxYEgFbcWQBoyYCm5SDhxbhSvkw23BpQ7GLP2oxBtg0YSU+Or0c1kmWNya6H&#10;vDlXfFzwGVy0mKb+44WLNY0jIajhOLL0poNZ4Buy2JRGP23mcpBE9jzfq95eqhD6lsVStpuQg56G&#10;j08fZ1yvunE8CEo20e5vmOcNc2m2DEPCgVE36W6NNSFk8wLu060w7b1GHoS6IstWfbHBtybvI6MH&#10;b1x13KEbVq9YytrCbDu9EHmqVNXn6JNd4V2s9Ds7ger6btMUDRSBaY0Ly/SUKKvCzG13yWJc63Hs&#10;uech1o8uvf66Tbfy6Tnt7+ve+Z/aQgcxdohBMwie37Xjrnvu3Do3sxPjIbkh49PT0xLwLl22fO26&#10;DStXr5WIXXBheUP3zE5drHlu98KMLJGxW2NlfZkKHsWamppyAHp6iS7EMTE9PTk9PTE+hXjYblrD&#10;PCLbWAHoGfyTWnfOKPq8Y6d8ZRUOXQtPc6PlgUeCgea6Av/1sMhCF4DHXLVZj8Su+k5aZXOTuE/P&#10;UvjDoIkUlWvNrfrdXYwU7w67efe4xKoGE4FNu1s1h9lacMO8LbHs/AmjovS45ewQOo5YDOuwtsgv&#10;8DXLvOYwqKqM9t9UKrTFgjW3wh4O0qnhgxKlN+62m0cbaupXN2W7FPOKOiIDFmqqfoeaJGORFRCe&#10;2p5G4gzHBIA+kKESZMNkzDid4ucyCs6GTi2tuylVDmX/Y4DQy9anabKb0Wz7kiFaRRejnHe44fDB&#10;kkZlHnyRTD+fC/U2inamFC5Fi/lmvZ3s7Xuwtn/dFTSOdniTogmQdY6IaUWK1Bgh2sSr7NBB+b/F&#10;96GKaQZf3uxOZ6eHEIbKzAxudpgSTop5QHddOZo0vQsFdJNrNi8ro8/re7WcDdJw/a1q8kngENX3&#10;UU87NUz7w5Tpw+UqdhtmNIYpM4imQeeHaaNvn+5jBT+ByxdthXpdEIErzVz2xGFdSH/ys8kAhSVq&#10;drLLr9pA9ZntWFMhsIsa2rrJPgQMHpC2vwYLFuc1S2e0Ovps+x0IQCMJA2+G4ovP7Zl/XWrA8ksR&#10;6lnWDNFnnckQmzKsgPae7NZfLq4g8SNeYojXpunjyYAAsBCHnpAPk5GRJyzQMwBorBCqy2UoDM34&#10;sYQrEYhaXEIHTio4nXZ+WjpLxDMuVXj7H308g2ehi4m0yIZkYiR8umGeWjmZ4os6cP6ntAWAAAAC&#10;aW+a4G0huRxB1yw70haHBYke8sb8xykCBwF8eQ+dVCebZyyaruZPxNEwBNSxEH+wkewxR21dIObi&#10;687ZbLVyBZUK1Tvh3+rY3sKqss6dz7wwBbaZrcNwvFmBRTlsAD0u58C7BBgXDG3C3IQ4IADEWDGD&#10;vYGMmpymzhiGSA6x+uanTGjsHFiC2pgMzWptFqVs5izC78lzTm/KAJ47N2xgyoBxROww9SYmVB2U&#10;sWybYpDj9bSMmBtdi9SMJ1Zc5dBmhhb9c7Zqkqcdp8jgN6c/ewW0fK50JCR+SYwyQ7tak5aDFVbm&#10;cWbpIQNy+8kdL3IXHYlH/XGOveU/8zZsQ6sLsJ16brf9OQvSQui+riXiK92UOaeFaUSUA4A2Fugb&#10;U4vOLciuzalsA31BonUsNM0hTT2GfvSY7qbwES1SuowDRiM6254jRxNN+ejp9EjIMB8fWF2aSVBm&#10;YNACQM9PCgA9Oie/E6P6/gCuymrP/cOahkGOQTRBMFFQnXKzbjFBJQTsFC2lwRC2SLHNSkwrpQ55&#10;LF+GFKYdD7zQTsMN8Sl+2iXXbtyl4b5JjZNYyjZZYxKBZXnkriturOrG6MzCxOyIYtC7F8Y09xkA&#10;dCyipKS70U5GqZqDttfiKLMDCgAFyh4uaZgIV4PW0NMaJ+ZHMl4c9SzK4FAlFbieo2A1mXk3RdOz&#10;qXrKZtTdIrPB0ZretkwPI5vDlmlLunuHLh2A2fSPW426KZOcir1NYmCi8gfcM8/tdsuZq/KI0eBH&#10;hirWpVL5Nsdq4kn5pc7QfTF+003DnZn2r6eIi0LYTQuYWMAHEGRDg7AkREUtcIFdxJw1c42pXXfm&#10;Ubm14TLDGgJhoU+kTJvzD1bT51pxlMiWE0bVyoZvz3BIlK5wnqqasLAuqPAI5DpdkZkchB3Iq2Cw&#10;p70RADo3F/LBDfJw+93b7tx26+5d25cuW7b3+g0r9lop2R8rV62S1TNkuQ1h9PZ777n5huvEOMkL&#10;Xffee/+pJSt37VAYWqDh3bOSBC12S++B450D45NTE8uWLdEMaMmDXjql6LMsCb1U0qnx6mQMrHk0&#10;3DYVYvWF3/rWb1n6edf27QSgdxgAvXtOXgaOUNijG7u4RCVcTIpsILKsdtUPOdJsHpZlNE7DREJL&#10;BgbNSxoQNhKotUxphMtXMS1aB8AW8OB8AEkYESRE9MTrwznanrkIRjwuJ6FQSZQadqk5pj3ixtDM&#10;tGFU+JGivVR8U6uIfCKKMpUtMYzrlutOeKXwvayuEWRFsUJTGOiK3lKQNCZrHuXiWLZZ5FXbRlaW&#10;zYMUUx4LcjnGDOcxIr7uGTbLKXp2qiBHtUebrR51me6uYWocMxtqR6OSVFviq3W0s6k83j3apVGJ&#10;k2Ff9LDzyU1PL9LV7GkVnTQ0hJlsbBa2UWxX0HV1BxmVRMRgeVPtC3K1XT4wBjiFZkqz+Ru6qvjE&#10;pIzRPp2Q/7O4cchh78XFIS5PRTq51k8YkxUyQV9cg31Ko+pislR/uOe/pmg01fUnNC6LJUe1p7w5&#10;KUPIfotqj2/6sKpte3KDi1T4xoy0v5x28xjSu8hmO2sauo6hCw4vQj+BKodvfOiSQ9oiq6+3DtYW&#10;200KzQsvjlAV22YTLMztaSFqr1EVq81dW0PsCE0W1GuIT0t4e/jFIQbXi9RFm4Z5CJqqrqlXZ9As&#10;037mQSMDWtfamNakZ7xycELfPIi8Zywdh1Uv9H1reFZagSPaJ0yXbcaSZjWWUkyLr5rIh9i1Ixoc&#10;4m1PWGIDzzvL84N4LZOtdMG8QKVSswW1Pb5HRV7nre/rwwsJuRwIP+gNA5VkQX3wOP7BNLuIj+9l&#10;1ukExkMaM7fplVRYzoE/Ckzgx6dwWBXE5no2Q+NcyWMlrgXBZGpUzQ7CQnlKnYGsKabSnhUiPaC2&#10;AkzA9GDE+m1HInKJaNrK2bWYyCqB/tSMax5Hyj01pqThuLP7xvUl4mvpRXZrDR6nIMQ0GJWhZRso&#10;CEwsYarTSpt5k+EBPLNZ+zGvGQmoll1DBAfzaa5saf0hZmqVxfTRxaHHTKK4Zi+I9LKaSWElEi+Z&#10;XIxeyhUUHZMgGRLlvveidEiboKxWMp2CchxPEhxCXgVZWcQb26ZBadS9UVo7n675X8qcTxagyyQR&#10;uelWeUzMQ6jKyJrg+VizYchRb2Po5juXCDTAFD76ZeyA7eCHf9Nj/kawnbNaIXA6DJQfzmDthr9x&#10;AlUhXUz/wNik+M2mSzZXgorjPyTMGGVmihcag421di+CQ25BXT1Y1o/UpxQ8BonWZ2VprLrhudMl&#10;NkzCVolPq8XM87LtI9KQpo7dKCniT/R5fHRhclQB6MnRWfkdH53XN4NhwVauqWF5mLUTLfJhMwj5&#10;o4pTAoOGh26qBjiuXDGlLFYODXGVJVhp3gQFGG03A4px5DQmWavoMiyWj16KTUIILSMPwiU50aPy&#10;TMf8wphkQO8GBg0AemxWjutcG30jtFz0u6wuE2KXHZ5PzcMjpA3XBHpgKkAeLfbKDydm28TOiqdL&#10;cyBWMcF2MPAtibHOkIBaQekvXTEGS1YqUTzmoi5rcaH/1ckMdQhX97XsYiO7snCoBDA9mk6DVHif&#10;h0c9WxpM1R4wPh5SgrDKIUOdEZy4ANviG9q2J0ljoSA+qwPdsnu1kHheC/fJ2TzCF961TAcN79Zq&#10;SnkrgcbNS+FWcBh+8491nEaRiD4xYMIRfsILmNjQgttPsbJmUGlY3UH4GHYfUMWL4LBc5NGhi2mK&#10;1Tw0kFNqPiRZWNfbQQa0dOC1f6cZ0JXMpp177txy17bbRE7W73vgylVrpqY03UPyLaY1Ip+UJxOn&#10;5ZCs0UYfM79w+5Yt11x52fZ7dq5Zs++SZWtkjYyZ3Qu7d/FtKcJ/ebZLAOjJJUumsQSHZEDLtsDQ&#10;k1NL5LAE0HbLHA9i8aMA9Ky+cXC35FRv37Vrx3ZBnxWDlrcR2tvANUrXYB85GOXOWFk6A67TQwRP&#10;dkYuhCUs02+6p2QkrYt1+HEciExnvKuQ6dl2XLd0Sb4EQRotzBuhPJiX1WotD9pFBU67hFo5+qfT&#10;Ry0YGIpYFT4zQtAT+UIfRjdfRkg92o2xtybCtBd5ZkG7tdcI59yrmAoyZHbFQ/5KmCjX+rDCyRI3&#10;DX+D0mKTauvNYjzm7cSl4TzimuK20nXcrD27OTiPKW0IylBaxMm4zCRBN12bw4t0LW7TcxQaNPQb&#10;repcWK/6ioqnhU+tvjbcbnbCrSrM0CWLRZOV/wUVxVgleeRmX740hilimNI9W0yvzaHWpR1MbHSq&#10;1psuLSrxTjP+a9duwZ+JJLXCPJPPYOHEGnNYczEt5eqWgZaoDy0qPQu2Gdcee7u4Qyi6uTYcVT3a&#10;KYEYta+SMPMPNMH0P2KB7elYFIdU2oX4OzwxPTseVXgJRBP9P70rG9xML3Ve7JVNCkPKBhE/zPlO&#10;E5E5tShqfZgWdVFPuTRbM0w37tcypL7xoGGjBQaQSSy7JgyoiLVphEnzY5AXjpapJo7iiF1S76XW&#10;2243Rxd9GdE1LD3mC728T1uJajaUHvemJPSvKtIPrhk8vJi6W7TVAUBrzDuhEbCgz+MC+wrqrB88&#10;2Yd3rfGnrLqrw1YSSmOCYlgfBtHW4yBturQv1qBAkpkvvsEHn/2lKFhVDhMclQa0D5Lwsj6QwSSO&#10;6C2sYxMSsvbcRZkQmlGgz0723A64pHo4jXwWRydofpGEjNaxfATjeZufaaXJ7JSEEeAajNzjUyZu&#10;LhoaWlWqwgqin8wWsSBbL3LdC6XyEI6q5O7BakAIx8qUsVSgmK066e6/bb5JN0515LzUVLXyznRC&#10;DfGrpneJ3QG2Y2wAyNpaHMpTjiuzuAxGs2ap9UE6ZKQMYcpfJYsxULqIi6X8aIAS6Vg6YKS3KQi1&#10;XOQuOfeSCSuUmQSQK7RQOGn50QyQCFajH2GMgmtKUcVHP1OQJtLGWDyNL4hEA9a8U9HPvzSCMLs4&#10;h8V5/MBPbZIylViXtivZciaYrSZ9tNt528e7SFVnDNPoiUt2kBLjVF9tXAojkJhdB3P2zILqFMBn&#10;Skaswm4z65L6zMl4iI/PlKCTJZU6jWgMrWmh7vNtlGCgP+nb2XlT5KxxJfQrZsyGxVU81IwlKstS&#10;mkkNdvC4w9lUet/Q+HrX6gO4DPRZUiYXJOtZ0ecRSX+eHR+ZU/TZvjSqoVGlLooMf3ySAcMFSQqF&#10;U2tQTY/NUrAiu9PhL1t19YTSMbDmH1pqjKKNrhGSwL5ILzfmqfmy0t4m3QPpNqU2/EP7OD8yNjc6&#10;NrcwoRj0yIS8zWxuRFfhkLRodQG0gBCxBoO1KqLZWqLMFrhpouAyZSKsf9KD5DWPnLVmmILT2FBS&#10;S+hvyy/GaFQMcc0mr328bNjqP3YLsamoVdPoXlyWmNDyMf3Dzwb72j6qVaCFTnTZ0IZotCrJB7oC&#10;3nK+BxjiqlPcrTPWGVDW7vZIyIycaBRiJ/0vF5VlVqg6HFgfbi614jUgluGcXQ9GBjTclpek1tky&#10;a6gHlTIJm5db62jOqysPuxS42SForx7lKQdF510SKc24n8YwQGWe2hW7vpPCHKoJ5MmAK3ecxdkm&#10;zaGDdf2iFBZTUFtdN7SpQjchBYAW6moAukjwzK6dm2+4QlIw9j/4qKUrVkhShTzhNzU5JtCzvo9F&#10;FsVT9FkBaAl6aZTEOMkC0Dt3zGzdsvXySy6YGF+yeu3+I6PTmgEtC2DzjSTyqpTJCV2CQ95AqBnQ&#10;kgetGdByRIJ7e1wLL6wAZ9S1YQnoWV+CQ9FnyX6WXweg52SpD0tSBiasjtF9Cm7cKX+ZoOwBrnIu&#10;cEO8RVCbIwrs6QGwuBhIWmApwjWj7eZvvTa0RiAshOgOrpqXgiAMmp0o9FBOaFD1IpBY6atdwhL+&#10;wxIxVDzuu6ZodRGvsxSrWqkrDm+cjAtqD03I0wh3ejjv6ufRnjsyPVeW22EpaJJ/4lA60rRt+VGK&#10;RH5VUV0rS9WtNDueW+6ypuXV6eHEfISV7QV9dq3nWQ6nD1Nyes32W/R0EtH/Kuu1XdniW3WxyUeY&#10;9u7melj+qqYQpoZvLxEF+t8MZXMdzXeepnNNX4q6qoiP5rX70zgxkKdhLb26Xk401dRVqQ9B4h+1&#10;hk4NH+wmbxYnyunkYXoEuZVcD5KpRZwnI/rxqzqXTUQ90NZmzxEa2E4oD5SoyFi4ObOutLJha81g&#10;m+SZ7cU1QWu/oMcNSF+JqVkwWFeGr6z3SHXUMVCqS23dsrqICtqELepiL7yoixYhtkMW7S+NQ1bS&#10;p1htHZo2JLfeCZQ2rVBUhw358auYJ6jHUvDr8JS5YZw1sS8bbe2uh2Sw/ncaB86OBzCQ56WFUjDs&#10;ZTYXQ9DAbvQ0xnFqkQM+FAAtmc+SdCwAtGY9M/cZy3Mq/GsrccCkK4lcS7PYftp6X4UD28E4vUDN&#10;GNZW1sACq2JqWMnHFc3GMUDknFnRQ3m1iryI0Fd/Bp7IKZF9CpNsGp5GyeWDw8KpcUk4ZEEPaDl2&#10;jICdFtmMFeeY1aiQJinTcQ6PBh740hxebarQH+iPODyIRz61CQ6j6EJWCA0CroI3tzO4C1btl9ua&#10;ocEMdzEhMdJoWZAjR7bJmzMZqnh1DnQd3IbUZxEv3UjMKLTo5FHbh7IYrqRzE2oZBhf4PuInjrX9&#10;L/tp3QwbQjyIydfiMC6jW+QTw/FoPzoQz+VyVmvy0UVrCcLaQS5llJNvp73iJFnHh15ZAB8dcveq&#10;EJyGYWw48DLxLdLpIYPzFNXbP44IGdz8NG2YMTcpVOhM1WxzfkfbT85FYJRlK4SkMKSYc+t9MCF6&#10;kbkdKtLqRO5YTwtotBVrjK47zaDbzqk00g6Y2BBwLl2j7tEsYMOzrkCIPQkMWfPkZxblQxXGnzJT&#10;BozCikycrWx01HUj9ZzdycNXCw0HpPy3zaghR699AsQiNNVgcjQzfbrdFKZqoOKk3OkU6DkA6IkR&#10;SX+eld/xEV3eXbKB+T5ZF4Zks0MCEjIV1kLbN6r4Nx7psJaplmaujdH64kF6ATouCER8aOL1J8fj&#10;Jgr4QxkyXsJwENcyI6it0KRpUZOvYCngb75QdW5kfFbSn0clA9oB6AUC0HalGS9rOwl5WCEL/Sli&#10;9o9CXR0KA1ckoZp9BY/JLB81d7DOxBgB9/xkhodFieW2mbNza0mp7RLpLUYHDK4Eqc9Ov5lO12XD&#10;VVzEOktSqa/U0rc+amyzN0mFk/p0qVeXxpFTzVdHuho0jvvSHHbf1cSXoh++gnGLjjyhY66/QW+F&#10;5aFRPnwLSpjH88AP+oQTrJmezvAwnsEYa0spN9pEyzO0Q22K1qYgD6ra8sDJmtOkQtr52Ec5xwgL&#10;9t3/QlFhdsyHub2GC7D/NnzJvRkBHkLyTNh31Vk+P8GMCq4BnQDoIi733r1t8/VXrtt44Jq99xXL&#10;iPcEjE4KAD01vmQK7wwU6FkyoGX1DAGgR8dQrXqaXbsUgN6xY2bX9plrr71iyy03773h8OnplXMC&#10;QPOFA7IMx8SEQM+yeLSAzlPTWA9adpcIAM0lODSch6GSf8g0lhcb7tblPASD3iVLcAB93i7vItSk&#10;aH0DoSyUx6f3gCDHGxC0+5alDC4Emswyhg/bKsvAnbmKFe1rRp8dgOaLuxWGJrpsT4Ark0Eok6wt&#10;tGPUFys0hKnkIOFOMM01f6rBsmHL9qP468r+2GVWS4lFu61UiYXMXGS3i0OU+qbhCF13u1vF2B7b&#10;QdFMw7IbM4310z7PcYvlVqxpZFwBw7K14rGkilao2yJGx5Kld5NembEeMYNpnHsujg7VnVGX/SJU&#10;LkdiaG2Eh3Ic4Wqi2/02ap5xBGE960825ZlTtRfM1zRr6CCiYe4s+Eyu3iWb/W7VGLIUE4zcSNt3&#10;FW3JtQ3nM4diZoMOq5nEB/VVjNsQ4SKpHtgZpT79obPSH5tzWQYVj+VPIZi+LVXNUR6uR4supV5w&#10;wEU9mrbQrtfFjVqHoF+dodVW3CAPlWX0qXo07RYqm3YicuPBMLKsLpvVmrGkqrcR6epcl1XqZELf&#10;Lncobc9hYEXOmwGc7H26EqvOni1aetoXVM0PMej3Q5P/zVWoY+4tMR5lN4haPCfMG7pTtDRTlVZP&#10;w2GYHI6Xcoz/9U/nIBX1NLXrQWEcrs83jNSwFsSNaQ/+DcelrlINegaZNLcLMH5a2PPOdCEOSYvQ&#10;J/9kCQ5JfMZ7t3UJjvFJpjxz5Wd/RZS8M4qvADQDHw+6FNue0WeUy8Zc7RVjS0aoWNrCMs5SxOGX&#10;MIVU1tzQlTcKjsd365QYLSb8KVxILDccqIhWGj4EN5l9FmRH2MPImqvComgVkkgHeahZudfKIMJN&#10;tzbENWT94/GtQQdm95pUMc5ORtHCszjifaBTwE927+4Ryl+KgS10qioBx8iJZ4wlJ5M+1jExdewG&#10;Y+DjkGd8tXqw8/lY0CZHm5rl7iZBtJxXIvbmlRzvUiklJ7nD4AGnwrjE5RANFnq0qsw9U5UGxa5A&#10;3a6VnUAT2qOKi2q/QnLJLXSEJFl3zCb54HlrRUrcp5uOeOTNC0wii5Ue6PmK6fQhxN+e15VZWNj7&#10;4JkdaXHGq6tnSoZQxCiWNoezYbVoVUJVnWoE7y6q+rcRbFUCwGgrRMIE10N/E5SEOJvUmcrxukgW&#10;N83X2abVEOqZploQ56St7tW8O0mPs0pDfhoxacOS2b2V6gZL8dfO7+A7TBg0svXxQ+lUk8ye12h2&#10;pKy2oQD0iMDQ8wI963d0VtL6FH1WKoHUpP9RWW64cv20t4TOoHxJgP2gqz1EG6nFQTTMHHZhnXjH&#10;waJpGl8Mmh+0TW0RsXkoqhkhtU/gXCwEgB64cfTEIkWf5a1vUmh+ZFwxaEGfRyclA1oeoNckaMkO&#10;RB0ch45APslPodcE2mQhHI47npgOuHbT5nQOMtGNdEqvSQ9A+jsOjNmFnwRFk0x0j6YfZe/Ifmy5&#10;ASxGAF1tE5mPNE8PtiBewrrYwYTeLTZkHwU7W6woH0yTt5j5XhNWlKACrtxTemf0byzOre3iRKDQ&#10;OA3zS9mkW0xHbAENenxcqSf51l6oUCy9zrGWf6gcuLNLBkU+HpZyV8gWSz3uwylw2XMZO0qYrw4O&#10;lzMICOvNgsUCupEu/siBaAxUhGH5IlNzU+j0x9xH6BsCP7Pu1i7vYbOG4p6RToE3mmrCspINALoS&#10;gzu33rL1tk0bDzh82YpV0ndZIF8Ypi9pndD05yXTCkAjD1reJqh50ASg52Z1tSB58SAA6N07t0uG&#10;8u47bt96/TVXrFq1ccWqDbKcN2IdSdcYF9xZEGf8YhUOBaAFz5bV9iSSxlOEFF+YPF0JD28gFAx6&#10;lyDbuv6GJEHv2imNCfos8DTe0SIX4L28DEYLP+22nbFC4WMCFdjg+s66pcsaxUsSUAIXgggFqe2I&#10;7OnSHG6TmXkd9liviIU4zGCHx07jEGsYMfZ2HatCxDiYnG8OG9JlxVKVmnptuczUIW+X9XCpaJuh&#10;mE9Q8i14dTfHEN202Lct6ixOpzjUZO2gbkE5a292pGFXWgV6Gs/Q42al0UQvgxsm0+N4qjaGPtwy&#10;lB1iw5PYrca8w2P2GiWaoq5PN1NY0oajfVldlVcOY9urz6XCPjKVHX4xcI0I1gxSazBLy7Ussr2G&#10;Z/JRbTms6kDuzPCurda0qKNVgRmlih8d7ON1YHLhdEzBEuRMnYiPao0txYjrk5Z5K73Fos8gDXsq&#10;2uvi/xCV2LC3x26Ia+siDabWFedA0kNgi4ktMna355a5KY+lvmi2iiqLMvVVDrs4mZX+He20sX7J&#10;oJZ6nx90ZT+iEDvflwoKA4cc5PulsSHbGq5Yf4qKMveoTQoM7tMe2KJmcw27T4HFPLHIbkxBPZbN&#10;ZigM0gC2uKUdrpgrgenMYFbUEuflwaAOJRyCt72KDNvf4mro5rHAbi8AWhfekAWXdeVn+fKRSuLN&#10;WH8DYBoO8wTQ6QRG08Rz0PBJwF9YXcuM8Gm+h5ig0wQpJopaRaKirtrjATTkuF+B45pj1WEWLbKN&#10;+T4ZxKDHwxyLhBgOoaRUzG1pSzaSX7HDftq6bNVFhVbKg6tgTGmB0sbAXTcsAdMOB+JQ1E63LG8z&#10;WIj+hm9wcfeOYT+UztUN0pHGrr2J2WagDQ2H3Qp0QIxzJfUqqAE/i0q6nihbictFjJEuMejIW9Px&#10;KI0YF9muhyUNWfBpbM2UsAgxQDE0znkfl2g6aC8zZgpGhp2LLlAnWILFhEz0NBoH4YWUZsuJobVA&#10;Z0Z1WZrcQGwn4+rkhFy0LojZGcmLYU0TuHxNMVDJXIdZR8kIAqtedlLaODjQ4/SOuQuGSGWmXqYu&#10;+fBD/aiDrltuAngBC6h+8voyIdItmVubnBWzwFLeXr2YQyWjDS9Vq5DxQrUDTPS2rXIKU24m9lna&#10;7JgfDdbm5JMualqj25SVGJUQQDXMgjvLWs9jxKAVgB5XDFrW35iLDGhLF2416gdMTl2Q0gzcZKjM&#10;wwPRStcUOUt306F7jk/YY99h/fV4Rllc3EsBHuGazcFw57rLvp5w5BsqP6YYtADQowpAzykAjQxo&#10;hZ4FhpaXIvrY+lja4NYK4lY9zxXcbzXkMHa9hlgbBAcKx4soJYdWKWjM8fxCMzkuqzBtqcKGc4jG&#10;+GLZ0kEafTWErQAg2DFQ37Ns9ttOst8s1gwYeL5lS+tiXXamj4r1Ia24hc5CzmWIVDVs2Em3CTQG&#10;g2UrHwZIniHtp/BsDvlONeIAxorPTB6I9Zodskbzaa0NjdHMlxlIbYFfeF+nHbi2tu4Qt7sAKQmK&#10;8Ze3xUGPSQTTp7GqkJ42+8k+EqUyMQ+vBIPJghEHRUznMlCivFxVWPFiQUskZnLowWtpARGLZlcY&#10;AI2n+rQLr/27L+TxlNznWzZds/+hx8oCGcoNBNDjsnTzmKy/MaoAtKDPmvgsALSuiCe/UsTe1+0A&#10;9M7tuzUJepes3Dx/7913X3vVxWvXH7J8xRoZlYUFAtCTk9OSPC2Lbyj0LDC0AtCSYs2UkrGx2d27&#10;tt2+edvWW++9+45ZgZnnZsVhLVmyfHr5yqmlK3bPjUgetL7kUMBpBaDxTkV/MsQxZQMEhcV8PYp0&#10;B4kaZa2MyIkGxIxCRJzxX3LEuUE/ihaQ7YFR9FOW9yGH6GWxuLMtRGQjKpWHHTePbALhy2TZCBC9&#10;LCrbilwoSnFDtFbEHqre0taIG2odpDVplK7zPYv/9NDInViESh431h6Rky1TwrjVw+ZKiMq2s43u&#10;3Id6d9ighmlP1iVvmu42rue13RY2Wf0URrlzNgnRO8iQDhcYlyJXf1gAfIYZJ5q8NjM6uu2HnHg3&#10;Znbc2dnqW1W+R897MaTirZkp9IymyyNxTHAqnsWFVc1dHMke1blReJj40Ctld5EuWdvocr7u/b3F&#10;pAP1YLTbs8mUh8FqbfkAT3o3T3mGNya25ubo7PxfUpQ+MrDoU2kYGnq3SPYFe/oEMMNR15Y5JyVJ&#10;Uvg+s8Mqe3wAxaxbOl7kMc0Jy4y2aW8q0eprFliynqP26GOS4O4SdRg3WO8qDTS70pu/ferr0/2+&#10;47UYElsV3aeLB4tRVN9HiH/CJAyyDYM70S7hrstDURe+kMAOJxuOpHiUXjItJZRfDf/Ri9BeHmNo&#10;bKf2tn0UZNBI9Ts/lHJGF2E9YEAwZxDvhQxoDX0lA3pyWhff0PcOYgHoSeZtcj5PrFn+6grMmLf4&#10;+7Qdg44bj7HeADQvADcynrOFmBS4NYNvKvF+Un5OZfDLGRLpsfkSNhHD4wU6+vFZVBdnzMCmkSHG&#10;gE/RJQuJ3dPLOctapv+3bsRVZXzS+RT5sl/l19EsDXTrAJlRd1Di1fnF3mI0UyZiNe845cJAF1YW&#10;71KFI0XpSqDqTDfeF8/tHj491Fvpg8VHLZ0KMpi+UAYgdYWTTdNQXuBHrA0pzClpZ4SZgzMjQMq5&#10;xMCmeGjaqqNRY7OBuj1vCBSaUeG2S6cxLAlpCn6MueQBBdkqqoQwD10Z5zLVjqCBDG0YCedYayR4&#10;oMuIZYUJsspYlSDFtcgjodoJxciVpr2LwSOrtYMKdKOlkJ296OP7UL4QnC9P2uWalnWnUrmU6az1&#10;cUZcomjumGK7aUPDMY2N58GTLXHSCFtW4+bCVIDlZFu6+6TN68glnoWNYr99mDjwSnDLoTTUtj7f&#10;w1+qbe8hXXbYLQu9jGLQmgctALS8fnBOYOgxW4JD3ZAB0FWF7jKTjphDCVUrM2w3VZQxd1umkKFk&#10;AW4Z8SHCZniTmdbJLofSB75YZx/5ZGUtAVor1BsPHFlHzELNAa15BrRi0PoSQsGd5wR91scy9NdG&#10;bcAsOmaivlpI8avJk+aDKgpeOWWhfhA8aSlONpQ0jYZuxpLQSTy8SLq4SHhLqDLcjHHgYJmm9RMt&#10;N0D9xa/H2UodWKZLjl14B7bR3wxRrvzTQ2E6D/eIM4Eh05k54cF2HDFtgW2JsSlPOhWPI+fLKsxW&#10;h3kwRm04ZunPXEuah9lCWj/aj0DrtBRX7ogX9LqHI81RSdmN7kSn7QHI0oO4O6F9LzFbWK5kwqiv&#10;ZBPMcoSbfjyCUDvNP7zEVJ5sNouf5tUsx+UrwtAWH6DTdGZAc1k5KZoB6F07d95w1QX7HnzU8hWr&#10;SCDQZ33Cb2J8VEJuWX9DMqDlKy8MVPRZXwk+KYwSfFhB4N2SAT0nmc87tu+WPGgFiOXI7rk7t92+&#10;6YYrDjz4QRNTS4Vz47IIB1KnZRUPSaLWdTzkPYRStWRAj43N7Nx+26033nTjFbfOjl60e/reyb2u&#10;HV0mxBw0d8/SmTsOn7l95cLM0pVr91qz78jYpKQ/IwNacOgwhwol33j5j+QSQ53BPOMeQ09bK8PD&#10;UFsPGjXgtizdqMPPFhCHueWo+XrPHEEeozMrftc9rZ52TNpGrqGXTqCrYgxereDWkgtPlK5Lde/V&#10;FhvmvwrAO67qYRCKAbVrqJ4OZUDHeGmBz8zlmZ56W1EsrFwXHlKRAW1G1eWT73Q3z9Xd6rg4aBnE&#10;xMSvrLKQohRpmbYV3+aazpG3vV6srTg6iKJyvlTXcHhDVdEThOpJZccJ2hN+WqzK80aTjMGUUUe6&#10;aOh9pllrf//XScMeXFLPhopEFcZqMENnhY8tHmX+yv0WlcQcmXa9OJg85RnMuUElBkjfoMv7nL8v&#10;wU8vqnxArG4XLvdv2SsmW5+9ZpJIl0QYwKH40F1o6cZjyYYdmy/p5sdilGcoQvoNS7sCj8LaVy22&#10;scWWHyw+93+Ng9v8P1liT0xKL3qbEyE3+NkFBNaT7edeBx5fT30aLSTPEfaMnr33x89FB803DznA&#10;tdvqcdFwdXWX6oJZe/eGQbNaCM755eUmAkMXABrv+tPvmL6BUHKdfYJvoJkvv0Go13KfCUyXVQYy&#10;FFDCIZ/sVoFfNVXuDtbySMckyEEGZltjnWokaHOZDs3Y8XUK28NrBCg7fXqRGaYkWT4jD2shoqY+&#10;PfFYyC6z8Lg66iFy0QuP0bUWD9fjSoujbdrkjVmrMYd191AFuqleEKjVg9QoVcfFMVdKnVZYRneh&#10;DDYHtWmiTxczFE2Ex2Ae1ThfLqfbNyYeVIx1IkOwlWTqYxN8UVMfERZjhtS9aCBmJ8VklNHWkzZz&#10;TS3auDZ51No33roQZIlxFUQDtgRshTeb8iS2lfk9+Q4eBvNN1LyNKtas5TCTscfbHPW4vA7EktUp&#10;XCMX7NMIXuxosrXZcFWBeHdUfn+6kiR6JjO0OEJSxFqVirJUyFHaDI0q6m6PgsbTCQWQkFriDYVl&#10;XIpyJmYnanCU3DIiwzU1OpLHmqcSkw0KyFJUVpmvFvvoHMKY5qaBKLVHDmUhoa/7Uo3Wp8JH5olB&#10;C/QM9FmQ6DlfA9qQUK+n/G0aJQiqT7lVxdRg0DIp1fjrWsayfgQcsuRJ55Z5AOO2rS6aIScd6Xgz&#10;AQTDnyY3VNpvp8ayAGF5XYny4IiNlfRnbV0ER5bgmNWU5/FZwNAyQPOjclyxaXcG9SB3qIVjPgVj&#10;S0LtwmbwW37kA9IfGF6l4WELqsEofsHljIy25wtpsxPCYZuxeIcBky6nQlK2OcVTFcWMvqduZyTX&#10;dSTzaNjtZE/9kr4i3JTLIdqpSW0SPrCCPCTJMhuL3TZENVE83gvp9o0cp1PKk22bhPu4OUolpWwJ&#10;j6xmxJShYvZKQ74ZgpXb+huyaUnQpo+2CCdFhGtA868tiGWUGVlem/tSkK22ylqxDmW7ze4blGnx&#10;QLLXZW0cBy057iX28ml156FiB9LsG3fv4jK2Wawt9vB2E8FqNXG4CUBLgZuvu3zpipWr996oPVGO&#10;yOJEktQh6LOmTkxPau7z0mn5ndh+1x0Sy27cd3+BoYXw2d2yTMbs7MycwM0CPe/cPiPrb8zsnJXX&#10;A+6ekQU05rdu2bxj+90b9jtKBxEAtCY8C4Qt6LNkQstX14CeuHnTVTfdeOVFM+PfXXXswrjW3P6M&#10;zu0+/qazD9x1x+p1+63c+wDJgtYFRfRTWHbDZT/8mze/KsyI8bZ41RgbD9S8aDhB5RYG0H/MJDUD&#10;u2SqGpqbDUc61dJvs4qNjjYNau3uFqGzHZZ5oIYPUaCyScm8mtJaDS28t2hQGLdSUz87V7fX1yKi&#10;5sElmp0ceEWvIYnjaarl6g+ljs9PaCxKd4fj5RDDW4pYlQO5k+Y8NH1WRSXePzkGLKpP3YWji4O0&#10;K/uvge3WQ1K8dahGayP71La+DGxw2AJDjOiwVeVy99cQd5DXYSlLazTUtl/Z3tri2t596/2LXv2W&#10;DEDfdsb79oRVP73mpxzowYF9Hvsbr3jRs3ucbFl5t9FtWx3G5d0fPnXFgccTPWO1tdMux6LRrgId&#10;FHVpUsNs9bQJvXrSpKarjUalPRR6UQbUszY0sFfoWR7Y6wFAKwzN+QLI4BTSYDWsuZH/KQ0575mz&#10;FRuETrrdjBV2t1nYiMCwaz8ghSnY8k9yRwQuZ/Y2HjE0fNxZkyuysJftOq6MnUQAHgIsB1PyBBNf&#10;KqNsU6B0PCKDQAjQVrqqPLFf1QXTnWBn545PmoymJgGlG2zCz4ebDwA9S3fnLfOCJneuxOE3kv32&#10;MjmsSFDMb5vYcTXCdg+/ZlCUcBw896EAzRqUsHKMZ45FEa8k9obIesyGuazJYxWvdvlTyEIL7Ugi&#10;0RJVPWDCZstoU06hB/GpAGjbiZXutWgoRZdOZ1gxD2NAqfXBhkS3T9qR2qK6RWxY0cAkUzU56OgV&#10;T7ZUv2HHe1J1f50oAZVpRqkYGp7HOU2m0R/qNQWkAqID9UhoRiWQlXjGQHQwqZg00tXwFqFKHSbU&#10;RD6JosJMWtDaSWeKvWCecW2/sj4QJqpJ6SkozssejqmwWlyMoM+OQc9PKAYtv4JBK8HwHd5I7ZLj&#10;XkiAzqFV5o1MMstNs0CiyyUGlinHDIqrJs8QBH+COw06jC4hZwoC9u0nQKuEXhHhNlSlAAPEmYo+&#10;KtasfB6dFfRZU54FgNbn5mUN6Hl9gJ53RxJTYyRxItVU4KBqK+TanJVDZjgeo2ntJE2LJo3trbEo&#10;NPkaDZDZZDQcyWxcWu+aoGvZrJ+FNmdY06InWisT3LLHqWB7s+mgQvb6XjW0sHc4BxWfqDz5pqEa&#10;jIa7jUChq0NtMTY5zx1PKKdLSt/h0XHGQ2j7G7caMIj8sfjOvT9kQJ9B8/PYjvs/UTXFAC6RvpHl&#10;sc87SSYa3DDi4o+tKpIQX5MfwzC5MkcYbDgoP6XNUHdp2hOUSt2xc6m8b9LRlcDPivpRJ8cUnwC0&#10;os8CQ+cMaCl3z51b77z9Vll8gyrOPmowLRnLEsKOj8pziEsVL5645carlozPC148PzJx9HHHS+FZ&#10;QYF3CwKta0Dr4huyBrSs0LxTjin6LBi0rM686cbL91q5z/IVayUTQzKn5V0u4wJBC/gsedBYAPrW&#10;m6+9acvmj0wdNjOtKc/9PxM773nSpjNW77V65br9pVOzWJjZWTVy4+U/fNubXyn512Asa3JugzXk&#10;j41GnCylMA6lnFdTDhXjELdPPebIf7Nq+fG6Y0FddrCVN16cAQnCOjRyEFP3/HzShqzC9Wy32IDQ&#10;7LqwKxiHByLYk6SYw/Uv1uv6+86dPCxhtVOYVkX9HeHVkMO6h4S2nFr/sd3DVnpUWkt66Xu7y412&#10;h+TJnshp/6ozHT8BIqpuVmFI8Vs+jcnTq0XBJ31UJU51uOG+zNxTXvSac3U11rIB3RRlUlLCgh9O&#10;k6U8+U5BaYumITvX1A3xgy/6/RqA/v779kQkf3rNTznQgwPDAdAiwFUc2rrfS9+oAvzujwQAzSZz&#10;EJuJ6HTfg8epYeHyTbRycVPh0sPOnUYgW6u2hyqaX1qQUl0uZUg7alEyMksUFNAAWDOgNfTVJTiY&#10;AT0uK8Xpr4TG8PvAoHUoMHlIMLSiwI6veZKMTSy6bd6QBqm25s0oidMqfdAQ61LLw4uy5J3Sj5hb&#10;QGh9opE4dAhPk2e+aCvA03pK6otyVFE1KcLcxXkYR+zlgA49BPEMwq3yskqsVRUTF8AbEUYHTp2o&#10;AvurVxBWIDjBkdxs2c0TqqaMl5kUR1b5DIYJNT4nLPCpbdmK4AHqmDiYynWJZlBGIKfQWbO9MQrJ&#10;xZVLpHqb5ICz9oNGuUd9ijUiKbT48I/HbT40VVTUgx423yDeeuEywqoDjjdOGhhdAc+BSUM2bQ8E&#10;dlsUI7oau/6xR61jvTSuOx6u7FEqUjGxsLMpUYvb7ybB61isqejTdoEsivDF1Lex4UNd/iYQI+tk&#10;0awsko5wVALnXfEONyEwd2FGXWG2XdhkFA+3V+Zzac86VthirZqC92JXnst0zUA7Bi0tPptqraSH&#10;628oBi2gs6LPYwJAy4baGdjpYoGoC6Gx2Ai372YngDB6JCDLBowF7hUYVzFsLt4NFQEc5aado1me&#10;LTfoOeAoQ6DVTmvDGb7CoDuCggg+OKgmleiNwTL6ysH5MQGggUHrOwnlPYRygX55VbItZtPqg3He&#10;aEiCbEC4A0AdBUoLTeEkw7MhMH0PH0FbGqPia3Ek+9UYv5Zlo62sF0BPOFYBIiuvlnxHD+l1lvS0&#10;HZW972+tKkHvaZsbdhm7tVNotrJ4u5YpqQih46viQZ96R6vqZLRJ/WsDSa9T6IIfoqj6TwgFizLs&#10;Cwdno893FJqamf5xl7pIl4YtKciggorNU6bEdsS9pwXuTmuRNFo3V1Toa3WkQM8l6KLWxvr9vTBo&#10;s+D+cjO5qI2cBvYKrfIipZyFfwFAy1LQtpTwH/6trQG96ZpL1m04YMmyvcxQO08lbULX3xiXV4HL&#10;6wcnbtt01bKpkWc+/WckBv/Od7+/fWb28COP1SU4BIOenZNlN3ZJBvROWYJD3ho4KwdnNDlaQO/5&#10;7dvvvXXztQcc8iB9Y7cG8Fi/Qz6S+jw1ueW26y+++YYv7XdSf7lvnH34xf918Nq991q3n0Lq7Dp+&#10;b7ziR29/86sE/g7nGvGYGUVX6OIeI3rjILqqJP8ZKh6DyUI68AXmJomQ0aRNAV2XHtTmo9Gzjqhg&#10;eM4sXouHr7tnyRIYhCazbDqRLLereG2NrfYOP95ut5p7L7YDQ7XQr9L80E5E7hz0goWFFBX/EXUO&#10;OUh7Tmg9IP0ZtOet9Kg39bzShtzrzkaHZMtix7ufe27Q8ZOhIOQ9q0TxODjq6lEcYMQxi+6vXxDh&#10;0B7VsKe86D0JpI/dgw9JsUsr8+pEdmHQSRmTlc7ND9PFiuCfAtB7MHo/vWRRHOgBQFMOQ2KTLrmx&#10;r+cCKIBTAKBP0LlohHd+qiasiHrxH0Poa6vIcJYLXama7LIPvW1Gh51pFsb8IrOlt8LTqmj0rOtN&#10;AqlTAFpzLyRVQleck4+iz2Pyqw8HItqU6TjTaKpAp0KeOdfgzJE/Q7C0r8B0Xx/VMnEEWPOYgM7T&#10;8rYVjd4JQoN6Xe4unhGuaitLaig35JQxjH9aOGkOlqMApLSxWIfNdVLY60GCQ8SpIY+n0yLUyMzx&#10;jw6Sgd15QtUCr2xIqzGPeiJI8fC9LiZtpcTs4G0DSDVox2eNwIyw9Injp8ASuDpz0t42zJbGG4Q1&#10;aE58S2fzcPicobpnUGYmLqB2BATFNgAjbxaUtiHvLCV53lQV7tEvo164RJXnRBw3OAId00PgXZmb&#10;B1eDd7XqVHFAxd9u7alEua+ClZPodlPfcojmp6uCHQpa8W8xjTfLqvDXx/bcnGQLWrjZoaSOHXK0&#10;KSrxW4SFWuniEVupfE8572Q0S3faS/NkDe4E6ZDvxkl9VU9SQlek9NI39InsDAw1V1JqdBFw3ldu&#10;rDlkjQGihkXfNP2ZK0HLKwcUgJa7niPjWCkJiyYZbJU5EQIYE2hHrAwTMww0EDLV8MC+MiDmPsn6&#10;nTPASaC+wwrkcmyx7IYNf+wZ9AKbz5dkGQshDYLNkF63N2bd6Ktpy3VCzRdpyc+cJDXOj8q7B2cX&#10;5Ff8LJbgwDLQDVVUIWBbPmhsOGt6DTGbhOaJuqNmPiYg1gSlW9PcvMc4sysxQhWAqIX1tJ1vbPLC&#10;Wlh1r1zifir1iea6Vos0/2mKX73fMO0DZNVOd5uYfoanca5ptTo9RVNha9qGM3NdwZ5Kvqlb9YeC&#10;U2Bqs0HkvRskH1uPaYszjzEVNY3ht+KmbAVIxsJnrBPLoFEn7G2FcMCUqtJuuVYvY3p2HGNMCWHX&#10;g5XEUwWoWOggrbIWSua52PGk0HbQVyD28oEwUzFYN1kZcCiOxcrFMAnuXvxyXf4YL+6bn2XSwCgB&#10;6Lvv2HLvXds2HHRkGR1ohCZQ6JrNGq1OTY1vuenqFdOjz3nm0ySU5ap2Z539g3t3zm/c98CZ3bOC&#10;OMt3184ZQZ8FgwYAvSCotK7RrPfMRm++6arJqWVr1x0gaRgCQGsYrAD0xB1bb7pp2+bPbHjYwvhk&#10;f9Vpnp3b/bjLv7rX0r3WbjyU7x7EfGDkpisFgH7l7lllxmMfcki+amZux7m3fOWemdtn5ndNjE1u&#10;WHboA9c/iUnxV2z7wZFrHvH1s65IPDVeu/fNGAePpedKopnKx7GUneOYFS2jeLQ+XqA3jtPFpv7K&#10;uzjG7lHppOKd2p6Dx2Ql2tOxwYam3dTiKB7cQrM+v8J1HuOYRrKMK4P5cMEx3o0pxXAEL57Qut5B&#10;U937Wn/vXrjbNCvlDl13+zT6kxLiXvX+d5JiPqo0aR7NXU6Z41q8Rl6Vyc5wImOlXEXu4wjfpwHJ&#10;Ij9IEgd0LkeZbk2zTMGwJpmLKCsfbE6rK2Pcl4DCRQegH8DyOzZffNtPM6AXJZk/LTyIAwmA7qu+&#10;DRzEzEWunaH0yLs+fCrWgOZeNSFyg9yhYMVU91NexJGdPRoOaC0TyDpqiCqd4EFcw/mul9K26OgZ&#10;WCFG5wLQ9hLCEWRAdwDQ+rokibd1Pm5tErwgjzGXAD0xnyicJ7vKT9izNmTS2291sdzlQYJzhZ6x&#10;8LPYKyydp69awbtbkP6hAXx5KQGCfaciGW2fa3DSkflfHUj4k5YJ+MmnJnahw7k+cYm1o+sZsb9N&#10;vHFVst0+X2JFEWpF4javbMyzneKao+4dGiSYZ2l1OySJEKqG75gxOgzNw2XRbwqElkSzuNzxkA5x&#10;tjFtUu4Mq/vlR2MiyBwlbaERl2KWgbDU2WKGIPonNFEcfexalXjbaa5rMlG/Ob0pJGUfRJFjxhYP&#10;bYxliYkoZRN2Y5qzvo9Rye6/g7sVaU1p7mlnc7jmNYQdjSprqqqgrZcKdwtkm+46AmzoWi4+nLlt&#10;NODU+V97WZGOEP5XslhUjYOpAEOAFzjAowY90JryAMQyh7Lt7jcYVQewyTfoZgh/33GjuuHjzWVT&#10;5wGjoaNpQmcdremt6HNIq9F+D1/VptKP2G1Oy4AeE3cjMDR+NVNPH1Xh0yoYDweX0xgWi1SmClUx&#10;UzdXvWKrqIThoJzBHdNUDCd4qB7PBj6G31CteMsVS5uLLTcjIE/heNma2iS7JUBZkhRJyRpckCfm&#10;BYCWJ9jlF0tCGwbNt/u5HStcQKeKJLuliYEPmxs4mvfHz9Ri7gKTp/gN7WqaAN9PAhCHbPRMo0BV&#10;KRYVhYz4SxqxHEwFp9ZjY0vGVAqdZLSX3Wl5xoZFsN2eirWHE9I2OR2IOQv1brqb1NZRiHUMYpz2&#10;evGXuh1qGO36UWN80i/S1kSutDyTnRkFWCktqsIKnLm4PGxZzOBHaaXMoFgBo9BjSKMzuU4KLqMN&#10;E1OatpLgr3v55gv1kja7GOotm6+/5ZpL9jn42HUbD1ANlJYZqLkZtx118xoetB0nC9509cW33Xyd&#10;XLV2w0H7Hnp0uVqFOAHQij63AOgbr7l43caDlixdwbGynuh6zfoEn76EcGLstk1Xr14+8axn/Ixk&#10;UuBl3/o5+wfn3L1994Z9D9S1mHfP7to1O7NTXz+oGdC6AMeC/MjLCaVHEqnv2HHv5puvOejQ4/U5&#10;QORhyEdOX3PVD0896FG7luw1pHjlYpM77jrpkq/sd9jxYxNLwF7l26Yrz32HAtBzUvKxDzk0yp96&#10;5T+ccfN/xK6U/MMTP/nuH/367z3sA9fc+ePj158sPfr6WZfDopY4WjchzMF7d2Y2SqnCwr7KCHo4&#10;VwbP6qpUraWiwwLQvU3NHnB0zy9xF5b0OjS8odaVLc6GwBnYj4rCtNaViyB+OCtntqpZb8PZ4XQl&#10;Hqb5OB4CVM/hGnvD9XgRHcys7OjscP3fg/aSkHvPvZbBAv0TFOWoesie3++ktABoVZQCWMRe3mhs&#10;Dzscnao47MW9hH1Pr/9JXVekqSv2zDcLi9f0o3RxvT4Ld915x8pVq/10JTA/BaB/UuP503qdA/s8&#10;9jd7rwHdYlPDrlQ3rEx00xIc4YnVtKT/jWqTBbFCA4anZVVjBdfFXFj7dl7ZdaxfnT3su8KAfS4z&#10;KBJBehOAnrJ3busLCCV5eFTzoIXNEtPqg3d4IjlNumGzw3b4ZhUB+ZBFOaOsFSBmK9WH+gaLFIBG&#10;4ogQKk8uyiu+l8mLvpfKy1Yk40OWvlM8XbAND/TjagtaO/6kMMYCmupleGpWU36yhzw+jyEzqqO6&#10;XzoUICavcOb5RMmhreAGiqXVPdKUKg1xc/0QG+KovQRpHvHXhGI+1xAZovbavk3+4MK5bX+ZAV2h&#10;0l4N4Fv3QWka4fPhIjjVScxrCv9q/kSvaq5bV3T6p8RqVxr9d1brWjM4BadonlH3q1XAQTi4ATjR&#10;+FKPl0+UOtXMk6y1BtVFSySzOTvY50vWxNI1Nl2PnLNQJoZN/axA27/31f7eVaVWbDZQTQpq69uw&#10;qL0sTgQnpmqhH5Qtb7L517UIpaw7TfJQVYat+jIpN2wFKza5LjaAh4I7Q/NMz/lXZvtELwzOwKZK&#10;lcdcQExy/NUQItKR7GbLAfRzTk4+OYvx6HBNzU6m9Z8zLlaLDPcatVWIFLW+k+OdR+WgtCzKEBnQ&#10;kvg8MT4yqXcQZe1+pP7Ja7j4PD+wLOOOtZH715C9KGFKG/dGAwQzaglhsWs+RqXj7tg4qMrTgkE7&#10;pOXmPw9k2m4c1lasvSIHUhWAKeRIzs2PyFcSCAXC0SU4ND9a1+JwqioFNKOTqK+mmZWqFTwuC21G&#10;6by2yIrtuqNtrMrqmZlv2/qnB/ZsC7NUZ702VzWbGVYTFetZyLiJQ5H5fjbOBIJLquRPpwnpEOL+&#10;9naxdqYyAV22Z3CFA0uEZHvJRnCcLUstXA2znmyIvYkwanRXBF/lWkQdg+1JwQBRZs99NmSaSpeX&#10;4Mj3aFFheDu/tXT3ttuuvvBsOXPEAx+xct36akShsLR+pqm2wg18hmcoU8pkeYofnn7q77/sRX/7&#10;Tx948OOfoXaGT8CZZttq0DDmGX1W0u/etuXKi344urD78OMesdfafc779qn/+o43SZ2/+eo/Oe6R&#10;T717263XXHyOvEH00GNOWLFqDbqoOr7QBqAlb/nGay45+KgT2mJpgez42K2brhL0+dnPeKo8ykdI&#10;WiqUJTju3bH7kMOPlmoFbrYMaFmFA28glCOyKrSsvyEJ0PIrXZB4/dprLtzvwGOmppbq4kbymOD4&#10;+NbbbjjnnrvPP/wxfYRp/bLJT/7cMS/9zyuuuWNnu9hhl37jqOnpVesFv1fGWwb0n+oSHFL4cQ5A&#10;v/+CP7jyjh/x8qnRiVVT66bGlj3mwF/eOX/v0omVt+/Y9ISDflVOfe1MBaAj4g0tCQ+cwubWMQ57&#10;TWLDdXsQ2KHMLeMxAK8bwtgM1ND7s0AdJ3RGDTluTFoFKuj7Gg62RV/Ft0GFB/SuNQbDWuIY5sYI&#10;6eCiGyYI2ChONoWNRtnwQ3ifjH+PePQ+1dnkbVRW9SlpCy5o7neP0PBsWZz8Fvka4rqfABGd0yaP&#10;B0lSxLMlsO0Z1Hq0aFdGn1qqN0Rv+xf5CfBiT2i6/OLzr77ikm1bb5OL16xbf9iRxx517INYUY7B&#10;Wtt5ThEi2K9P//Gx95789J9dtXptm8rFAtADn7nZE0b89Jr/qzmwz+N+8xW/1uslhF09L3E1Jj9N&#10;wz7aXgM6Jky+0ai2dq3DeYq2P02U9FO3Fr1Ni6ad6jjWUwh60JvBgmQzimcyILkBQOv6G/LGbF2B&#10;QxOL9auvyB7VF3oDgMbjd+bow8O1CQbIZibeJiaZQcahiD4LyMQQohkONjjqfZa/+u5BpVGSoAWA&#10;nly+dGrp0ullAkDL674JpgsOLYl2BS8xV1IiX+BHNo0Je1pa5JY1mbDRCHeqzsR1fDhMe5OjorTb&#10;Os7CFcjKIwUDi107WsOjCTFqVO4LR5dwLeA2EyyLF9BN98LGqUBxfEgNgZa8JwOgMfdEpg5f7+Uw&#10;Lyh3eTHXVQTDNJkpoyHfGHyyIo5XbAwWOX9RsZbNlWAxEKs3McOKxWi6tOmlcVvB0Xx0IxSp1zgm&#10;yn0ziSufegYuqUfj1pBs8M2Z/OfYPgpEMqANhJZM+t8dfmYDQWFu49I9jQglpzamyYJkLMMkxFWi&#10;7BZBqkgJgTYV66SrCTaWGswWFHg7rHmL4D69Y6xpbOksV7jVBKBbKmhCDZDBl8OUCb+UwwIMnBfh&#10;xgMlM+5fceCYX+f8C2LKCDeCYO8wS3Kv6fZKz4q4tgTCZMKVyVO+myh0trUNqXA5cHsPs9rGqeNQ&#10;4yR9DVZ8kqxnXXljUpY81Q2s9jQ+qQA0l0uyPrb7njFvklFhqjwCDSqfwLWcOVwEwDnuA14U3Cwx&#10;LBFBLp6L98I2RIjC42gzS6F26L1/YAFIrQDQyI7UX8mAljxoxaDnJQlal4FWDNrm11qPMqRS5jDS&#10;erx+TW6ejocVoEllP+oCSSNIr9mMprmpBtoGpcigSQk5WlS5MQV0oNLuDmR1VI2ggjpBNJtuwcoq&#10;oEZYw6U2huP+2W1Ztt7VZnaxFJXIycwqlWrpcXiPyQcb66trcBnnTGuiIC9JF7rSmbtnUm8KoDTo&#10;chH0+qlZngcthfl6Sr8TpOEBznJMcVUEiC5cRgKuGr3+8vNv23Tt+v0PuePWG3/leU+TSz/8mS8f&#10;fvxJq9eupxwXBhuXLdBwXTW1JRQsPdh68w0rRu952Yt/8R/f+7F7x1et3ntfj6zsTrk9VebxCpvQ&#10;1dtGR3/0na/87kt/8aHHHfE7r3/rXqv3XjE5+6Y/eJmc/ZO3vfvOnSP33LH1PX/7pnN+fOnf/euH&#10;HnTSyVzx2QFowYX1QQft+mve8YU7t926/e479j34KKe+DJfwVALZLYI+r5h85ima+yxv/5YoXKzC&#10;N775rbmR8SOPOU5BbV1nY/fszJyAzpIEvVsAaCzHIZZkt6z1gTWgZdVpsUGbbrhi+fI1q9ZuUFaP&#10;jQkdV1x+9hcf8PSR3otvTI2Pfv1XHvTYA1def9eux7z/x5vunmnK4uzuR577mQOOfJgYa32AY2Rk&#10;05U/+ts/exVfQvi4hx4qv5+45E8v2HIaL1w6tmT90oP2XnLw1PjSB+97yvjY5Mcv+qO7d9/+C8e+&#10;+dh1j/nqmZdHrG8jGra4jG8UAVfTcVMwI9HP1EqVYsKqK6lU44Jmj2P//tbWng0Nf8Kkp+0lwwjn&#10;EtkTpTZSkdxy06b1uHpYYv3yutq24exVXzizVICK7+Pic7giFvXgDz9+w1PVQe1PCoDuRVRTfMt+&#10;dN8sfjdrh2fLsEO9B+V+MkQ0AxAlzIMUl/qiKXEEpeJTK1efvt0nqWlI9R6w8H695Hvf+sp1V13W&#10;MH1y+/MxTxRPXM2za5sc9rmUaZrsFp0ff9+7p5cs7cSgFwVAyzM3Z978uULzwsJrTvzEu3/00t97&#10;2PvjmZv7lUk/rez/Bg7cBwDazEnDpb3rI1iCo0yNwww17FFlYmqj05pTtzjdbW0aqG+5qmlgu7x5&#10;69hwFq1HqV6khCOvAWgkpkm2BdFn+dXVKwhAj03INZoBrQlbiOY5mbWnF7uE0BJeDAVgkqe9Az1H&#10;fgnSyyCrIQplltERRYa3EGxOAGa+MXGJAtDTy5YvWbZ0eskSQaBlUQ55+bdiGwA0GqziBAQLfaJb&#10;OjniFB1RTSODSPtpMGeKdW3yg5Mp8gHmyMkWZloRJHlBm2n7NfhbKsCmv1fcSAKVhujyJkBZh8Ka&#10;KKuel4RoBmhWd8RoAUkYPTrpI4u848qtwGsCNNaz/PAvVye0tVu9fMDPgOdUbpI7YgWBD4E2gNb8&#10;OPjse8bWxCfrDqAdG7Oa+ahGCTVRz8PC9GgbqgCwUSWSoVC2jBsn0EqvM9FEyHe7AqfQMOsQqSFS&#10;FBg3cG1dvdwh6GAqmjfO26jEYtGoMcS4NN5FRpdelmP5imx4ArCwprU9bzOrT61LBXRKQ0GZ066b&#10;5Br+VaSBRLTrt+ocjsJgFtJZngcCR4zz0TE/Emew4Rek+tpAfZJXChOH1DoENcSrpbCOgkq3Lafg&#10;usMx8nsxJQm69DewzNrIVAYKGA4/1lk70EKM8lC7sPKYcSOpj5kCGxdiS270bLyqXPZsNc1KGBuD&#10;NKXOaS0+tmluyYYAoMd09WdZ9VQAaH2EhQi0rOIPAJqmp8uzRa3eMyUfQ5DRVfBM+G/WibV5lZCf&#10;sMgQ0SQCZAh5VxxR+AUbDGaRx0CY3fBbDqnyNAy4AgbOBEZyFQUVko+gz3OyGLTC0FyCA69aUMvj&#10;yhH3MHxQTY7ZsJHrbRXqqzUKoj+N7hU5AXVZmJL0kWvpJzxwKCeYzBJ1zFWqyYaiNQ5m2dqm1v1a&#10;EWiT1Dat99ORlvFAvV0C2aPBongNY3I/EdhZTcP2+Qi1aadBjSH1jtmx6KdZZl1OPrTRNzDIZaRd&#10;FTxqcD/CqM+VGVeo54Yi8HrwNWINKz46es63Pv93f/LK1/7lu3/leU894QG6YPKPL77iI//xlSMe&#10;dNIqxaBNOSG80GD7S19jcR21TddqX1i45Iff+Y0XPOOoww+55PKr3/vpLx91wqOKfpv7jwU5GD+w&#10;+3qT/dxvf/Ff3/5G8vzMH17wyIdZKpjsfv8H5z36EQ/mqRf97usfcNLPuM9jBrQC0FgsfmT80U97&#10;4dZbrlu5Zv3UkmWwMbW5Hx2V3Oc1K6ae/rQnI/FZG5bFNb78la+NTCw5/KhjlZUwHZYKYsEg+Il/&#10;aoNxJ5sRmZS/6+4tq9esZ1V33XXbddu337iB2Hevz+gTDl51woblq6YnnnPUus9euuXuGU1tLp+x&#10;8b1uvXq5wM/TK2hx79m2+alPfKR0VMocvO+aczaf+u0bP8ry06OT+y4/Yr/lxxy590knHfBzP7p8&#10;dtXKu3ft3j43v0uQggdveOqmmwlwmzWWXO7vfPmTa/fZd3rJMmVN6FDlvvIVQZcy0yxm4qoc3br5&#10;+msvO3f9foewqCzCwl1IHtdiqz+9dXwR2t+XxffjSTfIla+8/porXvPbLzjhYY9cvWadeZBQcO/D&#10;lpuvv+bSc/fZ/1Bw3z+jI7KyzOn/+cE7tmxevnL1mV//tLwqU0Tn+1/5xNr1+8mgWLnFM2L3zK7v&#10;ffkTa/bZv1TCuoaoSqTie1/++BoQwH4Kkddc8iMS7x3ULVZWrJofkdbP/tqnVq9XuYq+6sGvf0pu&#10;Q83s3H72Nz61dp8DKtqGIEzuO5319U+t2+dAqHNiYmfP+la45ebrrr303PXokdiLH337Py8446tX&#10;XXjWnVs3bzzwSNVe6xkNZvWtK7YZixSXG1PfPfXDl5373asuPFu+q9dtXLbXqg7Z60GYKI7wZ93G&#10;g4MtfuSgfOS7p37oqovOFjrXbjjg+1/+2GXnfVd25XvDlefLQkPN4e4p+qNCLYdDLhElFcrv2HrL&#10;hgOPsNc37bHOlHi0CAeZ6eJinisJUpwrejFQUoeQlz3uw3/3hZL7fMn5P5ycnj7xsSc/7inPeNBD&#10;TlyxctWtN2/auuWWJUuXrlu/IVuM0LuseJVRCSef+nHFJRf88Mxvn3PG6Red9wM5LC/VveHaq/Y7&#10;8OAlS5bm3ooX/I+vfHdyhfp7+czec9trf+NnO9nx/gtec8GWb/HU5OjE2un1a6b2WTW9z8GrH3Tv&#10;7ju37bzpkNUn/Hfz8aft/X+BA3/zvi+cdMLRi6C0nrLTMCf1Hz37giumV+1THFE9F7KSTXtR7Zcy&#10;pjvDm+3mrDuZsGZdoNoP1mTVCj6ANz1MX19Kiqt2InCETwFiOWXErBrD2lvmMMdXoAXTZ0z4LRIG&#10;ZKiQDCbu3OY3vKbWgso5FfEJiWFu4VAN+DCQFTMJX/gDiYb566CWxr18K45mkEiGBVKe+Q5CQdHl&#10;I0e4vKi95sqW1OO0CCGo4S/aB81ewXQF4a+2iE5oBMySPhheoEz+sfwfo2B8OOlygFZnD9h2tio5&#10;tm8oLpgNQJITCGwQnyR8QmExGhKRRqFBImHvsUHKMUXBhbZCs/ZL36DlPdX6tUWjSkklobYwKwh3&#10;gQhW8rxdRR6jHlDLnF9ttJBK1Njl3uSDjCK1Hg3YNndRIQoEE1i+VOAM12K2rihwLBoHa5HrVzIP&#10;y6bE1jQHWseU1co/6yy4z47lznJUyJz0STx0dtnUmhLlGKbOdCFajUkQdjmdtjl1Gk3OM50VecMH&#10;utNSREga5sayC9MwkEgTPBNLFwf2lAPtYqkLJdi423E9YjndLsAmDjam4C21Birm+uXKRc1S5M01&#10;rtgTu1DhNMgwDUUa624TabwzsXFtwqiFGo7qCvImumUgoQ5FsKmnRQZcsyAweq/HbgiNWr9MVo1U&#10;SWc1QQ3J1/o5wG4tisVA5VAiDnEoFC0D5Uo/ujioE59lkObDDF4lnXbYjLpjPcpP8ryhL0nFoDGk&#10;DOu9hkVSwCPsWrEGemMlNITOBBTLRx0BHY2+c0vfH4sXxeof3EWUFZ80D1q/mhCtS5jmr48KNRC0&#10;kHrLRYc5x707KBK7pGV0CwbapDAUkpBV+XoNrMdOmr+h8NE8oHWzhVw5ZFxyuaErXQTr6iJhRCkQ&#10;FpqwQjz2oL2TemD1McZ+Rdd4anpmSK+bah4JY2WG3PyIn/JdExNvzT1OSL42XzQdxJiysN/xiSFu&#10;HM+7oXiUBvMwVo/plxki1BveyDxhaRtn2tY3E5QqqD1Us1Bjv4QKmQarws1f2MHeG+mKrqEbQMUe&#10;nnaWGJ0qRmG0zWGRqeSu/oKP9hsW3QvhFMwnivo4hLiYpTFjqZaUHloLmuSaouhh6oYqY7JjeF1h&#10;+WenpPTN1172tCectHGfdccfewTN+8b16/ZZv/b0b397xaq1S5YuZyzAIMC36fHlJz9Updv33HXH&#10;7N23Pf9ZPyPn169b873vnzW1fPXE1JRdDG0EImxOkcYOPVZdXrFm/cc+8ZlnPPnRUu6A/SSluHwO&#10;3H8jd1766jfvf8TxksvFXUaxvDlGU08A+oY16zaOT04Vy49m5XPLjVet3Wvq6U99slhBjsrOHTtO&#10;/dJXJK9ZwLLbbrlJIIBbN994y82bbrn5RtnV7203b7lt8+1bNt+7/a41a/d2xsL+qKEduWvbrev2&#10;2Q+7o7fcfM3FS/e5c1VFfe4JiB753GVbpyfGJAl67dKJZx6x9tOXbLkX2c3xGdtx16q7b1u6cr0a&#10;0IWFu7befMrJj2KqwcH7rfnMZX8lE34WXjGxl+Q+P3Cfk49Y+6h//MT51226+ykPP/rmuy7fNbf9&#10;3t23S7i+cM/BjL75URji6kv2PfBwR/T0jCwy8v2vfmrN+n2nliwXPnz/a59as3cCQ4Hjl6Db62KV&#10;guVdddEPDj76BAJhc3OzAo0dcvSDY5Aa3bfd7JO7S/y/5ajFFUJOonnVmnXP/YUXrRZ5wHE/Y55Q&#10;9uWW55UXnHXoMQ/J+KCcFvaec/oXHvLYpx/5oEcuWbYCjFomS7rcePUlGw884r4A0DIQN1598caD&#10;Dp9esrzJu0HcBgEXKwFLdRA1kf/8Mw879mFSlV0afaRFoMP3c/JXLrnpmks2HHDEFGrgRw9ee8k+&#10;BxwuTzQcfJT2tBDWm6TZmV1nQQJFROUrFyb0mbajbzVdNQslMhyHYDjkDaVnfPmjRz34scc/6mly&#10;q01o23HPnUuXr2rUPED+MNTCt83XX/HwJ/7ssQ9/oqDPF/3gW/sdeqwEWANlV+g59ztfvOeurTLd&#10;F/6oDMzPyS04O8KBGB25+84tF5z1tUec/LwHPPyJ+x58tCx1efDRDz78gSfKd/XeG3fee/dBRz5I&#10;o5nhPjEcEtKc++1Tj3/004544IlqxMwiD1dLu1SgP3HKjiCShbC4qKTNdMzkqR7ZxigPEuHFEd8U&#10;o8Vd3ZvQoes56zvf2Llj+6Me/zOHHnEMHPqoLMGxYsXK66+9cse99xx5rGd3skK3K9xuqmQu4mw6&#10;4/SvXnLBuTu235spErhGMqyXJA2Vs0MC0PLMzWW3n8nalowt2bDskH2XHbV2yf6Hrnno6iUbv3D5&#10;31y+7cx9lh+2ftlBQ/PgpwX//8KBRQPQJvMh6iHyxjEBoKcQZSW/BDvDCy1W7TBVdigAm9AvC0rd&#10;FqZdwwTLEQauXd+onadt9u/6G5chfDfIpGddHSaqhw1sWNJGr50l+li0niIu0AKg9SWFTL3QcJpP&#10;nesGQmx+/L3YzMoALiO90NBfJhu6xCdeFYjJsU9odVajITNhBEWobfIihCB+NGAgtWJQD2N64sYK&#10;LBh2pvl0EtpryjMW31D8WXFowNA+3fIpUgiCZXTrVEHXdFVUnSkm0md9KRSb0gxwQBz4jfWwjSPg&#10;hZd0KJMGWbuIrJQygbMZH0279dnmdDbFU/gppo46RVOBMawcD8QyC50DoMQ4eGoonmMsGG4OB6Ex&#10;GzZ0xGZH9mZJA1SUUExIfSLuAIhPJHm2zP7juIECLrxSEVgKfoKL2F7QvFFXBZBtWD8GHYNqyDil&#10;gMQDmOYiopBTQ+4MWeb8w9a4cLAbj/n7QV5hiFNBM3XqwhPGSQOsIFSYGWOREQJ+5ImhJmmGHjN8&#10;zuLtg7kr5/YOJWv3lRHyeKz+Et3y3pj4OWwGXhXgfh50cpSZ2G198YGmZPpBYmnY9UxP7BJ8I4br&#10;5a0ApcttT+BDJoQELAhfFv1lV12d2XkXF0IRNl46NBwXruBjtkN1ivd7IJnedy1mcCAKU1DtSCpJ&#10;4SnsVVY6ru0GBByAwXX1c2DIRjWhMA3T5ANZBtTgFToQZReNEInE4yHIdJuniKrGQc1QUpZVsPIw&#10;C3qVD1CQTeE3FTY5p8AThuYfSBlsachmEbsKKEtaat3E6NDiYnBYtRp3MxS+UIzLlUmLCRIEz+9p&#10;YRt9M5XnPRuFZE1hKAyEt5LCAF7VZTfoa9Q2ozsKPSsAPQYAGrgPL640DHXBYbAXSBZ2HxS3R3Gj&#10;FPLhGuYuAwdpPuMq7qvV55e3h0pyu2zrc+10fMozSja7Kv8EJY9+2gDJGTmLYQsQtxj8wn2gXlwv&#10;BN5Cyk9Qz6ofqpUpoCsjuEOoKi4winycQV61U8F9Bvz5RUmOvEbrmSlB8w/HR/Eyp8JNZYiZY41F&#10;nUwqQJbjjTxrxqO0krvsotAuVVVdm6MugoNWnuy4hZObyvUNsx0t+rD4EJgu1AZzmBoXXSbGjrJh&#10;o9pgTNJLqlSRKtdXU1rLRXDF44BSlkuaAmowgeTIcmiLzJr0Qyn8ViesmnkKnrcEXln3+a4tN//M&#10;4x6xYe9qZciN69fKkdNPP10x6OXAoGnFYgMGTQ7cdO3lV55/9rWXnb/pqksEQJPVPJ5zypMOOmBf&#10;iz1GRr75ja/ddO1lN11zmfzefutNovArVq6ltTVl1C3wZXxs6bK9dtx754ol4wfsu8/M7t0f+9yX&#10;3/uxz//XN75765bbH3D0YWLCJA/6sutv23vfQ8ynw5mp+aF3wMfeQzIxuYT75qaxvfmGK9etnBb0&#10;Wayh+feRkWXLlv3Cz/3sL/3Cz77g55/7guc/5xd/7tm/+HPPle0X/uLzfukFz//lX/q5X33hz73o&#10;l3/+xb/2C7Ozu+QhwMkpSUyWCHhiclq+48uXL5+YHJ/SI5KFIQvVjdy+pvRfmhcr+7B9V+TvyYes&#10;/q2HbLz2jp1nbLpbqDp63dKv/vID9142GVyTjbvWHWR5KMWIoi9wXSun1s3Nz6pPW5g7Yu0jn37k&#10;K0Z2HvPH7/7++r2WHr5h5fT4MnGVk2PTcuvx4q2nI34lL9xUB/+4EQESC3V8fOKTuenF7r37DgFS&#10;91oFKHZkZPs9dyxZvtdeq9Z11ePH2EiP6VS/C/9PnCvsqXmTj/sZBCsgUtkifFhtbCHhPCVyM720&#10;hRE3usbYco8+HdctsjYhfqkQv4bEJ/CQ9BTAPZ3LpPYf2Y6Z9ZD93HOJuffubdqj1XsLCHv5ed97&#10;0KOetve+B7PVvVavl9TsgRR0tF0fWrVu4+TU9K7t97SqCjAi7r2NSFbAQ5/4nAc84mTjppjr8XTE&#10;q7jxygsFf29IEU/euunqvfc7BGt37slHZvC4UbHng1FarQwID4fFsd2YkCapLsf8CpNcm04khGdP&#10;erin17Rb76Rnz2URdwHvuH2LeJODDrMbvyT2oEOPEChl2+1bZmd3O2rl3QgwnxrIj7vk1Fc9dcWl&#10;F1x39RUyxCc97skveMnvyFcOyh3BJz3tuavX9rXMPZgmz9xcuOV0npwandy47LD9lx97zPrHnnLk&#10;yy+/dqWsCn3YqoftveSAj1/8J9t23rynjP9JXXf++ecfdNBB8vuTauD/r/WeecaZX/7Sl2ZmbA0x&#10;2ZBdOXhf+ZFsklmE2lTAvtg8kfiTKURJgzT1qIIMLVbSV32rU92rHrT8qQdU7X42KssFqLKkwY1g&#10;s+YOYxw17hlTk5VyREUrMovdZcMY46W5O5OiuTCHz9+5SId+7Zk4QIcyJdGnrcdluQz/ToxOToxN&#10;TUjOsvzqGhqyAh5W/kBanM5niDkicGIo78gd2pVFqdEoUQdH6whWYu5jsK/jMJxKCLDhSCEsJCAU&#10;IrO6KKdCDfom8d3yKwkTC7Ozsuje/Kwc0Xe8YJu7+MpZfK2wldfCUo9gUnIXmqsuGEl82JyzXmzI&#10;3J2ZgDzQ/GKfaYPIMAUniQEJgqkk7ZZ0hoUFtIhFReWggpsGo/MN7DglxZT+3XqVHrEeyeVag47g&#10;HFintyKUMMwugQ05LMFcRc+Oz9N4pZA50w5upTBQxkYqx+qE/AVv9YvX5ght8h0hnUoY1kzUr5KK&#10;UQZWq2ClSILlpwNPxy2BIoHgufYlNtiuVG4bWi0qlCNVSeWPUsKDDncqkojJsixDo+izMwQpm/b1&#10;2yqNkbNhi/TEBeQ3YuCoL5QlWc9xbmZufkbeTq/vr5evrKUo0gXZk18dJhRT8iCBRjYuN45hfDmO&#10;Ej0IJ7V36KB2PERCpcIGOlhkQ08+670B6bIhtrwhJAMag87bOOg5Py6u+Qi3KeOKyxGIgnkzHJmD&#10;qxzQZ5PZO5UEmbZaT3GQQhJlvCT5AFEJnlh32AtyBsWUFbqh8qPvgQS82+gXlTGNKG6VVUe8y9oj&#10;9NoQU8AtvDtCi6dsJw3eu3lRTxV4EkbzopSL0Qgh9PHFcJuRgRXy7uhaH3ZbhbdhCNwpQAvrYRTZ&#10;cOTx0eWTdARMc7nIBbvgOJnf14Hd51000TUXFW5QVilIeKicvWAx3mQaVesx74ZXqPJ7mS4rwTo2&#10;bVatwgdVuEzNSLH+IiEa/UxfRaiJ58nUCEZchYteBysr84vX/Iki4Ssf/M7yn37x0bd3ya98sInD&#10;usGd3dyXV2zpnv7oghnywb0CTNAMvStZzyllGwtYhWnAmwq0j+gRVIM3uNTIyoZqi3SbC5K4peU2&#10;Bk0fy7fUahPQwt0kxHFQfSlW0tKP78SBdNQ27UK7QBtlXrrLjN2VrJRDCWOqelgG6In/t4G0Ijbe&#10;ltwexkQLG4xvlsUcZXTFxcENj9Fo+piNUiVwfXey1je2h6+kVbJwLJ/aMwrvAxl+qblw3P8vZo1C&#10;aWYhghEESFHIRLAY+SKRIZMOalMbfa/cE+F42w0vHCZUbCFYYNR+GwVw9ehdW2+5+qIf/NrPndIZ&#10;10pCtCwJLSmDd227TcqLPmoTVidnwmoSbr76kje8/MXvfusfvfuv//gf//qN//i2Nz72pIdGhU96&#10;7In/8vY36/cdb/7Xd7xZSt509SV+FhEwtRs3GG+44oIfnva5ZWMzJz30gXLkE5//6pU33XPUw04+&#10;4iFPvOT6bR/+9KlyUFbhWDk1f/FZX9t83eUMWPnf6sQkZfxRT33h7bdtWrN+f4LkMRG58/Zb1ywb&#10;PeWpJ6shQKxY4qmErEdI7jMfNIGj5194yfoN+xpzESpSd2/fctPGfQ+QtaR1+7Ybf7jikIXJaWt4&#10;fm7F9OTVL3+EIM7xfdHx+zzryLXyPXClFduwfOpnDlvzyYu37Jw1HF3c6f63XLls9QZOB+7etvmU&#10;k7EEx8LI1rGzVk6v/7UHvmX9soOfduhv7zP++Nd98Pw//cA5Dz1o7V5Lp3bsmn3ocRsuuvW0XXP3&#10;3DFzy50zWw8aexaJYY/EWEsG9IqVa874xmcuOe97U5LzvNea73zpY4I5Xn/lhXffufWK88/i9q6d&#10;29fsve8ZX/vU5OT02d/6j8t+/P2p6aWr1m2Qh/cv/uG35cl95eCCJJVfuXLNPstWrGIjt9xw1aq1&#10;srv64h+eLvZGNuTB/7O+8WmpSpq6+46t1132Y8HORAvkkt27d539jc9wTQBp+rrL9ZRctXzFKll4&#10;m6ck+/UenFq34cCQLanzz1772//7r//oEx/4pyOPedC+Bxwsa2L87oue/eH3vDOO3HP3na952QuW&#10;r1j5R698iRyXYuecefobXv6rUmDZ8hVHP+CEu++68w9f9oLLLzn/Pf/wlied8rO3bLqBNXzti5+R&#10;3enpJddfbXWKAvzbP/zlcSc8TBfcwEeufc1v/+JxJzx89Zq1gvX87q8+84P/+ndf/eKnn/z058mF&#10;UuCWG66UlcGX77U6aJYN6e/3vvxRZe8VF0wK/rfXaq68Ibc1IgP6rju2fPvUD1163vckJfmAQx8g&#10;Tvb7srCGLI6xdJkmp+siG/sJ92RDapAVPC4993syLpIP6xnQkkYtfN5y+hc/eMm53738gjPXrN9I&#10;Mi44+xs/OO0Ll59/5q4d92444DA5ctc2KyZu6J67bo8M6Juuu1wGWq6SpTm+/+WPS0NnSUMiLdLQ&#10;uo1Cxhlf/aTky8uoyfaZX/vk6r21C5IBLZec863PXv7j78slAsjmlFtd/AG90OTfb3/xgjNl+QtZ&#10;s2JfWbPiknO+JUdkV1bqkMRnWWVC1nC/4coLuOvZ0MvvuWPL97/04ct//D1ZN0P6K6KFXOlPzs7K&#10;yhKfloMCqUqjEuSe68traDH0/Zbrr1gpYrnXaunmTddcethxJ3qecpmES/3f+68PXXbe967U+oUw&#10;7f6ZX/2EwMo/+OZn5PiavTfKOh5nfvWT0ZZEkMj71ucJtt26SfKXDzzyeNELkfMzvvRR4cOmqy9h&#10;TrSmXX/pI3JEiLnsR9+hzCNt/FJmQFNO8hHhrdhouWUniqC80i5TyzSP/uqLf3DwUVV+PRc8EWrP&#10;+dZ/+BBokiAzvuWIzP7vvWubrOPxw9P/Uzh841UXYpj6Pa6RpbfHdpqHZrwHty04K7E7GPyL/8Z0&#10;P1NqrmDWIRq/v4ssClZeVOFMqWAHsiyG+NTjHvzwigcLCxf9+BwJfWVFDvFTwScJik//6n+e8e2v&#10;XXju2Rf+6KwL5Pfcs7feuvnAQw4XUxA1B1d/8L1vypM9Jz32yZLvTLd9xaUXEn2WQFucViZG3NbA&#10;JTg+c9lb4pmb5fbMzZN6PXNz+JoSBNzf47Mn9W3YsOHVr361/O7JxT+9pjcHLrzwgju2bbv55psP&#10;OvhgcZHf/MY3ZFcU/IgjdTW3/LEM6CEVxuU4cOWSyOWVnn3BlVMrkQFteRHMVwKaxN9yf7tGhd0Y&#10;sSZ7+qOyYTRS1dfvHFadaluvTlZ1dDpMY7qg6nQH7NzoVG6qFyGl5XyxzoAdkUFYz8he0TPPB7O0&#10;MWSMYdkNB4g1iow1NJBMjekEoGebRMt0HMCEp0tZZjQm44Cr7ClNdMCgbuZGIC/N0Hmi4HEjU0EZ&#10;IKZSjbxuUN5DKN8l07IMB1bhmBxHDnRJBLP8NYwkcucMQ8ebW7BtgCwBDWDTSOA1MghoajEJuSXn&#10;EXiTZ0FqCqTnyTH5EXMtw2ZLLqDPl+wIJ2TMLDKW25xKz5hT9NsqSguBIbSb0rEdOZV+VZm2gIAJ&#10;T2Ox2pyFaushEA/BDNQBe5s92mTRz3NYObaYXfqOPTdOnw7xEtK0XWWS57oamky0C2gs32vpuUJG&#10;ZFBo0KEOFp+z12qZAky5Y1KtL0+O5jAEYEsMmeWoRpotB91Ta3kHhV/CShw4kSsVTZ2TK1vyUKZ0&#10;MCJhzBqLhTs4vhxDpdko4UrqejPDwDsknyLp2+TQoEwVLRekQqcTbPeBEv2WUp35RtE1oMxvHZlW&#10;FbZb/rtndubsNO+9DTP6UwQ0+uzi4CJNNpn4Qo+Vq3ZTSsE747bTwJtVGCy7q2TCYOnPWVz9OQMq&#10;phINyQnk1FvRCl1hI2PXVMwFl7KLMfKbKTpYhie6ZNspYALaKc1S1Uv4OAQzZWk3iHSrWFIlE20o&#10;KfispcDzbsqcQabMm+ZdFj5vQYaAb75WiTktR59h74jtKwzt9BPtqb/WRddi6i2MX0oEcX2JGzxo&#10;3fLTzbg5P8uAJiOsFeo9KPC0YUEKVUGercIBvwC7YbCXgiZy5wsiRHNo1pDqZV/eWvR7y8ho5gf3&#10;Pv0fHZR2Enag5DNbWbyrS0FqfX2Xwco6FnpMzRDu5wFt1gLAtCl1jCsgN261TVpgQElk+UMbgF/S&#10;refARCSeK5ElaYSQtIkk17lBne4N6MbSEPu2ja8x1qXWrjXTbuQ63ayVtfEfvy4qrNo+ofwkqBT2&#10;K6wuGySr2lQraskbrBG+O/PRaCBS6We908ZEXmDfVuVNDQizVWtGo2fVyWTcktyxb20V63OEkpIY&#10;luX4J7rNYazVphYdE9SKfxRT9jKETg/YDZ98MNTRhBRy64rhF6uZStpi9fOQg9HuK3Dyji23XHvx&#10;D1/8808/7qhDO2NmObhB0gL3XnP66d9evmrtshUrGRjQ0cqPQ7ujX/rKV6XYvhtsAcletZ15zo//&#10;6f0f33jw0ctXreGzCIwvWKl0/aoLzvrHt77hiY9+GGv494987rAHPVqOS5C7dK/V5/3g+89+2hPk&#10;+JMf90hJsv7Ypz63fn8B0CxsdUOqVZan0fOSFlWmCVoO7NoiTk/6YEDKUIKRkN55Y86n1C0RsL2y&#10;Rdeh09xnfQxwfGrJhHynl8gRpGAv/iML5/kK/3Zx8a4gBlTrqWPWPfqglcfdtWvL7Ts2bbr70v33&#10;Xv7AA9fcOTd3xmW3nHbepu9ecJOUuWdmy50zt+6c28m6rLcIQOS/wKCCQT/5uS898YnPvfqSc6XA&#10;Y5/+S5Jl+binv/Chj306ttc99pQXHvfwJ8opgXpvvObSJz7nJY855Zeuvfw8QdZK51DVzddfERiW&#10;FL75hivwSsaRffY/TNBk2bjz9lumppZKArzQv+22myRdOp26dXJ6qRyUYjwl43qbX9U4paKCr7Ty&#10;F2/4nw9/1OM/+80L5PvQkx4nWPOfvfZlv//Hfy277/z3z/7z3/254NFSfvs993zjS//xvs+c9sdv&#10;+Ue5RI5IAdn+/Cc+IAgyCxx25LHv+dQ3ZPvtf/6av/r7D0iB//maN5/21c9LgT97ndW518pVt2+5&#10;rXNUpdjb//QP/up/f/Bzp1/0u3/4p9/88ueExwIF3nzd5asb0N7oiICDj336Lwur5feQo05oVyiI&#10;53nf/8pJT/65Z/7yKx904pM3XXuplWkJlXD+xqsufvLzfvPxz/wVWWlaQMaoTSr5wWmff8hjTnnW&#10;r7zq8c/81QvO/paA2nJWKpQjT/vFl23bcrNAz0Ikij39Wb/6KoFud3rqrtR803WXyQ0DTpO1oasv&#10;Pvl5v/m4Z1hDZgsS2sgjUqHAqY9/zksffcovX6eissUT08r8Xtz9ed85VVJ3n/pLvyffdfvqA/vH&#10;PvxJsn3y839L1sUWMh59yguFRVLJsQ+XBGH7zM7slFWbJXP5qb/0Cjl18TmnCV7MRnfcc9fTfukV&#10;D3vic2XRatkVIHjp8pVPe+Er5Ms0Zw6HYNOsa/nKtW30Wer/4elfOP5Rp5zywlc+5um/ctE53yJL&#10;5dpN11zyhOf+hqyzcc5pn5cjUu3DvS3lj94V+OhXP/6/Rdof+oTnyj1sgcUvPPNrD3vS86RTxz3i&#10;STdfe6mUEYT9QY986lN/6eWTU0uE4k5Z6nVQrnrYE54j63tIPSxz1+23yG2Gxu0NUDujQ/DsX3/U&#10;016IIdiqTX/nVG36BWz63omp6UedojouvwcddXyyVx2wR186Ub6WzMAMONuBxTJLilkEDrlt5UYy&#10;zkg0WRRr7lthdjg+e2S594QCuRMgq/cIrHz9NVfm62VXDspCT1IgUyW7j3/KM/c9AKtbAGeTbVk5&#10;msUYsfEjfyWl447bt2p69aElvZros1QuBkow6MUSXT9zc9LTj/w9eebmjd3P3Hx7sZX/tPz/Rzlw&#10;8pOfvHrNGgGdBXom+iy7crCjO6FpDZXr3XPLO2t5GbMPblRgX9zUcMMtTH9LUhECMzSE+YsiQ3eD&#10;Bm+PB7imiTPj1tebWARRNBXxS/qCTMIi+WNgkEFNjg2R16UunUwS3cHsA9ADU9yQ+4ynr/UrSdD6&#10;MnBk9ukE1dBMi08JiwQBEY8TnC0tlsmNT1MJQZdZGWbacQOUEwZk8yEJGhmIzBrWDclh1Ozm3fJF&#10;1qqmqc7Ji8hlVzbmZub1K0csfZW50oCJlUKdH3BJDZ9so/vlf5oLM83I0zB5gumKnMYK6wgekdrI&#10;/wX+5cim4puaUuq5sdYLJJZqkiZyLS05lBA2U0SR/ixccVQo6LKn/R2wAE9t0d80IYevAY3pJo+v&#10;jAFczpE1xXk0xxmpvpKLLSnAM/Oz8mXSq/wqP41sy2I2IjHKmqhrqzegTr0NINyeRRYtEtL1V0YN&#10;FS5IIiqHdYH510i7lmqZYKs545aI7YnAAIWNFZpkySm2Z0BTOImdIcWRiaU5e4yDVp5RJshCtSLa&#10;DqoVFkMetJGtOZfCBOScWh4ns9dNFFGYmb+R6mvCRr5Z7zw/2vLBmSsdaa2WFB+pxLzjoknTviAG&#10;++5AGoXQYPiSIUeGWG5ipNGljQDLTB5UPTlwvCFhjdodneiRJ8ibJJREb77QCbnP/LXUfvIHcKHn&#10;U2uqKhOldXw1FRpd88cjAJVCnzimINozhasMT4NGmTss/zT10iVBuQKDViJFw9AjQRhy5YPi+f5K&#10;GHQTG3guwfPc0XectWcsbLjBMdg3GBPonw0LelFobqQcewIjRsqHEV2OD+AF+AeIvRuW2rZUafgL&#10;qrD++IInQRORD7GBzHj6vHHRjFnojo2BY44GVflR2ryOb4WAKjPszrIvMaP9IPDDG24qGEyBto9u&#10;YKf8+CnPfpYEaEmJxq+aeuZJa/4z4Wsi2wSonE6ivQbLAY9XkZJfWdPZlzTSwvTRtJIFzrVec1gp&#10;Y2mbtxksFbrkrsIM80kDP1/n8tI41bnM7XRoZkXbctwo7pnGWU6KliiFQQ1lj8MNZuCAPeoTWbbU&#10;NWaxF49GseUQe6W2ZXRbRm7JvnVDFDRmCXcT3aHCJbW3kflr6mxdYg1V/nCjslxw4LanaMeoDExq&#10;rsevyxYlZe9fuNGWxRHBZxuH4H42CTSMycIblG0W00bcZQ+Cbziz5xdYtXFDosDVDkLzIs+J9psQ&#10;115yzkt/8RkPOPKQ/nGx5EH/8s8+9crzz6ISUpviV6zZfoceJWuo/sfXz/rE578sattZ265dMx/4&#10;xOe+8K1zDjnuEfsceDiD1Zg9xGwipTsgFLY7j+bG2zUHhmETEI+dFYCWburzEyX015OS/3jbHTu/&#10;8rVvItWB4Tbtl1alN5f5pB8zIQhLwwhpCIE5Dicp6hyomPIapklxViOT04IryoJ0AkaPLVkq7w00&#10;kEjbGBvfvnv+Ee89r/F96X9e8bL/uvLsm3QJDvlcvGX7yR++YOsOXVWDn6mZ7WKOSFhGn4UGecb5&#10;/Rf8wTt+8MJvXP/+T132l/9wzq8+63Hbb3zvL+9cOvGfV2w+fdPtcvldM7dt27VZAu39VxxRgCCv&#10;XDKaj33wY8TNCkIqaNSO7UYGmZImFHpAUk2OefCjRRhlVY29Nx60a+e98t6zhz3h2XJEzt659ZZ9&#10;DzpSKmTdgjXve+CRwg7ZZsauOIStt9y4/2EPuGPLzQJlyq8k80q6qJwSl3H7LTceUJ9iUq24k9tv&#10;2cRTkgrNqwIeunnTddtuv00glThy+5Zbl61YcdQDdOHUgw498viHnrTl1s2yLQd/4+Wvky7ImqoH&#10;HHzYCQ97lByUbTm+beutLMCDsisQ86t+8/nPP/lBAlVLUrMcOfLYBz7ooSfJWWlr7d7d91ikabnw&#10;lS993s8+4bg/f93vyIVgy+aNBx8leF8MaGz0n4vu2H6PoJPf+a+PnPrRvz/7W5+TrPB2DTwiPD/m&#10;oY/VcVm99/p9D9q5oyz2unP73XKWeOtKnCXiedvN137xI+/8yif/mVjzjnvvFpR57Yb9ZXv/Q48V&#10;9J81Cwq8/yFHcxCFw7Jx7EMeJ65r5Zq999aqpKEyd7UhQPqZlDzqwY+RkkLS3hsPlvzlNqIn2d8i&#10;QvseUr2QauvN1wuA+83P/msfZFZolvp5b2OF1q+iKMIqBw88Ql9XumqtroAhfRdk9pYbrrj+8h8H&#10;62Q49tXhMCm9967bRSxr7HHE6sc9A9DPnmr3j37wY6VTcpdFjq/dR9nlq22I4mivBRCXr/BNoGc5&#10;K1VJR8748sekUwJqS3NCleQvy/shpfy+hxwzvdRY3Wtw0/HRdcDQ5Vp5akFwZ/Le199IqayILlXU&#10;odp7rVFtndl5784dbHo/OStsz2u/LB5vdTgkZp8DqijCXrAN75ub/tYNO+IM/42fNhLz39A4jdXZ&#10;3/vWNVfYTabrrrpcduWgPFeRBYBq6Bi0CMPovvsfLHi03O0swHNCWZr3BFCXoM/i0L532lfEXqWr&#10;ckcd2GoNyA83f+mINSf+2eO+/vNH/69XP+IjD1/78lf/2yU/84YvivfbOTN3x92Q+dl7NK9kYX7L&#10;jhsb3NuxY8fJJ5/MAOLUU/VRJlkNY9WqVfnI1q1bjz322A9/+MM8LsX+9m//lgVkQy5hgV/91V/d&#10;b7/9ZDtq4G6u84/+6I+kZF5wg9fySPvC/4ax/r+1iampqcCgA32Wg139XYyxQRDiNqBcSLNQ7SM0&#10;0yP2HjlNd/VFVHWjlyGJSjrR4TatncWGgqx7jv0ibZyb3k5K2Ii98CxRb2hYB+8bh9KuRdYGBnvS&#10;QoajrbU2rh63wXSYaE58YWhF8SRYdiRaQWnm2zhabfA/uqE/hhYH+6p+gxk+GVJwiACBzU4KoGGT&#10;f2CmgduDVbjVyZg+EF7mZgLERN4xUEuCmNwFokpMUxPxDH0mVApg16mw+bWvi03wwFhhB4lp8uMw&#10;BAAySy8C7GEpF7K2gy+ha9C8wIgGJno+LFZXMPodyfL0Rt7LIQcIzxugYoicI62OlQBxc7QhEqwS&#10;TGQYtMPQSOnjRNM0FC0mxhq6StzfUEiuwqE56VgxWX8hdEqqqblyVfLywWHkliLp2xbxAOaI1FJd&#10;s8IS20dQlWJHnsNORiGDlQt6MOGUMCUX79a7JIoeGd5XUJIEzQDYw/j6NzAhB1u0/xg+E04uXRtZ&#10;ulgyRUXLhgnp2LgrwOxg5YPOW1XGPFPYUrbByRFL/cbtGU2t9VRWS2KFJIOZAf7a5VyUI4px/Q1l&#10;sq1g42ARb0HYAgDGE+t2A9EwMIpAlAkTcTpoIdWfd1BMldl6JKHHoMggIlmY35SQ6znCvJ/ha2rz&#10;wYVYsaQsHGHXmpl0YJ24rauYAy7xWLquu1ItoGB3HXifAf3y1Wkw7uwaRZRdsyxsil88rKAbzHfm&#10;yBKF5xo1FIPq66Nmt4h8MXS7exdGohuqNcQSQJRjczYuPFYGCPeNmJVI78PRAetAlWVthxmhiQN5&#10;zN0mOE5UFSiesdRgaOKgFfJtJl5ZibYDy8Wu3yNIuFhshuFhHOjomG0g4OVomG8iEs0sab1RYUs6&#10;O5xsGc9MhOZCHXoDQ7ew8gYe4sBzHHZ7lbbM/EwIAjtA2cCPSb3dfPK80lSGBWAh88fuFBAzBSeg&#10;fhiwtJSC3fzB4hXE+vt8y2oalGqtXI/pb8Fwa3VAg+ljDVD4Mb7+MVJoCc2N6XayGmQKbKnZSbu+&#10;YJ2sjWh6AUBt3wXIdNYLdCG6iRHsav4OhIAdTh+ILg9ZgLxOzOqS6OpY932XXvdjehzv0wrrT3zF&#10;ti+T0rgrEIMVgxKjFCCzSTzdAwXWhttCiqKmjGKgHIhj+M+QaPl72AMf8amv/eAP//IfI7x77V/9&#10;4+v8Gwdf91fv/tL3LzrqhEdTz0zl2Qx97Mjoqr03HHn8I664cdvb3/0+or75I8r9V+/8l6s333Po&#10;sQ8RABOmG7Gu/OCePOJNda7r9zvsZa9765//3Xt4+cNOOHbT1RfN7No5M7Nr87WXn/gQXZdDPn/8&#10;lv/9klf88ZoNumRrZwSvizvLV1BLGFi6QAuvZdUIwaD/68vfEAvEM2Js7rzzrg9/9BMf+thnPvTx&#10;z37oY5/90Mc/I9sfLN9Pf/Bjn/rARz79gY9+WtYf4A1KZSmMgTz+J0ZZfuVJQH0qcIlmQ2+495bC&#10;Alm+ZGHhhzff0/i+//xbDl+75MT99pKSl23d0UCf5eCK264jefw6Yq7NH7DXMfssO8SDvZEtO2/6&#10;4EWv//zVb/zuXz/7paccI+vrbd9915Zdm3bMa/rzUWse7fyO2VhM42LWYRsW/TXG0BktY7n9nrvy&#10;SbHyN1176dr1CsnJR3YlYxcom35khQT5FUh6dvdOwcKENffcqSmlkrbJzE05Jbm66zYeKHy8B4nV&#10;sugBF0yQBWJw6qByCrXt8WeY6a9AzB/4/HeZVf3y1/65tQVuJfismgjx+Jq913/oC9/73GkXyff3&#10;XvcXwijJmZWFNcokmnX1mTumjgk6+dSff9kzf+WV8n3QiZoC3H+qKg61MS5RWZrDj0oS9CU/+u7T&#10;fuF3nv7Cl8tw9OKkeOMbrrqoc01kaUhyjcuFHmbakcRiqWTHvZWo9Bk4ydKVVTWe9Pzfesov/M+1&#10;aZWVPR5rgYmf9Lzfksu/8rF/kBUzhJhNV18cYikLzggIK5D0HtffKUsrVq/b//DjZKl7VDsqgygJ&#10;3czylvzuPW4rXyj3iqawdLjcocEtGVO0MnVPpdNgDYYfWuQxjI9Pmrs3zvTvWOhO0h+T5yLTGSRa&#10;JChzv7CVA8b/w5iJutHBFzlyZPVjV14/eOmF5+lQ7tolbwv86Hv+Qb7f+9aXZWQPP/q4gw8/qqVl&#10;6nPl5VuPf8oz5O7a4wR9Hrd3BmBOxI9l6SC9WpOdb7i2kV591U03XCuLCOX06tRQT+a3n7k5js/c&#10;XH7L6T/e9L0L+czNVnnmZpc/cxPVCvr8zGc+81nPehZvpMq2wMGnnHLKRz/6Udn98Y9//Du/8zuE&#10;hu+88873vve9mzdv/uIXvyjlVU4WFmT77W9/OyFmKfDQhz70ppu0uRe84AXf+c53pMC//du/feAD&#10;H8h1rlu3jmXaHynWuPD+k6Cf1tSPA4tXrO7aOhHlnIzQuKyjXVtQbThn3H9UPTdg0bbDVK2LhvtE&#10;F3MVLBexor1iRNpxgCgKJ8Osx4wchoZmZuJP81aXZ0sQEmDWBkYsHAiBBANZS1ZLZX+TQSMB8etE&#10;1okwxD4rnJRzJQNzDSOw+ZNjqygQuY2Ey2Gitau6tBzmKuyzgsv2Yi4cl10F+/WfHg9U18CJeETa&#10;56OYlDv8YIgQd8t8j7NXK0Swwqeo6C4ekVQgA+BswfgiVxrPaQrKbOgt0X9DB2IW3Z4jFxTAAQ5g&#10;CpJeQkAW883ysYQ+zP3YJ63AOsqENsILBJzIP4NKgR0zYTyASOKGJl7AtSO92m4o2CgQ/yooalyF&#10;OZnivMCUHbnGsMXaF5Bib8UWCE7wl0OojoxYAh4RDYfUgBNhvAzU41UBtdgCpxxCFjYOlRsJQt7Y&#10;mL66s9IDu+Wg3PKbBJBE1+MSQWD0uVoLxcBvq1AeXIS5QrpbpVKV3YHI9yEocBhHJ9xAjUBpC9YU&#10;oBJ0pw1+2AMIRY6pg4EYwBJEnBWWDg8Y25eKbO+s4rW+ShLvLBLQz1/k5DJtyuvhSiohiAD4asDL&#10;MfdEq2moI88BmVHAsbIv/hBpcsYRYEGnRHTZO7xtFe8TBFrNbZZRMv21fpbq5XdMdXll2BZlmtkQ&#10;w6B7Q1sBAcOsyD9YQ5PbCpKLITbLwx6QNIhOJW9Krd2o4AL3ZC+BVLtV45pOpQhxIOblH7TCcSyy&#10;YPiU1Mn7YT2+YQOD20nmHLykofdOlJseEJZwtH4/lZAQ8wlhNHh/iGmI7thMPc1TOfUgn52IQ77t&#10;B3mLIt6daHB7XGFLe8NuEJeuYUKYDbDSEo0pcwO+sFCBPUNA9ZkjS8xtZM7zuD2JZDpeDFpBhENB&#10;CoSZ8OKcPOuaEPfw6MgC66QamrDUNyeok2R33TRvYzjM2QXspvIVlJ00u22hqiPG14TaD+J0x1Bk&#10;0NndxcAR0wKWiz54eIeqrRflcQMNPQfPXH0rFfWoxG6TcLHuiEfcz7mvcDzZb74UtYhbXGH3sUG4&#10;mEZZfgRfkuzJPN2W84982s8/6mk/7zGX6eLRJ5y0eu99eL2HFDCrMFsIwTQuWrvPvtPTU2rP6o9I&#10;0V4rBJvZx9vC4klyIcNkzDFhMub3O+y4hzz+OXfPjJ/5wwukjl9+/ilH7LviqnO/efV5px138JoX&#10;veDZcvD7Z593x46FYx/xlI0HIYGSl4aRgTlRCiQncWZmp5l3NaQFwtvnwCNuv3vmy1/7pr57BJ/l&#10;y1c89znP0remTC097JgTDj/2wYcfc4JsyPfQo48/9KjjDz36hMOOPeHQYx683yFHAwq2wJCPFM7O&#10;7Vq+Yrm+kltW4Zie3Lj/AUfNl8UQGuzgrtiWDzznqD98pILoV27b+aQPX3Drvc1notds27Rkr3W8&#10;+ctEAphT5myMPPaAF+aaZSQuvf2sd/3wJX/w8+u+9CdPu+nuy3d6Fvaj9n8+USBOA8AKtZCeZcJq&#10;MBrVp0xD5KH+bbp6xqgsGis5p5JnunXz9bKGrOKeeP2gDC8v1TfX6dsIdVeuF18tC91eddE5K1bt&#10;LayR31tuvFqO8J0DPCVYoQyW/N5y41VyhMqopy7Gqcl0anxcEqjP+OonJClYVnxes3b9t77y+SB5&#10;7d77yGIal1+sQIYsviHLOjPBcPjPGtRwWqpzzbp9rrjkwgvO1fx/Oc4lOO65667fe8lzr7v68qhZ&#10;im2/955v8kKoBtgSrx9swTqtA5lIuVDunZSVN5SN40uWLt+1XbNx79i6eaev3iDckCRxJenubZKr&#10;K0szez2jUokmmwNjFdxZ1jaRs1Jmetlyqe3eu+64Y6veI5GX8slaHKxEEHOmRctZOS7JzlGbgGJb&#10;b71ReqbJy9LQ3htF8pWkHffKQUmBj7RlXf7iNq1NRWXHvbEwS5YtufcgGco3K1BrseiMELZ0uXhE&#10;qV8Wau81ZCJpUr/ctNAu37FFEFhmQ/PTZupBR55w7MOeIJTocCxfGe/xEw4cfPRDfnja5wWb5rVS&#10;27Zbb7T6t94iVcniG1p/9+LIPsfBtdY1/TO638FHy00zuZXCqhyM1mIyIpIfLWuDyLasyDHkEhyi&#10;GsLtG69UgyjXSg3MUr/5ust0/Y2Vq8lCXZL7yx/j2jjQVm2FmeYr122QS9C0QnLCdo5aDK5tVJOV&#10;GJkUk/YalR7HG8OBqJtjFLYYxrtj8HDM165bZLNdxbu7lidnZUq0x801rKdJRiUppe6d27d//b8+&#10;e9edt8sqHCc+9uS16zcwCpWNxzzplJMe37WCAYVNnpsen3jgQ06U9U4hedGsb/jBBxyvOdTnfP/0&#10;a6+6jBMLeTLjnDNOk4PHnmCrXDU7m+L1xik8c/Oav/3BL3/z+g98+rK/+odzfk2eubnh37ufudlv&#10;RfVaxSuuuELWCH7xi18cdW7atEnSnB/5yEfKkeOPP/7JT37yDTfcINty8J3vfOfSpUvl1DHHHPOU&#10;pzxFDsq2HJdLWIAHZVcg5hNOOEEcn0DVF1xwgRw58cQTTz5Zb9dJW5IW3TmU7Qv3eMR/eqFwQN46&#10;GCtvxFoc8U7CfizqoRqNS8xiGAraZS3SBQwEw/LERqMpRD9Rrq4zma0Oje7RnwR/Z1vToV7Voa64&#10;oG9oMKzEOT25B8YDCwKHqMkWnUNJ4xZtCzEuQ1N0m2fla6skIItM10lF0KqJcympjENU0im0SkxN&#10;UHdgwIaFVEGpDyPLonDBCXyijzlVSb9xDNcgwzIv13VAdAU9XTia83RLoorppC5pzR1MwB1iiTQn&#10;njIENk3lHGduTLTLxNfn0v6XGK5BLTxok0nZwloAdTaXvz0KM7mMnNqVqI5X+ZInBBzY19xfTIOZ&#10;yOREOHDviI92XrvkS3EU6MX4TOwSbWkDk8pYWZzQafZZrAFcnPUZTCxjGC+LIwF4nRrewkUI2D6E&#10;mIhh+aAT44MUGH7FLELMcGP9cV9YI7ByEov6jRuGjBROWrsV2BqC5FCKzQFDQlxQWLOzWldpxJIz&#10;ZRzT8FCwHA6SSRH32fX4H9LggLDJag1LGOZni6yDb44zZoSEwxxJwYYjOOZFWFVijKjGmWCVkUT7&#10;RT0GZlBI8WZR+6fdTh9/SxpAjbgHZNLOvppsFnzMeWNNmopABgjs2vLr5eEGk4QsNoly3wy5CrNQ&#10;kDVyzsEyGx99aSr/V1/aDhtaHXZIsIqvya+bDYMU/e2ARMYh3ybkgFZMpOKOAHmfccBCeNkySNS1&#10;mJSbXTI9chGr3+mGgdKVkfKHhEMKg0S2Zbde1BTYARcG7wgvC7Ut+kvYyXtYdBiH3QF0gNCGZZnu&#10;GtMMOTW1UnNDdTEThTsNyTHEmHNQtFcENc1sgCzcVKtlp/TSh8WsSyDOBo7a0BGV5606qUl7VVks&#10;OeBgs1VNQk1YYskKKpiNO0xrSVktUmodNt/kKgne+2JBdAJ6Scp9Vlb5DRQXIcobx5imMyBKc4sN&#10;7cjF7SpKqtWULq9q9r6EPfKu2QDqGJDi8nFDGD5x8XBtD641GsqNDtzO7A8taJLtLqNpQlGuGsAe&#10;uwPJGL6APdNSXeC2Jeusi4HTTL0FvTEyMdJmqAJWhirRo/AGTPqPeuxjEZ8WayDQatjrFYwtzrNr&#10;qVXlfhkqZDh6603Xn/SwExjYyqtGT//+D2JFjkef+JAtm2WCicCfEYOBoIY+Iw9aA1bBSeSdh498&#10;mD5PPzU5+eIXPPsf/vJ173rL61/yS8+RXTn46BMffO+dt3Pp14w55bhdAei9Vq+/e1tBgYHd8ha4&#10;Yh4bDjhiy10zX/zS1+XBCwTH85K7/KxnPH1sYfeVl128c9funTOzO3fNytv85Pli+e7aPT8zM79b&#10;lh2ThzSYFSGGA3ZPAoy77ty2z8b9ZRWOSbwXZcPGfQ+cnh+VVdh6f+RNF0esXSrnr7lj5+M/eP7m&#10;e+wl8uWK2d3Ld947tWw1IXJkQBskw9j9uPVPeHyNQcvBzduve9e5v3nT3H/tt5e9AuilD/rbZZOr&#10;wCq/eZwZl9gmUJe8YO27X/rYRT84Ddv7fvfLH7vonNOkuPRKQMwvf+Jd3/vKx48+4TGyG3TefttN&#10;65CLzo+Aj5E5y+nC2n32k0xY+ZWz8nvbTddyWz6ypIackl9u33bzddzueSrNp4TTf/jmd8g6zs87&#10;+UGyYsaPzvqOwN5vets//+1fvE52/9crXvyaN71djlQjMGhCuRdq+MQH/llqkO+73vZGWfdZFoOW&#10;5ThkVxZ67rUEhxR709v+5ZPv/6effeJxsgrH/37rH99+6yawJUFsHcLQPQUX5j/8Cc+54oIzT/3I&#10;38v3grO/KS720GMeIstxyO4NV164xFdvEHRexkUOfufUj8jdpLzch2w/4onPPe97Xz71I++UtxQ+&#10;+DGnSLVcO+JLH3+XDKus/4uRnT7+pKec9c3/+OKH3ynPGhDcvP3WGxv50VJMtEnW7vj2qR8+5qGP&#10;k8pJ0g++9bn/+qiSFAtKaMk7tnzl4/8gayIfdcJj5J5Mu9/iFh/06Kdde+mPvvrxf5DvVhl3EPb1&#10;T/3jpT86nXcv5EK5CSGVyMsJowY5+NDHP/uCM74iV8l7DmVR4876pfyWzdcJDfKVJaFlvQsBZLOU&#10;SgFZSOTRT/+VC8748lc+9vfyvey878qSGlKbrLN8Pg7KKwePf9TTOldQ6RhJHBKrIOUPOPw4yeaW&#10;+ytC6tUXnSVLcMhXeiGckcWgZTkO2RW8WDgm68H96LQvfOuz/4Y3BH5MtuV444jc4zn6IY+TrPOv&#10;fvxd8s7Ghzz+WVKPHNxy87WyiLZwsk2MqKcg4FJe6pQhkPKp6XfJOtd5CY5efblfjtdgCu8zOgZt&#10;xruARXVioyEe9wMcM0jr75eeNivpC64p+nzqZ+66Q9HnJz/jeUcc+8BTfvYFL/yNl8tXNg4+IuU+&#10;DyIOUIzJXpSlyz74sCMPP+oB8vTQmd/++sff+y75Sp613Jw47KgHHHxo8wVxVTvIFGm03HjmZuvO&#10;mz500Rs+f/WbvvPWZ7/0aeWZm532zI2uaPST/gjEvGXLFvrH973vfcM3t8cXDt/E/39K5nWfT07r&#10;QQ/Lgf7qCTHswIR5yHFW/PU0BAM4/QY7z6Qb7IPtQV+j06EbTkuCoU0p2/e4kHOVQepOS9EPxQ7G&#10;9qKk4rz1Njrd6r0f4KKtLWtiCB8jXlsu13A/ZOJG1hxf1oUAG+97UgxaXqctKR4MsPFEtC7eG2fx&#10;nLM/oKgTA2TWOcboawMYushTgUrbtMMnNJpviPOGcdgMKabDBtgRLNKnFSem9Cux+5S8vEXjdtlS&#10;aGlSIDNBNPTPuDzJKECqYql4vFGBJ3nZi1yox/Q5R4KMuCYARk6eZbIGIDXPPDmJI8DnwBJ3a2oJ&#10;GxicJy0IQIQW5TOuBGj7QhvaVArROj6K9+kmXsdohANgx8XordagVTKJkyBTwucCKyaF9i9QX3KX&#10;g2RUcw6LmkiOtCZzIOWYhOjgm7ZIsMhadVwLOC2u1fMGVRbolpitg2EBi7EmXGnony7kEkObIU+0&#10;W634QkxUmYfhw39WFf2IASrDEpPwhKY4aOOlSB/pYLt8NSYZzydkCUYTwcQfFMAbhCanVOowWBhc&#10;SheK2eB7DeCtlEeFwmPdpYxaUV6I2rU5rSOQUzumx+3OhuBehicbak/8rhs70cOBouUyAKxtXNh3&#10;7YXLHf5SzUi29ToEm0e8GHtUdsE29MJvqpjEcTgMVHS81PsDubQBc8C0IG0tTIgHKMm6IVf6fQPe&#10;xHElVNL0AzFnX/yjRgVWhUf9Ct9TtTDTwbPgETpmo0UF1uZUN9ixSEtXCvujVoZrGShJEDMQaFNC&#10;MxGgCaaQw6RiFMOUZY5Cyxt18lFrhCrs5of8IWYYmHQTEwtFCWPdscGcx3RLMZVxo0MN1SEy0Qbx&#10;yRqH4vFemBtGu8toF4Vmkc+GYlunUhnYVeYUFyTanJPDakGku8G4I1p1EfE5HVhcmVzA/8PedQBW&#10;VZ3/R4iAIYRRwSqJwQkIAsWCuFCDCFbU4kjEAUotKLTgYFUriAoiolVkS1kiNBFxFEsoGCsgI1bK&#10;CMM/DkISkCVZRDTrf9Y999x9z3kjL+G7teG9d8/4vt83zjnf/e453AFryBFVRN3q2upgkObhhQ8+&#10;VOpcEvQb/40ZDLlN/TgOUev500I0lI0O1O4FgvQftBAy9ZGaK9EzbIUhTxtryNkDlDzSDo4oEk0V&#10;/jOGoc0Pec065vHdENCWrGspbg6QiwUo+wxYdu6iqQGDzIQnTqKweQvB0irUp96DDtf8cYWwLbel&#10;K23Q00Z8bJ36IyL81oT27JgFnYkR8Cc/VLM0PeHPjUlsmhziS3MOxPkoVQQSf9Z/pskJuCh+qMPm&#10;feT5DmuA/oh2by89efS3nS9Hv584WfjqjAVZ2Xumv720qASnVP62S4dThcdQGfasi4ZDtaUFy38m&#10;yRLf7to8Z8oYOg3e/F+czMqvL7K3088L33z+4P/9j34W1wo4yEyuek+99nEFOonrwF6UAqnHNYTw&#10;N/V0Rwu+bda4/u2/6408DX1mhSbKWZ+t/7H4p/MuuBgV0DdfJuyiOTKeZ8XG4CkqGmHp5LN+zNc5&#10;/23X4TcNG6HtZVElPKfe+dXWjcdPr2/eXWTA9Lll3FnL+7dFO0EfLBY2jNYKnb/tkwtRoKh5a+1t&#10;kXpHv98+Y/LTv5TjbbZ7dWcpZh/tf+3LH1aZWr7jkieLTh+9uHlXJM4Lm3VBd//1Bco2tQZDLb8Y&#10;E4hosyiEkZ21slOPW2hkkMOO0Ebb3X69Y1P7rj1xIIycRvh/Oza1+01PNEZwkvyFkIRS+KOglvpH&#10;82LUxLVDR7brTX9EGTtAWdXTXhg1efqS+AQU1zYv7IjeUS3B1+4vs1DuLR6daUn2ogBrUSiIKHFc&#10;EfPokp0W1UP7k2xZu6LztX3RFs8uasZv2XRj1zOKge7dtgGFSrkQcXbt2ve6XNOX5kSLgUJDQJHc&#10;Y5EB/FnQFfzRjVM/9Psvw+YyWgVE//9t39juyhtFtdRueoQjPG5zY2AMCjS6PnpAEWd0ROFvU+4i&#10;e1KraKMTGojZ/2at7IisVXspwT9uYSopaDszEaNJkNFFswzxM7cMP1KwJ169piFA7rcZH1nbKADz&#10;r5XLaO5zr1v7NzwbP4a0v5z0wqhaos8WQ2C0FHpRY9/uHSdP4Fc30MGGbTt0QYFpa3coDjPwqZfP&#10;/jUev9H10w97jm0yh3R3H/v8H/smmuqeG5d8d9tny4pbVjfav3g3G7n/0uMD+tSTtaZtwfHUU0/R&#10;X9A+GFdccQXaOgNtx4E230B7YmzcuBH9ft1116Wnp6OcaFTA+rl169bij6iFUaNG2baJ9oyeOHEi&#10;2qCDVxE/mCqGSe3PkGa3bN5SWHgShZ7pvs80IbpZs+Y9rsbp7eJ1bs8//vkhvK2K+fLj//g4KlSe&#10;sXRV48Qr6DwUXfRfw1/ynf+hVQ22LHge3rA4tLuQZusTdF9mum1syK5bnTFx/m03OzC05eyaKC00&#10;qoyj82TLV7KzRL1qlPSKQ6ropT00gyWboJLYYyxyJuSMN7RDJt3wmJ+IYiCPI41XjzQeyaIdLIdJ&#10;W4hgcZAlJl274DO2OfV4H1/UF9mKU9+wE/1Kw9iUatot+UKyPVCoBgdv4s5ukBCP3mmKS2jSOC6u&#10;0dmNzmrYEE3AcZSEL1NwxgXLOCEb4pI9iEkAnGwBQePidG87+v41y0/hUxwDzvT1Q04++siCDNob&#10;7yxggZYHCAv8iiQJl1M2dC4cvrJiZIMKum8pphTvT0p3KdUOrSEBe7Z80tGhLNAJvj4FI9s8kD90&#10;+kkuvPwkibYkDY4FRGjwXsOZrc24sWimR59r8vUg1y30cibeeJEcnUNfZqd4kt/RX7zXId1VVSjA&#10;OiP6QYLweOmOCSOncKHjvLDwcD3cFtl9m2QKManRHgmrmCL6D137Ek7JLfRBF6muS4xP/bQvsjN5&#10;TD0S1Ubds31VaGWNTKqF9nLUFJUQyU8URPTSwy3xlrL8uTvzUARutjinkXwOLqEf2wlTL8FjYTZ1&#10;s2BVtNU69QNUOTRSmRURwoWsMRKEYNtnIKYx9Bh5LXpAejSuPezXDgwetn5nMmKnYpLHTHQ3XXYx&#10;xSA7WVMt1Rwt89D88ZLpBsaCejCtJaoNdJdzCiNRIyxAFjckEVItMZls4MEinBonum3rQmX3RN+D&#10;lQ/nqJFT6chOwegz2SuYvNfBdm6gyGtNCqwRPjU9onZBimnLQcPYRFlgEU9GPGYB6wcVHzncivoS&#10;u4u4JEFNKUHcNpEhkv+RzeuZWPiGSdQDkjP3xNm41g174EQjo/RhDwnyEuNlpqcJlDKI6KhEO5vT&#10;zfFJhJEe0IpU76x6MWch6aC67LEifZBJLuaIOHvUmxAUmQ8nVsY2zKCOhb5oo+2iQbSfW5zeJFcf&#10;zRWQMuRi/gr3zqJcONRNAu3kMQ1LIMaPJuimKpRDviGVaQWHFYBrOwIcHzhJzgwg50viXVXRhiYY&#10;NRRPQi/DY95N2sm25ybBJK4jtjLXhCWe286HfBby4Y6MDRHaOIc4pzMEHW2qyfYXdTime4Q63WAZ&#10;H0yUTBFYo7So1jxx0sJXIij+x0QSoQoPZQ6kef8sRi28SzMj9VHQChf3ir5qh3Tx79yjDXDM0LU7&#10;zn5FF5KdgWp2y2yCkkAFpWkxXfXz/+mtoN+3rl3xyrihtNa4KXOv7nMvqrsp870p+o9zrulzN3Yk&#10;OMOBGBbZDQIrBDkwgGYQH8rdn5hQL/XOPvu/y12wbGWTlhe0bnNp3nf7Tp0oGDowtc0FrZd/8K8D&#10;x35pmdiGTE2w4ZNzItjGO7h9YtHbvlgz4g/3Xtnx0j+Ofhlt2JDQoHLimMdQt89NmYl23igtOrHw&#10;jQlf7tj7+pylHa+6keZs4IwLOu6jox0IoXiOjZ8Sx56FznPThMLmjppvwBS0an3RydKKD/+ZiY4+&#10;pTNTdDflpp7ntmx6KP/gabSZJcp9/qUS5z7jY5bJ8RD4xUIa6Gc7YJ0+XYY+xcU3po/i6NXuii5d&#10;Gv3c8JcyFyU8VlZ+87s5ttHn+mUlLU+dbBTfXBvA0aqA7ViNTVHwEHde+nS/i/58Vj22GSgRUOXl&#10;v7p+74nPc4tzaPSZXKyOMP5Sry5e2uzFSDTVJf6H30Q/0cxKnoaJEnI7/FYPXLrw7nzL6OPUHQ6l&#10;Wbm+TcWP31uCNv1o2IgGjOy8tD7zC3TonkJhQb+hmOB/Plq0evl0+t9/PlqIYvp02HOHyLmICl/M&#10;AMwCN5OAc6J73GwXq2UlxWGIjSnCXJIMRuIwxGWgQrM9PlSwpv+4wC1ix1ravZcLR0qKGlQltKUG&#10;Op8zfCSFDmt1Nrl8iLmYZznCjJ1O+Jmb8jAJKXKCQIEaCyfG9NVMhcARbVdrAAD/9ElEQVSqZ59o&#10;xn555yubtWjpEX12cWBkMaL7YW6EuIrYP/6cfNFlt9x+b9rDw9B/t9yRathaWgpM8s7N9Yn3mSod&#10;Kcud+b8/iu/cPHLFa2L0GZVHW2q89957aB9nuqZGpwuiPZozMzPvv/9+9PX6669HQWf0ixQ5tAUU&#10;ZaZtPvLII+gXFNFG23Ggryh+7bQFh7WiVL9Q2IQACjT3vfVWfuog+oC+WqPPzrjREUMKVy1moK20&#10;jJXpMGx1JPoMUC8veB5tePM7cbAZT3WbtLDjxKNdK+Z5mb270Tym44rREOXR26BQm+jh+GuhZS38&#10;xVNaSECMZbQYsnXo79TzUG7oRhwkSkTzoGnuc3V5JVqL48g2+g99oKf60QiAFiBjGVeGdByee8Vy&#10;L3kSLlu5k2gd3zmXZWmTSCRN0cGxD/ReNH4tmCZAo+wRmvOHUhIbNkCnKpC/6P/4M3pdCP0ln/Cv&#10;9P0h9B/6hv/XoBH9jxYnt2iqJs6qpbEKlgBFuyYhDfayN46zkgA9jpmxiAyiUz8IDq8p6M6LJJWM&#10;pjNjUmnWJcl3JcSQFEztH/IrvfAtehPR27AhjspjAllhXE7LjSUhR5aCRsIq5Cw+BjXdhZntxczC&#10;ezTIh0cYdnYfplwrQ6I0NHOXpq5SKjBoZ6HnApQqQgnlhYBPE3gJfAxMUpnkYtLsYfKsQc88JQ0T&#10;YTFmdamxH3iDVJD0qyZZrRpphZLB8lRJyjvNOSTyIv8RnWHJXVxwYgEqVio+8oFKjexBQVJGCQGU&#10;+UZUmxgJuHf8maoPwUS/Q2hjkHEFIyUQmKgCVVmmBljE/CvTVVoMM0j6QG/m0m60jlgSP8to5QnD&#10;ND+O8EKenoj/0RAZ/U9TXZLKRjWcpUbiaCRPMccCJvpILQk/HmqIUUD6gC2IfCZ/ta+N8Geitux3&#10;8hHdpSrNsWMKRnOIaWouMxFqhTRFl7ClC5RtCM1dhyBHPdtb02fKJtZ7HCFjyd30zQliiEQ4mB3C&#10;EaOZk66xRnyKzhGudJZWlnKkeR2OEdYXqvEkfk7TiulzCjzjI3EHssO7IB1BNGzyh12M5nmQcmIt&#10;pQfQ0Vxr4WJqhxWG+kAiJuTc2H9MtRj4lHkNY5KmjcPP7I0B7jqIi6OKQT9RajU6yfJQexpCY5r4&#10;slvSkYktG3ZIU+ytDRIZpjARN8JcCrMj4kPwA0mi89TM6H8cZ2qNVAOJsjViotR0kgiLvbKA8gxZ&#10;XisLtNOhkQx42n/Gr/gOexqmccCei9FQLTUiHO1Gf/B28GyoIu/xEPtiASZqiWR0RcV0nyz6Z7pR&#10;uJZUqmeXkibo2wxkvCFfabtkg3L0F+9QTzeT1X4mQiTPA23/M/Wrf9VSWtniX3QX7DNnTWuZDR/6&#10;Vw01zjtzqow1+pDOgTAngu3s3Z41g+dnBmfpjBqj+J+m4aI/ofB6kMTb1je2sjRu7Y794s2CuXcH&#10;cWJlYIM4ebSlZTULONMpizAsMp3XXBAbFNgLa2zUYLNL8g9Vfea/iPIThWezCNPclrpc5siEe+TE&#10;VPQzO2ecWAzZ04FoLLrQzgo9ftvpi+z/zVyw/Nw2lydd1A4RnXRx+xatL31t9uKNW7dd063L8R8O&#10;aqRwRWV73NO8YfRs6OL2v5k+P/2RkROSLr4i6dLOufmHSX5E5cH8w60vueL8izs8NPwvf5u7FO3J&#10;TKfMZK5OPgoLjnpPTfsY/YLSDE8Vnzw3CSV8aY/1aCFSnpo9+g/lQTc5O+b2W29BM1N6c8MXWwuO&#10;l/yqVSIJuZMdNwiT2OHGxjRsENsIu2v2Ms23e3e0vqBNq3PPoyMEkigJrlft373j4LHjs2Mddtu0&#10;rFDEH67Ifj+hcfO45uchAuhTM/TheO6OmS+PIhnQ1TdfZc5i23N8/ZFT36NG0Mz/nLjEzq16/1xR&#10;tvfEhi7n9kE//mvjPto+AcD0R7+jRaCJdLULxU+30gxolFNpWbBpVVz5cX6qZlONd2FelGo3HGJU&#10;xp+pjB2ocov8inWqy8t/eWncMLoHdItftfrbgpVomw6hZTKcmDqhJqff0KYFVqsyRWqdIbSriuPa&#10;UhnQtHlGrRMydjSYMqCN6qJphLDipyohrqK9Iu0eysNuy9DsInxLZ27t+ronJD8YGjeCgFIPtm/8&#10;5Pjhg6gM2g/66r4DSPozv2z13kHXnQFDLyV8mYU3J+HbsvsDNyylLKbB7YVMOYk+mj/wHwxGJBmh&#10;klQVK/Pubk1v3rkjd8khh47nlX4up4ZMJkaMjkX6Ner5v3SQFFoyx7j8ZEBTYtE7N//94RMT4bdf&#10;8oTpnRs/nIWvDM+qlo1rh48kaFnLgHZXe5O6Gwqbvrz1DsqA7kQdiPaXeBjyRfvLhgKtrt2QzbI/&#10;6HzQ4GrQEWZmwdnMMwxF6FTbz4VLOc52OE/O0xjWB2vCtk9MDEv40DKgyY7NsfVJBjTZigKH3miS&#10;V/36aIJPkwtx9iLOyGC5rHQEp7gybPnCgiwu8DKAxai1BTqdB7FoA1+DCE/16AnbNMdaC0XzHkkw&#10;W8w5xQdzYYJJfOnssxsmxJ+NM6DjUQY0zn3G8SscicDvnJHYgIYHT2hkndB0N5rtx9LraB4LTY3R&#10;noxil0m9JPOcBpfJExl5MEULwqFVPoaCXBh8LiTD9JUnpenPZsl9kshH989mCdokSxtn/AnTdkYk&#10;pZbyQLohkLGCFAW8eMGcUOHQTyRkSBaVLCxEgylcz0xjA5/NsrUkLagN07QXkqeHe9fUntkNzlTC&#10;qDIR4zwakhStUUtXTCRqi5e5NBmYbqeiMUYTb7QUR5wirm0uzvtCJbQFLvmXTcBZgh+HhbDIRk1S&#10;ioBAoeDRsgA6wZ40xySvzWNFOQqTAy2nkDLE8jCFf7E0mR4TM6RaQS5MpRZfpL9QvaGfqMi0KYIg&#10;HqailEla3ry8YhqvKQz3D5oASQ9kRavt1EmjyCTDllKgYev8Ly3DDZTllzLL0hDgrxATmfN0U2Ju&#10;vGnaHVuOM06t3lpIc6UvZuCkM4wtyR8nz1Jwej/NetaerhARs5iHF1+MIO2BGCWP59eSMzNpuh15&#10;boZDA5rPEkCgiOCTL5mmaR6FpnsRzWEHYOEywkDBQiNMJwkvLILI8NFg0nBzkxHWX80n0Ad8zE0Q&#10;6LRkZyoRTC6XDP5ms6LVtFYPKpP3PFjoklixPuoxlutVo0gFTlGkGdB4jCAZ0PXqo/Tns9Bf8nwH&#10;KzlRYc1lMo0WFI8wQl00z9tmpGus8TuCQhJNZt9p45pd8IGFCYV0QJ0/M01secQ14CcANJpIH2Ew&#10;00CIUYJ1LRa/UFdO/FR1BX6BgyZB4weyZKMqjDhhnISa+XYE5BdGKfXd+oREs3SzQWplGCncO+gr&#10;cM1FCf/qiIrFWNPM9VL4TJfWmyFdVpQcLS/ME/RWyK67hsPYDG6GuUZcng1Y5s4FhH15KL2+4LBt&#10;GrX8ZBCqnwqa1ESNkGhEoqgENT6Kah1zkxdEqVUXdcAwMzBGuQwGTCYIxMr0mRB17Hwg07r8fu//&#10;juR9R2+dl3TxhZf/Bn34bve2H8iPqI1fJ110UfvfUNslBoVTjJkjoJM2MhocPvjtD3nfNI5v2irx&#10;osZNmhLHxlKdS4tO/pD/PToGrOX5bVq2TsaOWHsth6VKkNLUGZDWWW/oQ/53u08cPoC+Nz/3gvPa&#10;oFMH+XyYnHvMfBJ7uw5lVlB/U+/JV3EAGl0H9+9ABNGdbamvZRai2QVGql4AHX/XpGHg9tv6IMVe&#10;9+nnR06Wtmx9EX5gRPwSHZ3J6xcxaMemRg1jySND9De2/Oey/O/+r2uP69BLXLgl6qBIAgjKqM79&#10;5ust+755v/m1PnRBL3Lp1pUtG6P4c2syVmCOCMyBE7k7Zk0Z/Ut5BTcnOpxRLRJsTJ+18zGVFaCd&#10;MPdjT5QwMTDbBetC10itb7ElB2MKqY0Z7MDSsjYf85xFCawSDozuln8zFxO4FUcI/jP3vrqO8XJm&#10;jy4MK7py2gvGZlXrPAVRueOppGwUZ0okqJQmAl0fqIrpojGtaTy7shZwm245Aea/G9fW/cUTdKsz&#10;mgMHxz81QsmQ2o0SBcFX0udImpVRtdf/kq+iuWjy4OOV1T4tdMlriEsT2mrBWMRAlgcwIZMcb8g4&#10;FWD2Z5xb6XYnGp/Rg+kKKZDoPwCN+t1SsHLN93MrqtkhB2is+0uPDxfsHHlFq5tvumBg8AoTfAso&#10;ITo3NxelWqPk6+BbgxZCgsC5PYfYb8Eh07o4RRYD0MaIGF0Qiysh/oX7Gar9oocxeBA22tl4FYNH&#10;t7lv8GtuvHl5LD579wWQpTUyFWbxQTzFJoEAsgWHHoBG2WI4+5O/WI1qsNAz3VNBm/XjSgKgpFkS&#10;PdAvFoSgd4TwmBBeEkikfou9jU8XFtqqgCwH8G0WH2CBNBxpasCSgmPObtSwCQpAx8c1iY+LOxvn&#10;+Z6Ns9lwGrIWIxADczz+pfVBvafeAVlJ4B9J+FbXEbs5sBaTJG3gUA+NW7CgBY4+0VenOV7GwYRF&#10;oiiLTLI8ukxWTdp6iCyPaECaLIx4Dd4gWyrpsRU20WK6jSgggRLDy8tEYuz8eEypeSFp6IX1KsqT&#10;B/Jo+JpNm7VYKf9O+sZ0kFgdjRDROLS4ZMFrJpZ6jAL3JC+QhBLJVun4TXW26mTrPraLBwtlaoE1&#10;ZsY0BkaVEv+EZUDnoUyjWPoUoQoXJem+VIXxN+YzNJ+AqwsiEjHX7VEjkoLGVrFsOcuXtYQC+jY9&#10;ZpD+j14komfYgkOwKUskR7Mfah/csAjUmnpwvdJn5ZoQ+fSFdU6I4BCw8DeXuM6k9skwGzPeJjKl&#10;QBMQ6B9dQDz6xbWfCkH7Q9hhXwUvwQto7bHgKVEk+sYyY4IFDOnDDKJRBGWSDKwphJUj0y9UMykh&#10;nHjKDI+sEwWmrpEsyym3uvg10Wgw6CE+4RM1DWHDNm240nSCxRJIaisDhrlVQrJxbWtxUryGxgUL&#10;B+mCIYszTaX5wx7CNsXEsOhhI5rm1mncmT7CYJRQmElN6tlx4zhGg3bhIHmKmGSSyYsEhLbgQE8I&#10;0F+ckUvwNh47Jq4GdDfJzIv/w3piU17d2DgRjA/zwsxkyJpC8kmyYJ0sGZc+qmObGfGxAXsYxis3&#10;Pt0ICfs4Oob3bwngN3/Qf9QHUp+M2mPvTjAQUF36vEkfLvShUx98TSorkEPqmigSVFPXaE272QCI&#10;ypjmDpqHtjMY4qKJghgvjRD2Ox/8BINiFYjOMDpZYqvQlKDtuj5ZCdFV3I5I299cAjnG8mZ78u7B&#10;MJhLV5euYCLIVN8sGVfyhbpmv8vrMa1kym0tZvRG+uyJRWOZsjD3TpwIvshEkQ0BmusnakVUA8tX&#10;G7w1xSYZAlQ32Ue6iw5/qIbNSxyE2MYdbFimwzNxfEIAmpgknV6w22z00q1DqEPcGiGDRnnpP3wL&#10;DvS0iewK9STJgEZXadHx4pNHz2/Tnisf8fuUTfbUnjJ/NP/bxg2wByg+XX1u4sW0PHsqRtwmfhyJ&#10;Ngo7q34jkvuMci5QAPqbPduS2lxy7vnnk0eudDDEzdHHs2gXsNxv93+bl/dOTIdfGjb21OOYspLL&#10;d/27SVzTxs3PIzMwEn0mrzGizydyd86aMuqXCrTPiDbfYMLQONGsmgiMlmH6ZbI9KlkrPcbfLOOa&#10;yUydDNrOnpxsRMn2dA8tUCSaHWnVZBaO3Brt1Wq9Zjb1EsxGzM7Y6Bv1ObplEJFyolIBaMqsgyeS&#10;cVC2ZTWl0vVLnwBrI542PeCwc6X1NANrARmKjbU9lcAHNf4C0LpVsiY11dYZV1J2wYp90BqNRUxT&#10;E6qa+mqDL4CFD4Ly6ujba4GbbrDRzAsUxyZsddanMioL28GnCcZm/Ciua4hf1+agwphnGAsEk+Qf&#10;7QLQC9xxc3/nxgvz0N//iew0/dlnn6GmzzvvvF27dkH6c+hRDqLFUAagCRnTl66KR3tAc2fCQn50&#10;7aMthNiPzKOIvshgyMKoTlnU6vOhzYlzfSdI0XIdBh7eDbZIsyexeBafIw8l194vESegHT9tCkDj&#10;t6kb4lNM2PveeL9RlAFK8/vo3JeFUfAHHV0xWsLAJkt0Fllj8xxOj9Gv6yCxabw+7xdCzmRmz7yZ&#10;9i/JgEbhcpzmGNewQXz82U3iGzVuHNf4bLo5AXqnGqdzM+FrGiDOgJlvZI5RW2brEQk64yaX5r75&#10;ECIO54JvJ7mOAghMqqSa/kdrkK4qhKmCOE3Hn1nEFZen2z7T9RQJP5um/YxOHizQmyVrHFqa0kYk&#10;wn41xvkc1JSNF5xP3ZyYbZGAEg2JkYUk/UsCE7omUCowQEIQT8szZ1ZGwz1CNiVRZU13GABUDTGD&#10;2hLUGG+iQqNE0CPimQjZB6ppWnSG3MZRF6KYpDylGSNEZEab47tAM+npYRl9OOVjra44dCVLCCBs&#10;a9rEiaTiwGE3HCVlYTwtIZ2uIPkfq/fSluiCj6NQahc1F/EHzCsVFrs0mTFx6etWTSg+5zjGfjnT&#10;lHWOmvaB/0zvGj2uwV0bGWLfWGSBhYLpixMYavZ6MsGT5dEzBKlU2ZLctk2XHzUGWJCZzbI0RSa6&#10;yFwkDWpoBYjKk5UhjXtoN4hxY3o1fdDYIv9q3pObE/mFbv2sO1aD/Jxpx90Ky06mt1izmR3otsA2&#10;FceOgmmJpiKmfymVfAxg8X1GHNMtJkOm+3j3Z8w/DUDjqtrTFpL+7JABrWkgwUSEiLskrt+ap9Z/&#10;MKi9rjZWpHRTFp4fUD0llsKYpfrDGMf+gDtTWogrOe2BGx1xNSzKhdKf8Y5TJAaNcqLpA0aqIvjp&#10;QjVBhUXjRJsmbdO+BaoMhqnZjFYQk2CEgH1lI5z2jY+stLwxnKKpgcaMjSuwjVsYPYzB4VAIdWky&#10;P6tpmGUMYn6c/i54MtGpeYd3bO3D0IRNCSO3XqWNUhe1VSNcqQVbysP2o/iOn0FQgocm9sBUi41j&#10;Oj3cdRt+4gOpaFBcU2kdrjNsGsF+YVMX8hifayfzpnQawJwrVV6SpkterNInS2SWoQeVyZBM1J9O&#10;qqhvpm9m0Q/6ZAsXpbtNs/kG649PP1gd9kSdPFPHm3SQ4wHEADSTfd43OQnNWya0OFfXBWrb/PUM&#10;7UNZ6UlUPy6hBZurMTvFSLHjI8lJFWgSjGLQKAO65OSxkqJjHbtcRQ6yZY8E8dN77SgRxAhyPge/&#10;/78D3/5fTnnjr1p1ra6vb9Zs0KiK8tZ7/vOrosONWyQ2bvZrOklDb2kzRMl7bCcO7pz9ymhqk2xe&#10;wz7TlkzzI4t7NBiz2VXbum57E3awKcPPdNwN4gqqsu9+1XpxmJ0JxmscJkw3BH/rVMWeAft+HZYQ&#10;vjEQCgqTFs/qxlGLaqVh/BM1yjQsMn317EOcpPoobFfERVZuLTpUkyDCio/GtbP9KPVqqKTbnThV&#10;ciLbnhLLr8aJIGnMN6V2BXlAgjREv/E5ij5ZYRwILbj16psiCRn611PpRp0reDJilI+wwqVGSG6z&#10;P/yb/qPgmE2CxocQnqcdQngYHULoEYAOIc/Q1JmAQOgD0GgLjqQr2FxWWygKoWfuV8QVk9HTmHDX&#10;5tK6ixPM0WW2YDVa20Wa1XOSabrgZ1z8pR8VsYahyaQb/Y8sY7VDCFkGNN0GGQegyQF6+B+yhRz1&#10;I8xncIoYcFq0Tg+SUZit/6Mjhc6RyBtjWo+IsFgNX3Jo3zk65E1ENM3GM3C0D17DsxrHNYqPa4T+&#10;no0C0Hh3UvxiIj5YT4tAamEgweUZQnP202hcmixA2KJIn2ozMdks8bV5HJcmk759OMAtTEB611Z6&#10;NMOTN2L9wCjSTl/X4l2aplDsaPxCWDGQICtPPdMLCdqpi4e1pQVBsCbR/2mBPe0D/pcmRdIwCtcT&#10;TcHZ8lDfS4SswnD0GdfUm8HECRxoK04hVsJ1g+k2ZpAs4qjE6eyEgchEwjHl0qMSRr/zCBOpRf8Y&#10;hK7jLgyuJk1itTRT5vMwDUhBB43AEaiMINACJpA1U+KTJUFaZs+g9W7rsOxmXyziprdj9SPmPuy+&#10;G+ciXIcMZFCNFnoyezyn+Q8NH2CHISgS/k41h0Xx8D8sp1uPwSotkejqH/+fmhcLKVPtoPnQlBXz&#10;/zQFMu3BwaIemqKYnCEbxGhHgoiINWmytwTdaKRO0C1BKsS6NM4ZM1jhhfGGKbuDJhkEYV600u/C&#10;oYgandyGUOP0vQ4UgCYyovvcoD90Cw507K2WAU39hahRnGWjCusEG+1NW3xakcD4mBw274e2rcmZ&#10;+UF6lzoHQhN7wkjIY2jr7olib1RZFhWjYyjJgEanh6H9N8heHOQiMTCcAU02vWHRZ84y9UcCOXxU&#10;MUR1GT2EXH3RZF5pm/0e+87syDS4MLD4aGZqjLPJ1UoUmahu9HdzMdEMsdvV2rMzT2bOWgfUoxu6&#10;M+xfYyLE+autS7Qt7uSHrIUtbRrUVC/Py9k3bd+Mb86CLUj9hV0rgv4ZvDeXH68k1teVyejO2Hqf&#10;WJPu9TRt0FsgvkofK4jGajEmYlnaaKD9ywLTmnXpkWa9MA8tk9cBWQIzjV6zmDSd/JG29ZODWSCY&#10;Wq52bgk5JZrkapDzabXDoquIu3ty2kcUFFT1l59/yv36f60v7nB246bsJ6Mi85JExzmbZMghLKMW&#10;+d5HaH5LjjqIqfi59PDB/7usw5VNEprgF//QHhzskTb28dpWS+jE3Iry8orioqKTx4/mHvi/45Wx&#10;B85qUdaw2fGE81B3zU4WnFV6osXJQ2f/fOrsZuee3aRlzFmN6DtqBAPiwXBzmPMfD+5iywLyD9Vy&#10;9pd4e+rvNamRcZJzqtkEFZxWjN1mrTGfpxkC+1d338InraLFLxisSOuHlKY+xGhlWujfqPa8mu7o&#10;mYxM5iE2Zms6VHg2l0aMjWOzliYGqPVl0x532DahNMw4NS5t/cYfI4sdWVbFBuN29oXiuK2RQdv1&#10;4T8tRchQ6F6Ry0aXLXmBi+sh1yXmIIh74J5ElL/F4TrIyQcntjKmMLjI31JLZ16opX90IMSi8lTR&#10;qQHzyzCYm8zAmXzRzhxKEapE0vzgam9POrHsk4lj1rIDDm5yYvf0OYcWstDWqtRMhHUXNRM+LmlL&#10;JK0hT8gkCtjYgYC7fzh5l8RhGK6gdFhoydgsMyzNO2lmRsdSw7BLHmVitWSC19sx6CUEoCXUBopK&#10;IhCSADTtk9rTdCEAjX+kYS9aQAgrsc+smmWoFbkQ3IvBZIUvtv7A1r55JMHkoD1gsxuW7arYEWId&#10;vul8j+4KgQPQVdoWHDEN2R7QKJ5Lz3RCycUoLoD3QaDvBlP/ywJkdArDXLLgmznQvIBlmWxlXyRd&#10;m91jFvk8gn3SvtNb+B1EcsoZmoSjiPPZcQ3jGjXA6c9472d0PhjeHhqf68uCd0xJLDAZw2SkW7O7&#10;1pwiFYW5BW2JwIWCi2uzL+z72fCuCYO7WP0DbZeVM67z8XSJu2mj07afTphmFkTeJFRinGUYv+qB&#10;KIO68Z6ddZQLHPeiKwkJLWlxaW0s11SIkIQIQN91Mig3zGT1sV8Ak62CONt4TGPBdoKSBhMTEuEE&#10;i4KMv8ZpmR3UmCDcvyBtXIwBIuBlRVjTGrvxmEJnZ52UKMFQCE5aCjSFwHTh8treIHympzk5D0fi&#10;fVv0UJ6lfU69LHNb4QeLoVk7tc6d9DJslaGt0rVceuqidPdk5EoeLDpREgRIM511sWrBCvYvWfJw&#10;r2IIIQhmzhKgtRiDA9zi4wFjETs+3HljOAhzPadloWZzfB2hOwWbBZQe7tScHqdU0xHSJ4nQ0xfp&#10;qVaTDHV0Ih4KPaMMaPSwE/lqNshYKaMSNcFksjdBNTzU1+QMNWGKrsUoYR4fw4MnL6bRI+wALToh&#10;TUWob6LqgTOgq1EMmgWg6aML5MUI4zEoAxp/oH0bJgwC7/qUxQ4T7TdxjmIwQtM4g7/Sn2xuGGC0&#10;BU2XtW3g2EihqKBmZRXdtEWRrT/Y6CYPYXoIX7ht55b91/ZT0jI7EJU0/N37IdG2jEiayeyMj1jo&#10;xlTa6K1prtAmDyJR/REeqLERjDbPnAe5TYxBb4KWIwqClZU9N2Pun04lcAlqZRrg/IkgCx5rxVgp&#10;6qC5YfK3V8icQnPa7BUrVpAtpPWeyKko7HhtnPVcgf/DwWeU/owCvegX9JAJk04D0NwKT5WcPJz7&#10;9QWXdqGnfgkemRykyLbi0MsLcxtSlk2z0BsT1WijDRRqrqr8JX//juTLOjZrcQ45ihWffEAnYMjH&#10;EgPHG85jUiuqfiEx6PLyyrKyU6XFRYUnfzz549FydJggojZQr0GjhPoNm9RvcHYgJraSeAaKBk9/&#10;xl9JSJo8PsPk6EnkAsZaRYNvwS3p7/0wzvlwKszhiDiJvDUt4FNf9gvZ7YoUo3+0gvpvhp8NzdhN&#10;6gwjjmXSwqrTqYCpLf27ZbIiGg7TS/MYaVZzyrKDYzC0J76qoNsKsSRuWOJMiCgO+UM23GPLIu2D&#10;plamoLVWiXZgMFjWJ3PNGmnCVEGroFd1mnDwhs0DPPcdBgaNXzS8DLMypn7akoGOcVSTxc+i4jgJ&#10;Xe9N90Mu5Ljf4kO7sZjIN/msnarAb5iRoeKw+5W2bFJTfUYqGBK3GbK/ofViyNp2Yq+hhjmAQII/&#10;vPRlsyMtZtgsZJjty7FnwUYIlmy1RVegwkV37zMsZpl82DxMatXkSzu4qdnKxODhPIDV1c0kDGfF&#10;cW7R5N5wExbny+eSJMqkj7WaPZJ/tdeLaH1h8Cbf7DTrJ8iA9mdCUMo/AiEMQBNnbA5Ac6dCSaI+&#10;hXygxU1DrZ3nMo6mrB3OoWDEJqMxmbc+itgt0nwhZpin+PQeNDvVcpFhWAxAozkvmsRqhxCiV/pQ&#10;RgWOQOOt5VAeNJ7iBlAiMT6Aie6OgIMH5gmMjiwD2eTgBbitFOFfjHNIYUXMRkx9UUDBxusQfMAY&#10;2uEVZYHExjZqdNbZDRo0bHQW3vkZBaBRcjQKQONdU/n/aDe23Rt+Fr9gr+swNRGLmcrwrxR/p7vO&#10;v1MimX/WoUG/aZk4pokqb8rSJptamJgwVCdDCx/YuM5Y+LaZUhjWk3TwtoRNSbCJmh/RSPQBtUTH&#10;M11BaeNUj+iv+F8LmxosFCBtHSIU0wc1gjwtb2hKn4OZVxSMQc44RUUToi4R4wSPT+SEJZEmQLO+&#10;OUwENNdETUu8RDR5YjhLGORxmRBOggyLBB+exkcR3eJEjRI+W41SbNV+rssa1dWdfTJ6dzXXa/EG&#10;oqIa9IsajhDUEL5yFcCcGvSYkqqHSnQF4vaASjBOmCMV3ZZuHsKvPC5E7tpBah4OLMODaR1vWuJw&#10;Fy90aoiQM7ANGsHP5yMk4f+If9BOLGQBaBSDjg2gDGjtGZbTyoqYsYiE22fbghpxgt7Yt8G3OWLW&#10;r+kbB1dvHpcQ7FpzIpr88U3ktdkauLoaZUBXBHgAmu84y3a+xv7RIGttzmCMR7MVKh6HuYfSqlkF&#10;RV+e4VQy5rna8hFKQ0UsQCpS/+kOPfdGBkBNv+pfhRukYToq8MtczxhxtqoyrSjljfwqUlDl+NLf&#10;rhVhZHeh3LfGB0WosbJnn5oysIJGnTVLgojLMCliEwF+zi3rnfo8LW6mSVRXaNIb9o1asipZ57IN&#10;g4ifJVpOi7GPgp/VTJOWZCfDsrkmNRAyO2aGQbsif/ivuiMnx0Hjs/3w3sqVVeUo5owiz+WV+EMF&#10;+VZejk9dRgyhALQwpcD9FJ344fih78+/8PJGjRMo66hPElnXCOdjgtEmyUjEHS0OJpafLvkhd1+r&#10;1hedc+755L1FNCHGBx+Qo4vZCdjaYRuIUEwVys9GAWhEI/r7yy8VOCRdgXlAG3Tgw8bJaQooLoz/&#10;4mdjdKN6egIvHcswsdq+HDyqrMf4yCe2a5+Gn+ZPucprrAozV23CKzhUMg7iovy9Pq1BwxjHGhMG&#10;Un18FRXbqNa6RzNan+DosN6aGzB1xocUJjpNa60GRYRn76Q4AaYJr2AXvD02wDuZqGFKzrbtEle7&#10;fIHGF8TUvsS/jEp97CGds7FGn1Th3wwn0JrGLgOz+khlrGLkS+tZ+NWPU2ciYzvFMxtmYy7TWKyV&#10;wo473Kw1k+MTMqPgNMZ1KpxkaK3n8IuxAQOcDEDNxl1Z9x+A1gzKMO+kTocorWGFaVB3i5IZKDLc&#10;tadVc7le4HBm3EYeSi29hO7IT5JS4bqsOVP62FNbwtJlF9lqn65ctXUYPRCej0hadMGLPf2+bulC&#10;He1HgSkTnCYv5CgxS0dmsbjh68yFi3BFUnRnzrSKDKj6ComelMDnwqw/MqBQuuwnmRCA9q9fUNIn&#10;AqENQKNOySGEV2ijJPFJbHmm/6OHbFzi0CIDxmHH6Pc81jtWm7VfoomNCt4BVde/2TgmH8Oy7taE&#10;dqlHwLTTPaDxppwsAI22raB50GgPZfQv+os3WUY50XibC/SBnueFDvaj58NRb21aMQiuGRfhWGp+&#10;nq8P3NREDA+Iywk+O6NrELoVHpppI9rw/iEN6qNUaHQuC5uE45A5OchJ/L+lW8Ok1Yko2zHaAKpx&#10;gDCu1U1eVfxKhlRtXBVqGX/TGxfnp8bPQhmtTZNDN81tedecaQudJjjE8V8ICIjKaYyeCt/o0XpE&#10;Z4QnAtaAkiGkRfunC0XhossgETlSTB+9xJWFFUkNZrqQ0Bs3yEVb+DgLQpta0eYoCBY9MSiCqDCk&#10;OLEi7ROf/jhiqN/AdYUwPcXGbULqpNiR/V1t8uMZc7TOxnQofLhJCwZmMk2TP2axutmwgAdbnGtT&#10;Ly0MogdAiIKQ/2sLeao0VBG5Hui/uT6wtIwmWnBWY15oliuoTVDZJWpn0Cju2RnjVmRtFgLCsoCd&#10;AUrm7yT3GYdc0VhCk6DxCYRsNHFWZMcBVFqN7Se6xmaM8XjB+WkCY3qBeRRVhG8WwARAB1wagEZp&#10;hmgGXkHyoFGGIdoXmxzEiuuTkZSbNXMn+nfmO6mWEDfKPprqaDwQ10oKkQk/+5mSRJ2a8P6I8CO9&#10;ZdAd/JV1h8ZTJyO2F472K3OExkKmB2fW52imNg2xFVFYNgs4aZUIdQUfzs7HMjLUVNm1Z1IPxy5N&#10;MwZNKVh1gz8Q7J7pKQux8sa1mSOOkhKd1kMItLI1DI1DzVjbDUteotDEdNisQJg4Ez0md7gwdJtk&#10;NbTW+NAtREQ1K2D7J5GeaOdk7w0UqUXRWpLxXPlLeXk5iuXi3GKcYIxD0OW/oDLYVp949SODiyDU&#10;lJWcLDiwt1Xri5s0b8Vt1rQAN63LjbNKTExJ4dHjh79DgewmTZuTyTCeneMzChF42iQddaYdeFqN&#10;aMUUowh0ZTWJk+N8bfwXb1eNQ890GxHUEXFUmC6S5U2Dy9SR0PiBHm6mdwkm+tCnFSWDHWOeTaV0&#10;fAnbuLaQf2lOxmSCY3X17eUoZEa3ZvvVMChxIXNltZnZa9ub63ZgMGVLhjorR9m0jIrsB4NDFSbP&#10;ZmMzTE6JHZDL0qyt6yClhKFBX+SKJqUF03BZbULOPgsVhPEF087n5awP3o3drNPoCsjAZvLQDtMy&#10;5glMoHhMbMXxV9Mxoo5Y96jSks9C6IvdZvYl+D+ziVn8mEEcDlzYCkzgiZ7ay5VK60Nozf4jb4Le&#10;9ghAa4onKq82FeAwGSanZl00TnRtmKWK4XVp9m8s58Six7DJG9Pr8w0hvQgxq5UJeM0YyKM7bBho&#10;fzjLWoyHPfTQMzcam/690bEqi0sdzRuyUciOYQEXJzx8zEwMVd2Y0D2w5mjZKKAf2aCPHdonZpPa&#10;M0pt+KBt8RW3TgMEoCVVG4p7IxCeAHRH5hH5I0TDg13icbjbsYlB2403xtHU7wDEhggzDjarNKt5&#10;8zmTVtt2h0Of8SY8BdfGIs2+8ZCMpwXoHT6cklaFA9B4A2i8bQWKPuND/FA2MQ5Ax6Kj/MhfGoZG&#10;sV38V8uA1uOJlF0eMHF5MMinow4qwuHQ3aTukvhUgR4ax/7DqdA4Pk4C5TjtmVwsC4TFn7X5lMOw&#10;LSxR7OnSChgnkoLHNI/zQjOmxk0eVljwYPdL61nKsFu+f/doR+vFOLU2T7/ogotfxo9GvaWy539N&#10;AzcPP/PftbKaerqOmxYAnbiz+11YYujtML6IMvI5v5F99jvTVz05yQSdrTQpN3QCLOqTFWAMGvqP&#10;Pighi3K2eLQPQ+vvgmnlBft2ngzKTjkcbNPmZ5vJib9Jl68uPM3StRXN5i0EmVyLcyM2zogVFiTJ&#10;XAJbnIvf2PsK5Cd9E1Guc1zDBCvTejS+j+ggP3E00YoYo3iiwvFnHXTkYL1rHdpJjfwmTNPZR0cB&#10;C0V1TElpfWWOOyfv0ugBaLT5BvlFW804jmxuU31f+iQU8qNaopDNrkUbx0j0y5i8S42frn8J73ji&#10;jYIs5C+O7+B388kBZUgpcKqh4O6FGCsjlgtZCzsTFKgj4PyQBZPlor/xoYuzQ2JLonfiSwBNJVlR&#10;9JW7MtJhDC2gCdqpSypyUQe4TPl2z7RhM93mkLOZLR0NQ9/BPXGS1R0qYKVahkqqTbhFjC0DqQ93&#10;bGsLJuJsx04qQo6FvQ9hv+IGBMvGQx2tzJ47MWfDphAUJy04jQdFTXuxRlDa8AdyaAONCZKv2Cg0&#10;06QFLY9MyG90ZsOa0sd4koasmz3Wf3qeBBM5j7Hi+CwNPaMLxZxP/1L+yy/lP+O/v5AgNIpH44NG&#10;MZn/+e83Vl0R/YmtJnEqtJKi0nHh6C6XfBJmYRqC2hyOrv6JE6I7/7DPJCuU3OIbkdCuqYNgHoyH&#10;3ikQfNYjzMiFj6wQsxKDJvHxkTFtsQHjD8I36rP4DFkDDfNtbtTbNA3tStmhVGETIT7rcp8rxYdp&#10;+mc0Rie/apwuWB4Bskas/t74i6OPsfcIjmwxH2B734cfM+kbe1bE9YNoD9dt6gJM2obvCjy742+g&#10;yB95mt/yEbf1lL25R/G7i1WZbMhqnJ4dM9/rdwgUe5BAyZ4MSr1vEfnixeb5iCVsJDhX/aOhdW60&#10;Xjw63PeqJnRmVlyJqv4AkSjF+zZ6al05qNUJg4ZmdHxeKpih1oino9RZjiDz3l15l5CAVi8aXLPB&#10;1VYiuDZWktA5J9cnjF/CQCLgbxiGbZaz1oFWnOZIo2ov+dDpg9t4LRKr92iYJKKfaZoUWvrj9GYS&#10;tCWbWpDX+MhfFM/F/5EftYvExuggIGIrCQ+VtzdEXnpBZUYeWGqEUfqMwhS+OQnANqtA58qZEJvh&#10;3oNqm8QL3JFTVMR5xWnw2PadOvTFhgXOnyPFdjc0gsQYCGuJ6QXREPqZQK8tLLVnE3Lq4zpN0jEw&#10;DYLCXMuinGao+XpPm0g4gUlbstUVuqgVhmRTKXtJMEUVLEpbR1LNJtptXFmaddsu+iRpjtFanM9f&#10;jARqWhY02Q7tc+iJrMWlr6Yfdj2LAjbW0pc7zh2q8iJKX2G2zxddzgOTISTsPkiKjTgQwyJOVK+p&#10;79bXAKEbHVXhFOq5TaptmudDGvnAKuvyJoEefAMHo5lW8TA1/oVNT5grMo+twlNdzbdaw7MiVbqm&#10;ik/JNLI0h2d6lML9otH/aTMnfV6l9yQ4POLv9UHd4IBRMaFNjXTTRML88MFBHbSfjbejSndCoH7W&#10;QQtrj9eEyCQYx8c5ojRshjP7Yd+rf0cR2HkNcQ5gcTFEk4g+OT1bYeZGjY3WNxDtqQ5aAVGpPdDV&#10;rQZvUIGfHuGkYZI6jIPR+DPJMiY/0tzeeudefrNFkmba2HcryXYTDcOTJ25xbPsuLaLPZl2kZ90f&#10;0Rg0Tw9lQTghKhcOtfXXpqe4bJpRqeOPGodSvjr0VciJDPnKohkFxVxUVnablUQLwY7WayBQXrI1&#10;xF9oCA1NK6GHIEJ02XQT4p5D3FzokQ5Li8FxHVxtW4bC0GRYgDsDG/WcKvuTnVMp+/iSS5ue9AQp&#10;I4e5vksczB2AkNKrNcb+RaFn0jn+Sw70Qzseof/VI8f64UxnesQfznomuc9sw2UWhGZLAxm8TIEX&#10;zps2eFsGccvjeFOAljOE015QbR6lI4sWTJq5aTZxtxOTAWoH3NlaIKRSkUEQykYcAZsAuysNmj1z&#10;u9aVhUR2xAQM1pA5thyK5AglnGz12p+HVurPdyUngwsJbVo8zo6akK7s+ChgYkfnwjlU5BsqVtDN&#10;RQn3HB9Nmfsz50nx+0oiEB5MUYTxX7sAlCzb4Syvx3DsezEhYbJ7ngtNPvA8Sjz+6iE9N1UkMDF9&#10;pFAZUkXtnYZABE/3EmPRtHvDZR6WtSAgk4+QgOxrnsVRswmbWp5h+1Mmf6UcVcF99A6ycRcFDMa7&#10;WicnJstFBQTKuZpo5Bi5ctZUF9Asj8BdJrW+zNCawcAdgbG+H5HYgGsXp7cou70yiGZjax00XZiF&#10;mvHxg+xgP7QFB9kCGu9xgS+8BQfi6r777vMFCRQCBAABQAAQAAQAAUAAEAAEAAFAABAABAABQAAQ&#10;AAQAAUAAEAAEZBCo169fP15+xowZMnWhLCAACNQJBKo2pg/649gN/UdueeHJX8eKLFV989wjN1d2&#10;Mf3+w9+e7vHm+6jcxX+ZsWZoP0ONQKBi1dw+f3r5W3T7fpsGD/9t3D1vZgQefyFz9MAm4pmPpd+9&#10;e2fKs7iauVm9wc7nXd7u5jf++uJlTTiRhMJ3PncixkU+rnSieh4tlyx5ue/4uQW44/Muv/bmN0aL&#10;VAX0u61bXdq61cAXFj/U7lc6MQe+eOnuB+afQD8kjP3ov493biDQ6dGvJ7wp8zb8edmqYb8RukOt&#10;C/Be89cZbw/u11gE//COGWl3TqtsPXnx5/dfYpRnRemGR/o8tAEzGrim3wdvz/hNY19Kr6gkYneB&#10;s++a9vaLd12nk1px6n9P/bH/x5swBZd3nDHvw36JJu1zp63if3/q038VVrK7Z6957da2ltI6+Jhd&#10;K1CkwqkP5zzylynZl12zZOGyni1MbegttB44csVzT553lo2uBlw1ubXVOjzMyp3rKlmjYw7hJ4sJ&#10;69I5e8i7/3nm2nP1jtUFF4zCB1RIJUR7mb8LpO4ECyokKWWdl9Z2loiJJsbYNGXday9e0lDXKyRf&#10;KauXdfjuWIXPE8ryJTptWRMLQh88BgtZtJ01z5d3QiDI4xao2rF69MOPv3+evVPVRWwZAhT9PGbS&#10;tx05umIVTgNhGOx8jYhQCBAABAABQAAQAAQAgVqPwJ/+9CeRhxUrVhw7diwWn5XSAL0NyG+hVwPI&#10;htHC+yxkQ7jTp0/zrevwB1QNLkAAEDjjECjc9t8NKNh07PtjFSbeG7W7b8AVv9Q3I1KfeZd69bGz&#10;MV/oJCbqfOpbKh7676J3MwoCZ99x0+2/amSs16LdoOlv39s8EOjQ/tGbe8aJN3mDrbq9MvGVjr8S&#10;7zW67NrrLyG9fZv/XbGUE3OhE/fQqEVLdgarLZvN21528dmk44SL/zraRFWDX93cq9855G69+vc8&#10;t+wPnc4zcHvRb3t1SCS3i787mm8EwqPfBl7w/nRlt+s7GrtDHbS47Lrrb6Ji2fTJP3acMuCbO/eN&#10;aQcDif2H3dXOADwuFNeiW987Ka3oPBQ7eTvYi5qSxDW74OLLaG+Jf/rr5PtSmot6Etf8qvF/HZtM&#10;bu/JeX/r/yToIWTGkiONMCux+DQxy6WrU6D3HX958C5D77R0xYn17yzN/imQeP1t3VvZtHD548OH&#10;EtEXZGV8vK9YKCE07qrJBaWF5VbGPNTVQQroZ3mjiy0tOYwcArpMJhyX0Kw5VfqfTpYZdKiBuuCC&#10;UHgkUAVSKVTKeHp4BnUpN+p2zW2tCboFBWt32On20T0b9xbcdNMd7ZoI4ibylbJ6aYfvilW4PKE8&#10;X8hp8+EgIGti6vrgMVhIo+1oyj68k2bvUvqAfNqaFya9fzKQmDLg5jaWIaBBg6atWlKztxkC1Pw8&#10;5tHd8H0wq6IhsWEZ7Jy9L9wBBAABQAAQAAQAAUCgDiFgCB8LEWc6U/RzQQC6DqkDsAIIqCHQ7Nxz&#10;k5C7WPvx1AXvHA8Y2mh0eee7KuqbYnVn8TUnedplvmJjtSCfueLpDev/dTwQ6PrbmzonWes1uqr/&#10;7P3Hj3++4Y+dzzfc5Q2e37ZNM3O9Ri3PSaSL4xhzdx5oONNJK7qz2eicZq1o4nL8OS0SLF21aN6S&#10;3s0vO6vROebbcU2bt9BW9JZIaLDwXty2jRifYn3rq/3A/3bt+0EQc0F2+qrPEKVtL+nQwvRUgNRt&#10;0e6ySyix9WJso7a2OKtyodN59jnnNrPS0+a3d/bqRQe3zzasPlgtp/JneQSgUVxS0147ZUOdxe7Y&#10;kL4nH/V+7ZU9z7GDq8FF3W7uiO0pkH946brVp0UTcW087tILuzQljJUUnrY8u9EJk9RzBaOL+13q&#10;2N8mBZLOH3Z7/0RjPMoZQHXBqaoKFr0SqURnvMzfRbH8EmynQm5S/lX71D/+iahO4LN3p28qMZEQ&#10;e2D+3LkXXP94v5tEvWPylbF6WYfvjlWYPKECXwaxyoIfhD64DxbSaLtonpd3QlUVcCtf9/ES7NPO&#10;vjPlTlufpiutZQjwawt2XstvXQdXrMBpg/AMdnKDEJQGBAABQAAQAAQAAUCgtiIAAejaKjmgGxCI&#10;IgRatGtHI4wbpo7tNPDuBRu2/MKjZr/q8PSS55JNQSjfSU+GeGXMzzszP8pD3TRp+StrxNZt1a2n&#10;VFsDoI1aNmeBYHQslBSoQsqbbcXWHTrSXFz7RO+zYlkeeIxdWPasszSiA/XPsmneJRLq0a8T2Rze&#10;xa9e8etzrNcVr6bTuC26RJJOf/75P9FTgUDTnl2utQ2o6gjbcuqAuR5c8EqTd3y8YVuxQaPL7+x/&#10;Ew2I78n+vyIpkTfwEYB2Uzb0btGud2f9B2cHN738wnb2fcf96up+d9EwYt7Gf+0oFUq5qxzXqJOF&#10;P1lz+b3U1Z4YNaNr1iYta3fx7n1T+nbmKvHLlvXvDXnyjx/upypkTSH3kLiz4BQVnjKsRCqJVLoL&#10;2k2vgiLYVcrn9LnlzpYE323/3fj1CQMRP+dt3fhp0o13XnOu8LOS1cs6fA+swuEJlfjyFqsL+EHo&#10;A+rXRSWk0VYdCnE9Bdxifv5f+oLNyKclnXNZkvHRL6fEWcTKft4dNG9RKnCKovPhGezkBiEoDQgA&#10;AoAAIAAIAAKAQG1FIPgAdCBVuNA+HXABAoDAmYdAecnmASk8Ook/9E15MzOruNIeivzxA2nhdlPT&#10;yy1FytOntqO3h47PF28X7ZtNb6Skbi6RANmxQdrGfzMeaEaaTR2256fQNVtdzfu1ZVPv15adI9mT&#10;2b4VzaZkn7aCtDmVgTRwxS7TXfd+HdE4XbC8m6NQHHEpL1rTm25pYUunEWEZwSkqSXW1e0VM0P51&#10;T9HNUdp1Ss+VkDgSqQvstCEPZeM67AJXdXXl2vm94wiFyclz9+g24FeT7XD2qOsEg6rR6e2Vl+ya&#10;vez5TnFxD6UuXLMz8y5HvVUWnKLCW1n2Taq3oF3VKiiCub+yt6bKPcP6MldsdGglS6dc18ygTphG&#10;RauXc/jB6G21midU48vTfp3BV7QvTU/cVEJyeHVRPW8iFXDjLsLFnTrjpuznRRuUm0hQgBQ4Ddtg&#10;JzUIQWFAABAABAABQAAQAARqLQJi9Bh9Rns65+XlHT58+MSJEyeFq7CwEH1Df/lVVFRUXFx89OhR&#10;8RwqQ/wJvgACgMAZg0BsfI+3l2x4eCCNROIrM2tk35SE23rN2pxTFSoYThefLA1VW3btHD9eVBHO&#10;9qO87aKC7w9jEvd9u/uIfxwqS38szI1yzszkJSScQ7c32Xfw+yM/R5R4fzoc0zyBZeXnFp0srYwo&#10;habO/BHsQGFV/rt/H3lJkys+mt9yztaSJekP39K+qdShj6Z2wyi4UJNaYzKLaTvo0YH0ANGtH3+4&#10;/SgjpKJ40+LZG2+57foLjQJQs/rIOPxgMFTjK5gew1c3kmgr4BaUiwgfal4tK3BaGwc7LxjgPiAA&#10;CAACgAAgAAgAArUKAQhA1ypxAbGAQLgQaNz6uoWLd2VlvpkipEJnZg2/5qqHF60rCVkQmpB/aN/B&#10;H8PFB7QbOHm82H8AWlvG1ybcGiU0jyf0trvgwnMb1hDlvxwvPuHYdVKbDpTC5KbN4+vXEIXGbmWN&#10;7tC+5bf0Tnrw0ZyHZ+R99OmwqzuGYLIQJsGFg9Sak1lM194PdCWPAnPz5370XhHxvVXb1r677djg&#10;1CFtGzlQJmX1qI1IOvxgwJTlK5i+wlc38mj7xy3vwO6wPhgOH6q0Zf+c1sbBLtzoQfuAACAACAAC&#10;gAAgAAiEHoH65CR79NfadAjWlKGnF1oEBACBGkGgyU19Rny69mB6+vOdeDJ02TvPPzIjW0vECwlZ&#10;+775cv+hkLQEjegI8Oje1k82fO87At209YXn0TZcI6rRCXTCOU3ZUY6Roo+DHCjLOfC193OZs5s2&#10;axxMznDo+JIyukN7Z93e9/61WcnDxy96ZngizTcP4RVCwYWb1BBy7bOp2IRrBg3rSbZwyc1csOYg&#10;suWqrxfPX3Jxj9Senc1TNjWr1yiJkMP3ybhYLDi+FDqMQJVIoK2AW9MW51ID/6mo8JTvgSMCeLl3&#10;ocJpbR7sahxwIAAQAAQAAUAAEAAEAAFfCKC4M9oqukePHuivNQYNAWhfIEIhQODMQSAmKTV1wlc5&#10;u8ePokEQlIj3zN8m7j0dNAJ6rLPsvQ/m5v3i2GDVuvEjsyO7tULQzNV8A3HnXZREEydz01evLPUO&#10;jhKS68e3aEYfNpSt2raxdoQf+Dvjbdpd0CSywHOQA4G93+xxfDOguPg4Ve9O111Bt6uuqUvF6Kr2&#10;Tnpq+Da0MUvcvf2HJoUw+hx6wYWN1JqSF+k3/vY7B1xAPm3ftvDTDVWn93+elZmSNvRaujWHeKlZ&#10;vaGJsDn8YDAMAV/BdB++umFGWwE3vjFO7rH9h0L6pDl8KKKWFTitjYNdWDGExgEBQAAQAAQAAUAA&#10;EAgxAijijK727ds3atRoyJAh1hg0BKBDjDg0BwjUPgQqVo4cv9sYe4yNv3ziq5/Me4XFoI3bK5/b&#10;oSM7iUyK14a/7tyNna+Vu2rB0m0Oa92K4rWzt9x2YU1trSDFUjQVjo1PurQ9JShr+tNvOSetG+L7&#10;Qq19K+Z+eixkHCkqiZ/+tXfG+95yj+OOBH7aUSgTm3DVnak0YJ+btXKL0yYcRT8eIQHoGqDQxJSC&#10;0RXjcCdupt0l3S49XwEkxyohF1z4SA0l2/JtJVx6W+pgqmaZH8751zvznz6YnHbrXfHWCZuS1cs6&#10;fHkGgq6hxFfQvYalgYiirYBbi7ZXtmfPIN9b9wHd8sX/FUY/706EAqdhG+z8wwUlAQFAABAABAAB&#10;QAAQqLsI0Ohzx44dO3TocPPNN//mN7958803TTFoCEDXXfkDZ4CAXwQqWv3jiw3WhWd82mPPXqsf&#10;TGhtze68u6rDu/f9ZN9xTNv+9/TmWdWP35pxwCbjtjR9xtBL7rzKmuvnl5mQlTt17JgDIyHrwrYh&#10;1X6F48tQ0vrjvWfvtAvxn8pPnyrG9wWhZG/JWL9DMv7gDYWkkng3WLTly42FgUCXro/0uj7yI1jT&#10;O+7940WESGe4GIXdU56446bIU2hEUN7oeJ6y6yv5RwuPyaqKk+BUFT4QCBup7lqoTrC3dtMSMUkP&#10;3X83zZ1flXH7kGktHxl068W2e7koWb2qw/dLfgjKKfEVgn4Vm3BTiYiiLY9bbHz7q3uxh2psyxcV&#10;EBT8fHB2JM9pIOyDnQpwUAcQAAQAAUAAEAAEAIE6ggCKPj/88MOpqan33HNPt27dUBj66quv/vzz&#10;z1EMmnNY04vjOgI1sAEI1G4EYo+9OmqFNRwcG5fQHG+ym9y9Z3saOCZXbNeuv6PBkf9tzDkpcl6V&#10;/+boYYsPsJ/MdwMxN6a9cKd2yOH2bWn9r5yYkcH34qjK2TR/9JQhT80e2v/eprauyf9xQz7EcWR3&#10;zj7XYqVHj6BtCNBlt7QOVJ0sPkq3WSg9XhREoNoayHPvN/biNlc2I/3u35dn3Bclpmufx2/h8O4c&#10;dseVT85+cWMBj/JX5WVkTL/jgUe7GuL7MTfeO4o9Zihb8HS/MWtyDIHFUwVrJsx5t5D0+O3WnXl+&#10;d+lQVhIuk33//Xy/deOXU/mrl2YguaQ8NPZ3F6hvr+wdP7XAywhLunLggzQ7tWzBosnZFBnxqije&#10;+hGiMG7wmNd7t/ShiP6KuMjdvQFpo+Obq1r2cin9ZOH0T5nRHPjRMQAtKzhlhQ8EQaqn+bug6k6w&#10;P3l6lbrkpkfvYe+LuO+FomT1kg7f2ecgNsLkCZX48kLV+b6yfdEmXVVCDm1fPDh5J/TsQnoUiEl6&#10;9DH2UG37tjEvjtxdZCKhKu/jTPzMz+4Kxs/7tSMHZuU5RTOQsAx2vkQGhQABQAAQAAQAAUAAEKjj&#10;CFRWVi5atGj8+PH33Xdfnz59evbs2b179xtuuKGqSo8vQAC6jisBsAcI+EEg5tff2K08i7/dvnNf&#10;IDlx6J3GiHCbbn06kxBcdtbUV0duJiHOqpwtS9Luvu7IRdOn92Unw2VnDR2V9nZa594ZOYyI2Pge&#10;02bM7KplVW/f+Xxa2gUN69Gr/hXX/nHaX46Mfe3P3Q375up5UsadQGibLK0SxwCkAsFVxce1BGH7&#10;uLZHgZKvv/6/MkLBkW9zj1vCsnwXYNvD/X4+euB7FsizbCXsRRg/M+rbTSu+wMHiknX/GHh12hYU&#10;IDDBm5v/xrDx1yeexfCtV/+CtLSRDRp+8Kehhvh+bMItf3/vJZrVm5v/2tBbn357Zg6JQVTlZM+6&#10;49oFV6bc14zezR36VJ/pr45sM3am95vaykrCFXbrx3//3BgND1TlTZ0wbktu8uBh0/+QarMjgbuy&#10;V5QVn2TPCpx2cNaVzVGdYpKee/MfA0igf1XGswsyTNttl65JX7QtN2XC1Im3m4+M04OediEVD012&#10;kbs717JGl3DpDSks9In2cnnu/c/wVteH9n4yfGTHJXmXtGbG+1Pu7sO/VOW/O354pmbdioILQuHV&#10;SfXq1A1Sj7pBSVnvV8jW7Nfv7iud90JRsXpJh++qe+HyhCp8BdTBV7Yv4ildRxNJtJ11z4d3UhoF&#10;krqNfIFtt5W7YFbH+3rN2swcL3oqvODJP7/d4LKr6RBgvdT9vIcdeTOroCFBDHZVOZsnd26DBtNe&#10;f5mwxxyjd3fBcBcQAAQAAUAAEAAEAIEzAQEUgP6FXOXl5fQvvdDvOvsoQZpf1XABAoDAGYhAefpU&#10;tqdz35Q3M7OKKwkGBXuX9U5B0eenM3fRH8SrcuuKgeZdMuIeWrgW1dVbQ6nTA1MXvp9+8Gdj5YI9&#10;egza4IrjHnpraZ6xcOX2tU/pu4CwLvTmDE3ZVHeSpkez1dUGBpMTn8jQYCEtVu7aNKmTTlbKhBkG&#10;skvzM2/TMpExCAM2FpTrlJSX6Ac8Iva7dJq0XkfYvV/cSHnJZhr95FeXTrN2HBEwIYKzvfr2XpMn&#10;UCKgY+JIq00A35vxAI8+IA1ZNmNXoS8rUVOS/PEDae/J113XrVniE/O07krzv3gCH4yZMm78bn8E&#10;GKjUqjPWLDJFhYvXpo8Qtpwxi1VsrjR/w8MDadmU0SM25RNUy0tyXnt5wK/s9VBGkwM2XXvK3V0m&#10;6kZHAWNMcemIP9Ke1QQXpMIbUfVLqqf5u2Dp4Rkk/JWdlMWOy4vW9MYq1nd+ltUDmymk7tqf1Us7&#10;fGfdC58nZAzK8BWUiQVhX+4qIY22g/JJeCfUggxudEzLe2MsO/JB1KK+Kcv2FFf/VxsCUlI3l5jp&#10;U/Pz7qBJMCvNqXn49jfYlW9O1U++GLhil68hEAoBAoAAIAAIAAKAACBQpxAQo8fo8+nTp/Py8g4f&#10;PnzixImTwlVYWIi+ob/8KioqKi4uPnr0aAAC0HVKI4AZQEABgfL3Jz248WR1we4VLyx7M0WLYqAI&#10;3awXNtDImt1VnJXJC6egjTc2sShqeforbeI86qJQ3a7Zy57nMVzc1/j3dwtRVNTj6YLl3WwDKs2m&#10;ZJdXH8menGgfb/FYHDpWRM2exoy6F3CkKtBuanp5tWGZaqBv6HiEpTF+J9xv1yl9lxNHGmFcCnos&#10;Ne6hV8ZvtJFR5cH0dF2UOEg67O10y5MAk1hL89dPnssjsPjhwRoSdsfRB9TRszM32jyKcNc3BSXh&#10;ECE8T2xfvTCVxXlJqHfY26sNTwJ8abuzyIgACLwuZYjgHExg1fyhOCbOri6dnl9kUeMQarK33F3x&#10;8GN0WgOVu7bO1FwB0oTFmzXRa4Fsw4+klrTgPC3Rn8LLkeq/UyuWip5B3V8VzhgVd3nX9O8dnbCR&#10;Rr9Wr+LwzbpX4WIywXrCXBP0PvgKyWChYF8+1EkFbRMASt4JxZRlR4HiLMHfomeN/OGxawAaESvn&#10;5xXtKBBwdMXSnFbLD3b8WYviE1BfYxUUAgQAAUAAEAAEAAFAIJoRCD4AXQ81wYMg6enp9gEd+BUQ&#10;AAQAAUAAEIgAAgUTBiW+sAR1hMJYu0anqm/zHAFaoQsBARAcqAMgUDcR+Oq9B29OxScBoAzoj9J7&#10;xNdNLoErQAAQAAQAAUAAEAAEAAFXBNLS0sT7S5YsOXbsWGxsbIMGDcSTBtGmZSiMjv7ywnRPUJQx&#10;DXtAg4oBAoAAIAAIAAKAACAACAACgAAgAAgAAoAAIAAIAAKAACAACIQFAQhAhwVWaBQQAAQAAUAA&#10;EAAEAAFAABAABAABQAAQAAQAAUAAEAAEAAFAAALQoAOAACAACAACgAAgAAgAAoAAIAAIAAKAACAA&#10;CAACgAAgAAgAAmFBAALQYYEVGgUEAAFAABBQQKAib1+2QjWoUtMIgOBqWgLQPyAQHgQqvj3wVWF4&#10;moZWAQFAABAABAABQAAQAATOIAQgAH0GCRtYBQQAAUAguhGoKCs++RMl8acfj52qim5qgTqOAAgO&#10;lAEQqKMInDp2jDnlQ/sO/lhHmQS2AAFAABAABAABQAAQAATCjgAEoMMOMXQACAACgAAg4AeBqvx3&#10;3l60LZcWzV0+5cW1ORCC9gNcTZcBwdW0BKB/QCBMCBza++6CDOaU9+2cu2Bm/i9h6gmaBQQAAUAA&#10;EAAEAAFAABCo2whAALpuyxe4AwQAAUCgNiBQMGFQvXr1kwaPWn5CIzc3/7W+V9SvV2/Q+zm1gYMz&#10;lEYQ3BkqeGC7ziPw86F/dK9Xr/Xlw7WHgojjrIl/SmpYr/2rGRV1nn1gEBAABAABQAAQAAQAAUAg&#10;xAjUS01N5U2mp6eHuHloDhAABAABQAAQAAQAAUAAEAAEAAFAABAABAABQAAQAAQAAUCgdiKQlpYm&#10;Er5kyZJjx47FxsY2aNAgJkZPbq5Xr151dTX6ywujz+g6ffo0ZEDXTskD1YAAIAAIAAKAACAACAAC&#10;gAAgAAgAAoAAIAAIAAKAACAACEQ9AhCAjnoRAYGAACAACAACgAAgAAgAAoAAIAAIAAKAACAACAAC&#10;gAAgAAjUTgQgAF075QZUAwKAACAACAACgAAgAAgAAoAAIAAIAAKAACAACAACgAAgEPUIQAA66kUE&#10;BAICgAAgAAgAAoAAIAAIAAKAACAACAACgAAgAAgAAoAAIFA7EYAAdO2UG1ANCAACgAAgAAgAAoAA&#10;IAAIAAKAACAACAACgAAgAAgAAoBA1CMAAeioFxEQCAgAAoAAIAAIAAKAACAACAACgAAgAAgAAoAA&#10;IAAIAAKAQO1EAALQtVNuQDUgAAgAAoAAIAAIAAKAACAACAACgAAgAAgAAoAAIAAIAAJRjwAEoKNe&#10;REAgIAAIAAKAACAACAACgAAgAAgAAoAAIAAIAAKAACAACAACtRMBCEDXTrkB1YAAIAAIAAKAACAA&#10;CAACgAAgAAgAAoAAIAAIAAKAACAACEQ9AhCAjnoRAYGAACAACAACgAAgAAgAAoAAIAAIAAKAACAA&#10;CAACgAAgAAjUTgQgAF075QZUAwKAACAACAACgAAgAAgAAoAAIAAIAAKAACAACAACgAAgEPUIQAA6&#10;6kUEBAICgAAgAAgAAoAAIAAIAAKAACAACAACgAAgAAgAAoAAIFA7EYAAdO2UG1ANCAACgAAgAAgA&#10;AoAAIAAIAAKAACAACAACgAAgAAgAAoBA1CMAAeioFxEQCAgAAoAAIAAIAAKAACAACAACgAAgAAgA&#10;AoAAIAAIAAKAQO1EAALQtVNuQDUgAAgAAoAAIAAIAAKAACAACAACgAAgAAgAAoAAIAAIAAJRjwAE&#10;oKNeREAgIAAIAAKAACAACAACgAAgAAgAAoAAIAAIAAKAACAACAACtRMBCEDXTrkB1YAAIAAIAAKA&#10;ACAACAACgAAgAAgAAoAAIAAIAAKAACAACEQ9AhCAjnoRAYGAACAACAACgAAgAAgAAoAAIAAIAAKA&#10;ACAACAACgAAgAAjUTgQgAF075QZUAwKAACAACAACgAAgAAgAAoAAIAAIAAKAACAACAACgAAgEPUI&#10;QAA66kUEBAICgAAgAAgAAoAAIAAIAAKAACAACAACgAAgAAgAAoAAIFA7EYAAdO2UG1ANCAACgAAg&#10;AAgAAoAAIAAIAAKAACAACAACgAAgAAgAAoBA1CMAAeioFxEQCAgAAoAAIAAIAAKAACAACAACgAAg&#10;AAgAAoAAIAAIAAKAQO1EAALQtVNuQDUgAAgAAoAAIAAIAAKAACAACAACgAAgAAgAAoAAIAAIAAJR&#10;jwAEoKNeREAgIAAIAAKAACAACAACgAAgAAgAAoAAIAAIAAKAACAACAACtRMBCEDXTrkB1YAAIAAI&#10;AAKAACAACAACgAAgAAgAAoAAIAAIAAKAACAACEQ9AhCAjnoRAYGAACAACAACgAAgAAgAAoAAIAAI&#10;AAKAACAACAACgAAgAAjUTgQgAF075QZUAwKAACAACAACgAAgAAgAAoAAIAAIAAKAACAACAACgAAg&#10;EPUIQAA66kUEBAICdRCBitKcOcsndm5T77EJBRV1kL86w1LJuoyRberVa5P05HuflVRJskWkPL1X&#10;r3q90raUStaVLR7yvg7t+XjclPvPqdf+1QzQUFlpQPnQIFAjfvJUwYaptc0510aaQ6MiIW4lKIcf&#10;PC014XU9WK4TqhWsWGvEEQWvTlHeQk2gGqwmhArSOmFWoQKDtROE94sWsfpDpHZR648npVJ82VKP&#10;Xo0HTv3rB3uOKrUFlQCB2oUABKBrl7yAWkAgtAj8fOgf3dnQZ/1n0Ps5uLejX76c5FjGJoL81XsP&#10;NreWb/7Klz+jxko+++Tvj42+oWmTKx6///mduaHlBloLNQIVu9+eMB1JKTf/jTlzdpf5bb4qZ/MS&#10;Tcojs7L8VlMqF+K++IywdYc7X/nL8hNKNNVgJUz/jBmjcehcv37TeeLiCdO/yJF9gmDio2rd2z3O&#10;77XmWNDshZPIoIlzaCCirrKiRvxkyWeZi9IGtYlP7Dm21jjnqKP50J73XyThe34R65uwKCPvl0Dg&#10;VP67/e7Xn8a5j6312KBpo5H2g2zwT8sUHX6wRleTXteR5ahTLXWU1cVaI45IndFaUrPmUFXXhFBB&#10;W4fMKkSQhMD71bxYZbCoXdTKcCZV9tDeWVclTamoumv1p9XlJbvHj+oZV/bO2El3dbhw4KJ10uk+&#10;Ul1DYUCg5hGAAHTNywAoAARqDoGG59+XXV25a+vMlBSBiLiH3lqa93P14rs74h9bdftLXmXe0vkj&#10;kkU6WZnqORNbxxrpv/LepSeri9ems/LJiU9kZBVXnhzbrWGgeN87o57Jv7Dm+IWe5RCI7f7MW08h&#10;uSMhPvZYhzh/lYv3zRn02PeRkXKo+6pYOePG9Tsq/TEaXaUqSne/PuX+Xze54qMPqro2eebbau2q&#10;PPiXccn/OvD6dVfUv7XXrM2qYeiK4nVTJ209vCVj/Q71QHa4iQyfSCLpKtt+UwN+8pu1Y//86snW&#10;4UMwDC1HF81V+Qtfu79Th3s2zW8+dWFxJbG/8pJdQ8cFXl/8wiNpFzSsVy8+6cGfBO9iP7YGAn1T&#10;Zm7aVVlNBk3bCw2yx0pyXnt5wK+026TK7tGpptFYEnQlhy/Zh7V4jXpdB5ajS7WChFhVrDBhCxJ4&#10;2+o1iaqqJoQKhzplVqEBJRTer6bFKodE7aJWjje/pVH0+fZbh19y/7OPPpDYIBCIjb984ivvTh7b&#10;Ey+yyt555enV+X5bgnKAQC1FIFW4+HoVPgACgMAZhsD+dU+10pxY95TMozbslyx9hYyO5GrXKT3X&#10;A6LCGaNR6DLltfQSuhQXLnoLX0PH55efYVCfMezqUk5J3VwSXrZD3Fdp3vIeTEPbTU2Pfg2t3LVp&#10;UidMcMq48bsL7aHWnglpj44kBVK5dcVAGu1KHbbnJ8nKpHgEiFQhS7ZOBF1lTfjJyj3D+jInX2uc&#10;czTQXJn3Blk99u29Js/iMFh+E8HV1hkezH7pIn0RMXDFLp9ayTSkS9f076PfS3nxFI1e159qlRd+&#10;NOqFWj+TceaiJhyRl7aE5H6NCq7OouotGn9m5d1OHSoRjd4vCHhr1LKCoDsiVctLNg/AKV/mxYU2&#10;T0iZMANlgMEFCEQxAmL0GH0+ffp0Xl7e4cOHT5w4cVK4CgsL0Tf0l19FRUXFxcVHjx6FDOha+uAA&#10;yAYEQotAm6vu7aUlQRcfL/rJpvX4tMeevdaQBe1OQunRI7ldug696654i59p3LLl2aGlH1qLPgSa&#10;tG17mc+k6aCJD3FfjX/d5oJao6FVO9aN7nfNsztzk4ePXzRx4uVN7dFscnPq3zJQELnsnT8/OGjC&#10;hD1FUqBXfb14/hK6IcnWTzZ8L70tdkSIlOJItXAEXWVN+MmYhHP4o0hViCJdr+Zprsr+4NkXX1nf&#10;MnHyhKW3JFqykA35TXboJF15V18t7o92vSo85vMlAzzIoqD3n6bd0ya41OdIi8yuv2j0ur5Uq+o/&#10;6SOOS7vEaIBcpMGFi5pwRJGAp2YFV1dR9SE5X2blo506VCQavZ86vDVrWep0R6bmga3vfYp3JmzT&#10;oqVhcYznCa9+fqr60+eH47RouACBuowABKDrsnSBN0DANwKx8b/9fd92tPi+b77cf8imZmzCVXem&#10;sgi0UxleraJ49+YVcX0G97mg9i+MfaMIBUUEYpontIrULCqSfUWVlHFg987er6MoVPeUuRMmJrkC&#10;HtO9/0vDByMTzprywp//NjMfbUrr88r7amVmJiubmzt5ydwinxEyUidCRPrkJchidd1VntuhIxsI&#10;ggQqgtVrmmbt8cy5l3W92Cl8H5M4/BnnJ7gxbQc9yt4wCAQy/73i69M+4MOD7OfI8J+44yaYy/vA&#10;S6WIt2pVlGYvSM912CtFpcsaqVM3uJCC7gxkWQqfcBb2Nqtw9g5thxcBsCxXfCu2bfsXOWiwVTNj&#10;ADq8UoHWAYGoQgAmrVElDiCmDiBwKv8fV6MDiJyPD3LmkZ3O4fM8XHSK9MvzRvKzjtBJRxnkmCPV&#10;K7Zr19+xtXPZe+s+sA0wNe3T526tTM6Br91iUGWHv8sLDOvdvyk4GVWJQD1AwAOBU/kZjz2Ko88o&#10;C3LIX3u39AQsJunpMeNIfDFr4pgJ//S7m3PRxxmTfzjv8vPY46fcrJVb/B/PGCkiPZkPVQFwlaFC&#10;so608/MPO77UHs+4sBSbcM2goYk/2peI6dr7ga7aC0b+XjKo2rb23W25ySl39eA7QdcRQGsTG6Xp&#10;s8Z+FN6DdiMAR93gQgqoM5BlKXygMCCghgBYljtuR3bn7FNDFmoBAnUHAYgN1R1ZAifRgEBV3tQJ&#10;47aQgJDUhc7mGjnw1/3+uOPW2zbgvZ/QoX/Tm8+adNfvrnzyvc9szsNFJxj0vLbnM0On866273w+&#10;Le36x4fvlnuzXqBSeLXcMcDUplufzmyR7J6lVZW9flFRj5s7nS8FAxQGBAAB3wgI3sZ/FmTCpTek&#10;0Jf9yxZMfWrtMR+9ncpfvfS9sn79Mz58rjfdUyXb/1GEkSLSBx8hKwKuMmRQ1omGigq+P8zsYt1O&#10;u5eHNC7je/d61OmxbWzCzWM0+/L1kgFJu45PfmbgUHjKW1NqVPrJ20NGjl1fVlP9h6bfusGFFBZn&#10;IMtS+EBhQEANAbAsNdygFiBwhiEAAegzTODAblgRQBtB/nXmAvnwc1XeiyNvm/7+fUtWvfZwKnmJ&#10;PibxgT/gDVtL898YPXDi2hzDohUlWd99zabUB1fuPkK3qC/OWv08OYIsd8GsEX/PKJV5O14HJDa+&#10;++D7eYDJfiEt7sLhkqWF38BaumsgZGaFVd2g8TMbgeL9n2Ro3uY313Vs7hONmLb979HMPOuNjz/z&#10;9BZVm9cs2HlscOqQ9p2uu+sC2kvZgox5vnYJiBSRPpkPTTFwlaHBsa600rT1hecxu5g26tbZO8nr&#10;tbZXi3bdO9R3uhnTndtXIDdzwZqDrtsK011xrrrt+gthk6saUaSq/IWvDRk0ZLn/d0FqhEyPTusG&#10;F1LInoEsS+EDhQEBNQTAsvzgVpG3L9tPOSgDCNRpBCAAXafFC8xFFAH0pvnIgfs7pEic00foY2Hr&#10;1IdH3dZZtEi0Yeu4tL6B3PzXxo8UEhWr8l4f/PH4DUvGvtT/crYdRpOb+k7YtHF5D9xz1ifv56jm&#10;4wgLYOddOHp0u64ZoTs394NNG+yjV/iMhf/K7b9xaM/H46bcfw7Zf8THdiIln33y98dG39CY7VdS&#10;79Ze01c67EBSUZozZ/nEzm3qPTahgK7oTxV8MUHrq03Sk4uC2rrEoGOH9qycgPdFaf9qBu6Kd03I&#10;bDMobdG/7fLZtZLTe/ViRJ4q2PQk5a7xwBnv2uzVq3Wk8d944NS/zvrC+KACNXv0y5eTtCLiv73S&#10;tpQKhH/13oPNxdvCBjJop5epCL3GF04lHDldxg1hEKdLtnznGdlEjUnIkXet2ldQ3sDYaa8xw5ds&#10;NqJtxlDDk2sd7d5SbND7OWqEVWVvXHmQVe3b7cbzfIehYjp1uqkFq+i92yx+mLRsbcceqT07xzS6&#10;9LZUvIU0vnzuEhAmIkV3gUx49oSVe44GyvZNTdNsXA1T37VqzFVK+smAT0fhm3FeUM5ypeSF3eaS&#10;RWmD+P5S9biI5elUJFiqo4a/7txNO0Jw+85hg3pP3mBxxbTB2PjkS1tWOzWe0HbAn0Yz+9q+beGn&#10;DsMrqV708XtvfxeHHgu1bSRFq1dhT4cvJUqv3jzuu3rdioxX2xsHNzbs0kZ/PvSP7sbbJlfM+/Zk&#10;2UrloX3Lb+mdNHiUHn2e+0LiWaw7Axn+EbAdrNlIXbElzcQr6at95wxtCED9FEwYJDJsIMOWx2C4&#10;kHVE/nFAJcPjATAJkizLeTnCY1XOpvmjteklnvah4enFjWzq6YWCT1SDmdP603Y5LsInLy/ATPfl&#10;yKaVZYdIAj6eq/NZtHGe32vMyM2iuC2rgCVbHEYHEzOec06xvLtYg1EYn8KVsiw/SigrF+Y3IrXW&#10;k1UefTw66+oMtgPHknuu0D22aVEmqflQHBCodQikChdNpoQLEAAEFBCoPDh+cNytqes/mkp2WG02&#10;Jfu0v1Yq9wzDa9d2U9PLLRUq186nuYp952dVejVXOIOsXVNSN5d4FXW8z4jBXXZPyTxqU471Ql2d&#10;Y5lRcb+xr05bLE+nKAUCQ8fnl1cXr00fYQnbp0yYkYd3I7FcpfkbHn6g2QOpizfvwpiU5n/xxKie&#10;dGeAvinL9rCscJIYvmr+UO2Wa1/Jw8cftO3LL5CVB9PT30xJ4QMAlubP+Zm36b/wWya+bIg8tmcm&#10;3wwUV4sbta5AJ6S8ZPd4xFTcQ6+M34iwIwhsHP/yALINaMq48bsLjURjuAbq6HbpNGuHDpFQFCsw&#10;Lta395o81CziaNnCVL2irX7S6lR8yQNT/7mXtMzoiXvoiSeYXGx10rccRX4U+/IrR16ufHMq01DE&#10;+M8HN00ibxgYr7iH3lpqUNGCvct6CxJnSFr75lAb1FWSRsFUTRri2dDpguXdNFaSk+fusToeoYn9&#10;655qFUh5Lb2EOiDylV76j449hoXIyu1rn0oOpIwesYnqf3nJrhlzmQMh/iQiVyRcZVB+UtZRaKiZ&#10;OrUBU9Jy5eRVwLwfd2WVu7j1xQ1esd12HPSgWZJgBf2p3LqCHyHIrIPrp1RzB7NfukizTYfhlfjY&#10;PPy82aWAVKe4sC+HLydKaRpUvK6gHnaTKE2d+GTDMOT5GOPcVcvbWKRAKNj78QB9zDU7WOP4YjPW&#10;o76o/iQnPpGRVYxNxZdYPbkIyhFJIYAKK3kA2U48WUbTGJ/zTL1r4nKva5b4xMJ0Np/kItMlIhSX&#10;nwYHMaf1pQl0PJXiQk1e3vhLS1SSbI1T/3NpM/h0Wmua9VHn3aVr+vdkImJ7Nzlx8mbrJFzF+3ka&#10;eBAKQwQgb4yukvWnhPJTl2DZlFU2eeURetAFPXDFLoWeoQogEAUIiNFj9Pn06dN5eXmHDx8+ceLE&#10;SeEqLCxE39BffhUVFRUXFx89ejQAAegokCOQUPsRQOvPB1uhWUWJNvr6DkAX7ZtNIl32AT7tbiB1&#10;2J6fPGCiXSePm1HoGat2bomHvM1xT1qlvGhNbzESZ4yN6mXi4sa6kSHOUXZvnt27XcqbmWy9lLdg&#10;Go2lokWUzSytlER1+6VuPmngoWTpK1oMmsZPq6uPZL90aafnnhZir0PHO/YlG8IzAqizo4UO2k3+&#10;1/oByb+fpMWIDQvLuIcWriWLQxTOWzsi2Ujk/U++cWun4at3VVaW5LxGwspiHLO8JGcE5sga++MI&#10;JA8elmOKQZeXbB6gBUadn08UzhgVF6dhvv/fj3dIef1J7wB0yap5iEhrp7pEcKjS8lDEvxwFqBX7&#10;UnEv+hwx+f4/P36RvqSs3LV1pv6kQRAl7YUGhqj+OluiAWoV8kyW6NvbsL507uzNXCeJPFeLE4LU&#10;ogfwjH8Z3EWIiKQIW/whiwBGLgBdHQFXqe4n1RwF9fHGsIhZPWUtV0pe3HxM8uWPPfjC3skDWxVA&#10;lmA1e0THNrwxlo1B/DkVijrxUJTfZg3PbJwC7lT3fDwB8ttrtR+HLyVK3z0LBRW9bv74gRRy20mU&#10;/sjcpBt+WPYyh9DH0fQRxG5ypT//c3CnZMao5yuEgkeTT5CbsMmqgaoHkO0nxF4OY0RmWZZZqz5M&#10;WG5Ju/dg5rT+NEGaC1V5hdhw5MFHnMrNpYv2zuza6fkpQkYLmtbm7Xnruq7Pp7PnDWImDU5qObJn&#10;ZrfkEXNn7KITcjEYbVnCIAXiSQ8Sc053sQajMOJsVmY4dpOsHyWUlUtk13raDFpSeQzuCQLQst4a&#10;ykchAhCAjkKhAElnIAJ4EtbsARJVlA5AH8menOgcgOYRnHad0nM9kMXLMIf1uYRMeMjbNoJG1j99&#10;30ifydJD7aJsuIzd2klcaPIYR/fELn8wBUz1FbhlPUnDYXaBaYFs47JcTFR06yvIwD2J3IjReUto&#10;UowCm8UkBh3cwgosqmsf+NMbsSZ0C6sgh4xXSrw5ruciCyJOlm9l16aIhjkArSBH5b4kdN82FBKw&#10;5oyLorRkEOu5kE7xWXuoJekUFD7gwzkYWxcD0AG3LAzSi0mdhEcLHmZeHQYimSbbBJqJrkYwAC1y&#10;Z+M9QuEq9bWcnJ+sVnYUpmCTJZ1c2nKl5KW7KZMcdWdir3LOi15pgiXtUCxeqT89Fd+V6Msfr/pr&#10;W3jJwOHBM1F1z3cX/PVmLOXm8KVEqdK5EIKR8rruAWivUJfHGBfRDGiCGrcCG68iDD22b8VVrp13&#10;1XnWl8+C4tHgEyQdkawaKHsA2Y488jTl55n0BTIbkQmDoGlCq+reg5nTumsCezfLPxfK8vKySil5&#10;SpONWlceIvUHWu0Suww3Z3vod5PPu/z6rjNNrxu6PUASZmWSc07kM+h7tA4P4RQVRk24PiTrRq2y&#10;XEQQAq5uKvi1XhBEYm/KnzRABrSUnUPhaEIg+AA07AEtrhPgMyCggkBV3tTnHu8y4uX7b24ShEH9&#10;9OOxU9ZNc2PjEpqfjYnad/D7Iz+7UZeX/ff3t89avDq1je+9YG2bS7j0hhQ2lcnNWrnFeMBO0ZrM&#10;OaXJ/W+56yb3Mq173NzpfF9Ytrpm9rSZHZqKZWMQBTS+ve/b3UfEjYe/+eyNOQvKelxzU0dtFwBe&#10;TyA7K33uFzrZemsB175yTx5VPLyR0xAbn3Rpey37depbA436EBvf45Up7PVq8/6eApH9UicNTo23&#10;VaRT+atmzFpfFkhOsT3dMab9k6Po9gi5qxYs3WY4CEvfstZp5+4DX67Zkdv3lnuMO4rGJJxjgVqX&#10;VdXeKeP/+l0gecDotLYWrRPPqzSpgoocVfvypYVuhdrd/+wfOxlBQKKcM4u+uIB2Qp+8ZG6RYLkx&#10;XXs/QHdQyd6SsX6HzUbY9lBLEnq6+KS4i7dc7dikdt15jezv9jjt7l36z4+WH4y7t/9QcjIqu+Jv&#10;v3OAdhThtHmT9p527jsMRB7esH4t2uO+YF+emf2YtoMe6aq6/b0cfrR0JF2llJ8MwlF44CBvuVLy&#10;qvrxxzxbCfJxMFB2tPBHCWHJEyzRuLloTOIjTy/9j2W7nsyskX1TrngkbdU+58MJxabadOvTWXvN&#10;aOvHH2631Prms/krwnT8oJvDlxJlEDDiqrJeN4ju3Me4IBpWrcoHa+sEDO0hzk+KzvxwTnahqY+q&#10;rz94z+7w59DxKOWI5BEIvQeQpyGg4DRIldxA3L03929qmrwltB2ymOzP06XTiD432s/O5VANZk7r&#10;qgnyXESPvOTAD2KIbNK27WV0x7+Ey6ZMMC1eAk379LmbzRbrPzh19TDT1FH37YV7Du530k157+du&#10;4IoKEzbhOlMbhFwCAUU2pT1EUERK9wYVAIE6ikAQ8bI6igiwBQjIIVCV/f7YBTvnjn1OjNFINNEo&#10;oXk8Lp773Z5Dv0jUMxQ9tO/doX+sfnvt46bpjkp7ehwTRdDW7Tykt1FRvPWj98r63Xb9hbFt+99D&#10;N6c2lzmVv3rprN8+MPRauo2G59W6XRJhX7xiWrRIoo0br6I1a95Hi/FL2yXZHLskzGmyt20/YBes&#10;t+sr9uI2VzYj3Zw8Xux2yp4nJ6iATsPZLVo2tnrXpCvv6suC+46Hv9kRSfuu2rxmwc5c9OGG395g&#10;XuTQEnx2m5s/96P3xKhoQDjeKnPeS8KZlqztvX+b9nqblCfuuEliTKBxkECg/SWX2z560WfqwctR&#10;tS8/YlMpI+CZm71+rxg1i024ecxzxDrKFmTM+9oSn8VPcVpLQq1Cot86bVq0tBd6RfGmxbPWp/S7&#10;+0rjwyQh8OrzKEK/pDiX40TGtzoXB+dWZTz7xkzT4Zwx7TqluT6kC54MYwsRdJUyfjIoR+GKkYIH&#10;lpJX7G0DJqD9VZITn+5/r/9DNV1IViA4SCWJ6Xj1M1/lsN2ThLZyl2Tc3vfKJ99zOIRW7FV3IGha&#10;YPHk6PhBPA7GjRrybPvQHj/oxbmUKL0aU7rv4nWV2ovSStzB2j7CTGh2HslJCKxa9f5XwvQM/VK8&#10;//OsL+QOf5aFQMYRybaNyofcAyjQoOA0WJXu9okXMd3vXny8uvp/Oxzn58qohnROq8BFFMlLBvxg&#10;hsiY5gmt6PP4+HOaUksUr4SEc+jd3NKY+obMGvyj/iRVXjFD4v1kFCbywg1GLgZAZdiUlUTIiJTt&#10;GMoDAnUKAYlgQ53iG5gBBEKDwKn8jJFDGr6+4B7lvOO41l1+Q/bntc11+vnoge/JgbnJTZvH17eh&#10;mZ6a3an9g6t3Pj/gyicXZeQpR7F56/pT+rL31n2gxzGFzE09ozZgKFO1OXP+vpYP/O4u+xxef6Dr&#10;MzyxPA5/Z+D4q3DcvHjme+ILS/w171Dq+PGiYAPQnv3H6IH7nRt3+cuH0xqtyH57Gs79DDS7/IJL&#10;7XsSko6tyVN6aobpuQJqCy9cM20Tq8/t0FHbbcXcJ1uuBJrd2Oka25EkhHJU7MtTIEEUaNqj23XN&#10;SP1D+w4akzJjru4zmB5amLFowRemGMHXy2dMa9nHNoddhpqmrS88Tyv/U1HhKSndrSo+ritfq2b2&#10;AeiqbWvf3Zbb9/ePdads6pcQeHVKqKeFw0Akf6qRNfFPSXf2mr5GiOgltBuTPrF1cG+AyMhAeORj&#10;dIOBiLhKe/sKBOsoHBFQ8sBy8mqceN/mA9UH8qb16chdSslnmYvS/nCfdnC8hICUCJZo36lobHyH&#10;p8Yt22k4UA6Xzc1/IzXl9y+YH5xYm9EdCKq0/NX0rwXrLkYO5NVch2hL8MS7OHw5UQZPil0LLl5X&#10;uUMXlpXbDK4inydYH2FWfb14/hL2gpdxeoYeUWevX1RkHwMNK48OjkgJg9B6AAUSFJwGr2IbkVSg&#10;gVQJAap2c1pHTVDjInrkJQF+2IZIVVn7rOfi/UJj4CaFCZtwHaiNlFyCWutFikifOgHFAIHaigAE&#10;oGur5IDuaECAbb7xwp2d1S0JvVP5xDD8gh7KdVo60xw+/rmksIRwenbTZo3NkZWCCYPqte5w5yt/&#10;WU4XJGh9+0jaw5O917ce2IlxTGH1y/bfuOZ6zKz96+foDdD3P70Fp0iHRjxiVnJl6Y+FOP5sf1qj&#10;YW+kk2O7NQwNAaFuJaZNmyssGd++Oin+dvtO8ijC9dKTjo98m3vcGJS85KZH76H512WmnRNK//nh&#10;uz8kPzNwqH1itW2PfLniRZL5voIclfuSpU2qfFKbDlSU1u1xGife+mAqiUCXvffBXNGoq7I3rkSb&#10;Wlhf1JXqGhWuH9+imfaefm7RydJKmQaqio4f0MrHtWrWwq4uiXQkdX2kF7F30yXsEmCXUK+VDgOR&#10;MTemvXCndqIm2dwg4TZjGFoGiGDLRomrFP1k8I7CCRQFy0VhFGV5VZTmzFk+sXPjXy9cGPjDqLl3&#10;OT0Ic5ahEsHBqgSvf36725ct3pW1+nn6LEq7siaOmfBPu515xEK6A8Gb/KSvXsm3hyIOJNB3yF97&#10;twwZpT4bUhelzw78FHPxun6q15Iy+gP+rZ9s+F4Yx/O+Wpm5ftTidLbXlmGTNKf9NyLIcwheIxOo&#10;Dd4DKLCu4DTKDn+Xh6em4bpCi6oTlcFzUSPyUiA7fENkuDRAa7cGvV8EhFsr5FIriAy3HkL7gEAI&#10;EFAPm4Wgc2gCEKjVCJS+O/X3c4LYfENjPqZ7/0nPje0ZF8id+cLDfx25uYCsN04VbHh53shO7R6n&#10;UcdO111h2Yy39cTF+MiaXV+8PerlAdqWF1mLprxj3P9XAWQ9W5ZnOAr7b5AG0Y6rj+K4Obp4Ri1J&#10;pLXsI6zQv1ZFfFJdVPD9Yfy7eWPoIJqvgar8BT3PTb1NxPnbTlfPmrEJSgoiE9Pt8U4LszfKPjbQ&#10;1mnSGCrIUbkvaeJkKmib59jWafrQH8aRiFnuqsWrv+URBBQjWLG2o+8d0l3IETYcDwTc9hO0aaOi&#10;rPjkT+z3dpd0u9Ruu3Yc6chM7ju4zwV2D5NiE64ZNAy5LIP5W3sKB5FoA+63l2x4eKAe1dPC0LM2&#10;59jsuC0jUoWyUeEqRT8ZAkfhAIOC5aKWVORVlf/u30de0uSKj+a3nLO1ZEn6w7e0b6rwTFONYAUl&#10;cK7S5Ka+E8w7cpQtmPqUZRMkcxPcgaAb+qkGFcXrpr64tmVyf/oYOMKXiihDTaKr1w11ZzXXXsKl&#10;t6XiQ+3Q44cPNm3gbq3o44zJv3l48N192S7h4stMEdh/wxOPoFILxdZD5AE8CbYWUHAa/lyuAi2s&#10;SshQdSUhKC5qTl4KZPur4jqXVhdmUDVrxvtFSri1Qi61gsiglAwqAwKRQaAG5rCRYQx6AQTCjEDe&#10;l2+Of7HLrCA239AJjEkcOeWzrZsXpw789tXp1ySeVa9e44EzZ2+94tqnnxxN4ywuUd2Yjtc8+ip6&#10;4XfPTHr0md2ukdJYiBmO/16B97HFL5UfG5w6hB9Spx+2pqV5VmVvWPFD+NfGkckHkYbMXwU+g2x3&#10;wYXnqqVp/3K82Hg0pNgzT5Gw27NFF5mgJGSnBYNkfXGirdN8FbYt5F+OwfelTqVzzYZNmjUhd223&#10;xxEiCPophfQJTWiyF4XtXNAzIOeDBG0YEJOG7J5soSpFH7/39neB3Cl/alZf3OdG/9zkwbHoPExy&#10;mbO8hR7DQ2Tj1tctRLmlmW+maKnQqMvMrOHXXPXwonUlEQ5CR6+rVHcUHubi33JpQ1LyOrRv+S29&#10;kx58NOfhGXkffTrsan0vDnUjliVYuqeKzcMf2uJ0KCjZkWPpp2uf4s9MrJsgWXsUd1rnewGTrV3s&#10;D32VplmpgpQolXrwqOTudcPRY820GZP00P30NDP9uAh8wMb81LQhbRvz53/6LhxV2Z9POceyX3/N&#10;EB9cr+HwAAoUKTgNy2ZcCt3WfBVZLqJEXrJkY6DDNkSGSYqR9341I9xaIZdaQWSYFBGaBQSCRwAC&#10;0MFjCC2cgQhUlG4Ze9ecoQvf7B/E5htG3GI69hiYvvgA20ri1JIxL426qemmf5Bdj7s4vAgvtnB+&#10;+8dmv0ZTknNPHuVv7CoKR3i1nJwzVkVOTuuR2lPgV3z9nKR5hnj/DRPpPHRreilVkcOarpZgd4CJ&#10;C1F67kNZzoGvvYNsdnu2BITE1dzMBWsOosxcstPCxUbJ+sFG397XdR5mbUpBjsp9+WFEuQwPi597&#10;cfI51vxMPYKgQR0oemf+0wdD9oRG2Ic9sO+/n++3nHboyNnR/P1s0+o48ZGSXh5HOjJyU4ft+cmw&#10;tY3xS+WeYexETWOWt6Hb8BHZ5KY+Iz5dezA9XdjioOyd5x+ZkS23t7qy/FnFaHOVIXEUtqAoWK7Q&#10;ji95Hdo76/a+96/NSh4+ftEzwxPpaU7KV3AES3Vbr/jrA86PBVFTMZ1vnjjpFfbSQKBs1baNXru2&#10;Czuts+NMq/LeWYaOHwzBBj5SvFkK+xJlcF041vbwumHqtSaa5U+2tAlP1ebVb+R2ve9GPAeLv/3O&#10;AReQyR7bJA29WzM58JB1v/6aoDyYPkPrARQoCcZp7Pvmy/3GIx8UCKjxKlJc1Li8OFz+yQ7fEBlu&#10;2UXY+0VYuLVCLrWCyHDrIbQPCIQAAQhAhwBEaOLMQ2DH6hmr8/PHpjWxpAeelTaG7JlROK57I5Iu&#10;2PyVL39WA6j0w2Wzd+L4c8pDY39n+yK8sV0hJVmtQ0Otpnfc+8eLyC/oJdANWzZ9NCtwi/nkNMPr&#10;5/9e+Vlo998wMRF33kVJNMXbsCdmCFiNZBP8Ba427S6g+bM+L85+ILD3mz2OaZ7FxcfpKZQOma18&#10;4RrYvm3hpxuqTuOc3JS0oddqW7j4JEfYg9hPMEVoVUGO+lbCkn35ZUapHIfaSZR8020KdRU6RfO9&#10;sn6h2yGdJ1kj8mWeymgnOgYC/fr9sZfNIzRyzPexUUOebd/IBRl/RxGGjUhCWUxSaira4mD3+FEs&#10;tJeb/8zfJu71H4tXkrypUnS5yhA5ChtgFCzX3Iq7vKr2Tnpq+DY05MXd239oUpDRZ9R1CAj2rR+/&#10;fPflNx6xp/i0x5691rAftEfrba66t5eW44+OM12b/UnGgtx+UZLlWkOm5+l1fUss2gvyJ1t0F46q&#10;0uwFLxQ8oY3UPEGe3v0ha94HgWeur4mNWUKJY6g9gAJtCk5Df0Du8jIQJqVq3fiR2YrLAQVW5Kqo&#10;cBEF8lIgO3xDpBzi8qUj6v0iLtxaIZdaQaS8ZkENQCDiCEAAOuKQQ4eAgC8E8BYf5CX3fqmTBqfG&#10;+zHV2IQOV9+AGk9u3spXeXc6kq68qy/LcMz8+9jJXwaG9e5vPqROfP38ibThP4Usu9OGNGE/2azp&#10;T7/lnOcY1bP8vAO7yZva0jtli/nmhqOHjFAV/XiEBKAd2xcCgpkfzvkXyclNu/UuaYURxLFvxdxP&#10;j/lSalxIQY7KffkmSqFg1YEDu7AoHZKIcYv6ptv4pL495k1sFDo1VolJenoM3Wla4qkMzW7GdeIG&#10;P/xM92YWKipQpGOZr42qfR1FGGIiK1aOHL/bmDwaG3/5xFc/maell0Zmx0wRtqhylaFyFFbtVLDc&#10;QEBCXmSDGtyt077ksgajRLBsJ1r5JnPWflDk/maKQE/3iy733tQaHVA8+P7edKd1tNHN1LFL0PGD&#10;v6+xLFcJUaqC6FnP1uue26Gj/AmVnl3VfAH+gB/vwpG3Jf0/9Z+7nY/UwuDy7xWbPl0z75rQPdqs&#10;KdZD7gEUGFFwGg1/3bkbfxlowVKnI1gqitfO3nLbhWobrylwIllFgYtokJcC2eEbIiUhly3uY84p&#10;26Rz+cgLt1bIpVYQGTotgJYAgbAh4CeqFbbOoWFAoLYicOW9S0/av5xenj6VrIWaTck+TUqcHNtN&#10;fsZ5qmDN4+P++h3afKPTrElv9WgmhVOoXtEV9m/N3rjxMruT08TXzxGNV4V1CSScoYfyHB/vPXun&#10;3bv2p/LTp0bvLL9oy5cbC/3tqWKRuZ5oybcEtZRh7XdPeeKOmxy8u741RGBVxu1DprV8ZNCtFzsG&#10;Q04dO6YdV2fqTFSPLRnrd3jvCsIaUJCjcl9ShiNVmBwniJ8P2ScR07b0lxKys14a+YJ5ExupDm0L&#10;J7QdsngF3Xgn651X/oX3VPG49PcqXrPfQahq25rZ/87ytVG1z6MIQ0tkRat/fKGfysW5lU4v9QJK&#10;5n50ucoQOQorAAqWiyLQvuXF3w75qajwlKMmHy08Fk5XIyN2Q9lGZWvopkY+ruTkay/3FTKNufHe&#10;UVrSdO7G9Zsv87EZl4/+XYo4O3wZUQZHg3NtD69rd0Bx1eHd+xyGMNaPG8vhYsRfuzwFPmPRi8/9&#10;fdGdhpFaH1y2fjB09Kxrb72Hn89hbT16eRRpDb0H8IezoZSClxP8P56a3ppxwMYPlKbPGHrJnVfJ&#10;vmqmwIFrFV8zOp9cRIm8+t/DntL5JDsQCNsQGWppGdpz836hN/BwCteJ2lohl1pBZFgVERoHBEKB&#10;AASgQ4EitAEIhBKBitLdzzwz9JMsHH1evPbxTuQkGj9XRfHuzZ8HUh8efO35fop7lhH3b01OMe+/&#10;Qavru3AoZPWi+jInvcR07fP4Ldorydt3Drvjyidnv7ixgM/1q/IyMqbf8cCjXWt+lm+/J6+WfOq2&#10;p8r+fXlOGwgkXTnwwcHkFe6yBYsmZxdaBFiBNnlAya1xg8e83ruls3j51hC4iMfb7qVHj5Bs2YB1&#10;bS8ER8oWPN1vzJocQ2AIPUSZMOddSuS3W3fm6UsyBTkq9+Wp5IoF8r5amZkZSE6c/Kzr86HYhJvH&#10;PEdXRxuz1rfsY29EijSQajHd7565eN4AtKzdvm3MiyN3F7k1VpX9/vCR+L2KlAkzFv/J7r0KlP78&#10;xqwl8X5fZdB3dAmUTXvjyS1WnQw9kbHHXh21wrrCj41LaH426i25e8/2LGk0GFzl6obdVcr4yUBw&#10;juLI7hyyi5TNpWC56JUHv/LiuytaNlkq/WTh9E8ZUQd+tAlAO9GsRLCc6PXSngZInQbaU2vE1Pvb&#10;eidA45bFZzxIt/sO7uNjMy5VBnA9F4cvIcpgKHCp6+B1Y7t2/R2dJf1vY85JsX5V/pujhy0+wH4y&#10;32U/u7IccDEHLJ+L21zZjLTjMnAro6GnwJctf+fjR+8x7kuj79FxeE+Dlvdc47b/hjuPElxIOSJZ&#10;xoPwALJdubCs4DRibkx74U4+Nd2W1v/KiRkZeXQzNLTzRs6m+aOnDHlq9tD+95pfIqQlwoqqERrX&#10;GZ0kF0HIy92spKSpAn4QQ2TVyeKjVLKlx4vcH225siHzJJU05DrndDdwKTxZYVXh+nEmjtQGIRcV&#10;HtXqhI5IaR1QIxhqAQJRiUCqcLkcNwS3AAFAwBcClgxooVZ5Sc6IgSiAmDx4WE6hQ2sFe5f1JhPZ&#10;vinL9hyxKVSan3lbCop8PZGRVVxpuF+y9OWurbqmf1/ui1Bfhfg5Y3Gj1hU4pHyXbB5ACO4i0XXh&#10;jNFsL8yU1M0l5ob1u91TMo8a7xbsmdnVdRvNvr3X5BkQyB8/kPle2b58QWQopPeVnPh05i6jfCoP&#10;jsfhY1vpu7Es9lCuoY2iGK+ll5gUYBUORKLYYt7PHqRXrp3Pckb6pW52yOUnTegHzQVsj6Q7mP0S&#10;3SgcXUgn583YRRS7ctfWmSnJqeNfuq+ZdrdvyptTRySPmVFIaZaXY7VyX/JyrK4u35yqpShaNKpa&#10;s0GLiO16Ks1b3oNqrLMRqVBoqFO8Nn0E6cTFt5QQ9UBkPPTWUicNKVlKNrKwsxR7Gk8XLO/GpzZx&#10;Dy1ca3JKYq2QEEkdrA2bRftm4xuJkzcLbrM0/4sn6PbQblwHDb9oKaF0lep+Ut1ReJm8pOXKyEvo&#10;mg9wBXtWDRuRnPrcc52Y20fnEx78uTJv6XPDVu/SBOdKsyTBSsqgu4vkgQM2FtgNwZpE3EZ/276p&#10;YhMHa9BtJUK9KrkhKSNKr34cJhOKXre8aE1vbUIxesSmfIx/5a7Ni1N/n/yXGd99RF9KIxAOTJ2X&#10;2unmdK45nmOclznsX/cUjX1rI37x2uUP9XAfVWXA4dK3Han5Xd8HxtqP415cqDsiGV4N8w05DyDX&#10;DS7tzrKC0/CqYp2wKaMaxJzWS5/luAiPx5YXpud80gp+teoQqUstOXnuHour53plO98T5kvJ47TJ&#10;MOM3mDmnh1iVFEZVuF7OxGNZoSoXhKISmwrahtYHQSzEhNHKogNKxEAlQKAGEBCjx+jz6dOn8/Ly&#10;Dh8+fOLEiZPCVVhYiL6hv/wqKioqLi4+evRoAALQNSA36LIOI+AWgD6SPTmRroP4Bh06EsVZq+YP&#10;JbESNPNemH7QKYbIlxwoTKSttVBE7Isn0CrdYekbBNwsUmkNBAtt0jL+h9LK7Wuf0mPIlqCVYQZs&#10;FzbiMXoe+OIfLLFCmb58hW7dseQToOTrruvWTA/IEgFh4aaMG7/b8uyBB+YoHx4R5NL8DQ/jxxi4&#10;JFcA9GzjtZcH/Mp3lE2bA/Wdn2UMYhv4q9zKtnegC2zrMw+yzt80SYsNCQIhYt2b8UAz7TcUgF7G&#10;wtOsDxk50irqfcmbAImhazlN5th6iuPzIbuO2IrFI9YvT6KpRsHejwcQxejS6flFL2wgURh8lZfs&#10;mr3sTcILir/8c6/dYy1abMZcGsXG4dppbzg+JNP7rcxbMI0EtfnlVTFIIhGZbI8j/IjuzUztIRzV&#10;JctTH70wtRfLM5ugQRewoA91QucqZXyXneErOQqPTim7MpYrJS9j75oqkucl+tqS6qfwEMWbZhmC&#10;lVRCiB1QVzlr/Pu7uaFVHkxPpwZo6/+9emRPLu1Dh16Vpe67O3wpUUr1ywsre10D5cwbsamF6ASQ&#10;A1z4vmFy5c6yt2oJkQjWLXpxbYeDj1UBhYWBHEZqejdu8IrtQY3jrlwE64hkuFbzADI9aGU9Bafg&#10;NByjtzb+WRlVmYrmyaSfGZ1zMNeTi9B5bAWJyoDPmpcfIk1TUPNcnaYmaJf5YWR5iX5aMpmnTVpv&#10;SFIJjfezTNSVFUbRGL0sy1sJ5eWCVwcS60qvRZYf9VMikq8EmY44rKr89A9lAIEaRQAC0DUKP3QO&#10;CFgRUMiA1qOWaHVkCtLZQVyctfp5MeRHlrtvbjTl24ZIOCTe7RG4wWX8ZXca8iXFuBWKyJdX6wF6&#10;8Rb+PHCFmLKEJxt8SU+Lpowe9na6MWofsr4kkOSibDc1/cT21QtTWaSYUbjanLRe7UhkIDB0PA8h&#10;WinQH1dQ/nHMUQx5eNNcOGNU3OXOSeuOsrB5doImVesn89gljnIuXEM4/S8KQMc99MqzMx2V04cc&#10;Tayo9+WNibVE5a6Nb45fJpob1jSrHN3bJmC6x/pViLOtU7B7xQuLRcXD6oFite+4qoeTuJ1ToU2x&#10;XZPFIv13exFDjUjCb/n7kx7ceLIat8Ci6rhr7AOFmDtHRn+h5O5neqa4R4eDFUEIXWXofJeEo5Ay&#10;eT8eWEFe7OUJtoZHnmTxZm1c0+ILhh8laJZ3NRIKUb75D7dmkqgj8Rjz2bNkbhXy/tnQOckpC68D&#10;8YGknOlJoGcuquZ1i7MyaZSfjraLNzHNKU9/pU2cnX9wY9llNmIZAcXXLF4Zv9Fl2FbCpHLtvOuc&#10;32xDd686z/KiGO/Ih1hZWVsuQueI/LMuhuG8PYD/dq0lvQUn7zTI4159wmB+FkWIUEZ12RbhfSPJ&#10;+XMxT38xjdV2Mzo/XGh4ysnLv0IqSFaGbN683yHSea5OZjvGZ5AixmQmb3yAKtxu1yk918CqnPdz&#10;x1NZ07QFl5xwOR9OliUjfb9yCcagzOtKaZ0LBZFUGezMUJocqAAIRAyB4APQ9VAT3BWmp6eb4z7w&#10;HRAABAABQMAnAgUTBiW+sAQVRlPSXaNT/W3z6bNtKFZbESiaOfr8Me/97b/fDGkPGlFjQqzIeKXl&#10;0GVzd+xIvaDGaICOAQFAABAABAABQAAQAAQAAUAAEKidCKSlpYmEL1my5NixY7GxsQ0aNIiJ0c8X&#10;rFevHoqJo7+8MPqMLrRlBxxCWDslD1QDAoAAIAAI1AIE8MmQ75X1u+36CyH6XJPiOnXs+C8XntMU&#10;n1MIFyAACAACgAAgAAgAAoAAIAAIAAKAQIQRgAB0hAGH7gABQAAQAATOHAQOfLlmx7FRQ55t3+jM&#10;4Tn6OD2Vv3rprMAtd/Uw7FgdfXQCRYAAIAAIAAKAACAACAACgAAgAAjUTQQgAF035QpcAQKAACAA&#10;CNQ4AlV57yyb07rHzZ3Or3FSzlwCKkp3P/PMH5pc+8GfhjaFOc+ZqwfAOSAACAACgAAgAAgAAoAA&#10;IAAI1CACsBirQfCha0AAEKhTCFTk7cuuUwwBM0EikPfVkqULejw49FpIvA0SSeXqh/Yt/91t3U9W&#10;/HvRv25JhF1QlHGEioAAIAAIAAKAACAACAACgAAgAAgEgwAEoINBD+oCAoAAIMARqCgrPvkT/fbT&#10;j8dOVQE0ZxgCh/bOurINOl6hzaC0JVtyqn4pWPP4qMk3Dpv+h9R4GGprQhcqMiZdPOWt8okzS5Ys&#10;u/Z8iD7XhAygT0AAEAAEAAFAABAABAABQAAQAAQwArAqBj0ABAABQCAECFTlv/P2om25tKXc5VNe&#10;XJsDIegQ4Fp7mqjas+nDfVgBcpdkDLr6ivoNE4ee2zH79ZkdmtYeHuoWpbGpz347febAqzvCTKdu&#10;CRa4AQQAAUAAEAAEAAFAABAABACBWocALMtqnciAYEAAEIgyBAomDKpXr37S4FHLT2iU5ea/1veK&#10;+vXqDXo/J8qIBXLChUDMjWlvjBrVMw63nzwwdeGarF1vQ/Q5XGhDu4AAIAAIAAKAACAACAACgAAg&#10;AAgAArUHgXqpqamc2vT09NpDOVAKCAACgAAgAAgAAoAAIAAIAAKAACAACAACgAAgAAgAAoAAIBBG&#10;BNLS0sTWlyxZcuzYsdjY2AYNGsTE6MnNaE/K6upq9JcXRp/Rdfr0aciADqN4oGlAABAABAABQAAQ&#10;AAQAAUAAEAAEAAFAABAABAABQAAQAATOZAQgAH0mSx94BwQAAUAAEAAEAAFAABAABAABQAAQAAQA&#10;AUAAEAAEAAFAIIwIQAA6jOBC04AAIAAIAAKAACAACAACgAAgAAgAAoAAIAAIAAKAACAACJzJCEAA&#10;+kyWPvAOCAACgAAgAAgAAoAAIAAIAAKAACAACAACgAAgAAgAAoBAGBGAAHQYwYWmAQFAABAABAAB&#10;QAAQAAQAAUAAEAAEAAFAABAABAABQAAQOJMRgAD0mSx94B0QAAQAAUAAEAAEAAFAABAABAABQAAQ&#10;AAQAAUAAEAAEAIEwIgAB6DCCC00DAoAAIAAIAAKAACAACAACgAAgAAgAAoAAIAAIAAKAACBwJiMA&#10;AegzWfrAOyAACAACgAAgAAgAAoAAIAAIAAKAACAACAACgAAgAAgAAmFEAALQYQQXmgYEzkQEStZl&#10;jGxTr16bpCff+6yk6kxEoO7wXFGaM2f5xM5t6j02oaAigmydKtgwtSb6VWax1hGszGkoKoKLsEGR&#10;2Nr0Xr3q9UrbUhoKlGt7G66AgArVdvGeQfTX6tEhGojnrqAevRoPnPrXD/Yc9VQh8BKeEEEBKwKg&#10;NmHUiiic59TUMieMKEPTgED0IwAB6OiXEVAICIQRgYotae3ZrF72H/tAScXutydMzw0EcvPfmDNn&#10;d1kYSY/+pks+y8TRW3Td2mvW5pxaFI0v+eyTvz82+oamTa54/P7ndyJxRuhCiC1KG9QmPrHn2Ij2&#10;q8xerSNYmdPQVTwzXMSpgi8mpKWtzPHErSpn8xLN1kZmZXmWr/MFfAByZqhQJCWNF+EzZoyecv85&#10;wjzgN50nLp4w/YsQjFxV697ucX6vNceCYykUREZyUK7Vo0O0EH9o76yrkqZUVN21+tPq8pLd40f1&#10;jCt7Z+ykuzpcOHDROtcUB/ASwZnbGVo7WtSmYGpa2sd1J4nHx7AeaYWrqWVOpPmE/gCBaEQAAtDR&#10;KBWgCRCIGAKxPdL3VqOrNH/DwwOTtW7bTU0vx7/aXQV7Px6gl7QQGtv9mbeeQg0lJz7x2GMd4iLG&#10;SBR2VLF7zpMsepuZNXzAra9s8c7ZiQo2ive9M+qZ/AsjTss3a8f++dWTrSPer3KHtY5gZU5DWbHu&#10;uwiUQjWiU48VF949rV9HD+SK980Z9Nj3kbe1UAo0pG35AqTuq1BIMXVtrKJ09+tT7v91kys++qCq&#10;a5NnvuWDfuXBv4xL/teB16+7on6QD1AritdNnbT18JaM9TsUn8KGjMgIDsq1enSIEuJR9Pn2W4df&#10;cv+zjz6Q2CAQiI2/fOIr704e2xNPLMveeeXp1fkuug1eInJepA71FC1q0/rBib+f8fyvH05bta+W&#10;LBxclMDXsB5ZJaqpZU5kuYTeAIGoRSBVuJwCTvA7IAAInAEI7F/3VCvmqdwC0AiJ8pLNA1ICKamb&#10;S84AWIJgsWTVvAG/0p1/8rgZhZVBNBfxqoUzRrNnEkPH5zs+kQg5WZV7hvVlqEW0X2VGah3BypxC&#10;RU8EKvPeGN21VadJ63dJ2bpua+BXCcYAiKeqBV+gctemSZ2wj08ZN353oX17xWvTR+AicQ+9tTTv&#10;Z5U+K7euGEjHwdRhe36SbiG0REZ8UK7Vo0ONEk/nmYGAeTrK8qADKRNmqCmktAraVigv/GjUCxGc&#10;F4WGamgFI1BbZFdekjPiobi4xKcz5aYTUSvlmhzWHYReQ8ucqBUREAYI+EFAjB6jz6dPn87Lyzt8&#10;+PCJEydOCldhYSH6hv7yq6ioqLi4+OjRo5ABHbWPBoAwQCDCCCQknINyTPxcsfHdB9931d7jRT/5&#10;KX3mlom/7Y/LjhNXXrRvdrtA7smjpYoJYDWDYeOWLc+ugZ5jEs7RnoTUQO8KXdY6ghV4hCp+EKjK&#10;m/DHts8sv+ejtc9c31FqetWkbdvLzuj3RczwAiB+FC6YMlU71o3ud82zO3OTh49fNHHi5U3tG2ty&#10;c+rfMlAEueydPz84aMKEPUWyfVZ9vXj+khOk1tZPNnwvd5hAyImM+KBcq0eHGiX+wNb3PsVbErVp&#10;0dLgS3Ee9Kufn6r+9PnhOC26hq6q/6SPOC6nzDVEKXRrRqDWyC42vsNrs7IfvWn2XbeOWROCrZBq&#10;XBVqcFh3EnoNLXNqXBRAACBQswhIrZBqllToHRAABKIGgZjuPQe1hAC0nDySm7eKB5frA7NzO3Rs&#10;56NY9BSpdQRHD3R1iZLSd6c9OG1Bjxdf+3N36ScoMc0TWtVcMCUKpQCAhFUoOLB7Z+/X0fb+3VPm&#10;TpiY5Kp7Md37vzR8MEqDzprywp//NjP/FxnS8r5amZnJKuTmTl4yt8j3U9gIEBmBQblWjw41SHzF&#10;tm3/InsPtGpmDEDLaF+4ylaUZi9Iz20Yruah3TAiULtkh2LQkyf/vVP914bWnk38nIVXY8N67RJ6&#10;GLUfmgYEogQBiIZEiSCADECgdiEQd95FSbGB6tpFdI1RW7UvZ/OxuHtv7t8UXG6NCQE6BgTCiEBV&#10;9vvDR45dn5I6aXAqPGcKI9DQdPAInMrPeOxRHH0OBPoO+Wvvlp4txiQ9PWYceSqYNXHMhH9KbOVc&#10;9HHG5B/Ou/w8tplTbtbKLTQb2vMKM5EwKHtKoGYLHNmds69mKXDuvTR91tiP4MDYaBWPK121T3aN&#10;E1PffG1gaf4zj9+acQCS7lW0rvYJXYVLqAMI1CIEIBpSi4QFpAIC0YNAbEKfVV+l8lMLo4ewKKTk&#10;0N45jw9ckTpqxPXnRyF1QBIgAAgEiwAKlo18esmJuMEPP9O9WbCNQX1AIJwIVOVNnTBuCwk/d095&#10;4o6bfK0DEi69IYVuzV+2YOpTa4/5I/BU/uql75X165/x4XO96Q4z2T6PIgwzkTAo+xMglLIiUPrJ&#10;20PQs8YywKb2IVBLZYfeQRmX1jewfduYaS/mSb2AUvtEFHqKa6nQQw8EtAgIRBECviaeUUQvkAII&#10;AAKAQC1CoGRdxshrLn//llFfvuzxmnMtYgpIBQQAARGB0g+Xzd6ZG+jeI7VnZ5hVgW5ENQLF+z/J&#10;WEDCz4HAb67r2NwnsTFt+9+jBZGz3vj4Mz8baVRtXrNg57HBqUPad7rurgtoR2ULMuZ9fdqr03AS&#10;CYOyF/rRcL8ib192NNBhpKEqf+FrQwYNWe4ziz/6GDiDKarVsmPuN3fVgqXbyMY0cPlCoFYL3ReH&#10;UAgQqJ0IwFKpdsoNqAYEagyBbz4ZvjLHrfdTBRumLp/YufGFUzPMb4tVlObMWT69V696j00oQPdO&#10;FWx6cvQNjevVq9d44Ix3rTtLVuVsmj96yv3noALkapP05OwXN+KaztehPSsnzBvZRquCWp7611lf&#10;OB/fwUnqlballDRLfpnYmTXRa8zIzWKPxrttBqUt2eLc+NHsqS+//5t5WR9OcjziCfd4aM/H4zQ2&#10;MY8TVu45GijbNzWNoOR5Hf3y5STOr/aBsVOxJa295V69eu07ZxzU2y2YMEgs0/5Vi+B4WZHU33Se&#10;mJHhnY4hKxFPfkmBks8++ftjVHnIdWuv6SudiZFCGIt4yaK0QboScaH4o82plBzN7n1JcSSLmIud&#10;Pj/p/l/ZKFQ9bj6U7K/ee7C5WKz5K1/+rDPk4iIErhXMXw5heQztZVL89dKXcEJccspdPX7lQ0UQ&#10;+y/rPor4kO/8hPMkuNOMjtmyxWst+vdnJa5dSvTFG6deHV2nCr6YIDi0RV5eQgEQdxUKmiSz7nmO&#10;Iz7ETl29wvCEByNlbC2EVWVvXKk5/77dbjwv1ifpgZhOnW5qwQpn/nuFdxAZb7u5bG1H8lSm0aW3&#10;peJdpPHl4yjCMBLpZ1AOlWfwC62P4cx2lEcuVsrxyg4Evun3KOhf7X8+9I/udOA46+oMtgPHknuu&#10;0McSE7/uHYfWSxzat/yW3kmDR+nR57kvJJ7FSLPOmmRdaBROjFU8T9C+VwI3TfreUwUp2fmZn/hX&#10;aa6iwSET0508w8vNn7t0pves22oXstPa4Kil0wC1eY631/EJvpTQxV4llzlyGiu5CvZGA0oAArUT&#10;gVThqoYLEAAEzlwEjmRPTmRurN3U9HIHICrXvtk7fZfdzcqD6csWpg7k23KIjRRnrZo/dFRP+hIu&#10;uoaOzz+2Z2ZXcQuPuFHrCvRmy0t2jx91XbPEJxamH/yZ/Fywd1nvFFw3OfGJjKziSgsJpErPuLiH&#10;Xhm/MZ+QX5q/cfzLA0hIKGXc+N2FhipmklJSN5cIvYgOvUvX9O9Jg5wG8W5y4uTNR5TVpnL72qeS&#10;AymjR2yiNJeX7JoxdwQFBqHkJAZTfwV7Px6gI5/yWnqJiI+RbCsUuLGD2S9dZMa2PH0qOwyQUFK8&#10;Np0RJrCfMmFGHhWQ9ZKUCG/A1K+54dL8DQ8/0OyB1MWbd2EuS/O/eEJTrb4py/aYZSGHcAFTS45S&#10;5a5NkzpRecQNXrHdqndYaEagbKCQpNldneQ4IhD5RMyXna7K2fCwrmyBLp1m7bDV/8qD40nIqW/v&#10;NXlUj91chIFlBfP3zSPtSBpDZ5GULH2Fera+87Ns1UOsSo0oeWDqP/cS0JiPinvoiSeYe6SOyHT5&#10;5Q4hnP5mCvGT5MJO+Of8zNv0X/gtR8v121e1jbY4eInk4eOZG7dwJgmIhwqFgCTmtQwyMii8jqCd&#10;pJz0RNIZhoARe0oq9wyjO2lgh2YYc92dDrp7umB5N61qcvLcPV6D0/51T7UK6IMR+Uov8whl7jqC&#10;RFq4DqFnoG2HbDjDhqnmeDUmfZs2R8V7aHNXG0m1Fxor35zKZh8DV9hOOF06Dq+X8MbEN86+Btya&#10;nRg7z/1MXj0ELss3brrsJacKrrLzNz+RV+kQIEPmLMx1+/G9JuOQmdaGhFrJYd1z7NEKyIPv6YGD&#10;WubIaKy0sftGBQoCAhFHQIweo8+nT5/Oy8s7fPjwiRMnTgpXYWEh+ob+8quoqKi4uPjo0aMBCEBH&#10;XGrQISAQnQj4CkCjOVDy720D0Pv//XiHlNeftAtA7187IrnTc08La6f7n3zj1k7DV++qrCzJeY3E&#10;iPUoFQ7Cbh6QggLNpsBu5dr57BVga8y3vCRnBG7furLl4aHkwcNyeAy6aO/Mrp2enyLExFHcJ2/P&#10;W9d1fT6dhbzFeCueah/ZM7Nb8oi5M3bRRsSobr/UzSeVhFqat7xHciB12J6fDNUrt64YiDDxH4BG&#10;tWlTTmEFffHfbEr2aRtai/bNbmeOoIkzs92bZ/dul/JmJg39V+YtmEYj+1YxscZlJSIuPV3iuaUk&#10;mmYBnEvZoEgcFp8IcwxN5Tl6/FGEEUHPEIMcze6qJKsz/hHzb6fUQlkwyTEMVzhjVFycYMUuLkJk&#10;WcH8/fNIO5LF0EUi5UVrelO7c7AsoW7JqnnIagyOiNzVtRcH5yx4+uZO10MegJ78r/UDkn8/SXsm&#10;Z3hSFffQwrXmJ3m++6o+kv3SpUavPnS8o5dwiHVKA+KuQiEgSXtqYvIwgsK7BNMd1UTWGYaAEQda&#10;dHX1pbEmP8djgj6C1xjJuDghTi123T0l86izUUWOSAsNIfQMWttuo4N/c6OtqTle5vQkh07aoeez&#10;VTffKDkrMzQVRAA6zF4iZMO9/wFXlH5YJ8bKnke5Ihe6rC1wc5ABxE12fuYnsp4cERk8MhpEhTNG&#10;06mGn0fdujFJTWtDQa30sO7iQ8RbCuD7cGLqyxwpjZU1dp+YQDFAoGYQgAB0zeAOvQICdREBzwC0&#10;llDsmpCi5y5Z0qjFtCaXHCgWAkgeN6PQlE9IgqT0MjXOIjj2y1q9X2vsgE/pAu0SuwwXItREwvrd&#10;5PMuv77rTFOmp2dU10tNWEjdJtBMaJYKQKOosBagt4FOWLjaTl4r18676jxzUECfmXVP7PIHEzgu&#10;gsZsK0vEddFLgxp2KeeCbogPIaQQ1p9wmJDXAyL2OYMeaTWSNLtrjRRHOOlYundfdio8DXLIhaSg&#10;WUL/eiKPxYoJ4wrmL82jJIauAuFOoF2n9FzXkuwlAzu4xIibOQAtzV21IX5niTKLMSzzAxX5vnha&#10;FnLKrl7CxikpAoKVhKfx2r2sIyiwJEnsyZ/tCp8LWj4BTdUZqjPiqIiCnwx4aqy5FT0miKTtkZdK&#10;OjINuMKDFtfk64gRaYEplJ5Ba9x5dFAwN32UDzjpob3jVenLdSz2mtwENwdAoe8gMqApbeHyEqEe&#10;7n0NuEojo/I0TNnzqFdUmKjQV6ykVgo+Hqi4qY2qJzdoo/RAqZmaPumymVY52qPStFZZjvxlStl5&#10;Thj9ibvQVZc5ah7Vp7F7owElAIEaRSD4ADTsAa0lCsG/gAAgwBHYNyZN29pO2Mg1PvG6F/7idfpK&#10;TMI52nu2ZkBjLr0hhQWQ+6VOGpwab+t/vvnsjTnoiKS4e2/u39RUIKHtkMUkNbhLpxF9btT3rjyV&#10;v2rGLOc9WGPaPzmKvvxrPcGjSdu2l9GNQRIumzJhZoemBqKb9ulzN+Om/oNTVw/rZGStTbc+nWlG&#10;QuGeg/sV9OfwhvVr0VnqBfvy6PbT+hXTdtAjXSWPWWebxCE2s1ZuMR2SExvfffD9NH8888M52YWm&#10;7qq+/uC9XQOdd7Btdc3saSZwdGnu+3b3EdNe1UFIxA1GohtlPa65qaNFxxKQcrFXy7PS536hsS+F&#10;cNWPP+bZYh4bl9D8bEJY2dHCH+UELU+ze/tSHAVUevdlp1zZArm5H2zaYLOf8IEv1+zI7XvLPW0b&#10;mXXb2UUEKMFy5i/PoxyGrvKoOnBgFzXe89tdoO2Qa1ejau+U8X/9LpA8YHRaW8u2u7EJV92ZKm5I&#10;pLcgz10gNj7p0va0heRxU98aeHMT0ZHGxvd4ZQrebwdd27ct/FSQnUJfAUFbXL1E7smjpQYtUQUE&#10;0+0yyuC7+kAjSdLXi+cvIa6jVbOW5tEpqX03KqHc3C/2sN1pfbkCdWeozIgzXaeLT5rHGl9MkEKx&#10;Se2689LZ3+1xOaGg9J8fLT8Yd2//oUkN9Pbjb79zgHYU4bR5k/Y6HUUYKSKtnIfQM3jDqmJuAUXH&#10;q9SXNwsuJdTVPqhuhcph8hKu5Kng7GvAVRkZ1UWg7HlUKyrgpjBV8KVZzmqjjmcwo5JOdEybNlfE&#10;k68+ttHn1ZSmtapyDAQzrLuKJyjwfQk+ILXMUdBYMnXxtQr2Ry+UAgRqMwIQgK7N0gPaAYEwIWC/&#10;B7S42W6QHbdul0QnUparaM2a99Ehz9173NzpfOvdmO53Lz5eXf2/HY8LseCqzWsW7MxFhW/47Q3m&#10;mDVtgkeK0QkeH71XJMRBYpontKIr5PhzmtIYo3glJJxD7+aWxtQ3BqfRj3pcUhGO+Fbn4pjGqoxn&#10;35hpOoMxpl2nNOHYNl8d8CBs9paM9TvMMcGEZudRBletev+rQ4YGi/d/nvXFsN6WiD8vZCevmBYt&#10;kvim3kb6gpGIC6dMNy5tl2SOaaJKwrIhe9v2Aww7KYRjbxswAW1jkpz4dP97/Z/N5S4aBZrdG5Ti&#10;KNjene00kNB2wJ/YC6GZ815ae8xEddXev017vU3KE3fcJDXLUDB/BR6lMHQXB4tYoULnnNPU5Ty3&#10;bz6bvyITlWp/yeWGcLDWuv4kzNifAneiLZzdomVjqwCSrryrL3taI54mp9SXQK6dtsRe3ObKZqTM&#10;yePFYsBSFRBfntDVcTmSVFGat38vqdrs8gsuNXfUsFWbC9nzU/fYq9kSghie9KaksJXDSLF0mxaW&#10;GD1vqaJ40+JZ61P63X2lcRAXHhNKxVAUSUQjvwuRdo2G0DN40qxobkqOV7EvTx6cC4RpDhAERc5V&#10;Q2dcweIcNRPjEHgeGVQVcFOYKgSpPCFTaRlkDDTr65Fj+w+hZZKvK9hprRS1YRvWQwa+C2YyyxwF&#10;jTX37DK79iVYKAQI1GoEpJaGtZpTIB4QAASCRKBx62v+9sqch5OLK90aOrdDR22fDPn+Koq3fpSB&#10;Y8m24WD79iqy356G84htowa0ipBgaJMdLE9mqGrwqFPWxD8l3dlr+prPSnjYOKHdmPSJrV1CWjZE&#10;xLTtfw9Jcy5bkDHva0N+WRVP7kN331v3gRiFr8pev6jIPuLvwqkeuzcXCo9EuG4IR88L+fn1El9Y&#10;YqVWDuHGifdtPlB9IG9an458bCz5LHNR2h/uy5DJeeR0KNHsrl0SHIWhd5E2/f2A7C3rdlofaWQm&#10;p9jn1Du6CAXzV+JRAkMPU68qPq6tA5ufk+BsrWy5Emh2Y6drbKdd9takxJ0P78QdRSCwc+MuykG4&#10;+tLIOX68SAhAKwKiNRbUKMMBMpIUqCz9sRAPPp5vtMiENcPjDE0yNjHiogFNW194nnb7p6LCUy5J&#10;zNZWBG23TRLXalRtW/vutty+v3+sezNTI/rbSI5vTqAaESHSFqTQeQYvKwzC3KQdbxB9ebHhdD8i&#10;au9FXFi8hEun4cNZYWQMREQE/j2Pi8tSwE0FEC918RhcIoInosEF0kYJzVniTlnOga9tXjuzZTHk&#10;01qxl5AO684SihT4FgoiOzHzq6JQDhCo/QhAALr2yxA4AAQiiACKXDx1Knz9lR3+Lo+GAHxfxd9u&#10;3+kdHNQTDI98m3tcatXtmxL5gjE3pr1wp3aYW2bWyL4pCbcZw9CSberv55re0cv7amXm+lGL09lW&#10;JIY9Orz23/CkwZTbGCaJaOEh+/R8w25YJ8d2a0ipVke4ojRnzvKJnRv/euHCwB9Gzb1L6amKEs3u&#10;eEtwFIbeDbRdctOj99BE2jLTC/Wl//zw3R+Snxk41P6NBCcOFcxfiUcJDD2Uv6ro+AFP+9Bju95F&#10;jSWUuPPTif4yLy8dtr5s6OHhAz+0RqxMw1937sYSw48WHnNe3sd1bNPW79w5TM5QGZP68S2aaXu9&#10;5BadLHV9mGzuRdT2uFbNnHacIQ87k7o+0ut6G5T0fasCdm9OkC4jQaQ9gqHzDF4SCsbcZB1vMH15&#10;8WF/P9rUXo0L2Vrhw1lhZKxFIlDATQEQWWmaykcDng2bNGvCyDrwo8sI5cxqSKa1Ts2Hb1iPBvDF&#10;ZY6CxgapflAdEKhrCPidRNc1voEfQAAQUEMgpnmz5mo1/dRS2PzRXxX9Obb0qtsP3apl0H6sby/Z&#10;8PBAfftXLQw9a3OO3wQHsfOES29LxQezmPLLij7OmPybhwff3ZdtWi2mrHruv+HJnCllI0wSKSr4&#10;/jAmxWbLaRcKVRCuyn/37yMvaXLFR/NbztlasiT94Vvau+2u4NK7Gs3ugPvnKBy9G2hDO5U/ivdk&#10;R9fWjz/cruUC4xfwZ2+85bbrL5RL4A/40xwDCWo8+sfQXRYVZcUnf/K0DyG11rtsCLjz0wl/mXff&#10;we+PkP1q1JD005e1jJ5rrFY/TLX0xHBxZxLWGZd1P8vOEi7k+FPpyA1Pwv7gnoneZrZEbW93SbdL&#10;bfbIwlXww87M5L6D+1xgZ/6xCdcMGtaT7t1kfXOCdhkBIp1EFirP4KmhQZmbpOMNqi9PTuwKRJva&#10;KzEhXSl8OPvD00CwvyqR8zwuaCrg5o87aQnWIk8uzVvoprVOXYdvWPcn7vAqs7jMUdBYaXlBBUCg&#10;biMAAei6LV/gDhAIOQJXDkxP7RjyVs0NHtp3UPKwt0Dgl+PFpqP3hFaT2nSgL68lN20eXz/s9Pvv&#10;oHHr6xYu3pWV+WaKlgqN6mZmDb/mqocXrdN35PDbYEzSQ/fTgxP1GMqp/NVL56emDWnbmC/+9V04&#10;qrI/n3KOTEjFLyWoXHgkYkq49qRHCuFD+5bf0jvpwUdzHp6R99Gnw67W9+Lw7MetgCzN7p1JcYSa&#10;Cm3vAm0xXXs/0JU8PRF2Vycv4B8bnDrEcvygbwgVzF+WR1kMfdNuU1Bbrqi3IcudZ0/8Zd52F1x4&#10;LntdgFUKeV9WYoIHxJNBpQJ6AmzGommfGLbRp9tKoA3iJz/7Vo9mCq2HxxlKEyLsvoIiwK4HCZrb&#10;FrMOO113hcNhw0Ufv/f2d4HcKX9qVl/cIUn/3OTBsejEYHKVvffB3LxfrDyEnUg32CLpGVSds6Lj&#10;jYBpm5GNErWXtpOgKoQPZ4WRMUzTsKAAcqisgJsKIEGSXgtVOkzTWhOQkRjWowx8BY0NUvugOiBQ&#10;RxCAAHQdESSwAQjULQT2ffPlfuOusk78yW6LdnbTZo0lEzPDD22Tm/qM+HTtwfT05zvxZOiyd55/&#10;ZEa235NGdBr5O87aLhxVm1e/kdv1vhs7I38ff/udAy7AZXOXv5r+NdqKBO2/MTnwkHWzziB4DpNE&#10;eLMyJ4BzNnwhfGjvrNv73r82K3n4+EXPDE+k508GcwVHs3vP3hyFs3dGm5DPmJu5YM1BolHoBfyL&#10;e6T2xPqmeCmYf/i0woUHn8eQ6nvaui6frB1FQIIJ2uGrEeiLM6gMiKI++a6mJ8CWLXi639PvsU35&#10;S9ZlPJl6z5L4xKfnrh7bwyHyattJmJyhb4asBfVtmtDbJP/9fL/hqADXdo/m72dPheMcHy/hh50Z&#10;uanD9vxk2BTJ+KVyzzC21UnuqsWrv7XZESu8RPpAz9u7+mjErUiQ5ibleIPsS4HT6FN7BSakq0QA&#10;Z4WRMeBvv+AanBgHg5t/QKTFaaxQe1U65NNaJyTDN6xHG/jBaGyQegjVAYE6goD6ArGOAABsAAKA&#10;QBQhoM9gnHKjGLFV68aPzCZvjsedd1ESC9ru/WaPY8pwcfFxmmnlnLpV0zjEJKWmTvgqZ/f4UewN&#10;5dz8Z/42ca//AAFlgJ+4mJv7waYNVVWl2QteKHhi6LV0q4SES29IIYt/eveHrHkfBJ653m6zTmU4&#10;wiQR3mxubvrqlaUqG5S4I1y1d9JTw1GSYyDu3v5Dk4KPPovKqU6zuxhcOQoBYt5KwB9pBLZvW/jp&#10;hqrT+z/PykxJ0/TNuwGhRDDmr45wMHYX0/ScNt4s6nvalq3atlFiB/rwSZC/09qm3QV0W8nw9WUF&#10;SBkQb6yDLoESYCeNG9MtecSfhh95PCWBpPEmjJ7UYuILG774Xjye1FdPYXKGvvp2KMS3aUL3ZR7b&#10;aOdGBgL9+v2xl/3jparNaxbsPDZqyLPtG7mQ6OMownAS6Ru8YDyDVydBm5uE4w26Ly9mLPejUO2l&#10;eZCvED6cgxkZA4Fonxgr4KYAiLw8DTWiTKV9H4QbhmmtE5LhG9ajDPyITpaC1FuoDghEKQIQgI5S&#10;wQBZgEBtQOBU/vJbbvn3sdCRKhwDlbtqwdJtDvm/FcVrZ2+57ULy5jiPt6KYquFsPSNVRT8eIQHo&#10;vrfco74zQOgYpS1VrBw5frcxHhUbf/nEVz+Z9wqLQSsdMt60Tx99F468Len/qf/c7XfFM2+vbx+J&#10;9ujY9OmaedfI79XrjkOYJCJsDJo1/em3nHPD9YcTUgjjvbAzMWcu25vKKoASze6dSOhMGHq3oU0I&#10;FWV+OOdf78x/+mBy2q1c32QgUzH/+KRL29M+wqIVHuTHnH/5Fezx1/59eU7PigRB7Fsx91P/DjN8&#10;Esw7sLvU6A/D15cVQ2VAZLRJsSzKF/v9rd++tOpvo8YtO65l7v5vx4RBz13XWv7VmTA5Q0XeaLWY&#10;pKfHjKOHqvp/bENTm3GduMEPP9O9mR0FFehh57K1HXvc3Mlhe2heyfsowrAR6QqdhHcNSgSGfa79&#10;Oy5Dn/4dbyRNm5IYjWofpMB8VA8fziojY8JVd6bSsSnaJ8YKuCkA4kOAbkWiQaV/LiksoTT6Pgg3&#10;HNNaJ5jCN6xHA/gi1woaG6T6QXVAoK4hAAHouiZR4AcQiBgCVXlTn/7LzY9eQ1NrtevUsWM+juVy&#10;IlLY/BHl/z5+a8YBm3zB0vQZQy+58yqt36Z33PvHi0iD2Vsy1hs27uTdFG35cmNhINA95Yk7booi&#10;t1fR6h9fbLDm8sanPfbstfrBhNISbXPVvb3IjtIZi1587u+L7hx068V66ETfPnLrB0NHz7r21tBH&#10;5MMjEeHkJawbvWfvtHs+cSo/far2cAIh4B9hnhP6U1HhKccs1aOFUoePK9HsLm//HAXC0LsNbfq2&#10;44FVGbcPmdbyEYO+WWs4uwgF81fiUQJDD+Nr0rbtZfREtdLjRY6OT+DL2UfZ9aTEnQ9/wfxhl66P&#10;9OJvP4SrL3u++t/TWzuJzslpu/AR3Cjj3PCp/H/cfevwC297tGeINn8PBMLjDH3I2KVIQtshi1fQ&#10;40Oz3nnlX3jnHI+r9MNls3fi+HPKawvf7O+Q/rxtzex/Z/Ud8tfeLb2a83MUYXiI9KAsdJ7BC4Lg&#10;zc2/4w2+Ly9uLPejQe3D5SUcwQgfzgojY1R6HnvoFHBTAcSnEjupTc2rNJ+jJre89Hx/O0GFZVrr&#10;BKTyPMdbMjUPvoFGBY315hFKAAJnEgJRFIk5k2AHXgGB2o9AVfYHz8zZ+oyeWstYKj16hORJBfZ9&#10;u/uI08LWOVtQPwYKNbF9W1r/KydmZPBziqpyNs0fPWXIU7OH9r+3KXdfSVcOfHAwideWLVg0ObvQ&#10;Am5F8daPUPZW3OAxr5vWxlUni4/SrTnc4kfe0pKMS/IGY4+9OmqFNciu7S2b3L1nexqmkbpi47sP&#10;vp/Ed8qWv/Pxo/cYN5TQ9+g4vKdBy3uu8bH/huxRG0FIBBF9ZHfOPjt+Y7r2efwW7ajG7TuH3XHl&#10;k7Nf3FjAlawqLyNj+h0PPNpVfziBcrH8Isy3dbNkBZZ+snD6p4yiAz/aBKCdCEZMKNHsLmzfHAXf&#10;u0tWr0jjJTc9eg/b1NXPBiYuLkLB/JUQlsDQXRgxnTrd1IIUOfJt7nHHQF7MjfeOYo+U8ObCY9bk&#10;GB47nSpYM2HOu9Rxfbt1Z57ejhJ3Osn2m/xq2awpD4393QXioykF+5JyTHphZUBoE75GGXnSihZN&#10;H7clN1C8P89ZlNKtBucMpbvzVyGm+90zF88bgGLQ27eNeXHk7iK3alXZ7w8fiU8OTJkwY/GfUrWX&#10;aYxVUPrzG7OWxCf39zOgCKcRoEFq2htPbqHKb7xCT6Q3OCHzDLyrkA5nRgZ8O15lN+IytHlgGTq1&#10;V51chctLxF7c5spmhHvL+KiMMwMzaibG3oYS0hIKuClMFRDJLrLjDDkOLqFTaUXwtPeWAhdf1SnJ&#10;3+s4QUxrFYgMclh36zEI8P0IHXcts8xR0Fgzdz5n1wpigCqAQG1AIFW4XM4MgVuAACBQ1xE4kj05&#10;kTmtdlPTy93ZLdgzs2tywOasIf18IevdwhmjWVpv95TMo84d0Madr5TX0ksqjdXLSzYPYKFJ692S&#10;VXiljRbPeT+bO9VJSk6eu8fC9P51T7E8g7hR6wrMlU8XLO/GqEweN6PQRJIPfSlPn4rehE4ePCyn&#10;0Fi6aN9sfCNx8uYjPpqxK0JbQFe/1M0nLQX4XdfTonRwUlI3lzhDZytNVYlUV7upULWXbgT69l6T&#10;p8tRBmGh3+TEJzKyipFAC/asGjYiOfW557TDIdH5hAd/rsxb+tyw1bs0RFwJRoUkaXaXuAxHpCX5&#10;3v3aqUBo5dr5LKHVVt8MLAULl435S/IojaGLSMqL1vSmzsrORYgVD2a/RF/UQBdSsHkzdhGrr9y1&#10;dWZKcur4l+5rpt3tm/Lm1BHJYzSXIskdajN//EDe0dOZu4yeqfLgePy4zsbtKGmL3pesl1AGxN1F&#10;iOzLkVS+OZU6TdcLSSeTOAf/l6ozVMfWH23Fa9NHEOW1VwbSCB09kXo/9NZS6wDK+ylZSraNsgPc&#10;nhZh9MSNL1zrBGkIifREJZSegXUWyuHMSr+E45V3Ix5jsTeairMy3LDuVwNqkytP4tWNi08LkxOp&#10;dy1eu/yhHtpESx5nvwOuV8shnBgrg6NcUWGi4lnFBhB32ZEBmR+RarPAUfXkhkFZblTSzYx6J+yu&#10;JZYbitNadTmqD+teDkUZfFehqy9zvOzRtBih7Pk1di8w4D4gUKMIiNFj9Pn06dN5eXmHDx8+ceLE&#10;SeEqLCxE39BffhUVFRUXFx89ejQAAegalSB0DghECQIFez8eMFAP+hqjeAYaS/PXT55LV61952eZ&#10;luGVW9mLvSzIQqN45OLLSLq4tw0H6x05Du3Oy+DS/A0PMxZSRo/YlE+ikOUlOa+9POBX9rUqd22a&#10;pAUWbUgqzc+8Tcu3RXO+gQM2FggR6vIS/bRAVLlLp0nrTYEeb9HyCWVADGoU7F3WOwWFqCyRI+8G&#10;hRJs3mmVESlD78YNXrHdKZBSuX3tU7pCWAIEBgE5CEVeIpgy935RCYqP7WXRWymEjV3TDhhr+nRc&#10;+JGi7U2wJM3uYpbiiDUlg5icnXJatXiBg77pPLm4iKDMX4ZHFQydpcJjQN68Gx2OpsLEuPZmPCAG&#10;oJex8LSCBFEVrq7J113XrZke7K4uzf/iCXzGacq48btND704gzJIyngJG59v8sA+AXFXoWBIYlFU&#10;rxA0HiysD0Hd7VbeGQbDiMRQwYf+Lp2eX/TCBjpukqFz1+xlb6ZgT5s8MPWfe50fhaKSM9iUADvM&#10;aW+Yn6faUFOZt2AaiWvzy7Vi8ET6QyS0nsHX6CBjbjZM+Ha8uK5kX76GtlCrPW5Pc1NMOfjzYH9C&#10;ZOOy81zUWy7G+ad5sioEwhiFXTrN2iEYiAzOcgNuZCbGEnM/g1cP1mXJ4KaNjE7ZKg6TUi/Zec9P&#10;5D15sPrGWNVCyba5Mi7zE4M0fU1rg5Sj2rDuy7iVwEdjGc9PMhmsDKd2GiWpsXLG7gsRKAQI1AgC&#10;EICuEdihU0Cg7iDgL+fLdkFumgYJCdTG4s2mbDrAM4XNLQ0dzxe8ZlDJAvh5HiBGi5BZ49/f7ZER&#10;XJy1av5QHGHh84znF9nVMqRfGYgi2d/OsBCCjeFIoXq7Tum5EspR/v6kBzeerC7YveIFttTHbWFO&#10;hUCARHuGopVr513Xqmv69/a57OjuVec55KE7gtNsSnZ5taOgAwNX8KRgnRK/EkE1XFQo+7QRhsqD&#10;6ek0OEKvlNHD3k5PP2jJcJdFmKSjsmZR2GXxZu2hgrbwM/woQTBeg/ik2V3gshxprfno3dkoAi52&#10;qnVQOGNU3OWO+oZLScGlYv4+eCTUqmLoIBl/7xOwysIDPBraW7iGPKX7LwpAxz30yrMzNzo9x/LL&#10;HeqIOyjkzU5sX70wVX+4iC1ltWcCr4++QuUlpABxV6EQkGQNjDpEoyWjAFT6fp1hCBiRHDbwGLRY&#10;1BPMNnos+o7XmOskEedUaD3Iawet29tXykT6BiOUnkHC3fkwN2cWvB2vcV7gaxiSIN4bXL9qj1py&#10;GYOwtqAZiGkmYNd72L2EGCJHTnv8RptZrA+Zqg24KiNj+D3Psi0Ok3zZSaMP3EwylwVEf7xhlJ2M&#10;zodCpSWR4dri+tqirTVKTGtDNfRIDeveLsRQQgJ8Xs8s9ApnVyMpF58TezVjl0QGigMCkUIg+AB0&#10;PdQEnwOmp6c7TLXhZ0AAEAAEAAFAABAABAABCwKl7069bcjY9S2T567+Zkh7f5szhhPGggmDEl9Y&#10;gnpA4bxdo1NrnqBwMhvStqvy3xxx2w/tP5k4PLGBfcMln32Skf6fJe9Ma7Nk1+K7O4a0d2gMEAAE&#10;AAFAABCwIPDNp09fe/PrZydO/sdXf+nh7wRCQBEQAAQAgbAgkJaWJra7ZMmSY8eOxcbGNmjQICZG&#10;P1+wXr16KCSO/vLC6DO60JYdcAhhWAQDjQICgAAgAAgAAoDAGYFA/O/vfxy9q5Gb+8GmDYbTBc8I&#10;7usMkyj6PObqj4/NHesYfUasNrnptj/MeO7Za+Oq6wzfwAggAAgAAoBA9CJQtfdv014/GkjuN/jB&#10;rhB9jl45AWWAACDgDwEIQPvDCUoBAoAAIAAIAAKAACBgg0DjxNQ3Xxv4q0DmvJfWHgOEaiUCVdkf&#10;PPviax3vf6x7My/6Y+MSzml93eU+Tiz0agnuAwKAACAACAACbgjkfbUyMzPQpevUUc8lObyaAwAC&#10;AoAAIFB7EIAAdO2RFVAKCAACgAAgAAgAAlGIQEz3u2e++UrPnKypM2fm/xKFBAJJrgicys8Y+fSS&#10;E3Ed27T1nBdXZa8c/nXv6y+ErU1AqQABQAAQAATCiUBF6Zax4/5amTh59urUNjDohBNqaBsQAAQi&#10;hIDnRDtCdEA3gAAgAAgAAoAAIAAI1FYE4h8Y9e7ksRWvjnlm2bqSmtyJoyJvX3ZtBbGm6D51+Pv8&#10;3ECgbNq0h/+dX+FCRVXOlpdGvvKHhRPaN6opWqFfQAAQAAQAgTMBgar8mS+NXv1/T89dPRa2fj4T&#10;BA48AgJnBAIQgD4jxAxMAgKAACAACAACgEBYEYhJHDn53cl//v7JR8a//1mNxaAryopP/kT5/OnH&#10;Y6dqMhQeVrRD2niL9jddn4JbzFzbJ6npwKl/nbYkI8+YyV7y2cczRr+ceuvQlnNXD+sEG3GGFH9o&#10;DBAABAABQMCAQFX+wtfHTH73qn+sntqnIwRsQDsAAUCgriAA/qyuSBL4AAQAAUAAEAAEAIEaRQDF&#10;oKf8a+XbzV666/G/vbm7KPK0VOW/8/aibSiZF1+5y6e8uDYHQtDeYoiN7/H2ki+eGNUzDpUte2fs&#10;pNGD0i5oSA/sZldCyp0f1Pvh6S1fPQ7RZ29AoQQgAAgAAoCAKgKnCjY+8nDb5atv/89X0yD6rIoi&#10;1AMEAIGoRAAC0FEpFiAKEAAEAAFAABAABGojAk1u6jthU87jxZte+DQnkvQXTBhUr179pMGjlp/Q&#10;us3Nf63vFfXr1Rv0fkQpiSTXIeurcetr/vbq5/t3r3hh2ZspJBuaX31T3nxn/Pu7j3w69c2rW8Mu&#10;nCGDHBoCBAABQAAQsCJQMPOpt27qt2/VpwPaw9s2oCCAACBQxxCol5qayllKT0+vY+wBO4AAIAAI&#10;AAKAACAACAACgAAgAAgAAoAAIAAIAAKAACAACAACagikpaWJFZcsWXLs2LHY2NgGDRrExOjJzej1&#10;werqavSXF6YvFJ4+fRoyoNWQh1qAACAACAACgAAgAAgAAoAAIAAIAAKAACAACAACgAAgAAgAAh4I&#10;QAAaVAQQAAQAAUAAEAAEAAFAABAABAABQAAQAAQAAUAAEAAEAAFAICwIQAA6LLBCo4AAIAAIAAKA&#10;ACAACAACgAAgAAgAAoAAIAAIAAKAACAACAACEIAGHQAEAAFAABAABAABQAAQAAQAAUAAEAAEAAFA&#10;ABAABAABQAAQCAsCEIAOC6zQKCAACAACgAAgAAgAAoAAIAAIAAKAACAACAACgAAgAAgAAoAABKBB&#10;BwABQAAQAAQAAUAAEAAEAAFAABAABAABQAAQAAQAAUAAEAAEwoIABKDDAis0CggAAoAAIAAIAAKA&#10;ACAACAACgAAgAAgAAoAAIAAIAAKAACAAAWjQAUAAEAAEAAFAABAABAABQAAQAAQAAUAAEAAEAAFA&#10;ABAABACBsCAAAeiwwAqNAgKAACAACEQZAhWlOXOWT+zcpt5jEwoqooy28JETWa5L1mWMbFOvXpuk&#10;J9/7rKQqfFzV6ZYP7fl43JT7z6nX/tWMKNVTrlS90raUysgi+lmT4QbKRhQBZa2LKJWR7gxcbsgR&#10;94D0VMGGqa4TCc8CIaf4TG6QuIXpvXrVkx2MAoEotZ3IztnUdccV+SjFVp1bqAkIAAIhRAAC0CEE&#10;E5oCBAABQAAQiD4ESj775O+Pjb6haZMrHr//+Z250UdgWCiqCa4rdr89YToCODf/jTlzdpeFha86&#10;2yhfzrXucOcrf1l+IhoZrcrZvETBlGoDa9EIN9BEEFDUujMCPXC5IRezI6Qln2UuShvUJj6x51j7&#10;iYRngZDTeiY3KLqFkVlZ8lBEne3UxJxNHjajQ3ZAPuqwVeET6gACgEC4EIAAdLiQhXYBAUAAEAAE&#10;ogCB4n3vjHom/8IooCSSJNQM17Hdn3nrqeRAIDnxicce6xAXSYZrfV8VK2fcuH5HZTTzUbxvzqDH&#10;vpc3pVrAWjTDfobTpqp1ZwZs4HJDLmcHSL9ZO/bPr55s7dydZ4GQU3omNxgCtxBltlMzczZ5HfKF&#10;fJRhK88l1AAEAIFwIgAB6HCiC20DAoAAIBBFCFQUfTz6xTNo9wkKfUK7YV/tmDD21Y+njkah0bp5&#10;WSVbQ1zHdL75tQPV1Qfy/nbvTU1ggiGjbbGp444vm/Lkx4uX94hWPVVVqlrAmoykalPZOuDzVbWu&#10;NokpCFrB5QYBnn1Ve0gv6T0r59MnX1+4elhf+2qeBUJOqGeDNWX+Eeg3FG6hJm0nauZsnkpkLuAP&#10;+ZrEVpolqAAIAAIRRgDWhxEGHLoDBAABQKCGEKj6T/qI41G6qWwEIGncsuXZEeimJrpwkWwd5rom&#10;kA5/n41/3eaCaNdTRaWqDayFX8AR7aEu+XxFrYso3tBZnUcgJuGcVq5MehaIHEQ1Zf6R7LdJ27aX&#10;1cJ3rerAnK2WIh8584OeAAFAwBEBCECDcgACgAAgcCYgUFGavSA9t+GZwOoZxiNI9gwTeI2zG9Oi&#10;RVItXPPXOG6RJqBueQbQukjrD/Rnh8C5HTq2c0XGs0CEcK0p849svzHNE1o1iBCiIesmshCFjGxj&#10;Q7US+TBhAc0CAoCAHAIQgJbDC0oDAoAAIFArEShNnzX2I4VzWmols2cU0SDZM0rc0cAsrDyjQQqe&#10;NNQxzwBa5ylxKAAIcARqyvxrqt9aJHqAqBYJC0gFBACBMCAAAegwgApNAgKAACAQVQiUfvL2kJFj&#10;15dFFVFATAgQAMmGAERoAhCocwiAZ6hzIgWGAAG/CNSU+ddUv35xiYJyAFEUCAFIAAQAgZpFAALQ&#10;NYs/9A4IAAKAQHgRqMpf+NqQQUOWnwhvN9B6xBEAyUYccugQEKgFCIBnqAVCAhIBgfAgUFPmX1P9&#10;hgfFsLQKEIUFVmgUEAAEahsCEICubRIDegGBsCJQlbNp/ugp959Tj11tkp6c/eLGAq+T6w7tWTlh&#10;3sg2Wq16jQdO/eusL3KqnGitKM2Zs3x6r171eqVtKSWFyC8TO7Mmeo0ZuVns1Hi3zaC0JVscGtco&#10;af9qBibaUnHRvz8rcSSLUKLEC6b8sQmM5FMFX0zQMEQALsrI+8VNaCWfffL3x0bf0FhD79Ze01c6&#10;VOHs+Ozr0L7lt/ROGjxKjz7PfSHxLNYRg4iSdmjPx+MEmmdPWLnnaKBs39Q0jSkptfNqrSLj1fZc&#10;WcgHAzE/H/pHd+Ntzq+FDEWNtXL9m84TMzwk5YgBlsuSRWmDdAvAhkMwdLq8IPLA279krQ2JXfvg&#10;WkI/UV+nCjZMRYbc+MKpxABNFzd8KtBTBZuepJrfeOCMd/NdzcTclH87Pfrly0lGdULfmOep2JJm&#10;0kSqjp0zDuodFkwYJNbXdVXWHqWMiBdGkL6se9deY4Yv2ezsWpnTk9RG0ldQpkRasNo1xo07eSv7&#10;sqxFuX/2lG/QCuNtjO6eYczLE8JkCyLv/m2T1grOLUhrnbtL5K7bdfjzFgTvxZ27Y3beyWo1X733&#10;YHPRCTV/5cufWQ/uLlcjQ8G6JXikvQQ5qIlyifyQKvbuD1JPczcwFJI5jyfC/icGPo3OpyD896uB&#10;Iq1dqKJxvCALge/cp/MeMvIxXQlmbm/oXR4ivXpY52x+9FgBeU8j8qlaFvLMrsz/etNz2ilFUviW&#10;sX4kAmUAgVqOQKpwVcMFCAACZy4C5SW7x4+6rlniEwvTD/5MYCjYu6x3CnZxyYlPZGQVV9phQ2r1&#10;jIt76JXxG/PLcYnS/I3jXx7wK1wvZdz43YWGWsVZq+YPReU1x5mSurlE6Ej0p126pn9PGuRkiHeT&#10;EydvPiI0XXkwPf3NFEItudpNTS//OT/zNv0Xfitlwow8yqDpCpKXoeMRAMVr00ckm4eF5OHjGaSm&#10;HkvzNzz8QLMHUhdv3oXRLc3/4gkNnL4py/boDJpxk+yrPH0qOzaHVDRdldvXPpUcSBk9YhO9V16y&#10;a8ZcxoVdeXcb8d9a5a5NkzoxsLC8TO0W7JnZVYPSlgxJjTWBYCspR91w4Vmjk2u7wFfc4BXbrXbj&#10;HyJPd+QuWSxMo+jluPatn9XVyACXLUwdyHXfJFAbBT4myBdbTNyodQWe/FL9lPI51Id8PECnLeW1&#10;9BJRKkYPY/VauIWD2S9dpHvCIO3Rlc3yzanMWBGGPx/UbURwK3EPvbXU3onJayOHVML5/zfjgWaE&#10;HOrARUe8dcVA4vyTB6YufF8bSliB4FiTlHsIZCSh/x6aG3liHD1DqG3BwHnwMnJxC4pa5yEaaW/s&#10;Wyv8Or3TaBqge6dAl06zdohzG05/5cHxg7GD7dt7TR4aLT1crs625ECJK/rmUScuhLMIeScmLUR7&#10;pfAFqeyYa3CPQcx5pHh0IdKvWuJxk43R/uc2nuCoaReqRacuaFj5515iHWyhEffQE0+wBYVlMHK2&#10;fPnpiuzc3rlvT4giNWfzNduSR96XESmoljD3M6iBwXnqyzw8M5FQdRltD9sy1q9EoBwgUNMIiNFj&#10;9Pn06dN5eXmHDx8+ceLESeEqLCxE39BffhUVFRUXFx89ejQAAeiaFiL0DwhEAwLlJZsHpKBAszGq&#10;W125dn5vGiy23KKzgZwReOFkDuhUV5csfYVOCpMHD8vhMeiivTO7dnp+ijEAnbfnreu6Pp/OQhVi&#10;gAzHbY/smdktecTcGbtoI2KoqF/q5pMMO33GxgPQk/+1fkDy7ydpYXHDqjvuoYVrzfF0WV6OZL90&#10;aafnnhbWjUPH7948u3e7lDczabC+Mm/BNBqItw+ulZL4uMAFZYZDp60zq6uD7sttyluat7xHciB1&#10;2J6fDIpYSQNJsgFoydbyxw/UHxhYDKFwxmgW0LSSIa+xIgiOkrLVcxcLpfyiywTg/nVPtSKc8eco&#10;vBFJiNzdg9RiRo5r//qJSNz/78c7pLz+pEMAev/aEclGY7n/yTdu7TR89a7KypKc18jzKhZV8fKG&#10;snZqgt3JGLm8As2mZJ+2IaJo3+x2gb7zs7BlB22PrkzqUdrk+//8+EX6E8HKXVtn6s/Y7JyYgjYS&#10;Ny7t/J1CgTjU9VTXVp0mrSdP1MxXEKzJyj14GUnpv7va1gQx3j4/JLYgMi4rI1m3oKh1rrKR9cb+&#10;tUKKO2qD9HKOoxXOGBUXp03S3F0uZ1rBuv3zGI5BTcGJyQrRSSP8QSo15lqf9yvOeSR5dCTSr1pW&#10;VisIwvLA2wZpBe1Cs+JV89AkwbCaMM2WXQ3HTIa7oIN31+4DvGs6CB6QhQJhnLN5TbXYekQWeT9G&#10;pKRa+JEbfQJnWjQJztOQ6+NX1WnilO+ZfNiWsf4EAqUAgWhAAALQ0SAFoAEQqPUIsHE9edyMQlPY&#10;gIRdnEKELFTaPSXzqBWCyj3D+tKK1vxfPbDYLrHLcCFCTZrR7yafd/n1XWeasoFcQkXlRWt68xRM&#10;S4BGXONZwoKqvOhsBrondvmDiRcBBDO2GHN9MSniJ2BujOwr92VOgxV7Y88YbALNpDvJALRsa+6L&#10;MeeVnorG6q25SsomF9vZwPUnNCagdFU0J/bKQuTuXSQWw3JcK+gnolRXUTsYBQW2e2rlx4+q2ilu&#10;mwvLxtEJzoFFmY3UVK6dd9V5Jkenbo/u61OeAW2TCyk6seTkuXsMrw0oaCNf1Mk5f9tQIM6afCju&#10;cqf8TbyyVmZNVe7KMlLTf3cVjigxHm+9aI+WQ2QLmPEQyMjdLShqnZtQJL2xglb4dXrCw36zXTMG&#10;6JhiflTs4XJpyEbGuhV41FxrKGYRCk5MUoie44w7pG6zKdq0u+mpzXlkefSaGHirpYIgPHmnw43k&#10;vJe/fmRnF+KcXyIDmgrK93RFbm7voWBeohH0JxJzNldq2YtfCsi7YaumWiwnBuUq0DwA8eKrQsuk&#10;SJQyfkhhevtNa0SBpHAtYz39ExQABGoegeAD0LAHtJYvCf8CAmcuAt989sacBbmBuHtv7t/U5BMS&#10;2g5ZTDJhu3Qa0efGWBGjU/mrZsxaXxZITrmrB8vzFW/HtH9yFE0CzV21YOk2w2a4Tdq2vYwmVidc&#10;NmXCzA5NDdg37dPnbpo9Gqj/4NTVwzqxL6xQm259OtMoc+Geg/sNNWPjky5tz6Le46a+NfDmJiI7&#10;sfE9XpmC36NH1/ZtCz/doG8ep85LzKU3pLAQfatrZk8z8aLfzT15tFTcrI5gXtbjmps6GrnDmKAm&#10;Wew+K33uF/rhgap9uWr24Q3r15YFAgX78uhm3PoV03bQI13RLZkrtK059qymsbw5V0nt+3b3Ea89&#10;z3lLVT/+mGcLUWxcQvOzSbGyo4U/ioxECCIrdlJcq+gn6jIm4RyLPgsapRtLv9RJg1PjZWcg6naK&#10;iYjpft1dF+APuVkrt5jO5IyN7z74fvq2R+aHc7ILTfBVff3Be7sGmhxdWOxR7Ljd/c/+0eT9kBOb&#10;M4s9FMzNnbxkbpHgVRS0MRCkKXFyTxWsSRt4/Q8F81esfdxEs50Zy7GmLndVGSnqv7uvjCJiQm0L&#10;aHtW5fmAAIusW5DUOqt45Lyxilb45Y5LJJCb+8EmYXLCiT7w5ZoduX1vuadtI8Mw7eZyFaxbhceA&#10;HIyuVqLgxELYOyHNfRSTmQ+FrmzIefQcixUE4c2uinZV7Z0y/q/fBZIHjE5ra1iC4O5iE666M9Wy&#10;6Z03IT4ErequfXbup1gk5mwudASDvJsRKalW1deL5y8h07ZWzVqaZ45J7btRJcjN/WLPPiNLvjyw&#10;AknhWsb6UQwoAwjUegRkl3+1nmFgABAABMwIFK1Z8z6KD3fvcXOn863oxHS/e/Hx6ur/7TCFFao2&#10;r1mwMxeVv+G3N5jD1rQVHinOzZ/70XtioCSmeUKrBqRM/DlNaZhOvBISzqF3c0tj6huD0+hHPbRn&#10;QyxfjJ3domVjq39LuvKuviy2m/nvFV+fZi0Ew4tOROt2SfFmkmIvbnNlM/LjyePFQliTYX5puyTD&#10;YpJWF6Zu2du2H9DOGhLblunLCpP4S3yrc/HMbVXGs2/MNJ0CF9OuU5pd5y4NhrY1p47UNNZdUjEt&#10;WiTxrcndIRPuxt42YALagiM58en+955nWRzZNhMZiGy6ttMZJ66D1U9PAO2I8awUrJ3yRzvZWzLW&#10;7zAfXpTQ7Dzqi1atev+rQwZiivd/nvXFsN6W53O8UOjs0ROEQELbAX9iW9PkZq/fKzz/UNDGYE2J&#10;knto76ye1/atrL/m7TUD2rs8gfBizoG1YOVOu5WRUY3of7gGC1vUQ20L4ZORo9KEQuukvHGwWuHu&#10;9ATlz5z30tpjJr6r9v5t2uttUp644yb/6zYF61bjUQpGdy+g4MRC2LuXh6qx+2Hk0UEtFQThiY6K&#10;dn3z2fwVmajl9pdcbkgo0TrT44Ce3SsXkBk7lDuJujlb2JBXUa2K0rz9ewlEzS6/4FIzVg1btbmQ&#10;JQJlf7fHMYHE2QMrkBS2ZWwoNQjaAgSiFQH/E5lo5QDoAgQAgaAQqCje+lEGDiTbxoIdm67Ifnsa&#10;zpy1nQ3QWkJugk3KYVBEK1eOadv/Hrar9c6Nu1hadkR4OX68iE+LOOZzX0g8Szzann1OfGGJMoe4&#10;otiXV0N8+p418U9Jd/aavuazEh6ZS2g3Jn1ia39xVdpPaFuzp11RYz2A0GeTXogZ7jdOvG/zgeoD&#10;edP6dOTDaclnmYvS/nBfhikRg9WLBES+WbDnOgj9PLdDR23PHt9E+C0YvJ1y8y9bkDGPP38i/ev5&#10;NShp/b11Hxgyi7PXLyqyfz7ni3YZe/TTYNMe3a5rRgoe2ndQTK+X1cZQmFJV/ubJt946vNVla97+&#10;1y2JMs7CjlU71oKXuw9QI+mfPcmJBDGhtYWIyEjALVRaJ+GNg/CKngKnBfR3v7K3rNtpfQaWafu2&#10;maPLVbBuVR4lYPTEQtaJhWHWEc5RzJN/+wKhRNgnCfKC8GhYSbtYzDrQ7MZO19hGLBRnboTW0Ag6&#10;1OO7O4whn7M5dRck8m7YKqhWZemPhXidavPmq5GBNi0s+dF+FF6BJD/NQhlAABCwRwAC0KAZgMAZ&#10;jkDZ4e/y6LgucxV/u32nfXxNbEXPTTjybe5x3/sayBAiWzamTZsrTHnKkedFm0v52G745NhuDWV5&#10;lCofc2PaC3dqxx9lZo3sm5JwmzEMLdNcaFuz71lNY/1zYcxV918vUFGaM2f5xM6Nf71wYeAPo+be&#10;ZR+JjQREEkRrRUWuo0k/dVZCYaf6e+5bP9nwveCR8r5ambl+1OJ0tmuQYY8O2/03FCAOXZWkNh2o&#10;E9t38PsjDi8p+NHG4E3p0Dd/vuGaZ9GrMHv3fpVv2GpGkVsra6GQuxwxUaX/YSMmlLYQYRmFTusk&#10;vHHYBKEr5yU3PXoPfUOrbNq8SXu1N7TQ99J/fvjuD8nPDBxq/7aZrX4rWLcqjxIwSpmiHyeGXhkL&#10;6RxGisCIFa5hHv0JwgMNBe3iMeuIAV2LOgrrnC1iyPtUrYa/7tyNvb16tPCY+fU1XWpxHdu0DTay&#10;5ZOkWqQqQCogEHUIBGumUccQEAQIAAJyCJwuPmne/NdHA/5q6c/qc4tOllb6aDf8Rfj+Hjx2E3le&#10;igq+P0zCRzLbDYcLGrSr7NtLNjw8UN9HTwtDz9qc4zzPcyAntK3ZduJPXupwqeSzVOW/+/eRlzS5&#10;4qP5LedsLVmS/vAt7Zs6JYNGACIF5kWuo0o/OS/+5O7hcxIuvS2VHKRu3Gi16OOMyb95ePDdfdn+&#10;8mIGouf+GwpoB1mlUUJzy24/QpO+tdEfpG7Enn/JpL+/0hPtXZOb/8zEB/+dH/RTRitr/ogM5VgT&#10;VfofPmJCaAsRllEItc6/Nw6fIHQDQ+cuPIqP3EDX1o8/3K6dnFFRvGnx7I233Hb9hTJvGPgTisG6&#10;lXn0D6Nf1+fbiaEGQ9+7XyojV67GeJQRhDscCtql571GDula01NY52yRQF5KtfS3V8XtE5mwKsqK&#10;T/6EP/frd/eVNjtJ+papFEm+W4WCgAAgYEYAAtCgE4AAIEARML3N7ReWX44Xm87zEmrydLbkps3j&#10;6/ttMqzleICj3QUXnmtKLo44L8rJtqGFqHHr6xYu3pWV+WaKlgqN2s/MGn7NVQ8vWqfvyOGz09C2&#10;5tKposb6ZMN3sUP7lt/SO+nBR3MenpH30afDrtb34nBsImIQ+WbCvmCU6KeZuGDsNCbpofvpGaf6&#10;MuZU/uql81PThrRtnHDNoGE4nCrswlGV/fmUc4Jc1QQpBkv1hk2aNSE/Wv2qgjaqO39MQrPrh71C&#10;X6HIXDtkyot5vwTHrAtrgWDkrkRVVOl/6IkJhy1ESEah1DpZbxx6QejKGdO19wNdybNg4eSMqm1r&#10;3912bHDqEOPxg75VWmGgVOBRFkbXkb3ODqm+hWZTMIQI+yRDbTTxbNy/dmkxa88moQBDwD+27pCF&#10;G3l51dJfAshYNO0TwxkexEPmorNYJj/7Vo9mqrogT5JqT1APEAAEIAANOgAIAAIUgX3ffLnfuO2g&#10;CzJ6nlpZzoGvvfNkz27arLFM8k4EhJKgnX8YeV54j6Z9ACLAtXMXTW7qM+LTtQfT05/vxJOhy955&#10;/pEZ2Voelgx5oW3NvmcpjZUhXqIsOgjr9r73r81KHj5+0TPDE+nhmf6uSEDkjxJzqajUz0Co7JQf&#10;jqpZX9Xm1W/kdr3vxs5oQhR/+50DLsB45C5/Nf1rlM+L9t+YHHjose7Kqxo1EbjX4ovDcy9OPkfw&#10;q8raGIwp1Y/v8cqUly4ioM2c9vw/Lac7SiFgZS1UcvdPRlTpf1iJCZUtRF5GodU6tI+w5/AXVkFw&#10;5Yzlz8ACuZkL1hwkLmjx/CUX90jtiR2UyuXfuoPm0RtGTwaUnZgfIXr2HvUFQoCwTx6DEIR9Dwra&#10;1bT1hefRxlyfbPnkqA4XU8DWHY2wIq+mWvpLAGULnu739HvsuJqSdRlPpt6zJD7x6bmrx/ZQPQNZ&#10;jaQ6rFHAGiAQXgQUpzPhJQpaBwQAgcghoM8zyt77YK5L/lrVuvEjs7X9RuPOuyiJhSn3frPHMUm2&#10;uPg4TYjrdN0VqhODEEPB30tt0+4CmkUYeV54j7m56atXlnrH70OMgXNzMUmpqRO+ytk9fhTJAyVv&#10;1v9torgZpQwpoW1N61lNY2Xo9l22au+kp4ajzItA3L39hybJRJ+1LsIDkW8G7AtGp36Gyk754ah0&#10;F46q0uwFLxQ8MfRa+uZ7wqU3pJCtBundH7LmfRB45vrro2uuxP0qd2KYYnltDJUpJXUbOX3eAAxg&#10;2YKXBs7dqfLIiqmilbVQyd2/UUSV/oeVmFDZQuRlhKQZQq1juuHqjcMqCEE5+TOwwPZtCz/dUHV6&#10;/+dZmSlpmoPyr8YK1h0aHoMZ1OSdmBmQYHr3D27NlowAj8ELwgKRgnbVj2/RjC40ylZt2xj0Bk81&#10;K7Vw9q6ArTs5YUQ+CNVCLwFMGjemW/KIPw0/8nhKQn18bHvC6EktJr6w4YvvxZPAJbEOgiTJnqA4&#10;IAAIEASia1EFQgEEAIGIIyCc7ZC7asHSbQ6xg4ritbO33HahtmcFX7iiQI3hwC4j/UU/HiEB6L63&#10;3KP49mjI8cg7sJvsea2TFHleYuOTLm1POcua/vRbzinGhqB/yKEgDVasHDl+t3FiHxt/+cRXP5lH&#10;tnZFl8yeyLKtqZxCrqax4UAP7w6ciRtud0m3S/1uPCcLUTgI92gzmvRTJzV0dtq0Tx99F468Len/&#10;qf/c7XfFs+mQvg0r2qNj06dr5l0jufVq+AVWdeDALuzE4gxv5StoY+hMKf62P7wynGyuvX3nsGf/&#10;vKVQEQUb1kInd780RZX+h5mY0NhC5GVEZBm81kl44zALQldOvjc32tXmwzn/emf+0weT027lDsqv&#10;FgcUrFuVRwkY3clXcGKhnsP4xlexoMqcJ/I8Kgki9PMKQSH3rZj76TFFzOt+NVXLdUQmfMgHo1oo&#10;T/n3t3770qq/jRq37Hg1u/63Y8Kg565rHcQrtsGQVPd1CzgEBMKBAASgw4EqtAkI1CYE9LMdcLrr&#10;47dmHLDJMyhNnzH0kjuvokmC5Gp6x71/JK9dB7K3ZKy3f+26aMuXGwsDge4pT9xxU5Q4G0ZSl66P&#10;9NKzGiPOi3DWEMa892zbnMFT+elThaB/mJSqotU/vthgTcKOT3vs2Wv1gwn9dq7amt15jFWHd+8j&#10;B4uYLkWN9cuC/3I8m/6nosJTjtk55jO7VSHyT1fQJdX189SxY3YiC5qi0PqcNlfd24tsW5yx6MXn&#10;/r7ozkG3XqyvXvRtWLd+MHT0rGtvjZqHZwxFtCvIirVl+LydP/YS3spX0UZFU6o6WXzUvNdzTNKY&#10;iVN6EI+xKuPZBRlKL3bYs3ZG++eAujH6sroQ2UIEZBQWrZPwxmEWhC4tfW9uZEq3D5nW8hGDgzKJ&#10;1dnlKli3Ko8SMLpqpYoTQ9HZkM5hAoGwjmKcf5k5T+h59HAOaoLwaFRBuwQddl5o+HJ0doUiI2hl&#10;8mQqKmDr3nywyDtiq6xap/L/cfetwy+87dGePs5ZkcEuoEySVC9QGBAABIR5DoABCAACZzoC+tkO&#10;CInt29L6XzkxI4PvxVGVs2n+6ClDnpo9tP+9TcUoctKVAx8kKW/otetFk7MLLTBWFG/9KCMXpemN&#10;eb13S8NdfSVZerwoiHiVObQndLLvv5/vP20hCZ82hkgKpDw09ncXCA/Mg+BFTXtiuvZ5/BbtxD+U&#10;M3jHlU/OfnFjAQ9iVuVlZEy/44FHuxqC/mp9oVqxF7e5shmpvX9fnhmW2GOvjlphfeoQG5fQ/GxU&#10;I7l7z/Y0FdrXJddabNeuv6N7s/xvY85JsYOq/DdHD1t8gP1kvKuosbz5UJ3Twvfds2ylUvrJwumf&#10;7qMdHvjxmDG+LweRO+qukjVWleFaWT9Ljx5B9oUuu9W1QI+NHvpQr1DZaWx898H39yaHDS5/5+NH&#10;7zFun6LvS3B4T4OW91wTZftv5H21MjPT5rwdJW1UM6WqH3/MQxFw09U4MfXN1waSh5RZTz8y8gP5&#10;zaCdWAuV3H2oGC2irP++e5AoqEaMX88QKlsIiYxc3UJ4tE7CG6sJQpe0f6d3yU2P3kM2AsKXx/5O&#10;Li5XwbpVeZSA0U31lZwYmuCEdA4TcB/FjuzOYUO7AyfuBdTmPLI8+jV/xIKtWioKwn2qqeJXY268&#10;dxTLhMA7/45Zk2OYTZ0qWDNhzruFRBLfbt2ZJ7dLh9/pioS39i4qIZqIzNmcKA4SeUdsVVWraNH0&#10;cVtyA8X7847LSdnbAyuRFIFlrLcyQQlAoNYikCpc2usM8C8gAAicaQgU7JlJz153uFJeSy+ptIBS&#10;XrJ5AIuiWguUrMK7gqZMmJH3s7li4YzRrLPk5Ll7ys239697im0YHTdqXYH57umC5d0YlcnjZhQa&#10;qcofP1C7l/h05i7jzcqD43HEPHnwsJzCkPGi95iSurnEmdPuKZlHjXe9MA/07b0mzwCOel8c0mQG&#10;S/Ha5Q/1SN18sro8fWo7W0yK9s3GNxInbz7i3xqkWysvWtOb6ULK6BGb8jG/lbs2L079ffJfZnz3&#10;EaaNXskDU+eldro5fRcjxgs9q0LqWicrKUf+K/cM08IEyYlPZGQVI4Ur2LNq2Ijk1Oee085yROcT&#10;Hvy5Mm/pc8NWY+KlIXJH31mytJ46114IW/UTiU4HJHXYnp9kzMGnkqn6HHPzVL3R1Q9bgeNdOy54&#10;YXV7dGO2fHOqpvUWD1Bdmp95WwqySotzw3ajoI2YEC9Bu5mSxa3p+tal06wdJtehzBoyG8WxRl1G&#10;XrDY6b+HEkeUGC/PoNMaClvAranKSNcZ6ygpIOpSzFXrXI1NdviT1wqf3JmorFw7nzwhc3BQemkP&#10;l6tg3Z5VrJofukFNxYmFrncKqzukXoB7DYLVSnMeaR69zN9LLVUEgcHz6ldBu6oPZtNDbslEMPGJ&#10;eTN2kQl85a6tM1OSU8e/dF8z7W7flDenjkgeY14XOLgAD1Gqu2v3ccALosjO2VxpVUfeBVs11RIm&#10;Dy4rVaQAmWQe7m/g0EqpkBS+ZazHNAJuAwI1j4AYPUafT58+nZeXd/jw4RMnTpwUrsLCQvQN/eVX&#10;UVFRcXHx0aNHAxCArnkxAgWAQFQg4LiyinvoraXWIDKjuTR/w8MDaQSRBxDRQjTntZcH/Mq+YuWu&#10;TZO02ByuZYpQ0wiLHnYcsLFACMKWl+jn46EyXTpNWm+IMvMpY/J113Vrpk9VUeDmiyfwwXop48bv&#10;tkafKTMKvGxf+5Qet497aOFaw9THCKlNLL5g77LeOrOGaZUl9lQZTF9CaID1ooWH6MIGX+LUjRJm&#10;H+fyXs9LtVa5dQXNmhQuhqROGwlAL3w//aD4MENGY2XQc1V4I/fGZikHrLq+ehF+RLVDC7gY9DFJ&#10;Fq/QJHTGjmsZ/cTdiaLkEXkNseK16SOEh1y2j6Z8eUJ5O7Vrli05+s7Psj5Z02IQcYNXbLe7S1a/&#10;EtjaP4dzYpasqzW3YF5vpyA7XbbH/pmQgjYyGkJnSnrgjPjn5z8xrAaVWYt+/+ypusEqjKQxunsG&#10;kxujjy6UbUFvTd42fboFd/Tctc5FNCreWEYQPrmzoVALUzoIhdVwd7kK1q1VkZiZhHZQU3BiKkJ0&#10;1gl3SD2s2HNcIP0qzHmkeXSe8iEC/KilgiAwb679qmkXRsy4atDmimSiuDfjATEAvYyFp70dsut0&#10;JVh37eZ09IepNT5n80ZJCXkZI/I1bUZ0lizVjqVxCUDTpaiQL+VH1S3TOW+SwrqM9RQKFAAEahoB&#10;CEDXtASgf0CgTiFQXrJr9rLneXQYxT5mjX9/t3cCbHHWqv9n7zzga7zeOH4SEUQQxB4xa9SoUYKg&#10;okVrrxhtrWoptSlFqVkj9myp9VckqN3SGkXM2jtGiL1nxIr4/+49yc1N7r65O7/zySeum/Oe85zv&#10;Ofe97/t7n/M887so5F3V5dRPi7QdqOa8nOQSoviEkDfvdD/i7jIMrrGJFT21BoqXCYmMmwdVHTT4&#10;4NhfC4PixHHFRcmAbvP+SvpsXHP6kj0Wn3EH37y7c3BsXu1XSe1Wxfvwxt9CXg0JmabSm6SdIYmV&#10;Vp3cTOkrXoJXKKTjh4UpfY0V9wurx3wR9ujdjdOrRi5LMEMx9SN3x9cxfpGb19rT7ZtVXWP4i/fG&#10;PVR4EzK+gJdeS4xZsRahp+d+VU0uhEq+eF/8E5F4US/Rm5YGrrBL68xabNRvDa9P2KBzwWOJvnyn&#10;+4MvlB9tM4qxn1M9E/fPrwHZy4dc1t79239+rZxLY9eCbM1ibPWN++3JsGnD1M7Gxp3B1BVeY1Zj&#10;ggXGfJQMndbUnxglOv0lnmXzhiZNNXbeLTZHxq1//SvYXsboOOdrGovVbuZnQdvAkz1HItFpwUKr&#10;TusUmfeFBUHM8Fkx2Se9xzP7e5XUeYIycMpNMlpjPt1JARkxxvhDzMWo/WNj6knMYr3r+xbTc1Gn&#10;/I4z+CWYeKymXvOYM0bTLgwSf+iU1po6EXFDNOq0Y8LqUjW7a+wvqmfYCo+ELcrr+UMQoHFNO2RW&#10;WJItj7pPymZerphyva3/G8G0qTG1X9PZGrLWBPL62cZ3ZNbSenttQTC21Rouip21MaZedhpr0puE&#10;PbhWuo0143qYh5CAbQkkX4B2QxOqT1BISIjhzzVrkAAJkIDDErgxvH3ekUtgHgTokwOCkpEX2WGH&#10;SMNIgARIgARIgARIgARIgARIICUQQGKYnvVvl9g0onteT+3jfbZjU2jIv0v+F1xgycnFzUulBCgc&#10;IwnYg0CrVq3Uu12yZMm9e/c8PDw8PT3d3ROyhbm5uUEYx29VZbxGQcgO9ZRi9hgB+yQBEiABEiAB&#10;EiABEiABEiABEiABEiABEiABNQJQn7+vsv7eLwN1qs+onKFW/a9m/jikmtc7siMBEnBoAhSgHXp6&#10;aBwJkAAJkAAJkAAJkAAJkAAJkAAJkAAJpCwCsQfXDBk1qVTbrpV8DA3cwyujb56Akqr85Ybq8+8k&#10;QAJ2IEAB2g7Q2SUJkAAJkAAJkAAJkAAJkAAJkAAJkAAJkIA2As+vh/bqt+SBV6kCxQyqVrEH/+ge&#10;/kn1goy/yLVEAo5MwOBH2ZGNp20kQAIkkIhAzLVzB4mEBEiABEiABEiABEiABEiABEjAiQk8v3X5&#10;eqQQ0cHBHf6+HqNnILGn9o/uNf6rhcNLpHXi4dJ0EkgBBChAp4BJ5hBJIKUQiIl++uiFHOyLh/ee&#10;x6aUcXOcJEACJEACJEACJEACJEACJOA6BLKUqFU9UDGczf/UzZep3YShwUtCr71ONL5nO9bPHPBz&#10;0Kddsv3yV7cy2V1n7BwJCbgmAQrQrjmvHBUJpEACsdf/N2/RETwnV5TI5eNG/XOKEnQKXAccMgmQ&#10;AAmQAAmQAAmQAAmQgHMT8PD2n7dkT+/+Nbwwjuj/DRwzoH2r/Gnc1EvGwMZr3G7323/4W6rPzj3Z&#10;tD6FEKAAnUImmsMkAZcmcGN4eze3VPk69V/+IH6ckdcn1Sudys2t/epTLj10Do4ESIAESIAESIAE&#10;SIAESIAEXI5A+jxVp0zceeH0qpHLpgUqvaFVpV7gtP8NW336zrYJ06rkYehnl5t6Dsg1CbgFBQWp&#10;RhYSEuKao+SoSIAESIAESIAESIAESIAESIAESIAESIAESIAESIAETCTQqlUr9SOWLFly7949Dw8P&#10;T09Pd/cE52bsUnj37h1+qyrLfQsvX76kB7SJyFmdBEiABEiABEiABEiABEiABEiABEiABEiABEiA&#10;BEjAOAIUoI3jxFokQAIkQAIkQAIkQAIkQAIkQAIkQAIkQAIkQAIkQAImEqAAbSIwVicBEiABEiAB&#10;EiABEiABEiABEiABEiABEiABEiABEjCOAAVo4zixFgmQAAmQAAmQAAmQAAmQAAmQAAmQAAmQAAmQ&#10;AAmQgIkEKECbCIzVSYAESIAESIAESIAESIAESIAESIAESIAESIAESIAEjCNAAdo4TqxFAiRAAiRA&#10;AiRAAiRAAiRAAiRAAiRAAiRAAiRAAiRgIgEK0CYCY3USIAESIAESIAESIAESIAESIAESIAESIAES&#10;IAESIAHjCFCANo4Ta5GAixO4eWb9oHFtfd1KTAyNsc1Qn9/YPWH5iLIF3LoOv2GjLm0zMPZCAiRA&#10;AiRAAiRAAiRAAiRAAiRAAiRAAiSgIkABmouBBFIygZioU3OXT69d2y3P+43H/7D8gS1YPNuxeVGr&#10;9gW889YY2PanE5G26JJ9kAAJkAAJkAAJkAAJkAAJkAAJkAAJkAAJ2IcABWj7cGevJOAQBGL+mPnR&#10;ruNvbWnLxX8G9pj4KI8tu2RfJEACJEACJEACJEACJEACJEACJEACJEAC9iJAAdpe5NkvCTgAAY+g&#10;QfeXjeuzfvFyfz8bmVPkk9mntvWZvPCvbvVs1CO7IQESIAESIAESIAESIAESIAESIAESIAESsBsB&#10;CtB2Q8+OScBhCKTPWSB/Otta457RN7tte2RvJEACJEACJEACJEACJEACJEACJEACJEACtidAAdr2&#10;zNkjCZCAEDneL1WcHEiABEiABEiABEiABEiABEiABEiABEiABFycAAVoF59gDo8ESIAESIAESIAE&#10;SIAESIAESIAESIAESIAESIAE7EWAArS9yLNfEiABEiABEiABEiABEiABEiABEiABEiABEiABEnBx&#10;AhSgXXyCOTwSIAESIAESIAESIAESIAESIAESIAESIAESIAESsBcBCtD2Is9+ScCRCTy/sfvnX3sV&#10;cJOl9vfdl+w7FWvI4Gc7Nv3WdUDN9HFHuX1ae/ofoddeGzpMz99vnvljeIIZbm7p200YOnuPNkvu&#10;/vdzvvh+Vf/WbrU/Cq3H7G9VQuNvbm4lyoZeTej7xvD26nVKTAyNkX+MiTozXDmoAvn6rNzxzCCF&#10;ZAyXh5IACZAACZAACZAACZAACZAACZAACZCAyxGgAO1yU8oBkUAyCcRe2ze2arUag7tMj4xrafvE&#10;2e2rVu4w8/frutTk5zfCOn6R/7clqTu03/H83buo63t696+xa3uv5q3yN669/Oxdk02Ssm/RD9em&#10;vxG05807lKjrYcN+jJkwpntA6U9+GH7mSeIms3/4w4Gz69u084t/O3BSyLN/Qvy98X8P/5Cz726c&#10;XfZJoOqYwEHDTu8/HpQ/oZE8Ixa/u3pwdCEh/PL2Dt1+sF+Qh/zjw7PrFgTvihYi8vrUuXNP4wUL&#10;CZAACZAACZAACZAACZAACZAACZAACZCAsQQoQBtLivVIIEUQeHEsrPdHQff6TLj6SqH6vj15YFag&#10;1G2j/9fjm8HLtmpxAX5+Y0urdtXvv/lrZkg7/1KKk0r6PFWnTNz06/gaXkJs3t627xd/X4/zJzYK&#10;YkzU6X7dPxsZ7DFq4ez+I6rlUUrB6fNUGzHo12mKNrePG/lZ3+6nk2jQuYs3nDdmnL+UoL3Klw3w&#10;Vj+/5S7eZvbgvtll/z51mg0umUnDlkwZs3qKej8umdSyVgbVsVlKNO7UXzEQCNNdu76PFywkQAIk&#10;QAIkQAIkQAIkQAIkQAIkQAIkQALGEqAAbSwp1iOBFEEg8szO0msOT+kQlM9TMV73UpW6bVm3r028&#10;Bv1T5+XhSaTk2GsThjXbcX7skBn+PokQeTds3Ea6GG/+Z3zoH1FGB6+ICpndbf6SyEqB338ZlEhE&#10;FsL78/5zO9RDk5ELZtcfMjxpfI/0eYNG/fiJQiOOXrl1zZMkPRao3LK2HMjjf0/s1TQn9uCuRU8C&#10;ezeqlei86OFdcsTEnXDrvnJtirownSKWAwdJAiRAAiRAAiRAAiRAAiRAAiRAAiRAAskkQAE6mQB5&#10;OAm4FoHibYd8XSbOTzhuZB7e/nNnzymu/F9k5NglvyQSdi/umDp3QbR/1VqlEh+FyhmL1gxUiMUo&#10;20N+2fPAOFLPr2+cORshL/wCm/ln1TzEvUSf/tKROXLjgqVHkgb3cK8U0Eypekdu/2N/kh49vCt1&#10;aquUp8XmtXMPPk7SeGz4mpUn22nt1DjLWYsESIAESIAESIAESIAESIAESIAESIAESCApAQrQXBMk&#10;QAIGCWQs1ua7ATK2ReTBXWfV4iA/2bJlNUTgosXzpdVsxT2jb7wqffDIsSuvDPaDCrH7tiw4oQg+&#10;XbNizUxaT1AFPqxbVmlL5PVf1q1M6uasUr0P7g/ddTypm3NGn1zplFZs3Lj68M1E9jy9sHP7nm6f&#10;NNXeqTGmsw4JkAAJkAAJkAAJkAAJkAAJkAAJkAAJkEBSAhSguSZIgASMIJDJ/8MAH2W9m+euPow/&#10;IObpgXWhCrX4l5F5U7tplrwjlxjRtnqVmIPzgv9RCNw+JfMX1X6sR8bKjYPi1HBNN2fhXqxpCxmF&#10;Y0Hor+Ev1duIDV88f0mcW3TSGB3K+Bv+H5fJbaLBrE4CJEACJEACJEACJEACJEACJEACJEACJKCH&#10;AAVoLg8SIAFjCOQr8L63st65q5fvxPsyv416+FihPxefEPJGkbNQT3k08MM0hvt5eunYiXMGq2Uo&#10;Vuw9mQzwzqXI+0nTG6qicIgDm3ZfVvvrtcN/bN7Vf3FIXASPROI1428YpM4KJEACJEACJEACJEAC&#10;JEACJEACJEACJGAGAQrQZkDjISSQAgmkzZhZCtDq5cmNy7cU/z936fSdpDqwWYxePn0UZfhA98wZ&#10;sytzJIrIJ4+i3iY9IGPR+kGdFC7SkZFr9u5WReF4sj50bLkOnZrXi4vgcXD/1hPxUTgYf8MwddYg&#10;ARIgARIgARIgARIgARIgARIgARIgATMIUIA2AxoPIYEUSCBNBp8MymH7ZcrsnSopgEf3n1pEgE5o&#10;9/X9p7qzFqrcsbUaI9zzfdm2uTL69Oa/V8VF4Xh+/a+l84NafVMsfcaq7bvVUMboWLl1jQwhHXtw&#10;5zjfBs0rMP5GClzZHDIJkAAJkAAJkAAJkAAJkAAJkAAJkIBVCVCAtipeNk4CLkMg3tlZ5Cjs5+sR&#10;NyyVW3SSYBdmjzrBzzr61JXwpCkENZtNl8knfbwx6n9VJSqMNyx2319TI8u3/qgsznneDRu3ya+o&#10;Hbl8Ykg4hHPE3xgrvuxaycdsu3kgCZAACZAACZAACZAACZAACZAACZAACZCAVgIUoLkwSIAEjCHw&#10;9On918p6BYrnl67QKF65CuVTpgOMjAz5648ow4KxoZ5UDQpx9uKZZ7oaVBlTJqC00tM5aVElKpRR&#10;OGKjDi4YeaN3l2pZlRUzFq0ZWE+arfjr7e2/rhGDq1fn6dDQ9PDvJEACJEACJEACJEACJEACJEAC&#10;JEACJGAqASouphJjfRJIkQRir1w5qYjO7NUp6JtiaeMReHjnK1pC/mf79H4zDt7VxSZ267BeB+NT&#10;F+oBqBKOIQ4nShKY+JgnD+8o1fB6dVokGJO4Sqa6dROicFzbH/Jvqh8bNvOOO+O5F2vfuZ1SjEaM&#10;jr3btvxatX71gto8qVPkXHPQJEACJEACJEACJEACJEACJEACJEACJGA5AhSgLceSLZGA6xJAkIpV&#10;/0QL0aDB17UVUSziS4KSKyKvD/72kzkntGnQz6+HTNhfv2AaY/hkatTy60LKigf3h+46rtUH+sn+&#10;/8IeC1EpsHejWjrPYQUqt6wdqGgndNGoH39b1Lj9p4UTJGb38p98Xl7pu31gTZcBs6t9qlPINsZm&#10;1iEBEiABEiABEiABEiABEiABEiABEiABEtBBgAI0lwYJkIBBAtcO/7F5s/DLO3bIDH+fRLXdy9f9&#10;to5S50U5dqJbowp95owKu6HKSBh7LTR0eqPPO5dvXFmGv4gvd06fOqe133wV2n3RSakNRy9YNPbg&#10;Y41KMU8PrAuNhC/295M/yabbdA/vSp3afqJMNrj8f+s7t+iSz1OtckKMjltnPLO1qMr4GwYXASuQ&#10;AAmQAAmQAAmQAAmQAAmQAAmQAAmQgBkEKECbAY2HkIDrEji3ff726yr5WDnO5ze2fDto6Nu8/X75&#10;a6C/RsRlD2//4JmzpDcxSuT1qd2GVc+b2i2upMrfqlUvzzRrvuuSKdHZJvbp/Xhf6Uf3nybq0D3f&#10;j9NWtFGK2htDhywITRJaOmpLyKIjkYHDJ4xoqO6LrWVK3CsFNFMmG4TjdvMKuZPUyPTlV4OKK9+r&#10;rDf+RkzUmeEDaqZ3cyuQr8/KHTrDUrvukuDISIAESIAESIAESIAESIAESIAESIAESCAZBChAJwMe&#10;DyUBVyHgUenHxbMClZrv5n/qBhTsM2/WqSeK/8WeOji7Ubt6b8Wyvw4H1y2l/YSRu0S3DZuXfRLv&#10;B50ESr1Ptsz7s07eRBGWY49vn79pc1zF0EU/r9iaSNiFqD1vye4O7aBqb+/XqvGgXvukS3VM1OnJ&#10;475p39vjp6WLB3fPq+7RrHUm4pMN1mvStZKPRo24vyaOaq3ZzsOz6xYE70L4EWjrc+eexgsWEiAB&#10;EiABEiABEiABEiABEiABEiABEiABYwlQgDaWFOuRgCsTcC9Vqdu2bW9Phk0btuynTKmmfvNdaR+F&#10;D/MnSxZ7Dhj6dNO2NiU0fJ/VeeQu3ubvf66GhEyTKrayBA7oNi8k5Oq6vxOpz3f/+zmfW6oPPpkc&#10;qaoY/b+On2RMlXn8f2pZCtPnCVi4+OT2jfO79I+ZNb2qdKn+sNqqrC9a7Lq85LvPDavPiubdizVt&#10;FpC9fMfaWiNsKP5aOZd/UA29ntRZSjTu1L8GQnn45e3dtev7ipgeLCRAAiRAAiRAAiRAAiRAAiRA&#10;AiRAAiRAAkYScAsKClJVDQkJMfIwViMBEiABEiABEiABEiABEiABEiABEiABEiABEiABEnBtAq1a&#10;tVIf4JIlS+7du+fh4eHp6enunuDcDM/Bd+/e4beqsgzP+vLlS3pAu/YK4ehIgARIgARIgARIgARI&#10;gARIgARIgARIgARIgARIwG4EKEDbDT07JgESIAESIAESIAESIAESIAESIAESIAESIAESIAHXJkAB&#10;2rXnl6MjARIgARIgARIgARIgARIgARIgARIgARIgARIgAbsRoABtN/TsmARIgARIgARIgARIgARI&#10;gARIgARIgARIgARIgARcmwAFaNeeX46OBEiABEiABEiABEiABEiABEiABEiABEiABEiABOxGgAK0&#10;3dCzYxIgARIgARIgARIgARIgARIgARIgARIgARIgARJwbQIUoF17fjk6EiABEiABEiABEiABEiAB&#10;EiABEiABEiABEiABErAbAQrQdkPPjkmABEiABEiABEiABEiABEiABEiABEiABEiABEjAtQlQgHbt&#10;+eXoSIAESIAESIAESIAESIAESIAESIAESIAESIAESMBuBChA2w09OyYBEiABEiABEiABEiABEiAB&#10;EiABEiABEiABEiAB1yZAAdq155ejIwESIAESIAESIAESIAESIAESIAESIAESIAESIAG7EaAAbTf0&#10;7JgESIAESIAESIAESIAESIAESIAESIAESIAESIAEXJsABWjXnl+OjgRIgARIgARIgARIgARIgARI&#10;gARIgARIgARIgATsRoACtN3Qs2MSIAESIAESIAESIAESIAESIAESIAESIAESIAEScG0CFKBde345&#10;OhIgARIgARIgARIgARIgARIgARIgARIgARIgARKwGwEK0HZDz45JgARIgARIgARIgARIgARIgARI&#10;gARIgARIgARIwLUJUIB27fnl6EiABEiABEiABEiABEiABEiABEiABEiABEiABEjAbgQoQNsNPTsm&#10;ARIgARIgARIgARIgARIgARIgARIgARIgARIgAdcmQAHateeXoyMBEiABEiABEiABEiABEiABEiAB&#10;EiABEiABEiABuxGgAG039OyYBEiABEiABEiABEiABEiABEiABEiABEiABEiABFybAAVo155fjo4E&#10;SIAESIAESIAESIAESIAESIAESIAESIAESIAE7EaAArTd0LNjEiABEiABEiABEiABEiABEiABEiAB&#10;EiABEiABEnBtAhSgXXt+OToSIAESIAESIAESIAESIAESIAESIAESIAESIAESsBsBCtB2Q8+OSYAE&#10;SIAESIAESIAESIAESIAESIAESIAESIAESMC1CVCAdu355ehIgARIgARIgARIgARIgARIgARIgARI&#10;gARIgARIwG4EKEDbDT07JgESIAESIAESIAESIAESIAESIAESIAESIAESIAHXJkAB2rXnl6MjARIg&#10;ARIgARIgARIgARIgARIgARIgARIgARIgAbsRoABtN/TsmARIgARIgARIgARIgARIgARIgARIgARI&#10;gARIgARcmwAFaNeeX46OBEiABEiABEiABEiABEiABEiABEiABEiABEiABOxGgAK03dCzYxIgARIg&#10;ARIgARIgARIgARIgARIgARIgARIgARJwbQJuQUFBqhGGhIS49mg5OhIgARIgARIgARIgARIgAdsQ&#10;uHz5/pUrD44du/b4cXRk5IOrVx+g34IFPV68iL19Oxavq1d/D7/Lls1XsGDWcuXyW9yqHTvCHz2K&#10;Pn78Glrevfs8fufM6Z4unbumAZkze9WqVcziBrBBEiABEiABEiABEnABAq1atVIfxZIlS+7du+fh&#10;4eHp6enunuDc7Obm9u7dO/xWVcZrlJcvX1KAdoFlwCGQAAmQAAmQAAmQAAmQgEMQgOj877/h69cf&#10;e/Dg5u7d91U2+ft7BwQUVTfx8eOo+fMvqL/Tpk2xokWLfPRRMbO1YCjda9Yc3bnzPHrfuPGqeuOd&#10;Oxf18fHWb0CDBvmzZs1ds+Z7TZuW8/HxcgigNIIESIAESIAESIAE7E2AArS9Z4D9kwAJkAAJkAAJ&#10;kAAJkECKJyCV39DQHZs3K9yNITc3aFC2ePF8pUoV8vX1yZo1kx5C4eGR9+49unTpZljYGSlJlyzp&#10;9fHHlTt0qGqkW3SS3tFC//7l/P2LFSqU28srbbFifvrnBwZER7+MiLi5f394cPBRWRlq+CefVKYS&#10;neKXNgGQAAmQAAmQAAkICtBcBCRAAiRAAiRAAiTgagQeP3589OjRY8eO4YXm2AooS61atSw47B07&#10;djx69Oj48eNa2yxbtmzBggXLlStnwR7ZlMsQgMvziBEbDh8+furUiyZNcjVpUikwsEK+fDnMG+CD&#10;B0/Onr28c+eJoUP3oIVmzd777rsGehyiZe+LF+9HZdl7mTKFy5VLVjAN6NH7959eu/bg2rW30Gz7&#10;9v7DhzcsWNDXvBHxKBLQJHD58uUrV67oOsmjvjzP46zr4+NjDYA456PZf//9V1fj0gAUnPytYQDb&#10;JAESIAEScC4CFKCda75oLQmQAAmQAAmQAAloJwCtec2aNTt37oyIiNi9e7cxmOrVq/fee+916NDB&#10;DGkY3W3fvn39+vUPHjzYuHGjMd2hjuyxZs2azZo1M/IQVrMxARl2GUEw0C+iHufNmyp1areHD5+v&#10;XauIR1G9um/Rotnw4vLlmNKl8yLKRHLiL8PveMqUrSNHbkKD8Dhu27ZWMpVfdVZQov/990hw8Mb9&#10;+6MgQw8d2jKJNzRGOnPmpsmT9+Ko6dM/DggoY8HepSVHj4aHhZ3o2XMrXvftW/W77+pThrbxenal&#10;7vBYce3atadOnTpz5sy5c+eMHFrx4sWrVav2/vvvf/TRR2ac6lW9oHfIzbt27cI5X+tXjL+///79&#10;igc5mqVNmzZFixbFk8jAwEArCeJG0mA1EiABEiABexGgAG0v8uyXBEiABEiABEiABCxDAJ5oi5VF&#10;Nte/f38IAaVKlfLy8sqXL59mH+Hh4Uj6cenSpbCwsPnz56NCQEAAdAEo0ca4qqE7KM6TJ09W765Q&#10;oULorlgxLX6jL168uHr1apIeS5Ys+eGHH/bq1Ss5gohl8LEVhU569d9/z58+fWHPnvBz516okKhH&#10;PUY8Crx/7pwiH6CsoIo1If9ravxl5PcbNmxxWNgDSM+dO39qMMyFeRP14sWrP//cO3HixgMHonr2&#10;rDVtWmu0oy58Q3pu27aO/hAf5nWtOgpS+LJlf0sZetiw+n36fMzw0MlEmqIOh/I7bdq0//77D7oz&#10;Bt6kSROcrnPnzq3nJI9q165di46OhloNqfrQoUNQruWpvnz58r179zbmVC8ho/dFixYdOXIE3xf4&#10;L75c0Ah+y3N+/vz506VLp3U6pAFw0z5//vyJEyfkdw3KV199BUG8adOmVKJT1DLmYEmABEiAAjTX&#10;AAmQAAmQAAmQAAk4KwFowTNnzvzjjz8wgOnTp0MXMFXPhTp8+PBhiNdSHWjfvv3w4cN1aRMLFy6c&#10;PXs2tAyzu8OBskd4ag8dOhT/hWfc119/bdl4IM46nTa3G7rzokV7jxw5ARUYnSMARcWKhWTY5fz5&#10;c6ZLl8YYi2T85aNHL5w4EamKv/zhh2UaNfqgWTOdQVd69VoxffoOBHqePfsbi/sda5oNCXju3HUI&#10;ylGvXr6vv64/ZcpKKXwPGtTGqtKzuiWwYdy45VDtAwKyTp/e1cjg1MZMAeu4KgGcckNDQzdv3owB&#10;jh49GntHSpQokTVrVjPGC7dlnLpXrVolT/UGT7xyS43qhI/nmh9//DEeHGp9qGmMPTjzQwqHir1s&#10;2TI4SkM9r1Chgp6vG2PaZB0SIAESIAEnIkAB2okmi6aSAAmQAAmQAAk4EwEZhRn+X5GRkXABzps3&#10;b+rUqeUAcCt++/bt0qVLwwUM26LNiJIJdQCKwG+//Va5cuUBAwZ89tlnutzQjEQGbzW4yPXs2RMS&#10;Q+fOnfv06aN+IJTu77//HvoFnO+6du1ao0aNZHaHxiGIYEN3cHAwxAhE5IAebap6buTQWE2TwMKF&#10;e1Tp/uDm3KJFQMWKELb0JfozBiPcjQ8fPquKv1y8eLqgoEBNh99+/RYj8MXo0dX69m1lpMxtTO8G&#10;62zZsr9evYWoVrmy95w5thC+NU1CUI5vv/0V7tgLFrTr2LGaQZtZwXEI4JSOyMsy0r2MQaH+rO7N&#10;mzfXr1/PlClTmTJl8CfzTuyqweKx4s8//yxPuV988UXyz/CqlmXQpLlz5+LEq1WGxpfLlClTIHxD&#10;L5Yn/IoVK5qneuuaO5D8888/5TNInvwdZ4XTEhIgARKwKgEK0FbFy8ZJgARIgARIgARSFgEZo/PC&#10;hQvLly9XjVzuWU4CAjf5qi3J+JMqTCdu+A1ujoYc3K1bN6gD8HqGWJx8LVhlG6JzQBGGYRAFoG5D&#10;H4edcFJDRxjFTz/9VLduXcvOKLR4KBEtWrRAs8OGDRsxYoRl22drSQgMH74+NHQ74mzA3/mLL2p+&#10;9FH55OvOmpClEr1u3X4ZpkM9C1/nznN+++0YAl/06NHSxrOzePGfHTqsa9o097x5va0xaiOHA1fo&#10;QYPmwVtcFRLEyANZzcYEZKR7GVg/SaR7nHi1RpCAh696HGQ8z0PgY4Q/hh5t5D4PaNx4uAgBGt8F&#10;/fr10/zusAgEeeKVz//w3BEnXjkc9Dt16lTI67Chbdu2Vn0oCCkc3tDoXXmKaI9+GZTDIpPLRkiA&#10;BEjAMQlQgHbMeaFVJEACJEACJGBdAjExMeHh59+8fmPdbqzcejqvdF1rzNpxZ5qV+zHcPCQD3Dyr&#10;omRCm4BqULhw4WzZsmkNi6xqUcZHhpc0PN0gcEjlApn6goKCdIXIxKbsTp06QQ5GXE79jRu2W0eN&#10;1atXQxFGtsBBgwZBj4Bh2P3dt29fCyrdSXqGEjFu3DioISrh22zjeaAuAn/8cVSGnoD03K9fk4CA&#10;D2zACgE65s//CzJ0qVLpmjULjIp6BN9nO6rPtne71goZAv3kySEICQJpftGijjaYCHZhPAHozjjN&#10;Iuay6jki1FiEjJCndD1Rj1Vd4IR2/z6SeSrCH0PClvGXIUbj3I7wx3pSsOJ8O2TIEDxcRKwMC3o9&#10;6xo7voAQzR+eyPjCGjly5O+//47njhC+8SzQetKz5uXHOzX73IyfJ7vWTJM2TbeP5jjC5YddMbBz&#10;EiABEjCBAAVoE2CxKgmQAAmQAAm4DIGDBw/euXPHqYeDcBYZM2bqU22RV/a0drwJhDOyvGkHTOjO&#10;0G2Ts1sZcTCkWoECtQKtIRSGulOYVJ/REVySrScHYyxwhYb7GyR1hPiALmwlL7wkK1AK3+gLo7Oe&#10;/OHUy94845Fzr3//xfA7tqX0rG6qSobGm3ZRn8PCjlWvPgfq85Ah7cxjaI2jZsxYicyEjMVhDbbm&#10;tal+PocOi4J4Gsk/F0GPPnv2LPbHyPDHOLcjnrJmJkB5ekenOAGaHWrZjIHDMHyn4GyPY/FcE48/&#10;rfrlAmUfEajMsNNxDpHRtIZ/usa+lx+OA4SWkAAJkIAxBChAG0OJdUiABEiABEjApQhcvHgRN8PO&#10;PiRfX98X0S9/+HhF6RqF5+/83vbDgdfzmDFjpPQMvQByrQWjZEqpAsqvlKFlYAqbqc/oC1J448aN&#10;PTw8IApbVQqJioq6e/eu7afPYXuE9NO6+mj3Zx6WeqyyY0d4t25zEHNj0aLGQUG1bRlzWR0y4k7U&#10;qjXs0aPX8+e3r1vX35b8r127kz//MIS6nj69h72Grz7eu3fuRj2PsiUBR+7L3d09TZo0rQNG77w0&#10;y452QnqeN28eXJ7xyO3zzz+vU6eOlfaXIEbH/XR9EQAA//RJREFUunXrcG7HYLGt5LvvvpMxl2x5&#10;ek/CGSYhDsbz58/Xr19vpVGreoRX+MmTJ+040RbpOkeOHHiEP7rRRntdflhkFGyEBEiABGxMIPkC&#10;tLuNLWZ3JEACJEACJEACySEgXbGS04IjHJstW3ZscLajJQiL3KhRI6jPkJ5hSY8ePSyoPmNc8Lmb&#10;OHEiNmJjFzZ2RlevXt2W8gTUZzjBQRWi+mzjNQb1GZviX16Kib770s2ti/rPV19Nbdt2ctOmsxDE&#10;GSkEISsbYxtqBgZO9vFJde7c4PbtkakyjTFHWaPOsmV/nzz5cvv2wdZoXH+bZ85c9vf3HjfuazsO&#10;X2XhzZu3qD6raEB9TpUqFR4lvoyIsf3CkD3iaV/z5s0DAwPxTBGBL6BE43xuPR0WOzxwbse3Br47&#10;EP6iUKFCHTp0QNI/22xt0YQM9RnfL35+flu3brXeqGW/z549cwH1Gd/1zr6BzF6fNfZLAiRAAskk&#10;4Ib7E1UTISEhyWyOh5MACZAACZAACViPAGIv4ibzzRvnDv2M3a8o0dHRGTJkHFhrmY1dkBAe9Kuv&#10;vkKkTkQFhdeYVb2D5UqAQIBUVIiaUqlSpX///deqm6PRHQRQjOvUqVOhoaFWHR19n5N80qX6jDfb&#10;FB7v6efRe5IiMaMsUVEvTp26qlwMF/bvT3CebdIkf6ZMuWvWfO+jj4oVLOibpMFevVZMn77DETx/&#10;4f7s6/u9XYJvSCYwwI5ZB6UNsbGxN27cfPPmtfXO8M7VMtRn7LF4/fq1eOfWpsi4A+9+sb39vXr1&#10;ghAMr+cBAwbYIOZykgHiefDcuXMRghnv2yCwkiZe+awR4a2tHdMJXePyY+e/O6NfRNt+li3Yo+ry&#10;A23SA9qCYNkUCZBASiBAD+iUMMscIwmQAAmQQEon4BZfIGI6u/qMucyePTvUZ7yQcRhtWeArB6kC&#10;6jMc5eDFZlV9VjUueMwhWij+6+3tbW31Gb1Ad54/f761R/fwwUNG3lBful5eXlJ9lsUzfarmzWup&#10;fuC8PHFiV/zs2zfp3btfrl4deeRI31WrWhcpkjU8/FSnTksKFRpSvfpgKM4qz+gpU7ZCfUbUY0eI&#10;O3H27GUMqkmTGrb8tKr3RfXZXuR19ZugPqOGPRLP4WT+6aefQnjFo8RNmzbBCdoGZ9ckNOBLi5SD&#10;kIAR0gEZDm1sgHzWCJOQctB6Xatffji7+gxWOXPmlJcfLCRAAiRAArYnQA9o2zNnjyRAAiRAAiRg&#10;GgHcAeKAs2fPXbhw3rQjHa+2jL0o7cqSJWvfgMWaHtBQFrCZ+vjx4ydOnMiQIQOCTu7evVtzKMWL&#10;F69atSpqYgMyEv198MEHtWrV0jNiNNuuXbv06dMvXrzY2luV1c2ATIDt4ZCh/f39P/roI8vG+tAc&#10;79dff12gQAHIItabfMbATcJW5fss34cHtHfJNNtOTzdyChDjGFEmtm49Fhx8FIdUr+5bqFCRxYv3&#10;w/d53rz+RjZi7WqO4INs7THqap++z0nIJFKfFfqzW+vCCR7QCIKBkzZKZGQkgjbg5LxgwQJdbHH2&#10;xvnq+vXrqtM4/iujKusp6ALBl/HtgPD6devWtdfCQL8yAgaiQuPZMERwW1qCb7Ru3boh66BVv85c&#10;9fIDM0UPaFsuV/ZFAiTgAgSS7wFNAdoFlgGHQAIkQAIk4OIEcAeIO3kIsi4wzowZMz59+lQORF2A&#10;xr00wlOcPn163759Z86ckRWaNGlSpEgR6BfQmjXHfvPmzatXryKkBhx+VX+tV6/ee++9V7NmzWbN&#10;mqkfItVn+CBbOzCFpp1SoThy5AgCQ9tmBiF5W8MhTioRd27fYQxc9XlMoj7jT6YK0KrWXrx4dfjw&#10;2XXr9kslunfvMl27NihWzM82y4a9JCEgF/ycOXPq16/vAltPLDW/SdRnNCsF6BLtXyEkxcaNG1Ud&#10;4ZEbHrzhv/nz58+dO7dWA/bv34/3k5zGccKvVq1anjx58MRO87GijKePxm1/MtccQtOmTfHmmjVr&#10;LIXXpHasdKpXtwGfgkuXLuGr2STDHLOy+uUHLKQA7ZjTRKtIgAQclgAFaIedGhpGAiRAAiRAAhYj&#10;AG+vV69euYACgpAXiFmp4iIF6Ex+aV7kOwqVFu9DcYazMBRkOMGZ5NWFZpEVCh7TaEfq0SVLlvzw&#10;ww+RaRBKNLykIUxnyZLFLoLFjBkztm/fbi+FwmKrEDKTmxvV5yQ8NdVnVDBbgFY1fvHitS1bDi5d&#10;uhcBo5s0yTVsWJty5YpZcCrZlDEEsOAvXLjg6ZkmJsa5w+4bM1jj66RNm/bly5eJNEqlAH1Q/Ipo&#10;GIhHjGAU2bJlM+kELluDfo3TOOLXI33roUOH1q5dK8/kVapUgR4NqRcPI22ZzdUgExjs6+uLDTpS&#10;Z3fJMnPmTDwGdoHLjwJ+Ba5EXlGfIwrQLrliOSgSIAHrEaAAbT22bJkESIAESIAEHIXArl27njx5&#10;4ijWmGtHrly5IC6o38dKAfq1eFqxs3eLFi0qVqxokfAUcAo7fPjwzp07ZW4oSAPPnz+HBzTcpW0T&#10;9FmTEHQKiwzNXPaWOe727duMnqmOUqv6jArJF6BlL3CI/vPPvcHBGyFD9+9frnPnT+kNbZmlbFwr&#10;Fy9eRJI9xN8wrnqKqKV1zScJwWEpEDhtnj17FqfuZcuWSUdp5I+VG0pskHPPyFHIyO/W2HFipAHW&#10;ruYalx94ToCLqCQyOgVoay8etk8CJOBiBJIvQLu7GBEOhwRIgARIgARcjMDpU6ddQH1GvsHXr19r&#10;9aL6pFulefPmIY6npSRaaAEQnREEGWopfNOwmxsSBtzokMJRPU2cLdeJpYZmS5vV+4IGh4AnVJ+N&#10;UZ8tOEfp0qVBGsPt28ciXWFY2IXixccuXvwnVGkLdsGmdBHA+YrqcxI4up64WGkV4bSJM3mPHj0Q&#10;lwkhjCA6Y49LeHg4Akb/+Sc+CAk5P61kgDHNgokLq88uc/nx7t07F3DiNmZBsg4JkAAJODIBxoB2&#10;5NmhbSRAAiRAAimdAHY6799/IPZtbCqPVO7uioCkTloyZ85y+XJEEuOlB3SdvmVHTepm1XHBGxqR&#10;SYODgxE2FJvEbZwqyqpDs0HjzMCmCVkzCoF6HUt5QKu3Cd158uSQK1fuOk5aQhusPXt1AfUZT1zo&#10;+6zOX4/6bCUPaM3Zh0/0gQMH8MAS0Tnkyfyzzz5zYf3XXutf9ovLjwP7D759+9Y9lXuqVE7stab1&#10;8gMDpAe0fRcYeycBEnA6Asn3gKYA7XSTToNJgARIgARSEIGbN+42zfujsw84oGuxTxqX1PQ/spkA&#10;LQHCdQ7hoSFDI9L0uHHjzAhR6uwTYYb9VJ81oXl6esbExOhRJ60hQJsxdzzEPALQ3RBthuqzkeoz&#10;qtlMgFaZpDqZQ4b+6aefsIHGvLnmUfoJVHbr4uyIdF1+UIB29pml/SRAArYnQAHa9szZIwmQAAmQ&#10;AAnYlMCGDRvQX8OGDW3aq0U7e/jw4Z49ezSbtLEALQ1ACNEBAwYgoujmzZspWxic5/v3Hm9csz0m&#10;5q13xvQZM6Y3WN/lK+TJmy1TFi/96iQFaKdeBpvW/3vr+j0MIatv5jRpUzv1WCxifLkPi714Ea2n&#10;KdsL0NIYyNB4oIjHip07d8YzRWePdGSRybJsIy58+QFQ9IC27GphayRAAi5PgAK0y08xB0gCJEAC&#10;JJDSCbjwHaBdBGisJwQPHTZsGFznGIvD4KcLPvidm4x5Fc08bHGoJi7u6pMlnX5uFKANritHrvDz&#10;iFlbQ885soU2tm3uH31S6dXh7SVASw5btmyZO3cuEhUyFofFF4YLX35QgLb4amGDJEACLk+AArTL&#10;TzEHSAIkQAIkkNIJuPAdoL0E6JS+pEwcf9wK3NjIxONcs/rLwRduvjUQDpUCtFPPPRd8kuk73/ei&#10;R2p9GQjsK0A79WJzcONd+PKDArSDrz2aRwIk4IAEki9AO3E+AQecD5pEAiRAAiRAAiRAAiRAAiRA&#10;AiRAAiRAAiRAAiRAAiSgIkABmouBBEiABEiABEiABEiABEiABEiABEiABEiABEiABEjAKgQoQFsF&#10;KxslARIgARIgARIgARIgARIgARIgARIgARIgARIgARKgAM01QAIkQAIkQAIkQAIkQAIkQAIkQAIk&#10;QAIkQAIkQAIkYBUCFKCtgpWNkgAJkAAJkAAJkAAJkAAJkAAJkAAJkAAJkAAJkAAJUIDmGiABEiAB&#10;EiABEiABEiABEiABEiABEiABEiABEiABErAKAQrQVsHKRkmABEiABEiABEiABEjALgQmTZieJ837&#10;uVOVcKKfHKmK+qbJZxdc7JQESIAESIAESIAESMDaBChAW5sw2ycBEiABEiABEiABEiABGxFo/Nnn&#10;E8ZNuPn6zK3Yc0708zrj/Qevr+dJ976NMLEbEiABEiABEiABEiABGxKgAG1D2OyKBEiABEiABEiA&#10;BFyewOw3j8feG3C25INXjj3Ur/4Zk2dE2B0h5sSI0r0c21ZjrStf4qNdu/+6++jGjOkzHzhJ2b59&#10;u59fgcePH2OQ6XzSGztUx6nXcfPb2TFjUn+95Ybj2KTFktUfh465HRA7NUoMu+TQhtI4EiABEiAB&#10;EiABVyRAAdoVZ5VjIgESIAESIAESIAG7EJhwX6Ty+Ovvf4J3n7nv4AK0EEOHD6++TryNfSe+m+rs&#10;GrSbm1tetzJHz+3M7OsDSbft523sMv+mdnr8+PE2bdpERl4pUKCgqcc6RH08uvCve/369aGz5m29&#10;5RAW6TJi/8GDQ9eHXbtzT+QpJDpudmhbaRwJkAAJkAAJkIDLEaAA7XJTygGRAAmQAAmQAAmQgF0I&#10;dN8rMmVFz69fv7ZL/+Z1+vrNG8WBTq5BZxMFb4iT1aoFrFq9umzZsuahsPFRO//d/eWXX8bExFSt&#10;Um3QoB9s3LtFunvXfQraefXqlb+/v0UatHYjr+Rn078uNWhro2b7JEACJEACJEAC6gQoQHM9kAAJ&#10;kAAJkAAJkAAJJJtA7WmiTBXZSpUqcS+S3ajVG1i0aJG7e/z1sHNq0Eg5mMMn/z1xuX27jkuWLC5Q&#10;wM/q1CzRwbLflzdr3uTJkyjv9N4//PADfluiVZu2ETvnLRzP0WXOnDkDAgJs2rdZnfXv3z9jxoxx&#10;h1KDNoshDyIBEiABEiABEjCPgFtQUJDqyJCQEPNa4VEkQAIkQAIkQAJWIrBhwwa03LBhQyu1b4Nm&#10;Hz58uGfPHs2OsmTJ2jdgcZ2+ZUdN6mYDM9iFeQTiVuDGRvoO/3prbPlaKiX37t27OXLkONdaFIsX&#10;u8zr2rpHffWPW+VPVq1a1bx580QddVFIirrKy8EXbr414MDRpvB475Jptp2ebl37la0j6PO1u+fu&#10;P7xTt+6nXb7pYoMeLdLF2bNnhwz9IVMmnydPHi/937Kq1fz37tn/xZdtC+f88OKtgxbpwuxGjFrw&#10;QsTMfOWR2lPVy4ABA8T24IkVze7W6gcOyNgffUycOFGtp3diZh9xcpr+vs/3veiRWt+Hwk24tS48&#10;7sC7X6w+BnZgWwIufPkBkKMbbSxdo/D8nd/bFip7IwESIAFnJdCqVSt105csWXLv3j0PDw9PT88E&#10;Zw4h8Gz+3bt38gm9LHiN8vLlSwrQzjr3tJsESIAESCCFEHDhO0AK0E6xhg3rcc2XvqzRPG3atKrh&#10;OLcAHftWfOuha2ocTYDOlSP/7bvXnGIhJTEyS2bfh4/uDx82sn2HL/An5xKgX0+N9kyXTn1EzilA&#10;YwSGNWgK0M74+bKIzS58+UEB2iIrhI2QAAmkKAIUoFPUdHOwJEACJEACKZGAC98BUoB2igVtQIBu&#10;vvRBhXpZsypCP7uIAI1h6NagHU2A/q57r6MHzzjFQlI38tKFiDtPIr74vP3IUcPl+04kQL+a9CRV&#10;Wi+4/LiEAG1Yg6YA7XSfL0sZ7MKXHxSgLbVI2A4JkEDKIUABOuXMNUdKAiRAAiSQQgm48B0gBWin&#10;WNP6BOjmS2+8/1GePHmSDMS5PaDlYHRo0I4mQMvZOXTIOyxsJ14EBNR0ikX124xuNx6di4iIUFnr&#10;LAL0iwmPYj1Sp0+fPglnp/WAVozjXWys27epdK0cCtBO8ZmyhpEufPlBAdoaC4ZtkgAJuDaB5AvQ&#10;TELo2iuEoyMBEiABEnBBAjKQlp5i5JiT34KRHbGaaxJovjTcr6Km+uwig3VPJebEuMhYOAwLEYD6&#10;/OTFS0312ULN260ZN3f3d7Pf2K17duw8BAxdfeiLFa4+Sl5+OM+c01ISIAESsBgBCtAWQ8mGSIAE&#10;SIAESIAESCClEGi+9FCWYkWLFtU63uzZsyP9SLHl78Qvpv2c6H58zOUypjGsPn5x1UVIsIafmFlv&#10;TOix0scwMmkGQvW+oUFPemKaMaztugSgPp+9FJEzZ06tQ0Ryv4mHTVvtWKvXhl7Fgn9hypOOFyOu&#10;j8k/Gqt9a8t/TFjtv7xTWJgoA2Gicbil8qAG7bqLlyMjARIgARIgAfsToABt/zmgBSRAAiRAAiRg&#10;EgGoZvqLka3pacTIFlgthRJovjTMy+/9999Xz3ltERSlSpUa+s+JLTdMaOxB7S86dOhw8eLFnj17&#10;JgnLa0Iruqp6ZxRjb1ugHTbh5ASgPv+xcVP58uUtO458+fIdSl/oT1MW/J979g8dOhRmfPTRR5Y1&#10;Bhp07IxXlm2TrbkYAUNXH++MHC8vP4wExWokQAIk4EoEKEC70mxyLCRAAiRAAiRAAiRgdQJQnxGF&#10;IF26dBbvCYr2gQMHfjqf31if0CIdl61aDTMWL14MLc/i9igazJpDdNxslZbZqJMQeNHvRM/+A4KC&#10;gqxh76RJk4IjjF7wQ84vXbq0c+fO8GW2/OMWIdw9PUWfw9YYJtskARIgARIgARJI4QQoQKfwBcDh&#10;kwAJkAAJkAAJkIBpBAb07jVy5Ei4sOk5LNZQ0XV4pUqVcr5f3kif0Bdfjlq2bNno0aMzZsyYxBi0&#10;b8gExd8NjvzevXvXZtYzWM2RK5w6tev334fYzMKdO1csWzb01q2EBIM269pKHV0dXmb+/Pk7dyrS&#10;POoqxqw3rccWKlTI+AUfFnl77dq1cPbXbMqY1a7/M4s2Fat9dAUrYWSzJEACJEACJEACKZkABeiU&#10;PPscOwmQAAmQAAmQAAmYTCC0+JHb168NHz5c15F3795NZajA2fnt27daWzDeJxThCFB69eql2Q7a&#10;N2SC4u9btmzRM37oceFfZ8+X3mREjnMA1OewsNn375+xmUn//bf04sW9K1cOsFmP1u6oWEYxvbr4&#10;5JNPIiMjdfX1/fffG1xvT58+1bXgl94raXgUzZeuW7/e39+/dOnSSSqfP3/eYO+oACNde7UbZsga&#10;JEACJEACJEACdiJAAdpO4NktCZAACZAACZAACTgnAQiyocUO/7NuzaxZs/SMYHN9ca619p8jLRTH&#10;bdy4UevhxvqEKsMR/Pjjj97e3pp6HLrQ1Xvc+6ELcVRUVJSuIUj1OSCHc06S0mq4If/773Q8D3jy&#10;xHbZFKOjo9H148ePZs9u7cTsEpveo4RCgy5QoIAuERnVO5fSt+T8K1ceNWqUrgUv8r8XdscArWtF&#10;/IODg//3v/9p1ls3ebSB1d5aIHCHng7evHkTOWOIU692l1lsHAgJkAAJkAAJuCQBCtAuOa0cFAmQ&#10;AAmQAAmQAAlYkYBCgy59aukvs/fu3aurmwIZBFxHtf6UyyKmjxrepEmT5DhBy3AEEKA1Ddg/Zzy6&#10;0NV73Pt+efUAcg31eeXK/g8fPixcuLAVl4KOpmvWrHn//t1x45rZvmsr9Sg16EyZMsXExGjtwsdT&#10;35Lr37Qe5GM9TtCTrul1gi7Sce2mP/GRKVKkSJLesVYbPfmfgdWeUfj4+OgiA/X5+KjuFe/MsxI6&#10;NksCJEACJEACJEACFKC5BkiABEiABEiABEiABEwmoNCgy5zp1/XrGzdumHywEG0vjsBRv//+u9Zj&#10;DTtBf/UPwhEgAHTq1KmTtIBwBJVvLzDDJNUhrqE+r1r1/ePHj5s2bdq+ffvk0DDv2J9++qlTp06v&#10;Xz92MQ16VV3RsmVLM5h8dn4EomeY7QSNcOcI/YxQ1Jpdh86dAfXZ7EL12Wx0PJAESIAESIAESMB4&#10;AhSgjWfFmiRAAiRAAiRAAiRAAgkEpAbd4tM6euIS6OKVNY3CCRraqC5/0qlTpwZH5H+h3dlUhHvl&#10;uHjxYuvWWoI8hP2xIpl63N05Pzp1LAKkAfz9955ubqJixYqLFi2yy5L19PScMWOG1KBnz/7KLjZY&#10;o9PmfqLfu7XwZTa18XQeon+TumY7QSPc+cSJE7NmzZqkX3z0yh7WHtnDGAupPhtDiXVUBNwMFSNZ&#10;6WnGyBZYjQRIgARIwOkIUIB2uimjwSRAAiRAAiRAAiTgKASgQW//8EzwTz9CyTLVJukEDS9mrQf6&#10;+fnlfL/8n1q9q6uP/3vHv9OnT4eKkeRYOC+XO6wzO6JBCzGK+5N7v3/jF4M1HbYC1Odjx0IyZMiA&#10;kAtQnzNmjHOOHT26gf6fceMaIWa0nnHhr7/+2n369M/1t6NqwcvLa8yYMcpYHJddSYPGwwn/sAG7&#10;du0ydQ2Y7wStDHfeu3dvzR63bv4zOQ9LGHnD1ElkfRIgARIgARIgAfMIUIA2jxuPIgESIAESIAG7&#10;ETDkgZRUktNlKF2Q7DaFrtUxXDt/eDL916lTTB2WQSdoSMxanaAf1Gz96tWrfPnyafa4YPoURH82&#10;r0j1OVfEbPMOd4SjpPoM7+M7d+78/PPP77//PqySwX9jY6P1/7x+HfX771okTtW41qwZdfv2WSFe&#10;6G9HnUPOnDlXrFjhkhq0++SaCPZi0qSb7QSNcOfDhg3z8PBI0t2LFy/eLWhjkg3qlcM3hDLus9n0&#10;UuaB7wwVI7HoacbIFliNBEiABEjA6QhQgHa6KaPBJEACJEACJEACJOBYBKCsdTo38PffTE5ipt8J&#10;GhKzFifoIh3/Pfhfr169NBEgHEG1kz+biiY2NhaHuID6HBX1AOpz2rRp4QY+fPjwoKAgiaJHjx47&#10;duzYqlF27tx56tQplRKEeB3p06fbuHGmVoBwf46NfVasWDHElQ4JCcFRBw4c0GxTvoNmq1atKttR&#10;16BPntxp6uw4bH34Hd/9vpgMPiOXkDHFHCfo5kvPX7hQrlw5zfaPHjnyWR5juk2oozIV6nOxja1M&#10;O5i1SYAESIAESIAESMBcAhSgzSXH40iABEiABEjATgQMeSC9M9IuuiAZCYrVjCEADbrZ3m+OHPoP&#10;lSMi9EVyUG/NDCfoF437lC1bVjP3IJrdtGG9qeEIzp079/r1axdQnzF8b++sUJ/h+4zX169fV3FG&#10;LOZatWp9rFHgmFyqVKkpU+Jc1/v16wfl+ty5v7VO999/z3n48GF4eDhS8EHaRkSIypUra7Yp30Gz&#10;e/fuVbVz6dKla9euZcqUyddXi9O6MavLMetgsZ0P7o/Fg9FBlzfGSKOcoC/5qTd1rYh/ixYtNBuH&#10;lHxhWAAaNL7ASJiK+lSfjYfGmiRAAiRAAiRAAhYhQAHaIhjZCAmQAAmQAAmQAAmkdALQwkrMqRR5&#10;5QpkSuNZSCfoOXPmaD1E0wn64itRpEgRzcoIR+D5vy+N71fWHDp06IMHD5w98oZq1I0ajfH29sF/&#10;f/vtt59++km+L7XRnDmLJ/nJnDlz/vz5Z8+eLd14kdFRjxN0VNSV7Nmzoxp8q2Ni3s6bNw+Ha7aJ&#10;d5JMwZ49e9q1a/fo0SNf35K5chUydYIcvD5CWJxbMgPS/Pz584001bATdJFyYYqHCMpSpOONu/dU&#10;gbzVuwgLC2tgop4PIxVPEej7bORUsRoJkAAJkAAJkIDlCFCAthxLtkQCJEACJEACJEACjkngyQMR&#10;aYIobPYgoEFnH1UwbNpQ41tQOEGPHNazZ0+EddZ6FDLpJUSC7nOoaNGiWqut/eMP08IR/PYJ2ulc&#10;9f3YgXmdOu6zOg0ovG3aBEODhrvxiBEjQkNDVX/95pvZSX5Spcp49erVixcvQq2W1XQ5QYeGjoRM&#10;f/fu3cmTJyOu9ObNfyEF36tXqTTbxDvq9kj1GQJ30aKffP75GONXhRPVLH2w3/MR5WGwj6dRVpvk&#10;BP2qw7hKlSppbffKmsX47JhQjm5HZZjKyBsmQHO0qjiN2+RM7mjjpj0kQAIkQAIuQIACtAtMIodA&#10;AiRAAiRAAiRAAnoJPL4vxhYXcwfYQLyAvjbvw+vnWotiGY2dlLaXRqLqr7/+qvUAaKlVGjT/84bi&#10;j09zF0GUCc1qCEfwesEXJoUjQCNXPxfTi5/Ol95YO52intSgU6XyzJYtW6tWrU6fPq3L7KZNfzTS&#10;CfrBgzOoCSX0q6++gvvz3LlzfX19P/98nH4giMSC5wpQnwsVCqxXr6st6b14of1hhpVsQCwOrKWu&#10;xYxt3ngn6Cj3VO7uWu7XkP+w8u0FxvanrDco7xEYaWqMGpO6YGWrE4g4ZbMzudXHwg5IgARIgARS&#10;GAEK0ClswjlcEiABEiABEiCBFEvgaLDNxAvj1WfMhkEnaIR9gBP0qyb/y5gxk9bZMyMcAdqB9Gyq&#10;Zu0Uawca9Hffhbx96w7VuHHjxlFRUVrNRjVdTtARETtUh+zcueLevbuIoYFo0YgFceLEiU2bNkVF&#10;vdEfTwNBqDt27HjkyJG0aXPaWH2G5YGBg1ev3mFLGRpryXh/ZGOdoCc9zpo1q9a5Wzf1Z5M+YvJT&#10;5mLPWpziw2gVI214JreK/WyUBEiABEggRRKgAJ0ip52DJgESIAESIAESSLEEHFK8MMYJOvaj5lon&#10;De7Px0d3Nl7+SyEz/913y4VwRwLACRMm6BqydILOkyfPrFmz1CNBp07tsXHjTHnUiROr8RtqctWq&#10;VfFi9uxZ+P3pp731Y/zhhx8QpiNv3lKdOk23MfDw8Mj9+6NatFhhexna+JHCCRqVR40apfWQQoUK&#10;iSLlXqXW4uyP+sgVWeXmIuP7Yk3XJOCQZ3LXRM1RkQAJkAAJWIIABWhLUGQbJEACJEACJEACJOBc&#10;BBxMvDDoBA0VNV26dFoZHz9+vEn2C86F3zbW9uix0tPTS09f0gn6xo0b0KmTRIKWTtAnT+4UIrZw&#10;4cJTp07Ff+H+jGpZsviWLl1T/xAQf8Mu6rO6VSoZesuW/bYBbnwvcIKe3r9HcHAwImtrPWrlypVp&#10;0miP8bxgxlRG0jAetYvXdLAzuYvT5vBIgARIgASSQYACdDLg8VASIAESIAESsAcBN0PFSKP0NGNk&#10;C6zm9AQcSbzQ7wTt4eGhi/bWX6YwtoAuOIMGbXR39/Ty0ilD63eCXrduIoJv9O/fH8E30MWKFSvw&#10;u3TpZnpWPvry8fHx86tge99nrVZBhq5Xb2HTpj+FhR1zqA9s23szYM+8efO0WqVrwcP9udqJsQ41&#10;EBpjfwK2OpMbuvpwMxIFLz+MBMVqJEACJOBKBNyCgoJU4wkJCXGlsXEsJEACJEACJOACBDZs2IBR&#10;NGzYUDUW3LnpH9e7d++MGbiedoxswZheUOfhw4d79uzRrNxwYyMjW2A1WxAo11982ln4Jc2kFrcC&#10;bTJZMzL26Bk84/nz53oE0yQokI3t3fBipsbDNZvny8EXbr414MDRpvB475Jptp1OCD1x7dqd6OiX&#10;RnaaP3/OdOm0u75qtiBn59Ah77AwuCqLgAADjslabZg9u+P9+5H40+TJk/v06YMXEJrbtGmDWUDK&#10;x2rVqq1fvx5vwlG6Ro0aDx487NXrDyPHoqvabzO63Xh0Dl7Sqgp79+z/4su2hXN+ePHWwWQ2jhAc&#10;xYtrl2ibNMnVr1+TgIAP9HTh4At++e9Lm2z/0paxy8/3veiRWt+XTqHxhZM5ZTzckgR0nMnN6MKF&#10;Lz9AY3SjjaVrFJ6/83szyPAQEiABEkiBBJDaWn3US5YswUNxPC/39PRUT5iMG0zcSKrfZsqHji9f&#10;vqQHdApcNhwyCZAACZCAcxPAl7r+YuTw9DRiZAus5lIEbOVDpwea9AlVxYIwBu/s0T/ZTH02xh6t&#10;daZPXwNJ1MgfL6+ebm5djPwx2yT1A6UTdPbs2REJ+urVa/hT69atK1asGB0djadHiOYsKy9duhSS&#10;cZ48H1qkU62NvIt9B/lY/QfavQW7W7v2VvXqcxzHG9rUBf/ixQvP/9lUfbYgfDZlIwLWPJMbuvow&#10;6uE3ODjc5ceKXuJocp+r2Wh+2Q0JkAAJOC0BCtBOO3U0nARIgARIgARIgAQsTsCa4oVBYxWRoPv3&#10;6NmzJ6RPg5VRAZ4XLZ4i1Z6jl7Awhw5RLSNBIxgxIkFPnTpF0uzXrx9+Q32uUqUKXiBFYWhoKGJr&#10;tGgRp0dbA/rru7FJZPr8+YcZqcWrqulyf1YZ7DgytKkLfuvWrR/ltAZ4tulyBOx6JncympCed0wX&#10;c5uLWU1F9GMnM57mkgAJkIDzEKAA7TxzRUtJgARIgARIgARIwDYEVOJF+FHbdKjqxSSf0AUzpzlF&#10;NjaEIbYxRlO7gxM0PKBRpkyZonKC3rlz5/Dhw2VTy5YtO3LkiLd3XlNbdtj6DiJDG7/gY2Njr0xs&#10;BM2ahQSMJUAZ2iApKM6LusXVOrFW/FBcbI17CGfwUFYgARIgARIwiQAFaJNwsTIJkAAJkAAJkAAJ&#10;pCQCaXUmr7MSBeN9QuH+/MHhMVYyI6U1CyfodOnywQkaA1c5QSPic5o0Cr3z1atXy5cvz5Ytm4Pk&#10;FbTg7EgZesCAuYj7YcFmjW9KseBHDjPG6z8sLKxJfuMbZk0SIAEjCIT0Fi/V4vzg9cq+IjhQ3L9s&#10;xMGsQgIkQAIkYAIBCtAmwGJVEiABEiABEiABEkgRBJDGavA50XWiZk5CGwzfSJ/QGZMn1chhA3NS&#10;Shft20+EB3TevHlVTtCqkW/atGnXrl1v3ni4Kovg4KMI3DFjxkq7DLDtpZHo12Do8w0D2+VLbxcD&#10;2anTEvh4uh3P5I5PrXqeW2L/Yi12XtghRlUR6+P2fzj+QGghCZAACTgFAQrQTjFNNJIESIAESIAE&#10;SIAEbELArtKzHKHCJ3ToAP0+oW/evCl7dHw6l1VEbTLXGp3ACfr69et4W+UEjddwf54/f76vr2/L&#10;lqPsY5b1e23SJNfu3d/26NHS+l1p6UHlBI0E8boMuHbtWucC9vHRtgsTdppcApCeJ9wXLXvY5SFi&#10;co231fGfpf9XZ1dwhd40UoysIK7aOg6VrUbPfkiABEjA1gQoQNuaOPsjARIgARIgARIgAUck4ADS&#10;swpLnVZf4vWLFy90gUqdOnW56t86IkZtNp07N1j/D9TPVatam/FjWQJwgs6SJUuBAgXgBK1q+eHD&#10;h3/99dfDhy8RpsOy3TlOa76+3sr19speJtVp2gJdI8qzLgNy5sxZLKO9rGO/TkVAJT1nyupUdtvB&#10;2Ml3mosyTfR1fOOIGFNerOjF5IR2mB52SQIk4HIE3IKCglSDCgkJcbkBckAkQAIkQAIk4NwENmzY&#10;gAE0bNjQeYcBAWvPnj2a9mfJkrVvwOI6fcuOmhSfAsh5B+nglkeGi7HFddoI6fnTzroc5eJW4MZG&#10;thti9fEzHqXbvn37mjVr9HR6+8b1nCPz2c4qZU8vB1+4+daAA0ebwuO9S6bZdnq6DWyTs3PokHdY&#10;2E68CAiomZxON26ceeTIHzly5ED059DQUNkUPKCrVq0KD9xvv7XYncJvM7rdeHQuIiJCZe3ePfu/&#10;+LJtoewV/9y1Kjr6ZUTETbMHcvPm/Z49txo8vH//cp07f+rr6/Pvv0eWLt2JYND+/t79+zfw9FRk&#10;jGxo8wV/+fLlyZMn6zH78t4dBRcHGhyXxSuc73vRI7WbnmbdhFvrwuMOvPvF4l2zwaQEdqwWKxTP&#10;KrQXSM912gpL6M4PHjzImjWrC19+AODoRhtL1yg8f+f3InyHWPSNeHhR33rLUkR0+FUUq8U1SQIk&#10;QAIplkCrVq3Ux75kyRKkY/Hw8PD09HR3T7g2dnNze/fuHX6rKuM1CrZ50QM6xS4eDpwESIAESIAE&#10;SCDFE3Akr2fVZDyo/QXib+C6Vv/05MyT91WJnil+Ci0JICJiOzyg79y507t3b1W7yEPYsWNH3GMs&#10;WGB12m7ubsWK+ZUrV6x581pm/9SpU0k/FEjPcEifOLEr+sqaNRM6WrPmJzihBwQUbdFihSWBGteW&#10;XPAjRozQXz13harGtcdaKY+Apb2e586dm4IgQlb+8T9RS+/5DfL05ECxsANdoVPQwuBQSYAELE2A&#10;ArSlibI9EiABEiABlycAZxn1n6N/KDLVaP7MaqpIpK75k+zU6vIxsp5i5AwkvwUjO2I1RyTgkNKz&#10;AlT18ctWre7Tp0+GDBkMcnvUtI/BOqxgJIHFiwc8fvwY+xVatmwJl2f1o9q1a1e+fPmoKEV4aKcu&#10;6tJzkoEEBHwASRrCtK0HaPSCx5OAq9Wn2do89ufgBCwtPcvh1qypfS+FoasPfZ7y6iAd7vLDy0e0&#10;nib6bhd5yuubcGQs/KG4wFUfCwmQAAmQgOkEKECbzoxHkAAJkAAJpHAC2KoJRxjVz9zmikw1mj8n&#10;1gokUk/y80FD4VswhfPj8O1MwGGlZyUXI71BJcPs+fK/iLEzTpfp/smTSwi+geEEB0+Sg7py5UpM&#10;zFu8yJgxI6L2QZ5etepnJx3v9OkfX706Uno96xmC/r9aY+wmLXifhu2tYQPbdEoC1pGeJYqAgACn&#10;ZJJMo+EKPeywqD9MXzNIToirPvgWJNuZIJnG8nASIAEScDoCFKCdbspoMAmQAAmQgL0JNDDXRa5o&#10;LfGxBRw2EVdLfzESkJ5GjGyB1ZyMgGNLzwqYRnuDSvIIOfdsyHknmwWHNFe6PyP4BnzP8+dXRNbe&#10;smVLwYIFf/ppuLT3iy++KFSo0N27Rx3SfH1GQXq+f39Cjx4t8+VTyOuOVUxc8BkzZXpae45jDYHW&#10;2J6ANaVn/aMxdPXxzkgYDn350WiEGBMhcMGmp8C3YFQVsTUhWauRA2c1EiABEkjJBChAp+TZ59hJ&#10;gARIgATMIlCto4E7E62tps0hunHbplnAeVDyCfj4isHnRNeJujINJr8Hi7QQ/sGnxgTDVe/Lt0Bh&#10;i3SdwhuB+3PevHkBoXfvuIdkv/yiyCm3fPny27dv40WePHmQfOb+/ftIVOgsrFTSMwI9O6bNJrk/&#10;yyG8CWzumGOhVbYgUKiUmHBftOxhkUyDtjDYSfvATrX+20XLyQJXbroKXKFX9hUjK4irzvdYzkmn&#10;hWaTAAk4OwEK0M4+g7SfBEiABEjAHgQa/mhyrx1mCwQZZCEBuxDIlNXBpWcFlerj5y9esmjRImOi&#10;P6sowgn6xneH7QLVZTqV7s/Xr19XuT9fvXptzZo1SGseERGhSkfWuXNnDPnKlV0OPnAvr7SOLz3L&#10;BW98uHMV86y+2Zh708FXoBXN8ytG6dmKeJM0jS1rP+4TZZro6/HGETGmvCILCAsJkAAJkIAhAhSg&#10;DRHi30mABEiABEhAkwACBerfnpnkEP/2olwzgiQBEtBDILxCw+Dg4DZt2mitc/ny5Tdv3mj9k+97&#10;7xNscgi8eHEtifvzpEnBaNDLK6uPj8+IESMQDBr/RQiOr7766uHD+ydP7kxOd9Y+FqE2EHDDYb2e&#10;VcOX7s9jxozRCuTQoUO6QEW1+cHaDNk+CZCAggBcobuvEV1X63OFRjVkAfmhqCI9NQsJkAAJkIBu&#10;AhSguTpIgARIgARIwHQC0Y9F3tLGHpaliGg11djKrEcCKZPAV//MX7AA7s/wutUKYOzYscuWLdP6&#10;pzRp0tz9enfKxGbMqE+d2vX770N01YT78927d9Xdn58+fTp9+vTMmTO3bDnK2zs/Dpw0KS4tIQRT&#10;/Hfdurj/am1z584Vy5YNvXUrwhjbUm4dpfszFny6dOm0QujRo8euXdqdzbPmyMncmyl35XDkticA&#10;B4Kfz4lairOfzvLwoiI39YpeAteHLCRAAiRAAtoIUIDmuiABEiABEiABEwnsWShGfSh2TDf2sA6/&#10;MviGsaxYL6USCM+QB+7Pn3/+uVYAkETnz5//9LcOL1680FohU+kPUyo5A+MOCwsNC5tz//4ZXfXg&#10;/pw9e3b8NUn05+fPY3PlKtSp09S0adPOnDnz9OnTqFOy5PuIBB0bG6VHX/7vv6UXL+5dvrwfNWg9&#10;cyPdn/X4++/fv3/37HGxsbFaG2HuTX7eScCmBBBCrfU00Xe7gEuBnoIrwx+Ki6NM+GHTyWFnJEAC&#10;zkKAArSzzBTtJAESIAEScAACuKnALsslnQRcXYws9YcJxOtgIQES0ENA6f4MB2cPDw+ttWbMmOFf&#10;okjnomL5st+1VoAT9P3W68g4CYE//5x78ODSu3fvPHnyRCuc2bM7wv0ZRRX9GdWQfjBr1qz16/eW&#10;h6RJk8HX13f4cEWQUw+PVF988QVe/P77IF20o6Oj8aeoqCfLl/emBq2dUrz7sy5//759+zYpX3JI&#10;pr/+/vtvrS0w9yY/7CRgBwK4nPv5gsB1nZ6C5IRzm4tZTekKbYcJYpckQAKOTYACtGPPD60jARIg&#10;ARJwEAII7RccqLipMF56huV5yotGIxxkBDSDBByWgHR/hmutVgtfv349dOjQtr4X03mI955ev3fv&#10;ntZqaSp+5LADtIthiK1x5szGqKioWrW0PwODOvz27VO4PxcuXFjl/rxixYpLly69ePGqdOma0uzA&#10;wG73799fvXr13r178d969T6tX79+mjRv9YvLX3/9Nbpet24wNWjN2dfv/gx//7Vr13bNpXBav3Pm&#10;hFavf+TevNPrmF3WFTslgZROANd1Q44oLvD0lBNrFa7QW6ekdFYcPwmQAAmoEaAAzeVAAiRAAiRA&#10;AnoJ3L+s8GRBaL8LJqaXSZtDdJhPuCRAAgYIKN2f9+zZA01Na01Ioni/bSHFHyucGvH9999rrZYh&#10;Q8anteeQtiQA1+anTyPgjDx+/HhdAvSaNaMePXoE9+fu3bvnz59PHjhv3rxs2bIVL15HRRJKdLZs&#10;2RESGtkI8SacoFu3bo0DV61S+ETrKu3bt586dSoaX7v2B2rQiSgZcn+W/v41cigOCnx4JDQ0VCtk&#10;n8LFudpJgATsQyB/OTHssGg5WV9yQrhCr+yr8F3AZSQLCZAACZCAEBSguQpIgARIgARIQAcB3DMs&#10;7CCGFBLwZDGjNBwocItiheJmqBjZp55mjGyB1UhAC4GOm0Xfo+FPjWUj3Z+rVKmi9QDEwJ0za9bo&#10;GoWyplH8HU7Q5d8rfP78ea2V3eq1NbZX1Ks+/lqpwYpkbjDYtcqcOV/evx8Jjbh3794qvf7XX7sl&#10;+Xnz5nGePHng/vzVV19JAPBx3r59+7Nnzxo0+E4diZdXPrSGcBBSDG3ZsmX58uU9PF5rtol35IE4&#10;vfTq1WvOnDnwWA8N7bd581zXYpx4NN33Pig/3MjEgPrdn2NiYlT+/ugj372QsF074UuuSc/U3JsP&#10;Om578MoFV7srryvHG5uhqw83I012kcuPj/uIH/eJonrDrMF3AZeR6/U9rjMSGquRAAmQgLMToADt&#10;7DNI+0mABEiABKxAAEnMcbcwqorYv9hA63BzhguMZlKaMk0E7kxYSCClESjdS/jX3f/oZfEVwigN&#10;Ot79GXqEVlTwjN5/8GCL3BGqvzZ5fqpYsWLv3r3TrJ8hY8ZXJXoai/y98vl7ju354NN3leuISdpD&#10;JBvblMPUg6/x5MnN7t27AYsQ1nnKFMUG8FSpUuH37dvnkvwgMPSNGzfg/pwxY0Y5AkR/RrjnrFmT&#10;ZtmqU+fbLFmy5MiRY9KkSQgQAekTETagLGu2iXfUYXTt2hWhvRFROjx8y6pV4x2Gk0UNmRPztMD7&#10;vl1HTNaZ6FGtO0Puz+vXr0dt6e8vS4uqFYYN0x5zNsP7FYwfydxt+xqcrvCiRGUxJ0bgc8pCAiSQ&#10;fAK+BUX/7aLran2u0Ohl00gxsoJAMDcWEiABEkjBBChAp+DJ59BJgARIgAS0EoD0jMh9uFvA9kk9&#10;BdIzEtH8fE4hNDcYnKgi/tRxofXoQnrTX4zsWk8jRrbAaiSQiABUre+m4p3w8HAjyeh3f0YjkydP&#10;blLKr1icQKpoFT6hTRo3+u+//7R2EdXmByO7ltXmr/vr1atXwjujQpVz/rJ+/ZCoqMcYR506dYBO&#10;Dmjw4MFbtZUdO3ZA34dOLatdvXptyZIlcLb96qvpSUjkylXo9Wv3O3fuHDx48LfffsNfoSwfOHBA&#10;a7N4E81WrVpVNtKmTRs0Cw36xo39J0/udH7GiUcw9ZlwT3X79m28+/i14cHpd3/GOXnixIn9/f2k&#10;v78sNfZ+hwcJcEvXbD1dunTGh515/Pjx/kOHr925C4MVn1Nq0IanizWSEjB09aHluaBWiK52+VGu&#10;meJqEJ4HesqNI4pgbit6MTkhP1ckQAIplgAF6BQ79Rw4CZAACZCABoE9C8UPRQ1LzzjOv71i3yUS&#10;0Xj5KFqp1jHRHswOs+PeJ2MSSDkEak971z0u4RI8lI0at9L9+fjx47rcny9fvoxsbP0KRyZprWvD&#10;OpUrV0Z0Ds1esubIaYITtBCjR4+OawSqnJNr0FFRD16+fCmH8/7776vDqa2tfPTRRyqZGJUnTQrG&#10;77RpM2uduwoVmuH99957b/bs2XCCxutKlSppbRZvqjerbDMtYnKkTp3aqFXhRJVmvRLpvGEvXMI7&#10;d+5s2HBD7s+nTp3av39/27yJFjzCzoz+cUjPntpd+00KOwMjYWqcndSgDU8Ya5CA0QRwNdh9jei7&#10;XcuWOPU2dkwXoz6kK7TRWFmRBEjApQhQgHap6eRgSIAESIAEzCSAfZHYHbmkk3h40UAL8HAZEyE6&#10;LhLYd6leGv4Y979aPQV8YVhIIEURKNLxXcseKh25UCG1CAK6OcD9+eLFi2XKlNFVBVqnf9H8Acps&#10;bOoFPqH4L7xxtR746sv4D6MRU1C8eHFPT8+4ik6uQXt7Z/3gg1YIlIGEgfCZla7KKNCLtxlRNm7c&#10;iANbthylFVvNmq2zZMmKKcaU/fjjj/rbgwe0qhF4B/fr1y8i4lKmTEWRz9CIOXGSKlOjhEfcysmX&#10;L5+Pj49Bu6X78xdffKGrJkJtNPmgSLksSf/+WdqoRYsWSd0/SVGEnan7i8GuZQUYCVMTKlODNhIc&#10;q5GAkQSK1RI//idwHain4DoTrtDIbo1obywkQAIkkJIIUIBOSbPNsZIACZAACWgSgPSMHOW4GcDu&#10;SP0FeWbg2wIPlyTSszwKdx2ogGDQcItmIYEURaD50pc9ZuvyYtZJQun+jIADuio8ePAAyQn7F7qq&#10;WUH6hCJ2hNZI0Bmz+pqE391d7XoYGvTcWOeNTgCZuFGjMfA19vLygrsrkgoCxYwZMz42okRERDx/&#10;HotoG7roeXpmR3CVTJkyTZ8+XX97AQEBsmvEmG7duvXOnTt9fQt+/vkYk+bFkSu/nhot0qVXWZho&#10;CemyW+n+DBQyJLdmwYKHv3/XPFoegpaLnObv748I3VoPjKrWyHhWSU39borzrnbjR82aJGA7AnCF&#10;bj1NDDki8pTX1ymyWyPaGzbesZAACZBAiiFAATrFTDUHSgIkQAIkkITA/ctiYQeF9Iwc5foLZGVI&#10;z8gzA5VZT+nwm/g2lME3uNBSFoE+h6IDmipjLJhWpPtzkSJJ892pWkHyOrz+LI/2ZuETimAFCFmg&#10;9c93B543zRr12kiH6MyqHBTkxo3Hpk2bDkpx+/btT58+LWOV5MxZXP9PvnwfDBq0Rg+3b76ZVb58&#10;s8KFa+tvR9UCFO22bdtK9blbtzh3bPPnxWGOjJrw2DNdOlPNke7P1atX13XguHHj/EsUqaHh7y/r&#10;d23Z9Pvvv1fEK9coCDuTDBHZuVe7qbPA+iRgIwL5y4lhhxWZQpAURFdBohFsvIMPBC5HWUiABEgg&#10;BRCgAJ0CJplDJAESIAESSEIA2x4hPQ8pJPYvNsAG0nO7BeLnCwakZ9kKPKNxy8FCAimHwJDzz/K8&#10;B2dbk0dsyP0ZQhvUuunVBZydtRb4hDZp0gTZ7bT+1bdAYZNNSnSAc6ty0KCbNx//5s0b5J3r1asX&#10;8gpicN98M1v/T8eOcUkL9aBr0OA7/OhvRx5+69atjh077tq1K2fOosaozxcuGAp/lLwZtczRRTre&#10;Gn7DK0MGk1uLd3/WtVEACx7+/l1zXdS14AMfKvboIEyK1q4fNBtgskkJB2C1TxUdNyejBR5KAiSg&#10;jQC2xCFfCLbH6SnwgRhVRWyNy6BAjiRAAiTgwgQoQLvw5HJoJEACJEACGgQgPa8frtj2aFB6htMK&#10;XFcQyw8JBllIgAQ0CLwYc+fCK5FBmxiXLVu26Ojogotfxcx6o/Xn9Qc1Ro4cqcf9edOmTeiwrd5Q&#10;0k2qV4FmB41Vc3IQZ+Dt7Bhdvce9X/4jGNm4cWMdc+umyKlYupeTzjw06M8/nx4VFY1gzRMmTLD9&#10;KOCuC/U5b95S33xjOELxsB9HjBg5LKt3zm/76IyPbPshJO2x+viIZkN8s2XTGnAD2SxH7Xmhc8m1&#10;7ouIKDVq1NA1ipCQEPypgVp85iQ1890L6dyp49KlS7W2kDV3HgOrfdabUaNGJaTc1GzFvy41aPuv&#10;MVrgegTgmoD9cy0nG3CFXtlXkYnk6lHXA8ARkQAJkICKAAVoLgYSIAESIIEUQwCx9iA9bxopsO1R&#10;f4H0/PM5RTRnxPJjIQESSEKgSMcHP904e/V60aJFtbKBm2e6dOmQ3M9DR8GfUEEXV4SMQGzo/v5+&#10;WdPoQ9/gxED8ed26dVorIdKurt5V78MGvNbVh8JZ1Zk9Q6FBf//9Ri8vb7usX8TfyJQpR6dO0w32&#10;DvV56e+Lc2Yu+MOPP/T7Xm/yLoNtWa9C86WHigfmy58f8bW1dpImTRoEotGz5PQv+DmzZo2uUUj/&#10;gm9R9j0EiUYYbq0GGFztMA9G6iNEDdp664ctp3ACH/dRXFUii7WegkwkY8ornCSYnDCFrxYOnwRc&#10;lwAFaNedW46MBEiABEhARUAhPRdVxNozKD37txdjIig9c+2QgB4C11r99N/xE+XL682wlAyCe/bs&#10;QXzntnkj9bcBta5/376Q5JLRlRGHQpWrP8+Ieg5apX//9ZkzZzYnTIq5A5J9eXll6dVrucE2pPqc&#10;J0vRWw8jHFl9Xv0srZ+fny712eAw9Vc4fPjw/oMHW+SO0F+txvEfUOHvv/9OZnf6DqcGbUW4bDpl&#10;E4BDA7JYd12tyFatp8BJYtSHAvmxWUiABEjA5QhQgHa5KeWASIAESIAE1AngIh4JXiA9PzQUYBRB&#10;+iA9d1ykCOXs2AWOmfqLkebracTIFlgtZRIICgrSlf3PIkAmT57cpJRfuSyGG2ucNwME6KNHrbht&#10;WRFJ+cIJw6Y4cI0ePVb37689drA1rEZfw4Zt799/lcHGu3bpBvU5u3vB6w+SkTTSYDfJrhC+dW2L&#10;Fi2ePXuW7Ja0NzB27Fgs+GIZDTSP8NCjfxyC5JwvXrywkiVY7bd2rrdS42zWBQgYuvpwM3KMKffy&#10;o1wzRWy3Wnq3euB6FfmxkaqErtBGridWIwEScBICFKCdZKJoJgmQAAmQgKkEEEoP0jMu4pHgRX+B&#10;9Nx3uyJIn8NLz6YyYH0SsAaBiTkPDBgwYPfu3dZo/MKFC9CU+xU24P4su65waoS/v/+ff/5pDUvQ&#10;JvS45d939Tk/w0rtp/Bm//5ncw5R5M5bA56/dqeU/8GqzgEfFC5c+OXLlxY35saNG8Yv+M/SRmFz&#10;ADymLW6GXO2jurTPFTHbGo2zTRIggTgCcIVuPU1x2ZlH7y4ipCpB1Lijf5AbCZAACbgMATf4sKgG&#10;I9NfsJAACZAACZCAcxO4f1lsGGE4zSAGiY2QDQY7eJrBDRs2wNKGDRs676Q8fPgQQRU07c+SJWvf&#10;gMV1+pYdNamb847O5S2PW4EbG6mPNOyOqL5OnD17tnjx4pYlAGk7bF3o9upX4e9pTJlRYFTPwT8i&#10;naCeGLvGtKNZR6rP7aIXqP/p5eALN98acOBoU3i8d8k0204bDn9snmHqR8nZOXTIOyxsZ/Jbs1kL&#10;F0/9cfXuyTyi9A1x8t27dzbr15iOtC74FzGi5/kP7vsWWL16tdYkhMa0rLWOYsFv+GN7tQgjF3yV&#10;E/4BAQEIkm52j7oO3Pb7otq7tCTdPd/3okdqfZ6tbsKtdeFxB94ZzjZpcZvZoFUJuPDlB7iNbrSx&#10;dI3C83d+b1WGBhpHxGfE3NBfEDm61WR6SNhzmtg3CZCAkkCrVq3USSxZsuTevXtIQYHMLuqXRtjj&#10;gks7RSaV+CJ3veApPj2guZRIgARIgARciAC2K+Jqfkghw+pz2hyi3QLx8wUHV59daG44FJciEJBD&#10;7G4sSpQo8fjxY60DQyJBM8rly5eDg4P7FzJWfUbXdR4dx+/Q0FAkZ3v16pWpneqaFYX63O+rJOqz&#10;S02hXQfTtfeXDeq1hPpsVytM6Bzq8PT3jvnev9K/f38LLvg7d+5gwXfNY6z6jK67Nq6HQxB2Bmke&#10;TV3terR+XeqzCYxYlQRIwFQCSHY95IjAPjw95cRaMaqK2DrF1LZZnwRIgAQcjQA9oB1tRmgPCZAA&#10;CZCAWQQgPePqfNsvhtMMQnqu3UUgIzl2QTpDcWEXJHpAO8MCFFodQqXl0g8aHg1p0qRRH8vdu3dz&#10;5Mhh3uj8i+bfWPUqEgwaX74+WmT+f4aCvOtobtWqVc2bN0/yR+h6S3t3aPfqf5oHOawHtPG4HKFm&#10;xYpRMMMxN3boWfDSD7pY4881ZWg4MkMXNoOtqQv+2nOR/3cz+lEcArO1uk7rV5/pAW0mbuc/zIUv&#10;PzA5DuEBrVokuILdMN7AFSx06qBJIn85519ZHAEJkIBTEki+BzQFaKeceBpNAiRAAiSQiMCehWLj&#10;WMNpBnEMEr/A38RJpGc5Rhe+A6QA7RQfZD16HOyHBj3JrcnKlSuxBU81HClAb64vCmQweYi+aYRJ&#10;6jM6gCx4NdrkjkSzhcWDOmoVoLctXVh7dyetLRoUoLEJsVXBn20cgsP0wTvEEU4nQMvFBg36yzHT&#10;atSooQ4RAvTjzcH9S5kM1owF/+CVuP/K5I6CvTv7+PhoCtAGfZ8NCtDRz19+VWYaQ3CYPCUOf4AL&#10;X36AvWMJ0DAI4eNC+gr4O+sv9YcprmNZSIAESMDmBJIvQDMEh80njR2SAAmQAAlYkADSs/xQVCzp&#10;ZFh99m8vxkQoEr84lfpsQVRsigSsQQCxOPq9W/vLL3M1G4f6XCyjyT+mqs/oF+ERzOiomF9erUBO&#10;rlmuS302CDCVe6pxQxehWva8pkvvBltnBQcggMU2r+Sx47NHXrt2LYk5Pp7mrEMzFjwOMWPBQ33W&#10;5Ld/8yatcZ+NJ/30SdS3jWakyqEvSLTxrbEmCaRcAsiD3X2N6LpaYKOenoKY0SMriHBD6bVTLkeO&#10;nARIwHEJ0APaceeGlpEACZAACegjgIvvDaPEBSMuwbFpseGPopjeEHsOzNqFXZDoAe3A6y7BNP0e&#10;0LIewgKE1V/Wpk0b+V/pAX2utUImc9zy1T9ulT9J4gEdviG02MZEKVaS2K/HA/ptzNtO9Sa/vhyb&#10;rZL3xgOTHHfgtEwvAWMWPBqY8aR254UbVKkv4QEttgdPrOi4cAdkVESvVveAPn/yxHszyxq0WJcH&#10;NJz9L1+6Pujj/3nkdvuiX81v+8Z9/A02yArOQsCFLz8wBQ7nAa1aFogpF9LbcC4TJ9zS5ywrn3aS&#10;AAloJUAPaC4MEiABEiCBlEcAuxRnNRWTAw2rz3nKi77bRf/tzqs+p7zZ5YidkkC+9CJgU9u9e/c6&#10;pfXxRhtUn/WM7trVW18UC46Jelenb1mqz069DIw0vkembStH/4BklUbWd7Rq508eN0Z91mV2qlSp&#10;/ly7S6k+u8//+3uqz442v7THiQlgo17HRYrL1yxF9I1ix3Qx6kOBjYAsJEACJOAkBBiCw0kmimaS&#10;AAmQAAmAAKTnhR3EkEKGY+Thqr3dAjHsMKVnLhwSsA0BaND5Zle7f/8+unv8+LFtOk1+L1FRUa9e&#10;KeLpmq0+ww/07017v6+1JHVe9yFz246a1C35VrEFpyDQ7v60XWtCYert27edwmCVqUr1+QOzbXZz&#10;c/t5yMLFffZ4+nnsuTGnxPuFzG6KB5IACWgngH17P/4nEPFZT3l4UcxtrvDJgNM0CwmQAAk4PAEK&#10;0A4/RTSQBEiABEgABHBtvX64GFXF8J5ExM5rOVn8fEFU60hyJEACtiQADfpF72wvX77ct2+fLftN&#10;Tl8dOnSAAG22+iyDPi/sudvrvdTzNg9o0CxRYrrkGMZjQWD16h1Nm/7kyChqb/vixIF9T58+DQ4O&#10;dmQ7pW0wEqZGXrqYHPX55YtX7QInnNh2u1Ad391XZjn+qGkhCTgrAbhCI9/gkCMC+/n0FOQt/KG4&#10;2DrFWYdJu0mABFIMAQrQKWaqOVASIAEScF4CkJ5xbY28Ky/v6BsEpGe4ivx8Tnzcx3nHmqIs9/RM&#10;k6LGmxIGCw360bR+/275ywkGu3OZNPJ8cH/9cZ91jQVBn4f3+e3o77cQ9HlH+Ez6gVp80m/evH/7&#10;9jOLN2vZBsssqLp/znjLtmmV1m5cQrNnN4T4TShqXvtw9o+8fLNjqamxr999OaDm8i1jzGuHR5GA&#10;3QnkzJnL7jYYa0D+cor9fHCt0JOcEJfHK/uK4EDFTkEWEiABEnBUAhSgHXVmaBcJkAAJkAAI7Fko&#10;fihqWHpGTf/24sd9ClcROIywOAMBJKkb8d0yr/c823aq5wz2OoGNM2bMqFKlit0NzRUxe6R7yKq6&#10;Ir+X3W3Ra8DFhZvrC2RKrHhnnhmG3rv7EEGfw/fcjRI3GfTZDIDGHLJ9++mAADPVUmPat1SddtEL&#10;sJY6v2ep9qzSTts3a2Bk4/N6d/Tr7lkV9DlVLjcGfbbKDBndaHh4OKKg4LfRR7BiIgJZs2Yd8d3y&#10;1HlTfTW4vtOggWsFrnKRVVtPQV5u7BSE0wYLCZAACTgkAQrQDjktNIoESIAESCB8hxhZQSzpJBDh&#10;Tn8p00SMiVAkbPEtSGzOQiBTJp+QhWFRD18FdalKv1FLzdrVq1cDAgIs1Vpy2oEfdHM/kc4jOW3Y&#10;4ti6eUSxjCZ3BD/Qf/8+3LPKPE+/VHfvnTwjNprcBA8wgsD163fXrr318ccfGFHX/lXMW0u2tLtc&#10;FgEjzSzv4oI+vxVv9t36hSdtMzFa6LArV66gJV9fXwu1l7KaweXH1nXHcflRo3q5KnXfd6bB4yoX&#10;WbWR4ES/KzT2C+L6+epRZxoabSUBEkgZBChAp4x55ihJgARIwIkIQHrGLsLJgeLGEQNWwxMEWcK7&#10;r6H07ETTC1NTp0595cL9sLnhuQpl+rZvG+cy3pGtRYDXUqVKObKFLmCbx5Uzsyeu+eXbrZ6F3C5H&#10;7ooQe11gUI45hGnT/oBhFSuWsJl54eGRAwbMtVl3ztLRqeOX2hQZh6DPr8XTw2Khs5jtwnYeOnTI&#10;398fbrwuPEYrDU1efmyacCzd67Rjl31tpV6s2ywSnCDWHHwv9BRcP48pL1b0YnJC684FWycBEjCR&#10;AAVoE4GxOgmQAAmQgPUIIHTdwg4K6Rm7CPWXLEUU0jM8QZAlnMXZCLx7k2ZW583eJdMwhKgFp+7f&#10;f/9Fa4ULF7Zgm2xKk4DHssZnj0ZWbJcnLOKXG+I0EVmPwNq1pwICTHdQN92gFy9ehYUdQ7bD4sXH&#10;btx4yvQGXPyIG9evZizl+eB2xDGxwsWH6gzDe/HixdChQ9u2besMxjqcjWlTZ8Llh6ePx1+RTpA1&#10;VCc+xJqD7wUug3ExrKfsmC5GfSjg1cFCAiRAAo5BgAK0Y8wDrSABEiCBFE4g+rFCeh5SSOxfbIAE&#10;rrax/fDnC5SenXTJ5M3t91OjFZnLpt12erqTDsExzV6wYAEMq1ChgmOa50pWffND7Xotyr1TK640&#10;OgcZCxThixffhIU99fX9fsyYJfgvZGLL2oYGjx4NnzFjpZdXz+rV51y//ujLLzM2a5bFsr1YqjW3&#10;XwV+7FIKFM3Rc2ydrVd/Uy15u5jBTiWBRYsW4beDRFtyrknJkzv/wI8XeRdPs/vRLOeyXLu18MD4&#10;8T9Rq6e+sSCKHbw6cIGNy2wWEiABErA3AQrQ9p4B9k8CJEACKZwAromRL+WH4oalZ8S8qz9McbWN&#10;7YcszkkgV67cXSvOSl/Mc8rvvZxzBI5r9c6dO2vWrIkw0I5rIi2zHIEHD55cu3bHcu05VkuQhidN&#10;Wlu+fJo+fXzr10/3++8HIRBDJv766+DVq3dANU6OGI04G2gEoTbQYPnyk+fO3dW0acauXTPXr5+5&#10;UKH0qVPz5kj7YggKCmLWO0f4nPz9999I4fv8+XO4QjuCPc5iQ548eb6tOBuXH6OndnEWmw3bCVfo&#10;1tMUrtB5yuurDN8OXGYfVQQ1YiEBEiABOxLgNZYd4bNrEiABEkjxBPYsVFwTI1/KS0NKCqRnxLxr&#10;NELgapvFOQl4e2cY0WMZ8s6fD9/hnTG1cw7CQa0OCwuD9AwNunjx4k2bNt2yZcuDBw+Sb+u1a9eS&#10;3whbsAaBzp2n9Ow5Jzk6rDWsslSbf/65F+kHK1XyypgxdcWKPkFBvj16ZG3WLP3FizdbtFgB1Rja&#10;MSJmQESGlCwlacjK8gfSPLCo/ivlZqk4Q792c+uCOBtoZPfus5C2oTu3bJm1TJn0OXKktZTxrtrO&#10;w4cPcXpZvXq1qw7QKcaFhb527do7d+5Ur169Vq1aY8aMwcnfsko0Tvv4Bvn6a+eMj6xjFnH5Mbz7&#10;755+HpHhR5ws8aAx6xKu0MMOK1w09BRcZs9trsiwgmB3LCRAAiRgJwJueJqt6jokJMROZrBbEiAB&#10;EiCBFEYA0vPGsQJ7Aw0W//ai4fCUnGZww4YNgNSwYUODqBy2ApSLw4cPzw/efuXvh4/F5fPiH5i6&#10;efPmunXr2t1mCLVI6OQIliQHBUTn69ev16lTB9rB2bNnMSK01rlzZ2zTLlOmDGSjdOnSGdk+gKCF&#10;o0ePbt++HUoHjlq/fr2Rx6aoavb9SCIkBZyCFy1q3L79Zy6GHZIxNOLAwHTVq/toDu3Nm9hnz2Lu&#10;3Xv94MGb2NjU27Y9M3L4lSunTZ/eLXt2Dx8fD+ja6dKl0nWgY8axadSokX0/jPuVBaeF/v37Dxo0&#10;yDEz4MnTlwuHp4AuDMW5WbNm+FbF2T4iIgLjVZ3tkQPAz88vX758Rn4oVNWga1+5cuX8+fOq037F&#10;ihX/++8/l7z8QCQZU/k4TX2Iy4u+MpBGBbsJGw4UH/dxmkHRUBIgAYch0KpVK3VblixZcu/ePQ8P&#10;D09PT3f3BOdmNzc3nGnxW1UZr1FevnxJAdphJpOGkAAJkEAKIYB0KBtGGU4zCBpFa4kOv6Vk6Vmu&#10;CBe4A3z27Nmk0Uv+mnDitXgq01hBIMBd9OjRo/v27Wu8NmqNjwgc+lq0aHHu3LlixYpZo30btAlv&#10;tXr16nXq1EmlOzx9+vTWrVuQpAFZGuDv7w/m+fPnz507t3ynVKlS0dHR0C/kf0Hg8ePHwcEJeZkg&#10;ymfPnj1XrlwurOaYPTv2VZ+l2YiMPHToniNH+pYr56xLV5M/nJfbtv353Ln7iMVsZDQMKUmrmnr8&#10;+A1e+/gk7LHIkMHDyKZkIxSgtX4u8BAR70OpXLFiReXKlQcMGNC8eXOzP0FWOnDGjBk9e/Z06vO5&#10;HjLy2+rLL78sVKiQqhq8oe8qi+psjz/h6aOPjw9O8t7e3rImDvHy8oLKHBUVJd+5efMm9s1cvHhR&#10;PmhEKVGiRIECBXyVJWPGjD/99JNLXn64sgAtJ3LrFLFhvIGdhQjZ0WG+yF/OSp9ENksCJOCSBChA&#10;u+S0clAkQAIk4KIErh4Vof2MlZ4b/sg0g3IduMAdIEZRPX+3IpWzLlo1Wg5q+PDhJ0+e/OOPPyCM&#10;zp49u1w5u90FYfNyYGBgzpw5ly1bZl8p3LyPPTz+6tevnzp16tq1a2u28ObNG6j/cE9ANdSB3Axp&#10;RmtH8JKG6xy8GLJkyQLlAr/Ns0f/UfCPAGr4TsJlW91XQvMoTAp0lo4dLRnwHYI7aPz111+QYFDg&#10;iGHkGO/ceXnwYPSRI6+aNMnVr1+TChVKpEuXxshjrVdNarW3bz8LDf0+X74c1uvIZi1jRD17zpg/&#10;/wICbmTJ4mmzfi3VEZZ0mjRp8MymWrVq8EW1VLOyHelJZEHtLDY29u3btxAfnzx5glPE69evjWwc&#10;z7fOnDmD515NmjQZNmyYHc/emoSd/XyuZ83A3xlPEHFiRPANXdXgFo3niDjt37hxI3PmzPo3r+Cc&#10;D1UalXFCxjkfinOSb0DXEKDl5YdvwXRrd02W3Ixc55b9/Nq6NUVm747ixFoD/SJqB0LbsZAACZCA&#10;cQQoQBvHibVIgARIgATsSwC7AjeMMJxmEEZmKSIaDGaaQfXpcg0BWo5C+tCpCu6W9+3bh3gR2NMN&#10;tzUzNg5bZF0j3ET58uUXLVrUvn17izRoy0bghwi35T59+kA+ML5fKUwrPnDWEZq1WgIFLUOGDHjk&#10;ULZs2fTp0+u3FpWhbY0YYcl7Y+gOKBDaoLhBRMNqxAt4DqZKlQrvg4l+k65de3Hs2AvI0P7+3l27&#10;1m7QoFrWrJmMZ26NmshD2KzZ+Ojot+vW9S9SxOR999YwKTltSp/uTp188uUzNmJMcrqz4LFYrlhF&#10;EPKQHQ6RcNKmTYtnORZsH01ZXICW5r169QpPp/Ap2LVrF57QxMTEQJU2RqGDHrp371480MLZG/62&#10;jrODRJ7PYdXEiRMtOwV2bA3Cetu2bUEbkVjMe1CKb1vYj2ONP9xlBGjXuIgyZ/kh6+CibgZcoXHV&#10;3eFXOnyYg5fHkEDKI5B8AZpJCFPequGISYAESMCWBOCFsX64GFLIsPqMsHTtFoifL1B9tuX82Lcv&#10;qJ8Qa1q3bg0JFb5d2D1tkdR5pg4KHnwIBtKhQwf1LcymNmKX+tiRDXQAaJL6DFPhDQ34tlSfIc9B&#10;lYOTNUQ64xUQy1KFhAcfVZgBXBg7vP+KFi1asmRJrD14rWLXObarw4NVvVMpLOIoFKiiDRtmQdo6&#10;L6+3HTqs8/X9HknttmzZj6x3lrXTmNbQKboeOfJ/hw49P3Pm5ZdfToUYbcyBjlkHvs9SfUamQadT&#10;n+Xahg8pljfWEgId4B2Lc5aPTyzeLBZ8pkyZsmXLBgUZXtv4IODhEM4PWPDq0Rs1+8XzQkQixsln&#10;48aN8KWVsYktbp4ZDeJ8vmrVKpwY8YVixuEOeAjUZzygha/6Rx99ZPbJU57wzT7cAbHQJMMEyjVT&#10;pO+u1VNfTeRimRwoVvQSuFxnIQESIAErE0j1/vvvq7po2bKllbtj8yRAAiRAAimGAK5l//pZzOso&#10;zv5pYMyQnuv2E9/8LgpXSTF0TBgo8gKhtuP4l5lgulpVOQoEJk5yOJQaCH+IKIpww1OmTJkwYYLc&#10;Dow3zevIvKNwOXTs2DGEBPnss88gx5jXiI2Pgtzz6aefYkc23P1s3LUZ3Umd65NPPoHUlUTk1doa&#10;fJ9r1qxZq1YtM/oyeAj0NaiEefLkQcDT9957D7oztqtDmpE5UiD3yBagwWF9SjEOBSEL8Ka3t4ef&#10;X9rKlb1y5EA83McTJhyaMOGfGzfC37x5lSGDV6ZMcRFXDdpgXgWozFu3/jdlyurWrUOWLj3m7h5d&#10;o0a6gID04eEv1q8/UL16cV9fH/NatuNRMvJGcPAxqM+lS5vgyG9Hm9W7lms7b968MvKGXEUOYpsx&#10;ZiB3EB7JFClSBEOA47b0g1aJ3XpUb3n2xncTPkoHDx6ExzHicuDzAm0any9jurZSnYIFCz5//hyB&#10;nmBMjRo1rNSLbZqV6vP8+fMR5V8Vwd82XUPvdqXLD2e/iDJz0lOnFaU+Fe/VFOF7xAuFF7z2cuWA&#10;2LlI5CwkcpUwsyMeRgIkkAII4Pmu+igRTw/XDPJqOUnKQVTTTEKIqwsmIUwBy4RDJAESIAHbE9iz&#10;UGwcK+BYYbDANQMR6LycTzQxODJLVZC7R12jwMH59u3buP5AgTSgfmkCdQ+SAQJDb9q0CYPFnm5k&#10;W6pYsSL0aKuOHfu1oeTiDl/2ggARoaGh9goGYvxIYTMigUIgqFq1Kkgaf6Dta+KqFNou3BKhUkGe&#10;kw7FBs2wRggOrZ1CX0MUAoQdwJpEdA68UMXiwJpEnGjEKpFrFTWPHz+OhygqhRoNPn36JjLyxdWr&#10;bw8dUkSURnSOgICi/v7FSpUqlD9/zuSHioan8/37j0+diti/Pzws7ML+/YoEYhUrps2fP5WfX7qM&#10;GeOmHmZs2vT4/PmYzZs71q3rbxCv41SApB4UNAHjcsbIG/KmC0+A8PwMoidkXItH3rDlTGHxY8Hj&#10;PCzD1OB0jcWPXKb4gOAOE79hjObZRqrVKAjKgdDD0KBteQJX54MPJoJU4Nz4+++/HzhwQP5p+vTp&#10;PXr0sCVGC/alrj7b/ltJFYLDgiOyY1OOkDnWjsNXdI39iJtGGrChTBPRcSGvye08U+yeBByVQPJD&#10;cFCAdtS5pV0kQAIk4KQEEHIudKBR0rN/e9FwuPAt6KQDtZnZriRAQ4i8efMmdD2Vxqdyr4P2AeED&#10;99tQQCBknD17FrGhVUIG4iRY8PZbpVMg8eD+/fvROMQjBGSAeAT1BCqSg2vQzqI+S1dQ+EIi8SBE&#10;OrjvwbfdyA+OzQRoPfZIPQ5KnOphCR5XXL16FSqbZjyEFy/e3r//+s6dV/fvvztwIC69odSj8+fP&#10;mjs34nukK1Agl+wOfsrq8aMhwkZHxx0CrRkVzp279vhxdHDwUZV5lSun9fV1y5Ejja+vZ7p0WiI8&#10;vHkTu2PHk337XvbvX27kyI7J176NnKnkVFu9ekeLFiuKF0/9yScIiuI0WQflwobjM9Y2AlZUqFAB&#10;z8ngPpwcFA51LE7RkJ7v37+vEqClKo1lL5/EqLtF43QKbRqfFLlFAP+9ePEiPibyBI5EhShlypRB&#10;mA4rxX8IDw8/deoUzuQIu4EeS5QogZM5vi8Qj/vEiRNr1qxBPOiRI0daqXfrTRy+B2XkDfg+W/Dr&#10;zySDsbZNqu/IlSlAK2YHycAXdRY3juibKexKbDhQfNzHkWeTtpEACdiFAAVou2BnpyRAAiRAAtoI&#10;hO8QG0aJCzsM0ylaSzT8kTlPDIOyWg0r5bMyyV64QkuHUxwlU8NBdI6IiJDJ8VCQJi4yMlIlZMA3&#10;uUGDBlAxSpUqhUCrpqoJECnu3bt36dIlqLfYziy7QAgLxDyFPKpy60Onf/31FzbUz5kzB067Jo3I&#10;NpUhkderV8/xfZ9l9GTExoXjMzjLwLLGI0JokS+//LJjx47GH2KDmhCjHz9+vHLlSixXFF09Qgt+&#10;9izm3r3X+B0Tkyoy8tW5cwYyHCZpCpqsn18aD4+3GTJ4ZMvmid8IBGLMAMPDo1aseAbh+6efWjqy&#10;K3R4eGRw8Mr58y8EBqarWDGDVkndmPHapQ5WMgrityBsBUK4YG3bIOaGI5y0ITQjlx0eH8rztixw&#10;kca2gCtXrkB6VhemcS6FhI30htInGgVKNDa1yHM4YneYt7sFveBLQZ7MoTtL0RkFLUNxlrqz+qrA&#10;mX/FihXoGq7Q9pJxzVil+J6Cbg6GiESUZERmtGbjQ7AzAHFd8EgGliPsUpLeHWEl2xiIw3W3dYrY&#10;MN5AckJcqHf4jT4iDjd3NIgE7EqAArRd8bNzEiABEiABSeD+ZRHSV5xYa5hHnvKiVTClZ8OgrFzD&#10;Ee4Apcecugc01IpHjx7t2LEjibonhQyUy5cvY4e1ig3uz/EaWgZi+GoFhsqQC+GOBycyVYW6detC&#10;MMKWeV139ehu9+7dcN9DpLPmzZtbeSpMaB7KC6Rz+MRVqVIFwZFN0nNN6MYSVeFLLhP9Iewmwisj&#10;ORvesYFIZwnb9bUB6Q2LE26VkNvwdARr2Pge4SKNH1n/+fO30dEJEh6y1qVPH+fUDCk2mWrsw4ev&#10;jx6NDgt7AVfozp0/LVbMz3gjbVATQUWWLfu7Z8+tJUqkrlgxXaFC6ZPTqUz3hzMJXuBkoi6MJqfZ&#10;JMdi6UJTQ/v40GE9Q8fE2oZHf4YMGWwWdsMRTtrgjPWvft5WLubnCNaBrS34XCBSh2p3i4oh3sFj&#10;RUjGEKNRTf0cDl0YIj5q4vminvmSZ3JUUMnNsjJC9sv0j5Cz9TySvHPnzr///otGHO2UrnXIOM9P&#10;njx56NChAQEBH374oakJZi247E1tSkakgfSMGUF+VzzchfH4rflpwjvWyKhpqsEpuj6u2xd9Zdhl&#10;pP4wRZQ8FhIgARJQEqAAzYVAAiRAAiRgVwK4hN0wQuxfbNiILEVEg8GimmP5Mxo220VrOIKWoYkW&#10;ch7UjZCQkKioKKjAWm9QcXOOAi0DigZeQHpev369rllCbkM42UH+wG9slodfs5E38zgEG7q3b9+O&#10;UNTjxo0zz1PPsmsHfnyDBg2Ckl6/fn34+lm2cQu2JqMTQJgDNCh0iLyB146slZs6dixL6Ghnzpw5&#10;ffo0npckEeNMbc169eEKffz4y7Nn3ziODA3peePGPXPmbDtwIKpp04xFi6ZNptQOetAfpToss0TC&#10;RVfOiAXlLbSPxycyFyXCbmDDBHx48RvpNK03fZotO+ZJW9qJnQH4UOzatQsyMc7e+uFLPRo18QLK&#10;NcBi1rZt26YHJoDD0xwfNzCX+ibkZiNP5rJZfFngmSJO6ZC8cUp32Hx08BZH5GV8+zRr1gyjdqIz&#10;J9YnpgYfEHwpY5oQuwNPefHxdK6VbMtPtEP0haB5i7oZcIWm44hDTBWNIAGHIEAB2iGmgUaQAAmQ&#10;QEokEP1YYBPftl8MXLkqFAKGk3O4BeLgWgbE1r1790KksJI/o5HzgXgg//vf/1AZfnNwtTM16IeR&#10;vRisBukEMak7dOgAPQKRN5KzHVuqwxA1ZM49g12bVEEKEPAuh9bfqFEj/NblmW5Ss45ZWTrp42EJ&#10;npTAAxQ8Lah4WmrIiAQSERF94sSrM2deQ4Zu3Ng/IOADSzVuUjsIcr127S54PeMoxNx4/30vS0V8&#10;hnM9pMlq1aphewQESnimI7YPNFDMCArEaBmY2KQiPyZYzLIRyJ0Q1OCoixSaWNJ436TWLFXZkU/a&#10;cow4YSI8OsRTPEq076lbF3NEVcY3C1yhsXsGDxcdSoZGzI1JkybhESMcnxH9CS72yVk58ESWC0b+&#10;1nRLT07j6sdKr2f8xoNGRFvClxQ+Jvo/I46/ki0FxznawcV8SG/DfiRMGO4c00krScC6BChAW5cv&#10;WycBEiABEtBOAKm0jZSea3dRZDLx8iFJhyLgyHeA8IbDjmnIScePH4eQpCfSrg2QQl6EGdJvrl+/&#10;fpAGbNCpqgtIz3/++Sd2nUPTQRhlqBLJcYjDpMMHHAIxAghgXHBahPuhVE7N1k9lAAS0IFuGGojf&#10;UOqh7Mg4ubbEZcu+pDSJELQIiYsYuHDJx7o1G6NVLZcy9LFjLxGHGrGhu3atHRhYAZFyrdqpbBwu&#10;z4cOnV21ClHXL+C/8HrOmze1paRnaF5Y0ogwi0cySCKK9Yz4D/iNkwbmAr/xYAC/8aAF/8VrGCDT&#10;n0phWn34cHCGZCbdqLFosYbxX4TawG/8V2YaxH+hCeK/cs3bvjjySVvSgFMzngFAhr5w4QJeyKSF&#10;tgelv0csAFiIqNCo5iAytEp6hnpbtWpViwSqxkkYixbnYXwo8D2CpzIyUaSMJGPGUxkVVfm5Q0E7&#10;+ODg04cnNFCf8Rs+6dj4gk+K/s+I469kR1u0trAHSVwWfWMgfzg2Mnb4lTH0bDEd7IMEHJUABWhH&#10;nRnaRQIkQAKuSmDPQrFxrIGLVDl2//ai4XAmMHHMheDgd4BQLnDbvG7dOuh6kJDszhB+cwhvih3c&#10;UobG5mJre0OrS88IWg0fz2Q6xIEhhANkhYIvJyJ4YL88BgWdSIpEMq6rGZyx4RpHQdFDWkjZMlxE&#10;LQKnV69eaHnatGlmWGWzQzBwKDsIxwGfffmwxDyMtjH42rUXV6682r79Bbpr0iRXkyaVypQpXLx4&#10;gXTpFJNowQJ/54MHz2zefFjqzhUrpi1SJLUyb6glpVuIXNC/vv32W7Qr16GqYBbwEAvPBlDwUZIB&#10;iOVChRItHxWo18fhUNBkg2gNAYXxXwSQgaCGJyt404JwzG7KwU/aclyQdyFDI44/nsrIWBwOqEHD&#10;TqwKhNDBY058eOEK3b59exuc1ZNMPZ7/ITL10qVL4fWMaFF4iFKoUCFLPbTDuoUWjJ0oONVjRjBM&#10;fArwVACLGTOSHIdoWCgFaAwHH5ySJUtCMUe0DeMj0jjFSjb7c+rEB8IVGs4lO6YbGEKZJqLjQrqV&#10;OPFE03QSSAYBCtDJgMdDSYAESIAETCIA/4iQ/uLGEcMH4fK01WRKz4ZB2a+G498B4iYZd8u3bt2C&#10;9zHEAtwwJ+ee2SKkodgeO3bsyJEjyJfVtm1biNEWcVVLYtvRo0fhEIdMg3gf0jM2NVukFxl5o0aN&#10;GqVLl4asJp3g8BtCPxQKuASCNoo0BuKdfCHj3kpdSUqr0ksUcgMagU4HkQ6KM15A15AbseXSSn4J&#10;DAxEI5j95Ddl1RYkSciaoIe1gRULuce+bvv6x4tEiLduvbx7N3bLlrhHO507Fw0IKFm4cO5s2TKb&#10;l7EQns5Xr96OiLi5f394WNiF/fsVLUN3zp8/lZ8fYvVa2BEeawzKF3b6Q7D74IMPtLpbSulTqp/q&#10;MqguPVS1blXimlz5llrPyV+Ejn/SlmMEYXjaYo/Fzp07ZV5Zu5+6dcGX3tDIUouHi6gzevTomjVr&#10;WluJhu4sM9wioyw6xa4aPF+0yEleDlN68X/88cdoE+7JcsFLr3/8lqd6+XhARmHCuQvzhddy5UsF&#10;XO7wkMfK96Evw6Uabs44+WNPAF7gmSi2CMhYH6pPjTHr3FlWsjFjccE6V4+KRZ0NXOojsF7Qz8zp&#10;4oKzzyGRgCECFKANEeLfSYAESIAEkk8A0vOGUYaTZaOjorVEwx+5QS/5yNkCCOCuGLfKcN2C9yJu&#10;kiHtWTy9mBmcIc5GRkb+9ddfOBYaNEqZMmWwdTo5br9Q2A8fPgzpedmyZYi2gZaRaRDiWvK9ntUl&#10;CYgR8FDGpmx1d1FIpZCKoEFDiYaLnKyPd+QLqUEAO1QGKfNJoQHudRgvvESx2xpppvBCqnUWLM4i&#10;QMshQ8kCQDhUQnEDvatXr8LNVibEsyATyzaFZwoPH76+e/f18+duKjFauapzFSmS08fHq3jxfKoe&#10;CxXK7eWV9tSpCNU7N2/ev3r1AXLOSTdnWSpXTuvr65YjRxpfX0/L+jurupAxZ7GYIdvBaRRO/Y6j&#10;EVt2gpy3NZw3cPZGqGWcwPFxwOdCPkF0zMDQ4IyzOp4vQpw9e/Ys/guf6Hr16pUqVQobO5JzYlfN&#10;IM7woIFtNHi4KHVnnIrROGIWmZRK0eCSwKcDBsP3uXr16rly5VKPwi8fw2Ck8mkZTJLTgdOU6vmi&#10;jFGDN/FAER8r1Vkdr3GSx6ke0jMMxjcIxGgUB9kcYBALK5hMwJg4e7jg7/AbfU1MZssDSMCZCVCA&#10;dubZo+0kQAIk4PgE7l8WG0YYTk6CgTA2nOPPptNaeP78eQQ6gDILLy0URxD1cPcOQRy67ZYtWyRX&#10;aBZQoiGKFShQAHfp+j3aIHZAr0QE4Zs3b8LJF1uwZSMI9AzVIGfOnJbaiC2blWFt4dkHp1H4LBu/&#10;EBDBAMChU0AKTxLlwPhGzKvpXAK0aoxQc7A2/v77bxn/waFcofU7Hj59+ubJk5jo6LcPHrxJnTrN&#10;gwevDhx4qWfuihdP/d57GR49ep4nDwIlu/n4pM6QwQMe8+ZNt/FHYTFDCIPjMxYzPmvGH8iatieA&#10;zwI+EQimBNET4bkdMyq0Ohboszir45OL4BiqEzuWGR4x4okgTuzGSNLwccaDKDw3RWv42oKHteoM&#10;D39nPDLBSd6yurNqCHBJhvqMsBjY6QInZZNmXGbsxPcadGf5iNFe4c5NMpuVrUUA1/+LvjLgegJX&#10;aCR6aTTCWjawXRIgAQcjQAHawSaE5pAACZCAyxAwMi82xgvpucFg7sVzmZl3wIFAtkCB0xYcSyHd&#10;wp9OqqKOYCr8xaBWQLOAwqISo1WGwT+6SJEiqv/C/U06OKsKdA0owjKApqX8nZNggZqAlhElo2HD&#10;hhCRTfJZU+3ClvusbQncSQVo6TAuM+DhGcN///0nkz2CHv6EdWuzkLiqrfFQbGVcY3i4Qw2ER6pm&#10;Fj6DMwstHXVsIzHrMkbGB0BQGowFoRKwmC37nMYgBFYwlYD8OMj8kFh4iFGD1ygO8hxRz3DkiR3h&#10;dHBux2NC+C8nqZzk3I6/ap7e8SaCO8vUfNY7w0vDpMOy3BPw4Ycf4iGNefKx9ICW8ZRMnW7Wd0EC&#10;W6eIDePFy7ioXNoHmKe86DBf5C/ngsPnkEiABBIToADNFUECJEACJGBpApCeccW57RcDV5zoVvo+&#10;fNyH2UgsPQdsTwsBaNCIXAlXaDiUqfvT4cbb2j7RKu1VlX9J7lnWFBPh8YcC2ULexkN5xFZ01WCg&#10;RGAjM/4LTzq4JOO1tRU0GQ8UHnyQuaHZOdHCclIBWkVYPjVB0HDoblCyoPlCdJPhVrE2ZPRVyy5d&#10;lYOzjMeN1QV3SBS5Xx4PISCLQwe8ceMGfjt4eBDNhYqVjLHAqRMSGx7YlCtHscOJPs2KOA9Yftjz&#10;IZ/H4AyJD4LcH2DZT4ExUNQDFkOolc9jDD4cwqcYjctslprndryjOr3jlIuFio+hldycNceIEckP&#10;Oz4XcK8uUaKEMRxYhwSMIoCbgoUdxYm1BirXH8bbAaN4shIJODMBCtDOPHu0nQRIgAQckMCehSL0&#10;B8PSMyzntaYDTp/RJjl1FiDsboYrNOJpYoMzVAMoU6oQlkYDMKEiWEmvYbyAigdxAQVdo1OHCrCg&#10;dUiQJCCCIJ4pdo7jtQnDtnfVXr16wYRp06bZ2xDL9A/RDQ7I8N/H0pWelTKdI4Q5y3SgDLSCJYpP&#10;BLbPI/YrtuFDBYOzMLwvVc6MUMDhp4kHOfgQ4UmJpbq2QTsQChFwXEa5wYhs0KOjdeHUJ20VTJwz&#10;8VlAvHuEepDRHlDUn9JZG7v0FJandLzAiRHPY6SDtkzTZ20DrNE+zu341OPrqXHjxni6aY0uLNim&#10;a6xkCwJxjqaO/iFCB4qHF/VZy1h8zjGXtJIEzCdAAdp8djySBEiABEggEQFIzxvHGri4lAf4txcN&#10;hzPxiFOvH6e+A4SEIb2M8RvKBeQ8yMFQ9/BburZJ7+PkFNXmZemqjIDOuLeX+ZekfoFcVXCFg5iI&#10;vmwWVMH4EUkOsBa52uATh03ZMJ5bqo0HaPGaWLTQtqD/YtHiNQQvvMaiheyFF9K5UsbogCSt8o+W&#10;8pw0Rnrc47dqcuX7WJ+QnxBkQ4ZthTiL/0KMxuxLp0gpTMvKsAHSM0IKQAQ8dOiQDKpu8cFasEFY&#10;LhNgIqoAghhgJUvPbgt24SxNOfVJWwVZprlDPCWcurHU8UHAJwJpXfFCntKxyLHmDfojGz9r8kOE&#10;ZrGK8FmQ8ZdxYpQfHJwYZYJERMvB5xGfRMc8pesaLwYFMV1G3kBKQ+x0MS/yhvE8k1/TNVZy8jk4&#10;XwtwhUZywh3TDViOe4RWU7kz0vnmlxaTgBEEKEAbAYlVSIAESIAE9BMI3yE2jDKQaUS2wJzXrrKW&#10;XOMOEGoaVAy40SGqAMQLyMGYHwgN0DJUvmz4ryyqqVOJcepvQqGQ70t1D+6WeAd38pAqUJDuDIIF&#10;Xqicy7CXHP1ChoZmYUGtxFLrS2p2iJYL6bxatWqQXag+W4qtRdqB9IYVCxkOEQmgQePZCZqV2px6&#10;aAL1WZPLVSVAq7yAsSyxXCHLwt8Z6xM6lGox6zIV3aF3ZL+E3ofACEk+IBYZoEUakYEFEEIEwnqt&#10;WrUgQKdM32cJ0zVO2kkWBs6fWIGIqoRPAR6N4L8y7rx8YKN6OqLnNC7P+eqnd3kOl+9AnJVFCrX4&#10;pEClhSs9PiZ4YCMTq8pHOzt37oQBOKurbLDIGrZqIxgmPvIYVNmyZTEipEm0aneWatwlV7Kl4DhB&#10;O7hlCOkvbhzRZyoC9HWYLco1c4Lh0EQSIAFTCFCANoUW65IACZAACSQhcPWoCO1nrPTc8EdRrBYR&#10;ugYBV70DlKIelGjoekgeJSUMKHoQ2qSWIcUIqVmgqJzdpPco3sdvFClSwJtMj+MwdAoI37t3704S&#10;6NnuKwRyM8xGEIaWLVtCl3R8hzi7E3NMA7A4oVNjdckQ59BeoTRZ0PkXLvznz59HMAS4YOPTkfx9&#10;A5bFKD+qePaDDyMib0ArVKmKlu3IWVpz1ZO2On/oztCjcV7F2RXL8tKlS/Kv+CBId2m8BgcsDNVT&#10;Fikfq1avDKwvPyY49WHxwNMZ50MsJCwhqTjrKnB/RpCcffv24UvEgrFxrLTA5INSfDQwRsTbsVIv&#10;1mg2Jaxka3BzrDbhCr1ppAGTyjQRrSZzu6RjTRytIYHkEaAAnTx+PJoESIAEUiyB+5fFhhFi/2LD&#10;ABDTrcFgUa2j4Zqs4TwEXPUOUOoUUJ9llAOpTcg4A1LFkxWkNiGjOUsUECakMC1lL3iV4h1oGXit&#10;S/aSWkl4eDjyIp45c0Yq2vYNIYpBQZeBHoEsbTlz5ixWrBiEmBQu2znPhzKppdKLH49PpIMnxCbp&#10;2G6pEeGpDBQ3PKeB4yee3CAwNPrCJ8W+a1juPMBgsecAyxj5M/FhhO+zBQduKYA2bsdVT9rqGOUj&#10;Q6jPOLtCU8aylH/F+yhSZZanWZzG5UKVp3F59kbBGU+eBvFahiGSFbA/wODHR353QPXGsxnsblEl&#10;J7TxROvvTgalwfNFfD3hDI/zPJ6VOtfOgJSwkh1qzVjLGGNcWOAK3XCgIjkhCwmQgEsQoADtEtPI&#10;QZAACZCALQkgiNvWKYY9FxSCRw4R9DOlZ1tOjs36SrF3gNJFWuoU8IxLvoMw9Dvs2t68eTPkQhlC&#10;wWaTqNmRlFoQLReRN4oUKWJHS5LftYslIUw+EOu1AOkZa/j48eNQ36DB2Te1phQTsSOhePHi8FpF&#10;YAE+QZFTn2JP2klWPnRhPDtByA75KFE6OEOQtdQHBM9j8Exx69atMgyIo7lCQ1vHlxceyaAEBgbi&#10;QSk+MpYau23a4Uq2DWcb9YIbig3jDaQuR/i+oEkifzkbmcRuSIAErEaAArTV0LJhEiABEnA9AlJ6&#10;3vaLgStFKT3X7qLwWfDycT0MHBG1DMuuAelkDb85hNbF9m2pRNsytxv0CGh2ENORbxBhQCFMuIBm&#10;B20F04Q4xZadLLamiwCWMRyi8XgmLCwMSjQCIKCm9Dy1KjQZnBcfGYS+QdAbhBSA47P06HSBZWxB&#10;dJTtLAjTYFP4OCASCD4Re/bsgQaNzQEoBo+yXgW5ZQdyM5IoVqpUCb+xS8BJPyBcydZbJ/ZpGVsq&#10;Q/qKE2sN9F5/mGg0wj4WslcSIAELEaAAbSGQbIYESIAEXJ7AnoVi41jx8KLhgdbqqbhGpPRsmBRr&#10;kEAcAchn2LWNneMXLlyAeIcX8IyWQT+sp9/JneZQJSDbwQ3Q19cXjs9Qn/HaBSaGArTtJxFRa2Tg&#10;XcSWwWs4mUJ0w2KW0Wxgj2YuOFONlNoT1q2MK4KnJnBfRZwEeLBCgM6SJQsWs3q2T1PbZ30SsBQB&#10;nMnxQYiIiJCfC6QWUEVwQhfyE2HVospBio8JPhSIIoKCgBsIsoQtAqqoI1a1gY2TgLEEjv4hFnUz&#10;4OCCmH4dfmU6GWORsh4JOB4BCtCONye0iARIgAQcjQAuCkMHGiU9+7cXDYczYYijTSDtcSICEOyg&#10;U0RGRiKggQzHgX3cUmuzeIHjMwqUO8TcQCTQPHnyWLwLOzZIAdqO8BHiAFrb5cuX4QGK6Bwo0qMf&#10;T1OSGegcmhqKdHlGQYhnODsjzgY0NcumWLQjPXbtYgTwJAZi9M6dO/EwRkZwssEeF5lrEX3hRf78&#10;+eVnBC8YDN3FVpdLDQf7LEN6G84uQzcXl5p1DiZlEaAAnbLmm6MlARIgAdMIhO8QG0aJCzsMH4UA&#10;bQ1/pFeCYVCsQQJ6CchwHJCeoVnAaQ5u0VeuXMFrOERDR0AxL8CuTDwlW4B+Byc4+DsjAxU84+AT&#10;J9PTuZhDHAVoO37UpKczlrEU2vAC6xYa3IMHD7CYsaSlfAwLoVNDrdYTcEaGDoCbMwrc8+HmjKcm&#10;CLIhfZ9lyjiZ+VMubzuOml2TgFYCcrVjneP5ojyr41OAB43IKIA3cQg+LDJlqNkA5YkdnwX5DYLT&#10;Oz4gUJzxkYHvs/R3Vs+1aHZHPJAErE4Atx6LvjHg9QJX6KDxolwzqxvDDkiABCxKgAK0RXGyMRIg&#10;ARJwGQJGRmTDePOUF62CKT27zMxzIA5CAJodtAnpQIp93EhshXegUOAdVVxdqVno2sotJQnoDjLE&#10;s/QPhUIBCQ96BHRneI8i2oZrBNzQnDUK0A6ykqUZWL1w/4TiBgHu5s2bWLTSr1+Gx9UjvUl9GYsW&#10;CxgRNmTONDxBkTE3HGqMNIYE9BOANIwFj8cw+BQgUSFkaJzk8WxGPqHBf1Unc/n8Rv/eFxlDCQVP&#10;YvBantulDI1PCt5EoGe8wCcFnx1ODQk4EwEjs52XaSI6LmTEP2eaWdqa4glQgE7xS4AASIAESCAJ&#10;AUjPG0YY3gGHo+CA0GCwqNaRCFMgAWYBsv2kI0Uh9LvTp08joigkaRgAzQJChq4YHZDtoNbBD06G&#10;dUakAinbIdqG7Y23fY+9evVCp9OmTbN91+yRBByQAE/aDjgpkJihROPEjnLu3Dm5aQB2QqrGOzJk&#10;jVazITRDVkbBSb5gwYJ4uIgXcmcAfjvgSC1oEleyBWE6dFNXj4pFncWNI/qMRM7zhgMVOc/1FKRP&#10;11/BoSnQOBJwKQIUoF1qOjkYEiABEkgWAelxsO0XAzlA0IcxF3zJMoUHOzoB3gHafoYgNEOVgBtp&#10;Eg9oGe5A0x51D2j4xEGhgOuofGF749kjCZCAfQnwpG1f/rp6lx7QOLfjsWISD2gcokuAlqd3WVSO&#10;z3KPi8uf4bmSHXMlW8sq3JhsGG/gxgRhADv8pj0DDdLYzG0u2i2gu4y1JojtkoApBChAm0KLdUmA&#10;BEjAhQmsH26s9Fy7i8KVwMvHhWFwaAYJ8A7QICJWIAHTCMTe2DP34OnwvV2mP407MLBctzblWrT6&#10;sFYGdwNNRR2cUH/hwF3wnczb7czAWSUMPWMwra/IlV9MCPo9xqt/5wsTP8xt2qhsUPvVjT1bfhU1&#10;R1TLZIPOdHYRe/a3etM7ny8383jn7pkMzZc9DOVJ2x7U2aflCXAlW56pg7eIrZmLvjKQkAaeMbg9&#10;aTQi0VDgWPNDcYV4jb/+fI53Lg4+zzQvJRBIvgDtiBdYKWHmOEYSIAESsBiBPQvFD0XFppGGHZ/9&#10;24sf9yku76g+W4w+GyIBEiCBVzf2hg6oNTqg++YE9RlUth+d/fWCwIzD6vx9N0YfpFfXN26drVCf&#10;UR6duxqtF6jpfcXcu3IY/XtkK+rrcHv7Y2/sGzu2WsDx+1nsHQ/61oVd/8SKmkVrOqT6zM8YCZAA&#10;CTgrAd+Cov92hRczdGRdBSozbmRGVhAI3KEqCzvG3drgr/CzYSEBEnB+AhSgnX8OOQISIIEUSwCZ&#10;pnGttqSTgWTT4INEH2MiRMdF2je4pViAHDgJkAAJJJfAk7Ozx1erti14V6zXl9WHzPru5Ntf3r3D&#10;z5xnJ1v/0jOjEPf+qTu2cuhNnRr0k73TB0VGihzdu/si29/9Jy91W2RWXx4VB5wdHNo8bWG/zB7J&#10;Haylj392fs2vtyP9cpTMbV/TYp+evrhTePhVK1Dc0kNkeyRAAiRAAooYGvBixv2InoKA0WPKixW9&#10;BHyfcY9zYm1C3R3TE2nTBEoCJOCcBChAO+e80WoSIIEUTgCXZcGBYnKggeQeoITAan23i+5rKD2n&#10;8CXD4ZOAcxFAEkKZh9Cxy6sbWxZ/1/1GpEhXZkzXA4u+GN2tdKm4i2t371K1vpk29MysPH7ixZHv&#10;V4669kbbWB7+N3PzxEjh1f/T7gHwAn599fLDV9rHbH5fsdeOrzpUsUs1qOGOVWLOnt8QKUSJXCUN&#10;RimxruGvb0U8iBQZKpfJYV8h3LqjZOskQAIkYEcC2H+J+xHclSALup4CrXlEBTGvfdIqof3saDu7&#10;JgESsAgBCtAWwchGSIAESMBWBBBJbWEHhfR8YYeBLnF5h4s87HorVstWxrEfEiABErAMgZPKYpm2&#10;rNZK7LUtw7qc3g71eXb3fwaXi5ee1fvLVKJb19/6phWR5xcsDb+rYUnstbC58x4j9HOHThWKFsgG&#10;99vHZ+5c0Gaw+X1Fnfytz86LE2o283a0y/6Yu1funRPC56PCVe1s2p0TYY+FX6EaJdJabbGwYRIg&#10;ARIgAaG4K/nxP1Grpz4WjyPEs2tJK+DGB1EHWUiABJyZgJ0v95wZHW0nARIgAdsSwH40SM9DCon9&#10;iw1Lzwi19vMFSs+2nSFn6u2dsjiTxbSVBByOwMPDS/YsgPNyp8ZLuhTVHV45e63OleqJmOtLjv+b&#10;JAxH7OU1Q7cuiPTIO7bp8BKeHvlyVcIYD948oyVah9l93f37u01bO/T4Kyg+yAXCLi9ZOqDmt25u&#10;XZQ/Q2tP3xmq3Ttbnfjdbf16ublNHn7jrXgWvnnRL+0LKA8vML7VxiuawnqiOm5d0rdbOnTNZfVq&#10;sWd//9Ste542Conh8aBpaVGn19y+JdCmsouEIvvt4tZ+xyl1c5C2EUMoMG14nOWvbuzesnzE8AJx&#10;g+qer8/6WaeiNJYM8jF2dyvw66wnb6NO/zOubU9Fy59uOPUw4r+wmMSO2K9uhC1SjrF32bFHT8kA&#10;3XYtPGnbFT87txgBrmSLoXTehuAK3XqawksmT3nTBhH6gyI6BwsJkIDTEqAA7bRTR8NJgARSDgFc&#10;bCH5BjJBG5Sekd+j/jCFZwFCrbGQAAmQgNMSyJ8//5kzZxza/CfHV0rn5f7Vyuq9oHYvWiwQvs3n&#10;7py+oy6txkYd3Dp7ySvh916nL4op9GvvDDn8NKspGZjfV/Y6iwaFNCgQp4/HXts6YGrV9rsRsTqe&#10;7b3tvZa1qj6t+2lNuVYNf+yDKydfi3qF6zzaNKDB1E87HlmC0BkokRGhDad+mijCtVK6LT05oY4Q&#10;0f/bPaZZcIX+++OV3Jjbxy9vTjS7nkU+LJhLY75jr+1ftlozKHbs071hs3e55+1Su3u+1AKD6jc0&#10;b40/2v50WxolIPdP3fRd6XFJ0z8+kUJzjgqnFjQuteqH5Qh2kj6wd/WSd26ejPTwa1qqetw8KmNt&#10;V9+3JDJb4LJeOnzbHXpt0jgSIAEScHQCcIUedlhx22J8YTZC41mxJgk4JAEK0A45LTSKBEiABFQE&#10;tk5RSM/IDY2rLv0F13DI79FohIBnAQsJWI9A7FYxOL3o4mbgp8dEoVLb4g7pKu7qzMRmPXuT2/Ld&#10;4cqRVhYH7iW3KQsf/1ycHC5O3rdwq6Y2Jye3+w8iypJuon5+fnfuGDrpmWqqRevHxS+u90GLYp7m&#10;NBwbHjLsyHYkvhvc6EeoqCgZchZ7D1fmd89dSxoFOrl9xdkX+3Trys6Tn4rAcj33jn6jyJT4y9tr&#10;X81HpsTIC7P779ihZwJvXdj1T6yI2je48ra/A5vMPDlJmWhxQlyE603hiKShLLFRp/8Y/AWk23Rl&#10;fgoKuTpTWW369d1V2vnFXJ8U2uufx8pqHrlbD313vX47vPSrMPPxnHfvZhz/oniBCojArD78lxc2&#10;HVggMtWo4p7IMTw2fGXwhcg44f7hfz/P/ASDEtkCVRkgn/b966ecfkj/+M1y9dDbsTchNAuvzGen&#10;17ks4ipP3lbXW6mGp4lL0vjsbGiv0SUR19uvUJuwXlvaFNTt227OtPMYEiABEiCBBAK4bUGadGSs&#10;MbIgQjSiEbKQAAk4JwEK0M45b7SaBEggJRBApLMfioqVfQ1Lz/7tFVdvlJ5TwqpwhDFGh4sn0YYN&#10;eb+8SBVfSx7iWVhkdcIUX3eltlZAZM9geNQ2qxF7SiytKmaeE97eNutTe0f3d4sH0SJ/ReFwIYat&#10;CiaZ8YtfXQ9dMwqSrl/ZAa384j4V7lkLlIaW/fzcVcip6iWZfamaio16GA0fYa/yFQZWySY7dc9b&#10;6auRnw2A5/XmC//eUnfQVjcg9unpizvxRtjLqIUDDw+v272UXHWZitUqXCJRxfCQPrsU6jOCYg+v&#10;HSSFdZEmT0C7Gb8W8xPP92+9cDOuflybXi3LNc0k70fSZUmSAvDJvvn9HvoNbje+oZdaJ/AcD1v2&#10;T6xXy6pd8qWK2r960FCEby7a7dSgbaoMkBmK1fuxw6R2aRB6e/Ff1+OfesW5XUcvj7q/pveWhHSR&#10;L25cfgRP9oBSGWKvbxvUYHqr6U8VDW7qvqxaHCWrriQ2TgIkQAIpmoBvQUXGmpaTRRpfozgs+sqo&#10;aqxEAiTgeAQoQDvenNAiEiABEgjfIYIDxZJO4uFFAzDgMgDpueMigas3FhIwmoCbshhdPXHFe2cE&#10;FB2PQWLSW/HLO50/XWsnHObdXcx6J2YMSJCkzezbHoeVChGjhgn3giKbWY6uVjI5eqfYd0J4FLK3&#10;VTHi8j54sYriJS070AIFCtSqZbRLlGX7Nqo1qVp6ZMqcTvWcRedxd26ewlMMP+/s3vEfuqjjy+Zc&#10;ixTpyk9o0CVOfsXRGfMWhbD7+urlh4ldoJPXV4JZ7hkL5AhEQIzgdV+qx33OVGvCFfgp9x2RR9dQ&#10;Xt+KeKBQrvt/vkEVS1rRbGzUtTtnkUWwZI6iyv8+3fqXQlWvV3tq0qDY7hnfL1ITXW88jxgYyiLb&#10;9MhW1DfexThdRl+o4ir9/dX1v/atjM5dv3pehVkvnt97Lj207x9YeWq7Im1j2dyxkVvmnFR6kTef&#10;9n7iJzHufp98XsBPxETuuRLvnf3w7H+KTQxe/RsvqpM94VFY7PUTO6JFPT//S//rGBA6HsFJAv1n&#10;hvWalaRBo1aFFSsl66RtKbu4/cVSJJPfzt3fxZ8Hk99M8lp4KtaUMHV7kEOs5OQNm0dbhcDHfUSW&#10;vEa1jGyER/8wqiYrkQAJOBgBCtAONiE0hwRIIIUTuHpUIT1PDhS4utJfID0jfQdcBig9p/A1Y+vh&#10;vxIR/yn6zFxEeKWQq4jn4sR2Ua2JY3n4XtmleAxg/1mIFjeRR66wKJzPsiuxY8eO27dvt2ybVmjN&#10;PZNPOkNe/fHuwyVylcwgPzIvw5euG6gQOisP/Cyn2uEeGXzS4c+Pz9y5oMVW8/pSb8jd2z9o1rJi&#10;gUIZ9zl/73x9/hgVds+IsDh3ToQ9VkS7huabyDApIqcv/0HuNIr37/+3JVIRhXnzxsBUMsOh2k/e&#10;TUsSHSvbzFC5jMrtOV2egpmhYj95/EJhUmzElgXX7nUK+EZGOImMuhulyJsae/af4MkvvfrXG1LC&#10;Uzy7cmAngmireZEndOHulTG9gqaqyDDWmqN4djv8fKxX9MGxNRE5RFnb07dkbum7zZKYALe/OMSK&#10;eC6OdxTDvxFv7L4p54I4d1uIckLxyWUhgeQRQMjBW8eMbSJ0ILMRGsuK9UjAkQikkFtHR0JOW0iA&#10;BEhAKwFENFvYQYwpb1h6zlJEtFugkJ6RvoOFBGxN4Jo4rxRpSpQRKeIiIkZEDBZrSolPTMzVbt15&#10;eSXuKGMg2n8WlAKERyVRQD1IgnUH7xitp86YOW2CWqrPJinLJuS4i73294Rxysjd2/9tleFbNZW2&#10;e542UPNFonjHiv+b35eGXZmKt+n7z9Wvly0srwjKPHXLsOpDM7Vb+fv1N/pGIHP3aUa7jr0c9sdD&#10;GbxCcXjM1SN/aiYMTNxwgYzZ5HlDtulXqEYJYJTF3TuLF3yWnzx68TbOmTqdf1C5su7qgUHu7ph/&#10;cHO8iBwXGjtB2VfvKy5uiVd27yzybaXQrDkK2Uj0rsdhwiNv7yr9a7iLzcdWhUOqZtEgwO0vDrEo&#10;bom9f4rYUiKncfEKrGdz1H5x/bHI9qFQ7F1gIYFkEMBN0IbxJhyPHaIQrFlIgAScjUCKuHd0tkmh&#10;vSRAAimMQPRjsaKXGFJI7F9sYORpcyik558viGodUxgjDtdhCMReEdeihCgucuYw1iYtGQhfiW2V&#10;4vbtRu8Qi8sqs/y1EpeV6hXe2dxKdI9PcjhugthzRktfd0ITVRv0vdiHYABJykUxJ4foUlucihKo&#10;H9eRmxg3U9yVAtNNsa+7GChzKpYTi/8U0YkTsUX9IpZmE/3GiRzx8TfQzh+1ExIwot+/9wl96fek&#10;DcoEjOpD695e7I2PDaButcHhX+4uuqQVoUo/9F3A6KaIbdID9ifJ8Sj7dRPjVyeCEv27YrzdvxN3&#10;JAH4d09IINOlgJg1T0Q80SB5WPycWZlpEDE3JouxvoqWh/4mnioFiESO2ErvPMX0lRNLd+slY+wK&#10;csh6nrkKZVVEeFhzare+2Y+N2r9u7OSXwu+99p/mVYo0Dw8v2bNAetrqKufunL6jrrqa3Zf2Dtzz&#10;VWzTocviKxPObKwBvTX6f1u/GR52XPco4nL3lcpZLMl9Q5ykW/SjXOqxO4oNuz5bmXtQ289fDWsp&#10;G5FtikTacYLPcirpTF2v1tBPfBAbWukZrUxO+OT0ltXx7s8iTmIW2b3jRO1Ew5UBNxJCfEih2Svp&#10;KF5eOnZV+TlE3Oreh6e06dwGevX1RQuOx8eqdsjVZx+juP3FPtyT9vr2iDhz1yHSEsgHEvZ/DuoY&#10;80IrkkMAYZ0N5lpP0j7SszMbYXKY81gSsAcBCtD2oM4+SYAESEBFAA/wfygukNNZf4H0XH+Y+Pkc&#10;pWeuHTsTkBnnRBlRKD5wq0GD5CGJnKSkG3UBkf6wGNFA7D2haKPcN6Kgp4joJQYEijWhittaWS4P&#10;FEs+F2uUdeLKc3GggRjWKlG1RxPFok/FnC2JFE95o+5RSjz6VoxsFdeRos0eYvJMERUh5lQVi2aL&#10;xzKn4jGxt75Ykjj6DaJXDxsqCmWK6/nuNDG5o9iiFhoC/a6uKiYsSqpcq4yVkn228uLZKMVgVUOL&#10;WSIWtxHbriQaF6RbLcP/TG1c8RpQwmHFxXtltUzCnf+JUxApkpQYcXKxeJxNVPlCIanHHhdz3hez&#10;BiaQEZHixDdifGtx4HqiI6WnW+aCIqKdGNdPRD4QopJo2Eg8gADhJz6sGu8Of1P8UUPMXiRi6omW&#10;y8QX1V3XTd49Y+VyQYrcff/NPfhM54cg6tDsgUcQpDhvl9rdlRn5Ys/+NQxJ80TebmdmaJFo33w9&#10;oThqKcXWhGJmX+pWxez/pQQCYny6YUeC0JypRP3PJ64PQgbC6AVH/9CZgVDm7lMP1iwbjn164Gho&#10;pPD5qHDVRPcTz+8/1ZXMUGVRXJt+TUtVVzvWI1+uSsoIJLcVcTZikvxVEbpk+daJkapIINJjWnuR&#10;kTqEyFm/eh6l7i+FZs8iH+ZLHEXk6fULeKKW7ZMtgw9/WzS7SFO0Zsl6eAq28uiaJ/oeLOiccVf+&#10;A7e/OMbsPjgt8PTQs6LIr9o9YBfD5JdRJVGkgF26Z6euQwBJ1w0GHtQ6WmYjdJ1FwJGkFAIUoFPK&#10;THOcJEACDkoALnQGn/nX6qmQnhuNEF4+DjoKmpVyCNxVOguakPtOJqmD4FYgQYuUmqzHG7Gmvcg/&#10;S4x8pchkiKSFd0aISdNFzAeiakjcm7/cEC0+UUjDm8fE+UdDmT71tViwSZH4rszChGrt2wiPSHFs&#10;kNhxJWE2ru5U3KjHTBdLT4lK8W2Omip8vMSjeeKnKiIySHQ4o8yjGCVa+isOPH1E6FTPLorVYxXq&#10;bUK/UeK73orWLv8k/gnXvgqk/v46RASvEiV/EQMfK7u7Ieoipscxcehw/FHKWB+/QrpVH36U6NZB&#10;Oa5hQpk/TYg0ovZBRVJExSzIPJBnRd0SIjdODhfEXVUAhKdib6gQASKDl7gekTCi2H/Fuj3Co4Ey&#10;osg1sbSZOIYnAfVEvb1ijjKf5JTtomoZqKpiybh4F2llt9LTzStMzLkfX/mAqJxRKUDkiNsJHr1V&#10;zKoqthwRHu1E99/ExyWS87FYuHBhYCAS5jlwyVTlq0HYAn8ndMiqWdpCWMRe3zPpm6WI9ez15WcL&#10;vyupeGITe3nNuAMQc/OObTocIYw1i0e2AhXUE/HF1zCjr8SNu2fyLoB3zkb8eyNxtI30GbIlipSs&#10;aZN0JVYP1izrJAkAjQWZv/xnUMRub9p9I3Fc6Vc3tkyvnUj+lmkV0xT2y5xo6753hhwKRfnluZ1n&#10;NidEdo4XmmOvI+JHXPRnhQHu3vlyKBbZzhMrryUeVNTJ30aBM/INKkNFK4oUmrMHlI4LyBE3Thk2&#10;pHiJzoFxaQndS3zSv29aEXlmwZbbRkTHduD1aXHTbLD9BVtS9gyK22CBPRbYJrL5by3P9lLs9he5&#10;nejHkcrP3/eiGxB9JWbmEl1KiG1X1SY8Rhyoo9ymk2RbzDWxpLBib4rqwadRJHVsf4l9FPcgObta&#10;KOq7C+OmL2GbkcUXIht0RQJwsvFvL5DeJo8p4c6YjdAV1wLH5NoEKEC79vxydCRAAg5PoFwzxfWW&#10;roKrsTERovU0Ss8OP5EpxMCn4oLSEzlmnOiXKiEMheJGV+1HEahB5Twok9QVF0WLJjCSmmzMEeG7&#10;RHzbIS66RexBsXiWwp22+hzRPig+5EVu8cls8QG0uyvirtLPNDpE/G+dEB+IeutF9/hjRW5RdZ5o&#10;CgX5mNixLd4JOkbclbnc6olOGxLazB4gfKBJnRO+48WwcaKK1EnTizJ1FP9myiLcdM3mE/EYenYO&#10;UbF+vHnpRemJolk1pEgT57TFCYFqK/X3Jw9Fi02i/RfxztS5RTml3q0qkIbnz1eoz/UWqw0/vSg7&#10;T7SDBH9QHFX5gMe3Wfrj+LyImZQjUitR/xN/XxV1JooP1OW2GHFmgYJ86aYCid9ODRR7IoRHJzFw&#10;hWhaJe7xgFct8eU8UTiriNko9l+KbzHe7TrynuiwIKGyeCJu3YrLQAXf8BGNxQnEOu4k+k0XZRK7&#10;mZr++bhy5cqOHYZysZrerEWPSFvsi9a/tkkjtu//Lt+I2tN3hsbLoLHXDoVOD/4k35L+y195ffnx&#10;r2PrfKxIPxj7dOuafkuQNO+9Tl8U07GDIEuB96Hhvr56+aG6C7QQpvaVdKDuxcq3+MQduurIDr/1&#10;2hefePDZ2dB+Id/joVK9JGE01FemMndfomDN8q8yi2Dm4vlV4b99P6zrpwhL0uW3ussvS/d7BYoR&#10;Y6vVO73dr2i34Foy/gbikFw5rS1atFTDrx9dsvyhV8tyTTPJ2jI0x8v7o5aP+idbg+bFVWvLvVjV&#10;zu3SYFDBQ1ZNOw19WfFJO7vp9wH1Z3+z/JUI9J/Q64O4yjIDoV+OkrkTKd6xF8K3nxNeDd4LSHhb&#10;juLFkYWH9QZXsehScorGrLv9Ja2I3iTGlhFLxis3WCgLtomsqSumL1HToFPy9hek+ZQ7kNRK/qrC&#10;RyP+cuwRsfOIljUVtV4ciBCZvxRV8iuCLxm5kUjX9hdxSrm5p47wk47YeIbaS4zoJCK9RZlQ0bOb&#10;yK7tGZtTLHUaaWMCiCsIJ5uOixTpbYYdVj6kfyeGHFHkWkfgQWjTcMTBvRJ+sB80SWE2QhtPFrsj&#10;geQRcAsKClK1EBISkrzWeDQJkAAJOAqB3bt3Hzp0SGXN6dOnIyIitBrn4+NTvXp19T81bdq0QIEC&#10;thtJ+A4xWcPRD5dZDX9kmkHbzQJ7MooAwgpXE8c0AzskPrjcVoU7c1yRh3wkBi0WBeNvUw98Jhb8&#10;o3DgHT8mXkJFWIzuYtzspG8mteq52PqxWLlfZJsvRn6VNLxD1Cwx8DsR00WMmikU7ox3xdIKYvd1&#10;kcgeSGJbxdDG4kEDNZOUN8/SqhoHxecf6oAB97GPFKJt5gEisKn4OF601YfuqVhTWWw+l9SGpN3F&#10;9651XHeHK1zePCeIqQOEItaubPOF+Owv0Viq53Kk3iJoi6itVBYUlPKLQTPFnvJi3xfxnNXmwu+E&#10;CP5MXPJWa0Q1jHhjCq0SA5sr342fd60k3ceLFofFPPhuQ40cLvoOtojuMHz48JEjR757986ohWnH&#10;StBwhy5oNf2pNhPSlfkpaGpf/1oK9VmIqIMT6i8cuMs979hvD/9QSocAHXNzxThFKsJ2rU8urlUq&#10;SaPG96XFmtio0yHd6/+7RDP8NKThTV1nve+tneKN9e3zblpSr8H2TXHhm+OqPdnxfdkVE0skfj/2&#10;2tYB0z+ZrEEjSRexZ3+rN73zP/IxlWeZkCHHg3IqX0eu/GJC0O9YSQhRMnBWvJM44oeUrnIEOrlX&#10;p9Z759Uqq+Y/E3t92+DPV43fpREuI9B/5uIvuudVhD1RFDmKpFRjn/49tUzdS+KX/he/KZgg48mh&#10;ReYI2jcgxF/Nu9OOy8wRuj7VSswINXSKVjc0/kyift6Qp98ndUXOPSILTh1tEx5AKs5ID0TB8aL+&#10;56J0HsU5+fIoMTdYsekk7lyH7S/txIzlyu0vP8Ufe1Ps7S9+X654ehe0RtQuEGeB/EJRFOwp+UHU&#10;a6LoCM/JJg0Wj/OLDA+FR3vRuKPyAWT810rCOVYTtzwHplPr97k4OVQs/VXNPI2j5Kk7UyASYAr/&#10;H0T1hsoHkIhT1FCxUyThBAvptl/87p94U2HV8e+Ue2IqiU4bReVs8a3DH/ljceW9+DeRUKG6IiWA&#10;+jeXYuzbFWN8Vkr0WCdKyY+2/OJIq6SU12SSfl+Ka7dFnRGicfwXnxxd3OTeFP90EKv+UdCuPl20&#10;deHgS47wUUzxNiD084MrIvqRuHZcwaLYRw5+u4QH6mvWrFFNm0Pfk6b4xUUA+gm0atVKvcKSJUvu&#10;3bvn4eHh6enp7p5wcebm5oYLePxWVcZrlJcvX9IDmmuMBEjAiQksX758ypQp2KZdsWLFnDlzZsmS&#10;RZ7dUGrUqNFXrfz2229wptNacE2gXhOvCxYsqGoHzaL4+fmhFxR0h2JhZMVqiTJNEtrE7jM884cX&#10;AN5nIQGHIhCX+wj3w3fjXFSko0qSnwT1WYi4KMyFRDaVM5T0ifYTddolqM+4Nz6mDKxctZnam5qD&#10;vyUu4EmSMvqw5iVMumyJ3ow9Ic48FCJI1IWHslqJXKOMSa3y25J/klbpD2eZT7T4RZTxEzLu87ef&#10;ij/+SBSnQstkXRDnbmuxIWl3V8QR5X3Uvc7i28Tu5HAtlxuuE4pss7AonC/+vUwiVy4hXoio54p3&#10;YveJ7SdEkaA4x7SYR3H+g5enKB4eKGJtw9nwP4WboUcbUbuYhtUeIj1yvqmVuK33GiSjw8WTaPFm&#10;pZijVJ9RPPIJ3xTm9ZahRNC00dd3NVv2U86EeMSB5brNax1ydeLx4VXj1Gfx6vrGrbOhk/qVHdRN&#10;GY5De/HIXiCbIgr0wZtnNANAGNuX1qbdvd9vs/hk378Wlm+nMtSvUNDCtiG7e+lUn+G1ffriTqEZ&#10;6Floz+nnnu/jSUNPr6v7MxzDZVF08dX2k30TdeFerNWUZvF11MNipMsC33yF0BzwTbGEhRQXP0Tk&#10;aPB1RXX1GTXd89Yet7G3+qC8vqw+ZNZ3J//pmKA+q0ZRMofaRgwc/Tz88I1IzUgg8QFPNq4+x1SE&#10;8YvJmttfILZu76VQnzNPEj37K9VnxdlEFPwxbn/JLeU8cPsLIEh/ZI9A8X5WJaVUwtsn8Qf+oti8&#10;SmTrL9p9lOj96A1i/1XhUU9Uzm8KSV3bXxSR6uP2NilyCVSNU5+xg8eVQ//rPHHzDzYl4FtQcYuE&#10;LaTwm8aPY9wuqe5JcbeY5J4U95UWuSfFfa68LbXiPalNJ5KdpUQC9IBOibPOMZOAkxKQTs0bNmy4&#10;dOnS/fv3o6MT70O07ai8vLwyZMhQsmTJSpUq1a9fP4kPtcm24GH+kEIiSxHRYDDTDJpMjwfYjID0&#10;eIKkm+DObKhv6YaW4OqF+po+0ao3CyR29dJo/G2o6N1KvNZhgDRP5VgtHaIzJ/GVlk555zU8f6Vb&#10;WR0jhvZcnJgljv4en7hPr8OXdhtUXthfxjlrx41LL0yVc7RsU6j7j6u7b5cXBz4VC54oSb5TekbX&#10;V/ZyJZErunRm1OpwLeJd6lR+i7pGIRtRFDgkthdX4auYxK/c0PLQ/Xen8YA2f4g8kgSciIA1t7/E&#10;7Uoppff8z+0vytUiv1LVT93yPKz6kr0zXPwULOodEoV/EjOuxCNV/+LLb8pGIh3bX+L8qcuIDm3F&#10;jq+UUVMQ6mqeqJzXidY0TSUBswlIp2Z5T/rs2bNHj5DVwG5FdU9aqFCh2rVrt2nTxm6msGNXJ0AP&#10;aFefYY6PBFI2AXy7SwdnPOxNlSqVdGqGF/PVq1ftqz5jWmDAnTt3YMz48eNhGMyTT6QHDRoEs02e&#10;NzzMh9fzzxeoPpuMjgfYjkB86GHPiiK/DKZhsMRHYc6LuBDxRYtPNP4kwyt7C8R61VMenFYkFRSZ&#10;RXqNqJeqaMuZiwgvpXf0lV0Kt1z15IeKdx+KC2cTuw8r+5NuZUYNDdGivxftjyvy9dVF8JxjYnfP&#10;RJkP1e2XufuS2oAziNJ3ONuHwld9IAge8kana/no+JAjsk3VMBXdqfssX1Y4U2f7RnyILdvSM1qZ&#10;nDBqizgV7/4MifnOZcVxGXy0OJIjOeF5hGnwE7niY+1qJxnvERkXj3ug8Mcsh4otewwuC1YgARJw&#10;MgJW3P6CyCvKXSmeLURFVaAJTTzc/gIm8f7IJcoknLqzK7ZMiGePlckPlOln3TsK/8JKgk9F1AvF&#10;v3HpZ+WWF5NIKjMGa24kQtyn2whjclOsbhsfszujyI6krCwk4LIE5D0pNsXipk86Nct7Uvuqz8Ct&#10;uifFft+2bdtiFy/uSbE52Mx7UpedQA7MIQgwBIdDTAONIAESUBGAetu5c+cSJUpgn5Hq2x1Sb2ys&#10;RoRHR6IG81R6NMyG8RgCvvhNsNExdpCZYDCrOjMBGWTGxBHIIBVCvF9eGYnYmCLV3sRxLa7uVIjI&#10;+SvqDbUR3zgyE07wFV0qiwP3FG95ZYfWqr3IG2zIph9WVd6ZS3k0cfJDvC3jcnhUEgVUmdOU7UlV&#10;V+fQEGQ5n+hSQKzDcOIL8vU12yI6IUPgMXHosDarpFigpuTGVYoRp9cpulMXERR/eiSea4ZdSNJw&#10;fJtxw4z/q9Qgrl8Vijgb6eIhqI6NFv/MFDGqGBqau7bVepGROkRlUaag8l0dJKUAIRM8Ni2DuREf&#10;KGPZn9yqloLSmEWivQ4C8deqxTBE5gPkkS5GwKyTtuUYxD38KyCyGx0UW8upXp40VOcWaV78c0r9&#10;3yxxCrgOA6R5Hpnjnj7GPeFLEmdJdqT6jlDBkUGNDA3N62PR/bToPl5Uxelus9jSXAyrLJbujs95&#10;q4FaPtRMGusJ30EHxX9X43K34qC4cemdqYTUuPLpYOKvVPm1iDy3CJiP9LNbzynTzKqHQooR/00Q&#10;D7LFhb2yAMl4s2PCxLNokbmPIjKVOCBOKJ9rGip2XsmGzOPfSUBFAPekuJWDkitjPKoUZwe/J4X9&#10;uCc9fPgwfKRwT5o+fXp5T2qOgxRXAwlYmgAFaEsTZXskQAJmEUDkrGbNmuGBLb4p8fz23LlzZj9P&#10;hn7dv3//0aNHr1IrR44cQZt6CuJ7qNdHCyhNmjQxazQCxqMvfPHjegWPyjE0tG9eUzyKBByGgLxL&#10;15RTdRsYF4VZ/cY+XgIoXjLxYZmED26YL4lLSo07rjwX/41UBAaN8+eFyFlMZIJwfECcvJ748Jti&#10;7UCFD11CUGOpdJQRhRKH25XCRCL3YbQkI1DrGVpakR55nCLF+TOJ5QaNcMmJzJJigXqwZvlnjXjT&#10;qcoLRVhgzRv45+JAA4Ew0EN/i+/3ibh1S4gcImdiX7M4af65YiAJEOKF5tiLCslDRn9WFA+RXRkL&#10;9+qOpDGsozeJ5cqU1AmVdZCUKoZnoKgYv+e6YB/xQXYRs1kcgLyS3NKxY8ft25VhwVlIgATsTMCq&#10;21/eiqjHivFlyKhvlNz+Ajpx4fgTa+UJyQ9ilY824x80Kp5KnhO372A3kGJbjOp7wQIk8d2hfJCM&#10;UnChGBYsPquv+H78e4lFnj7aebGz+xRPALdsqntS3MpByU3mPSnuKE26J8VNq+Y9KW5vzZsZ+EfL&#10;e1LcYuNGm/ek5mHkUZYiQAHaUiTZDgmQgDkE8B2P3Ux4NosdQ4ilhQe2Rrbi7++Pr/NFixbhG1rK&#10;ytgDhXSrKPPmzZs4ceKQIUOaq5Vy5coV01sCAgLU66MFFJgk25RdyAuC6dOno2sYYKSpMAztIEwH&#10;np/zW99IaKzmiASkP5em9KnHVqn2JoprIbVXDf0U3mflyyrvYMeJE8p8U7GnxJpGYsEmIRqI1s3j&#10;thu7VxGB8D47Jv4YLvYiAxJKjIiYJWZVFVuOKLxx23WPc6zWHuhDl+uxVr889YFljHPvvdhPkXDv&#10;jrzzhigzXPxvo0K5TqqnK/8uxQJNb2vExEjqcBc//D/7iq3xTtZ3QsXiqgoCHp1EpxbxG66vKTdE&#10;axSpQTzaokgzVfrjeO9yqY8/FGs7iAeBIqBCwmF+7UXhrCJmllg4Q0Q8Ub5/U+zrLkYEKfZTZx4u&#10;mlWPqxw3CvU0ksq/SAEikdOiHMUxsWObTq9AR1zZtIkESEA/AXtsf0Fmwq1VFI/f5m5TGMftL4Bw&#10;f7eWDLqpCovcPuL1JXH/mGIbkKbPtdwWo8r6m3yScU7rfuKDzeL7Dgqvc7+mIquXiNkuTiMYNAsJ&#10;OCUB1T0pbtnMvieVDk9J7klxR2nSPSluWjXvSXF7K+9J0bjZ96S40eY9qVOuThcymgK0C00mh0IC&#10;TkUAD3LxGBbf8YifZUxAZzgjS6dmfOmi/r59+/B13r59e3xDS2E5X7581gMgu5AXBD169EDXMEA+&#10;UoZJRurReH4uv/XhE21adA7rDYwtk4DxBGSQCnFQLMiuEAV0/qjFqdAS10Jqr+VEQQij6sVDfDhR&#10;fOAnYpaIWXkUjX9bWmyGA2w90XKCKOUTXzW9CJwbV21xCaUNqcX478QJOBonzoCkPdCHhuuxbFe7&#10;Wp3YwIJDRN3yCon8REcxLE1c1+NGisfRouBP4hME1tQoUixI6m0dH286kUwQP3zs7F5ZMo7tsFaK&#10;PIdQn/tNFoUyxbUe+0g8g+4rZ6GE2Bbvayw1iEfLFGkA61ZLbMoxceOCKNJBlFRhFMK9kujwo/Dx&#10;Epf7i/E+yh7ziEWzFcOB+tx3sMgev4NbjiJpyJR4T3ZVnGhFlx7i/caKzeD31oozj41fWaxJAiTg&#10;2ASsuv0lfqPG2ROJHlzdnS/+QRileH9ebn/BErmrfOyaNKmA3D8kRMRs8aCUaNgo7mllnND8IvG2&#10;GEtsJFKlUqheLf7Z8EeiMb53Dopdu/j00bE/y7ROCwHclOHWzPh7Ujgh6bonlQ5PVr0nReN67klh&#10;mDE+Uqp7UtyMm+1bzcVEAmYQoABtBjQeQgIkYD4BPF5GLC1kb0CcDYP+znLLEh4m379/H9KtdGrG&#10;l266dHrTlJlvnWlHwgwYA5OkHg0jMTo4ZRv8Iseza+yEAgSgYGgO06Cztt0IxIfpNGyAKuKEtgjI&#10;cbn+CousGrGc3cuKLhtF8y4KVVRR/ESZX8XAFeLjEon6RLVv94p2A4Vf1rj3PdqJpqvFyHWicnws&#10;CJV/VlLHZB2xPo0KS51bNDsgBs5RBgCNLwXHiyZhcS5gScnEb1pPGuhZR3ZE7ePaIibOS1Cf0YX7&#10;R+LrUfFjVw8wEq9BFAkSfmopItPLSB0NxKe1k+YbzN5LDN8omgYlhNWWwxn7U4L6rErtqJ5GUtGg&#10;jO6t4cnu/aX4GPu+N4owrUGxDa8e1iABEnA4Atbd/qJ6cDVTLJMhlZ+Lk33EpMHicTZRvU9c4CBu&#10;f1Elj026PjKKDBCgL4jtW4RHoHg//ptRbouJnC/+viqqNE5IumA8SV3bX7SkUoifxIuhIvKlwy1g&#10;GkQC2gioXJ5xU4ZbM/2Q5L5beU+Kmz6HvSeFYfKeFKbCYJitf1y4GcctOe5JESea96T8oNiAgFtQ&#10;UJCqm5AQZdQ/FhIgARKwAgHkDv7111/hMqy/bTy2RTgOBMQoXry4gwjNZsB48eIFQobt3Llz6NCh&#10;Bg/Pnz9/7969+/TpY7AmK5CApQjIDITYymepBtkOCViWwMKFC//3v/8xDLRlqbI15yVgz5P25e5i&#10;3Gwj0PmJz/4SjZWPDOUh5baKrrXjDzwsfv5YXGklRs0U2ZM8gESw+1bKgEvqBc8gJ4qOzePyCuIv&#10;scfFL43FMex3SVISb3+RXRdaJQY2V6v3VKypLDZnFJ02isrZEt5/Gyp6txKxg8T4Mbrz4t4UfzRU&#10;RnnSKIiA3LNdgoWqv98dLn4cKbLNFyO/SvTkL2qWGPidyJz4fV3jSrL9BbkKFEOIv4pOGOArsa26&#10;CFUmvFXxhyVyaIrcjN3FsMmJ0hIaSVKOIilJbOLRNgpxUcyppoj1UX2F+EJfkDp7rmQjFjGrpAQC&#10;yDw0cuRIY+5JGzRoULNmzQoVKjj7PenRo0eXLVu2f/9+/fObI0eOgQMH8p40JXwKzBtjq1at1A9c&#10;smTJvXv3PDw8PD093d0TnJtxnsc9pnq6e5l+9uXLlxSgzSPPo0iABEwgAOl51KhR+hM4IMIGCtRn&#10;+BSb0LQNq65evVr/1zb8oLWag6/8sLAwg9/6/Mq34WSyK8E7QC4CBycwfPhw3B/yGYmDTxPNsxkB&#10;+520Y8SBz8SCf4wYaaDosU6UQr5WKYneTaSHStXSfYKYOkCk0mzsuTgxXez+RRlPSYjMA0TjjqJK&#10;4u0vij/cFHumi53zFaHqUbD9pWFjUa6BmroqrT2fqGtFVSl/1xGDFsfnYlXaoF2t1jQPyQbmi91z&#10;FGGRZMF+kbLVFPGOtGwnjidW46D4/MNEbZ1qJWaEJtbl5d81x/W5qPFxUmk7eodY2Vtpg7rWHN9d&#10;EqE5dqsY2lg8gBe5VkXYSJL/CONHIWF66FfzeflhxCeJVaxGAPek8HfWvwcXN6RIUARfKMTTsJoh&#10;yWp4y5YtW7du1dNEz549tYYB4T1psrjzYCEoQHMVkAAJODQBPGHGQ1Q9X/NQnLt27YqveYPRshYv&#10;XtyhQwc9o8UmI10SsEUYNW3adO3atXqawoN0/eq5/NbHNYGeRuANvXTp0urV49N/WcR0NkICJEAC&#10;zkaAArSzzRjttS4B+wnQ1h0XWycBEiABGxBAfImWLVvqvyfFHlyozwbvSeGT1KJFCz02oxGEjrTe&#10;oL7++uv58+cn/55Uv3cUXKOg17dp08Z6A2HLTkcg+QI0Y0A73aTTYBJwDgL4mkcwKXyR6/qmR5IE&#10;RKdCmCokEjT4TY8xnzp1Sv/Ig4ODrYfmwYMH+tVnY7rGg3QkMETqQsDRFScaMciQBAOxoa9cuWJM&#10;m6xDAiRAAiRAAiTg8gSwG4AbAlx+ljlAEiABixPALRXuSXF7peueFD5MuDXDPSlu04y5JzVoIe4Z&#10;EYzRYDXzKqBl/eozmsXNpv7G5T0popxh4LriRAMXbuQZG9q8aeJRughQgObaIAESsDyBZs2affTR&#10;R1pDa8HlGSkRkBsBSRIsvrMpPDzc8oNRtnjo0CGDLRv8spctIIgYdnXNmzcPfKZPn661WcSPLly4&#10;MDAa7JQVSIAESIAESIAESIAESIAESIAEkhCAxw9uqXTdk+JGDPek2EGLWzPj0RmMpIymDAaYNr67&#10;JDWNaTkiIsKY9uU9KYYP/yegwE265lHoDjf12KxsTIOsQwIGCTAGtEFErEACJGACAT0xN/Cthkes&#10;n332mXlpHAYMGGDQx3nz5s1169bVNBf+y7i8QIx8PMvF9+jjx4+T1JHfuIUKFfLy8tIaRmPMmDGq&#10;dILY9+Tj4yNbUA/6sWrVqubN1TPeGMUNtmEDlK64HNj9tHLlSkbkMAolK5EACbgQgZQTgiP22vqv&#10;i287FPzdP98WzS7ubus35uPJqQI3D9tWN+6Lxlaz+jJ87qji374w0PWTHd+XXTFRVJh5vHP3TI7q&#10;yBJ79rd603vmC9o7r1ZZR7XRVtPKfkiABEggJRLQE3PDBvekuu4K4b8MtVfek968eROvk8xNqVKl&#10;vL29cQOYLVs2rfekM2bMUN02Ij5kkSJFZAt79uzZu3evfG3ePSls+/PPP3G7rVVhz5w586xZsxiR&#10;IyV+ltTGnPwQHBSgU/gS4vBJwJIE4LGrNeJVMr/mpYnqeVTx1Zs7d275PiImqzpFWA84Vku5GSE7&#10;8L1+4sQJg9uUNBHAYDwQxhUAXiAoMxTzKlWq/J+9+wCPotriAH4IESUJVZqQmIAiPRQV6UqQJiiC&#10;mjyQJioRgiAdERMSBakiJVQVCAgmNEEQEAhKB5WHdB4IhASUTqqUsHlnd3ZnZ/vMlmR389+PTyGZ&#10;uXPu787O7D17517xZpyamhoYGCjs1b9/fx7L7MjNXtiXb/lJSUlmJ7nmJWXfeecdO2rhzKZFWV4n&#10;gOlEva5Jva1CixcvXrZsGT8f6m0VM6pP1qHJHZfOeWXAHx/XrcC/0mRO39tWPTptSGwVMyu1uVIj&#10;ZVXPKeHfPWX90KpT33WqvWtL7/8cW9q6riujcaxsIZn+2MCTo+NrFXOsKHfZGxdtd2kJxOGYAM5k&#10;x/ywtywBHvjMnyJUKpXp1pyctXs4lFCadFCUtE/KA6HEXqGwNJGQbuY+aVZWFq8DZEdvTuyThoaG&#10;1qxZk/uk0kWJ+NnfZ555Rohq1KhR4rgoHs7MM2zIkjLZSEhDW5rk+t1337WjFvZFgr3cUMDxBDRG&#10;BbhhsyIkCHikAE8RZTb7zLfAjRs38tBg+wY+m7Vo164dJ7uFV5cuXcRt+EB8Vy5XrhzfofnGyd8P&#10;23eP5Fwzf/3L6WAuh8dE85BnMfvcrFkzMfvMxxWHQvPfOd9td8sxDs+FzXlz03m4+MPTN998g0ef&#10;7LbFjhCAgCcK8Bdv3p99Vl1YE7V8TLEW0z+src4+8yvznzP/U1GH6i89kc/ZZ6L087/tybV1aFVW&#10;6tVT5BvcPKSmW59Vjz3V4Mma9M+m3Zdz3TpOBAcBCEAAAk4W4KV0uOtkmn3mThZ3tRzvk3IqWYxY&#10;2ift0KGD+HPuSHL/kXuRQp+UO5UO9kkbNWok9EmlixKJ2WcjQdOB1fKJuU/KRAzF47pM92JY7vLL&#10;Lw1bQsBIAAlonBIQgICjAry2Q9myZU1npOIlgPmH/AXs448/7ugxDPfnUcniD8Qnj/gnnCZ2fKlA&#10;01ClnxisPHnkyM1eOChD8XfXvDaj6SRcO3fu5Ps9ViZ07omE0iAAAQgUnMCt376Y/2ZC6fAJncMD&#10;tB/Ic0/978cU8qtbqUa+f0JXXblyLIVKv/RUM2uHzj7zx+UUevSp4DK+BQcn58i+tZ55NTg3Zd3x&#10;3WYGwMkpANtAAAIQgICHCXBHKTg4mJfSMYqbO1bcveJOllP6pJbmgOZnZ6XHtS/jbF1cWiYPxJZu&#10;XKdOHSe2FkPxU8XckTftk/IPK1WqhD6pE7ULVVH5/vG2UOmishAoBAJ8++GvZG/fvm1UV/7WlKc2&#10;Njt3lR0qPKuGdK/HHntM/Cd/zpBfIN+qxRevhcgzO4v/5KHNcsoxWjjRuTd7IQA+BA/l5mfHjOLh&#10;+z1T434vp5mwDQQgAAH3FlBlHVgzZtwdv36txzYuoQv17l9HLp2mYk8/H6SdZCr/6pD7z58XtpB/&#10;owaVH7VyUFXa0Z05RIEt6oox51+Iyo5UolKNZ3xoy9lf/n6obEdsDQEIQAACHigg9ElNxwPxwGd+&#10;oMqoB+es+kkz2tIBUjbLt9In5cd5be7OGxilhkuU0N+XpWO05RRlaRvuyDOd6eO5PIE1+qSOwBbm&#10;fTEHdGFufdQdAo4KmM0+8+1w/PjxZhcDtPt4PMUVP8Ek7p6XlyctSjo9tPhzvq/z5wB+NCkkJIQ/&#10;HMj8xpsz3fwS5o/mO67ppCL8RJK0qLVr14oLD3LF9+/fb3cdTXdcs2aN6QxcvAQEf4fPlXLigVBU&#10;IRTAJIyFsNFRZTcS4Mk33pnxZkJ5w0mKhRUIyw08OXTsreRl8ds/XnmPqHzYzFfHvfN86xLGo0ZU&#10;qb+vXvfLgiFntfNkB1cLH9/6gzeeM92S59c4uWHHhu9/0RRIZGZL8dD6SZNVaXtnjEocsfKeX6+X&#10;F058/e3AR0hYgbBW5+Qfny++Yv286MMJKURhDQcOax/Tqap2FhG98r3Lu3/Zlbzv4/H/8FZEvoEf&#10;tR/zblhU3QCDhhDKfJEnlX4x5PjuH9ckC9v79Xpp4uhXh9Qx3Jj3zDyzZc0vK8drDq3erOXQrs0H&#10;dzU9ujCldYnw/dGJTfzcqOntDQUXbXvlsJ97CeBMdq/28JZoLI2Ism85PisqPEUyT4VhqU9qdj0k&#10;njeDZ3Dm5Yt4iDTvK53L0cqBhD4p1+t///sfr2kkzi4t7iJdlIh/KO2T8j+NOssOtvPWrVulE4wI&#10;paFP6qCqJ+7u+BzQSEB7YrsjZgi4hYDZOz2P242Ojg4KCnJuiNIENA9V5nV+peULqy7w18U85xe/&#10;ateuLfPWbjPIu3fv8rhj/hpZuPHzIfjuLt3LpTd7PhBXfMyYMUbzivD9/tatWzaDxwYQsCKAHiBO&#10;DzcX+O9//zt8+PDp06e7aNRSgVZflfHzV6Htz1wf8d7Zqc/rBzvn/j613qJR/1b7tHdOwmdC0lb3&#10;CnspcX2EOFMH0b3LWxf07nDCzBKNYU3mLO0Zxcli8ZV1bFH/Rf2F1LPk5dfrtfXxHV8W8trC4odF&#10;X0ne9Gpr9Q9UWScSozr9kpDCWeM3E+JeFJLauQcW1Gt6+FKvJmNz/zvOoEDfwIm6dRSFQ6hSt4+c&#10;1fbLDBPn8m23Dv6pXQVxBg/Nqob7Ti2I/KnE9g97nDGoUXDt6N0DY4PEuty7vGfl2J77hdSz5OUb&#10;OLzX5ilN6hqk6DN/+2J847H3QxM/+TO8UoE2t3MOjou2cxxRSkEL4Ewu6BbwwuOb7ZPyVJC8EJFL&#10;+6RMaZTnFfqk3Fdt3rw5j0zijLOlaZqVNoPQJ/3zzz+5F8x9UtPuMOeppU8eOzcBzdFyvjsuLs5o&#10;XhHkoJW2o6dv73gCGlNwePo5gPghUGACfFs1mnmDs8+uuNMb1ZDv6EY/6dGjB98UORc8duxYXgvC&#10;WdlnPgrP9dGgQYNBgwYtXLiQxz5zbt3o0EazfTm9MfiTBM9kYjQdB7Nj/QenU6NACEDArQTu3LnD&#10;c9/zf90qKucEozqzatrZFKrY+Y2aBlNtXL1y/DRRyvnPEvxe+PHjq3kL8vJmpe1u2psnmkreM2pF&#10;irienip1a3QkZ595cHS/5Ix5eeot52We6DSilQ8l/z71pzT9ynvqdQ7V2WceKRy957MHki1zlv30&#10;3kpdmX+f3bVNpZt7Ov30yq+61OXsc/HQCe9tnt5aN6Q699rF6xxgzrIDE32bfnV8uvq4D6P3TagU&#10;TLlpY9fFnrqv8+Hpredoss/lw+IHHXvI4S3Iyxi2eTxveX1b/5WfpT7QbSlM/UH3Zy5+/r375Ra/&#10;q61O5qCF3R+llHM/7Bcn4OKc+FpN9rl46PjwxEtzNLUWfHLTpicN2eaNp4pzTjiUAgEIQMCbBV58&#10;8UXTPil3oJyefbaJyF027pNyjnjKlCk8GtpZ2WexT8pL1gt90vj4eOvB8Bgmm9Eq2oAxuZtv2ic1&#10;nSRaUbHYuLAJIAFd2Foc9YWAcwT4nsrTP0nLErLPvHKucw5gWArPiWGlWM4ROzHpbOlAPPMGHyif&#10;b/Z8OCY1vd/zd+Cmk0S7Qh5leqsAj4xw+uAIb7VCvSDgXAHVmcOrt6mow/Mf6Gd/5iOoMk6c+5X/&#10;H1x94KaoxM4hmhktHq3SovuESbzWgXQ9vWs7v9rxbYpv8IJ3tw5+QZcd9gmo/crQAVV4mHL67X91&#10;0x7fS0taOTzhHoW9tHhuj9jmwrhj3rLzp59U5zKvn71xTVO33NS/DwlzT/PI5eGf11KPRC4eOjdq&#10;29iGkmHFt079dp031gydjtBOjuFTpemYvtN788TR/2zafVmT+NZOb62uyPExOwbW05ZQokaHTzVb&#10;pvxv6WYxRS6Umft3dsiI08MT+zbWViegeqtWhtNMq84kDt2lzj5zVDFtwrXDotmn9+yFNYIp+8D2&#10;s1ec204oDQIQcIEAPn64ALVQF8kdIqN5n13aJ5VaGy0DyL/ijHNB9UmlE4O46IQQ+qS8zpO0fE4I&#10;hIWFueiIKNb7BJCA9r42RY0g4HKBlStXGk2OnG93epfXzS0PYDYHvXjxYixI6JbNhaAgAAEIWBG4&#10;e/bXkzzmt/RLTzUz+Bh+/+/zN1PIN3jsGzMNJj5+NLBl3Re5vIsZ11VCsRXaTJ+Zlxd/sX9VcSIL&#10;zc//vXzBcEFg1fmt36amkH/YqI6S6Tt4S5+S7YZdzFuQrZ0ARFj8sEJT/3PTe04VRi633Tr2jwHV&#10;DaZ1Vt28eIzHOAf2/bitduIOIRyfoKYdeUNd4luVsnXesWQzFeEtg9u+HaJOpu+9yCOp1S9tmf5h&#10;C/pIptrgX2Sknc0i8q/5ZElhu4ztmz9TZ+3bfBVpGBXXpc7T7JOz8X979AO/vfAMRNrOCxsVVYIA&#10;BBwT2L17N3eIpGW4uk/qtp0vo8R3Tg6vGOz8F/dJP/nkE6NRUPy8GjeE8w+GEr1RAAlob2xV1AkC&#10;LhaIiorKzzu9UW3q1KnjYP342Sh+Lkn6srtAo0erXHSz5/CEHLT0KSeVStWxY0e7I8eOEIAABCBQ&#10;EAJXj+65w6nVRg0q87BhyUvz8+D6IyOCDdPKZmNMP7lmU0zMhpWzprUpEllE+2dE47GctC32ZNWy&#10;QsnaodY1n41sU9pqTTXZ3uDMUxO+4yUHNVs+Wj2otHEYwjQdIzp8UquYtdIyLx789Z6Fivj4lfQ3&#10;eE5KUyZ1aD2urWGEQmI6uFqrWo9pjnXjt60p6pmft2wMKyrWV/eXwE0JZgL6N+OGVyekC+LcxTEh&#10;AAEIuJXAW2+9xR0iMSRh3mcXPY8rHCUri++zTnuZ9kl5kUOnlH7+/HmnlGO2ENNnc7khXHc4lOxN&#10;AkhAe1Nroi4QyA8B/s7TaJotnhnZpXd6rhXPOCHWrUQJw8dyZVSaFxHm1XsnTJjAqwjy4idPPvlk&#10;TcMX/5Bf/CDVmjVreOUrGUWa38SlN3tGXrJkifTAzDJjxgy7o8WOEIAABCCQ3wK51y/+wYnRMjWf&#10;9DM4tPDzWk/UFlYFlLw082PoX6q0vdN7fFrnzQ1xcZt6DDmrW7XPNzCqrnq2aMmo4azUq6d4xozO&#10;z7SwntLOvXT4p7uUkr5rv4rCQicM5kHH4nwa+uNqwvAtX72cwbBo9e8NRl7nnvrfj5wqNlcRHiUt&#10;zCLtVyGgrHpHYdYR3+CudVsaVlqbOn+x+oulNL8QIrT+CilZXlqIbmy1bgx1frczjgcBCEAAAi4V&#10;4E6Q0YSQkyZNcnWfVFoj7lEqraDQJ509e7alPinPpCH0SZcuXaq0T8orEyqNx77tGZm7/9JxUdwQ&#10;Y8aMsa807FWoBJCALlTNjcpCwAkCPP+GtJTVq1fnwwoP9q1Dxd8h79mz5/333y9XrlyHDh3GjRv3&#10;ww8/WCGYNm3am2++2ahRo6ZNm/Jdnz8iyPHKt5s9B8NrEjK4NKrPPvtMTpDYBgJGAsKXLmCBgNsK&#10;lC5dunXr1vxft43QzsCElQaDK9aubJAVVp09k3yadMsASssW5sfQ5ZFVF9Z9kqgepxzWcOCi/+jW&#10;4uPl+OJTospeUw8SrlAzSDsAOutWDv+gWDn/x63GKhyaXzy587YfBoz5oEEHniVj4rYF6fphZURC&#10;GI8+FVzGOJutSju6kx/1FcZ0a1PMVCHAIB2sDUCY8VnMYguzjpiWqdKkzn2Dm4fUNIi8RnTaXM3a&#10;g+b+bH61tbRbk/nPmf+pJGOo7Wwu99kNF233aQtE4ogAzmRH9LCvlU4QD9PhjpKria5c0S83ULmy&#10;wULCVg4t9Ek5rSz0SQcPHmyzT9q3b1+xT8oDpeXUq3nz5uJm0jjl7Kt0G+7+jx8/XroXZ9WVFoLt&#10;C6EAEtCFsNFRZQjYL8DDn6WzTPA/33jjDfuLs2vPgIAAOfvxbZ6XRGjZsuXXX38tZ3vpNgcOHOC7&#10;Pn9E4FupzSeh8vNmz0G+8sor/HyZGC2PRjf6SkBpZbE9BCAAATcUaNiwYXJyMv/XDWNzQkjF/cv7&#10;G4zXFUYrm3llHV2/8hand5u8XF3d0/372AZeVDC4dvSSd+Pfa61bi49/oZ1amjpUf+mJolYjvJf2&#10;/cSQIpH+I3/TdKO12d7A4e8cXNKJJ3f2qdHozbY+lHJ67QGeDFp8CZMym75UWYf2rOBpNIJrdmvC&#10;Q6d9Asr6qcdhm9301LZpX/JA5kqdWlbRZLGF2UhMBoNrJ9wo8UJoRcNkd/aNDN3yijbaQJVx8L9J&#10;FgdiO6EBUQQEIAABCBSgAI+3lT6Sy52j8PDwfIjHaMFDOUfkgcw9evTgPikPdZKzvXQboU/KQ625&#10;TypzaJSwux1xKo2tffv20j4ppwjwYK5Sw0K4PRLQhbDRUWUI2C+wbds26c4jRoywvywle0pHQIeE&#10;hFjflb8l5m+Y+TbP92wlBzGzLX9BzVlsflRKZjn5cLPnh56GDx8ujWfVqlUyw8NmEIAABCBQsAJG&#10;82nogsk+88dlzpfmHD63J0s67vjWbzPXjN7FM2M8H9lcvRyfdvfi5eo88Yi0Ijwvx2J1nlo6hlqb&#10;C77zy1/7JEWq0vbMmccrEwb27VdfM3ZLOHSJZm+G1hW6BT413hpRPZiyDyT9909xR+0kGPf+dzjt&#10;mvTAWb/PHX2YlxwMjGz2lnq6DJ+AoIq1eINfj65KfWBAnXXsm88O8uqL+lmk08//xusG1qz2YnXD&#10;SaWNJ4DmMdNPNnqFJ4M2nRjk3uWts9SzYHf8caeUTZvCNjO5R8G2Po4OAQhAAAJOEVi/fr20HO4c&#10;5efkGzKrwMOYuE/KA5mtj3eWUxr3SXloFM8VaWVjO6YEkXNoK9vwnCfS33733XcOFojdvV4ACWiv&#10;b2JUEALOFJAmWHn4cz486CREL38UM2ef+QtwO75htsTEWWx+VMrKU0X5f7Nv0aKF9AvnX375xZlt&#10;jLIgAAEIQMBlAr5BTzQ2LVw7iwVR8p7hn25JElK3mWe2xM58a9wdoorhEzqHB6g/tPvWeuZVHmB8&#10;+rcJU/57XEi5qi4fSFjwToukyZynNphww6fkCw3DeeMtOz6aJGx87/K+pNFvr568yydwYtcYYS1B&#10;4dD65f74R9odc77ds/DMfSFY3TQduWljv+8+95imNFXWiW2T+i/X5MdbTP+wtjA3tE+NZu/1fpRS&#10;Tk77ZPXME8Kg6fRTm74b2Wluf/XMIU2mDGkgPLSsunLlWIq5KaqFlQkNZpEu93z74GCeGCTym/Yr&#10;LwgZcFXq70mxE5t3OJEcXH3gtNYG82+kn9i65i4FP9OnY6CMFR1d1tgoGAIQgAAEXCMg7ZNyt4g7&#10;R645jrVS69ata+XX3Cflgc9O7JPysXiuSCt9UumUIPwocD6AcCqAEwLigU6dMv8oVz5EgkMUlMA/&#10;//yzd+9eniM0yeqLx/OdO3dO/SmxoALFcSEAAY8TMHqshm+B7lYFIfvs+MBn03rx186W7vf5f7Pn&#10;8Hr27CkGyQ+gXbx40d3aAvFAAAIQgIBcAc2ExX4jeh9dWaXoV+sjnhxUhEf1lvyy4/h/UoKrdd/z&#10;4XdNdKvvlmr0zqgqwfTv0U/m1ysaqd6saFzTPocTnqo9rLsw9bPkVarZkAV1wvQbDw5svmMaZ58/&#10;ejNhkDZfTMJcyUZrBpaq0/4N9YjjDT/8T5PtFabp8A/bNGh174zkqDmaQw8oUXf1xyvv+fV6efnS&#10;N4X8uPrlU7XrhC6jW/nkLPvlo7rD1REWGVW7865p6jx1kzlLe0YFCmO3c//588IWM6saml2Z0Kfk&#10;y299PYzHgF9P7jGporrMyKJPLopQ+1QfuOmD+DrSubm082/4vdUsMshgnLjc5sB2EIAABCDgxgI8&#10;/aB0TkjpuBxXRy0zoSz0SR0f+GxaHSt9UunGrugOm7XlcVriz7lRMDOkq89Adys/JSWFl6PspXtx&#10;joJfPEdrt25vvv561y5dXu/c+dV27do/80zNCxcuqD8kulsFEA8EIOC2Aj/++KM0ttq1axdIqM88&#10;84zZ4/JTTnxLdt3tlgu3/twTR+W6oxtVuVq1atKfrFu3rkDaAgeFAAQg4CIBnjORZ0BSugS8i4Jx&#10;ZrEVK9fllfX+zb6erZ8zQjMWmJfmq1znP8P37m0zopXw+bx82MweibuHrWheXjKMt1StgUM2b2yl&#10;24Y0qxH2S/5h4PDX1EOQ79/Ilqyf+2iV9pEJu15fMFg9fYf6xRtvHPHHjNatS2i7ALmn/vcjD0Ou&#10;W6mGQZ+gQuv3GvNShGkL9q1SL0UorBZYpmbVGm8sHn0wvnqYWNrSDw8ueettbU5ZexCfwDaTNn60&#10;eXGj3rrZoP16tfwkftCxbe/oss+8pbAgoZmJnjVTgpisTOgT9PL0cSfWt/9CzLMHVwtf/G7ysWGG&#10;2WfOlp9ZNe1sSnDtEYO1Q62d2XwoCwIQgAAEClrgzz//lIYQGhpa0BEZHz8uLs51vUJLOeiKFSvm&#10;v4PRMHAeD5v/MeCIBShw/fr1smXLcgB5eXm5uQ8f5Obev/8gJ+dudnZ2ZlZ2enrm9Rs3U9OuFC1a&#10;9J+r6nOjiHSy9sTExAIMHYeGAATcXIBzATt37hSD5KtM/gTM3yFLp7mwdNwJEyaMGzdOZkjNmjUT&#10;Fg/kh0EUZW8PHz5stCgWP3Uifewrf1iMTEaPHm00CZdMB2xWaAV4GXrhs0KhFUDF3VyAbzd80+F1&#10;CFu3bu3moSoML2VVzynh31UaeHJ0vDAJBl7OFOAlFqe36H754cQBf3xcV5gVxDteuGh7RzuiFjiT&#10;cQ44LmDUJ71x48bjjz/ueLFyShBOYOHFg58ee4yfFjJ+LV26lFcOlFMabyP2SXnFo0WLFsncizfb&#10;vXu30cQj//vf/6TTY54+fTofZstkBD8/PzFs/szGn9zk1wJbepZARESENOCEhITFixf37t2bf6hS&#10;qR4+5P+oX5x3zuVsNP8g92F2Ts69u/dKlSqxd9/ut958CyOgPavFES0EClLg5MmTBXJ46TNWlgLg&#10;hKzM7DPnqXlIHWeNp2hea9eu5U8tS5YskVk1/kLbaMvy5ctLf3LmzBmZRTmyWVBQkHT3Q4cOOVIa&#10;9i2EApx6Rva5ELY7quwGAhVDW5Qmun36Uo4bBON1IaTvmzUm5XqvVxaLc4x4XRVRIQh4tAA+fnh0&#10;87lJ8BkZGdJI8i37fPOm5BEjIrPZZ95GZvaZ1yeU9kkXLlzIfVKbj9uKFZ8+fbo7NIcbrv3oDiyF&#10;LQa+sKtU/Ef94jR07kPOP+c+uP+AR0PnqYSrvnbMExLQhe3cQH0h4ByBESNGOKcghaV07drV7B4y&#10;59jiBRnGjh3boEEDo08tffr04cQxfwVtMxw+UP6kmG1Ggg0gAAEIQMADBR6r/mLtDpR9+MiVex4Y&#10;vXuHfOu3OVumUu0RE9q9rJtjxL0DVhAd0nYKsLApBCDg1QJpaWkFUj9OENs87saNG21uwxvw2kI8&#10;EMq0T9qtWzceViWzT2q00qD0iWE+hJwhXHJCVbSN0XcDivbFxoVBAAnowtDKqCMEnC8gcwUGOw7M&#10;D/Lw3ZTvynz3FXbnqYXEcp5++mmzZfJkWDaPxWOfhWk3zL54amn+HGCzEN7AaEovKzd7pKrleGIb&#10;CEAAAoVKwKdGozfb+tz55a99+lmgCxWAiyp77/LW5WPGPRr+fb9YrD3oImMUCwEIQMANBAIDA/Mh&#10;Cu6T8ghl7pOa7dBZyhHPnz/fZmw89nnQoEGWNuPaxcfH2yyEN/j111+lmxmNyD5//rz4W+5Wc3Xk&#10;lOngNiVL6taccLAg7O6lAkhAe2nDoloQcIGAS1cd5Pvi1q1bOUfM00i1bNmSE8ri17ZXr161Xhsx&#10;VW19s1deecX6Bs8++6wctuPHj8u82desWZNnCnv//fc5pW700JacA1nZxqjKjRs3drBA7A4BCEAA&#10;Avkk4FO1RbeytOXI6jP38+mI3n8YVdaJtR93++tO4gffNSnh/dVFDSEAAQgUYgGjLKdzU6vcZRPG&#10;QnGftFGjRtJBTtIxxZZGNclZe7BJkybWW89oZLSljXnaaJlnAdeCq8N9Uu5uO7dPKjMAbAYBQQAJ&#10;aJwJEICAnQIy077WS+dbIC/UwBNr8DjiDh06yJzH2ajMAnnCSL7a119/zSn1cuXKCXd9p3xIMnoE&#10;rEBWPZYvgC3dUIC/GpGuo+KGETozJNVx+imGltanyCK6PyEUP482/Eg5GIPqTGknllW6dGleyob/&#10;68Qy3aaox2p8MCEv71MsQui8FvEJqNM9IXvmH+GVfZ1XqFuVVLgu2m5Fj2CcKoAz2amchbQwo5E3&#10;ly5dchyC+6TcTePOGnfZhLFQpmVKxxSbPWI+P/xqNAUHh8Rjq8XArly5Iv5dmKyS+6Tc3Rb7pE7J&#10;RBtV+dVXX3W8LVCCJwoULVq0WLFijz5a7LHHHi1ZokSpUiXLlCldtmyZgAB/aXWQgPbExkXMECgY&#10;Ab4lSw/s4BK3fMvkeyTfAnmhBrMzOIsr6qakpIjHtfmNsRWaFStWWIfbtWuXHFnTb5st3eyNShPu&#10;+lwvHuht+olBzqHFbX766Sfp9kOHDlW0OzaGQKERuEL7etCH9Wh9HO07Kql1Ch0dSJteo6GdaPsp&#10;99DIpfPxNDOeHrpHOAUdRcOGDfkuw/8t6EBwfAhAAAIQgAAE3EigU6dO0mh+/vlnR4LjeTaEPil3&#10;07izZqUoaZ/UkSNu2bLF+u5HjhyRU7710dZW8vJiJporzn1SR0ZHGeE/99xzciLHNt4n4OPj075d&#10;24+GDPli4oSZX305Z/bMdWtX/3nkD6OZYZCA9r6mR40g4CqB7t2785VFLF3mun9G0YhDnvm7ZesT&#10;SQcFBQn72pyaWUxVW6/51KlT9+7da2kbXs4iNjZWjp31EXn85bnNQnigN1e/adOmvNKxHbd83kU6&#10;VLxMmTI2j4gNIFAYBVR/0rxmtHQl5Vqp/RZa1ZHmbaWCHAmtST3HP02TB9G5nMLYUqgzBCAAAQhA&#10;AAIQkCfA3Shp74/HGNnRn+I+KXfE+DFcnmfDep9UXFhPusBgnTp1TIOtUaOGnBosWrSInwC20ieN&#10;ioqSU86IESOsbHbqlO0BFlxxxgwLC+N47BsQLR3gJUykKSdybOOVAvymaNWqVdNmzYQ/devVq1yl&#10;ilFNkYD2yqZHpSDgKgFeqU8smhPQ/I2x/CPxEzrWhzxzUa+99hov3fDLL7/wau/ySxZT1TZ3adGi&#10;xahRo4y+Vebb7Zw5c7iQffv22SyBN6hbt66VzX7//Xfxt/z8uJUt+VvrN998k2/VPMuYolu+0Ujt&#10;l156SU7Y2AYChUwglZZ3oyP65ycsVz+FjoyhnRcLzOfhWpoxiI7KCbXAYsSBIQABCEAAAhCAgJsI&#10;1KpVS4yEu1R//PGH/MC4T8pPo/KQZ+6IWRpQ9frrr3/55ZdCn/T5558XCv/rr7/Eo5Qo4dB6A/wE&#10;sON9UtMqS58V3rx5s/w+KcfDIJZWXLRky6OnpaOwpY0ivzmwpXcIqFSqL2d81e2NN156qXXjxk2e&#10;ffb56tVrlC9f6e7du9IKIgHtHc2NWkAgnwT8/Q0m8Zk7d66cAwupZ16Rz9LXyx07duSZtjj/u379&#10;+sjIyBdffNFSsZYmO/7888/lRMLb8DhofqabZ6Dr378/3/j5L3y7/fDDD2XuzpuFhoYabSy92V+/&#10;fl38LT8/zsnimTNncgWtlM91F275ctLQ/A3/+PHjpaXxxyP5wWNLCBQOgVw6Ppr26pf/JupA7bfQ&#10;jIe0IE/9Jy6R2odJKI7Q2gWUVZCjoAtHu6CWEIAABCAAAQhAwFEBXj1IWsT06dPlDIIW+6SWlh3i&#10;LhsPK+Y+6bp163iGQ6M+6b1792zGPWvWLJvbCBs43ift0qWLlWNxQtCoT7pkyRKbfVLusHO3Xc5S&#10;TwzO7NIAZsyYIbPu2Mz7BDAFh/e1KWoEgQIWeO+994y+XuYJpPjZJSth8d3LSuqZB//yGOELFy7w&#10;jMacpeUpKcwWlZmZKf68fPnyZrfhb7CV6vDTT3zjV7oXfx9ufU5S6c2eCxdWseAKciaaH/KqV6+e&#10;pSOKaWjr61dwuln6VTN/SggJCVFaC2wPAS8XUP1CK9br6+gbRXHrqVt78tN9714xnLptpQ+767fJ&#10;TaYTN72cxaOqx0/Y8DOhip6z8aj6IVgIQAACEIAABOwR4D4pJ4ile/JA5qSkJCtl8SgfHvVsaTgU&#10;dzDFPil3Dy31SaXlBwQEmD1cjx49lFbJvj4pj3/iR3uNjmUpKqFP2qdPH+6Tctf73XfftbKuEo8Y&#10;4/w+c1nvk3JR0vHjPEoM828obXov2x5TcHhZg6I6EChIAb7Tf/PNN6YRcObX7Lhd/lKUh/Ty3cvs&#10;qGe+RY0ePTo7O5vHCFvPn65cuTInx/akqDzllvxB0I44RkdHm+5udLMfM2aM6TZ8S167du3Ro0c5&#10;E80fcSzNW81paP5sxHRmv8bnzwFG39jzOG5HqoN9IeCdAinr6KZ43WhMvWOoYjGTmvpS3Tiq/wSF&#10;zqVO0RS1ll4w+/3WFdrzGS2tT5FFtH+i+tCWlXQ+3TKdyS6875hRtDmJrt433OsP+qIMDYwg8cf3&#10;R9FAzYE+nFrIVyPk5V537txpuuird56xqBUEIAABCEAAAjIELPVJeRIJswlT7lLxBMf8sKnZUc/c&#10;I+Ns7LVr1+T0SaXPuVrqwD7++OM80FhGPRzdxOiJWKE4o6i6detmehjehseQ7d+/nzPRPDrK0mJC&#10;zMV9Uk5Dm+2T8iAzo+Ff3LV3tErY35MFMAWHJ7ceYoeAmwlwRtVs9lkIk39rdGfiCaF45BrnUk3r&#10;walnHsP7zz//TJo0yWYtd+/e3bNnT5ubCRsMGzaMhyfL3Ni+zVavXm12+LPRzZ6/Oee8uaVDcCaa&#10;P+Jw8p0dLM0ownQMyIzSQvhOzx+tpD/hjwX8dJh9dcFeEPBegQw6kqyvXfn+9Lz5JyeInqaBVyhq&#10;AL0WS6HGq2SoS7i2mCaG0rJo2ndUX2BuAq3rQZNfouW7zSxdmLPJzC688+2p9EMERXeh7bbXhPHe&#10;pkHNIAABCEAAAhCAgJ0C3MOy0ifljpJRn1R4msqoAyUcW+iTco+Ms7E2o7l48SIvDGj0nKulvcLD&#10;wzlLbrNMRzbgiT7at29vswQeJ25lWgzuwPLoqFu3brEDdyrNlsZpaNM+KSPHxcVJt2dM9EltNod3&#10;b4ApOLy7fVE7COSfAN/pjaaq4OsLv8QI+LbNCVPhfs+joXnODc6xSqeJkN7mOfUs8/7Ed3qe2Up6&#10;p+fvYKWrIBoRFC9enG/GVp4ncpCMC3/jjTfMFsIDvd9//33xVxwz5805e279iOzAGsKAaNMtGZAZ&#10;GVMYYC7c6aWq3ATSxSUcrB12L2wCvKaKoqU+PcrnGv1zSx9wYAjZt+DFtZk0fRClWJqX4wjtbkXT&#10;1xjkoFWHaE4fy7twUFto1Sg6fsejPBEsBCBQ8AJefdEueF5EkG8COJPzjdr7DsR9Q6ORSUZ9Uu4o&#10;iX1S7jpxz7FRo0ZO6ZNyObdv3xZJud9nNAm1VJv7pPzIrEv7pJaWL+KesrRPylHxlNZWxkUJYXOf&#10;9NSpU0KfVNrHF34r9Em5WGFiaIZlZGnWnndZtWqV951vqJFSAf5S5NVXX23Xvr3wp/ELL1StVs2o&#10;EPv6ZEojwfYQgIAHCxh938v3mOXLl7/zzjvSKgk5aP6SuXPnzqZzbvDDTfxUjvzUs1Cy6Z2exzhb&#10;dwwKCuL5v1xxv+fss5WFCh977DHeoFmzZmJ4nIPm7Dl/TrLZ8MKAaL7l8zfPprd8xmRSfqDM6E7P&#10;xfKvMPuzTV5sUCgF0umOOKVFMD1R2R4ETiUv+Yzu6ObxqDqNRt/RLGB4mfoOpNJ+2jLPDacVB/Tl&#10;pyylv4SEdTCFJunXPPxsOYUG6zbbSJt36NLWz9LHt2luIokThBSbQnM1yyTOHklF7Qkc+0AAAhCA&#10;AAQgAAHvE+AuntEYZO4NGXU8hT4pd5143K7pnBvc1eIJN5T2SXnhPqPsM/f7uPdnRbig+qQcEsdm&#10;NC6Kh2PL75P+8ssvzz77rGmflGF5ZLfZPimnBTD7s/e93ZTWiN+bw4aPaPPyy88++1ytWnWeeaZm&#10;lSpBJUuWuXv3rrQoJKCVwmJ7CBQugeeee056x+XK8z2me/fufBMyelSHf2L2S2b+KvXEiRNyJtyQ&#10;ytaqVUt6XJ6gyuadXthduN87dy4OnnnDSvZZOC5/CklMTJTmoDl++alwvm3zN898yzf9Op2/dmZq&#10;o6fD+MOTzIHkhet8RW0hwAIP/6Ird3QSxSnAX7lKLv02TpdKJioznQYPpWqlNOVUpqbxNGwE+Qql&#10;ptD+5fqZnbNv6I5VkZ57Sb/mYYW36Z0JFNCM2i+jLnto+Bt2DspWXhPsAQEIQAACEIAABDxdgBPK&#10;V69eldZC6A3xy7RPyj8xHfjMedW//vpLzoQb0qNwn/T06dPiT7ivx6ObrWefhY2FPikPQHaiPM8u&#10;LadP+sUXX0j7pLycEnfS5eSgOVTuk/7+++8MZToph9k+Kff0lZI6EQRFuY/Aw4cP79+/f+/e/bt3&#10;72VkZqanZ9y+fefWrdtZWdnSIJGAdp8mQyQQcDsBnjTqjz/+kIYlvcdwwtTSFMbCLrymAQ/stbmk&#10;g2m1OettdKeXmX0W7/c84xXPgCE//2uJno9748YNSzNvGO0VGBi4ePFi6Q/5cxJ/apHfrnzLT0lJ&#10;4Xm4TL92lhZimo+WfwhsCQFBoIjmBQ0LAhfp8J+6XzWmrr30qWThpxWH08u6yfJyN9KBv0zKOUTf&#10;tqOlS+noZe2v/N6m6XupW096pTmyzzjxIAABpQK4aCsVw/buKYAz2T3bxc2j4kkkeF1iS70h7pNa&#10;msJY2IX7pCtWrOC8qtKHR3nssFGflMcbcY9PJhfnoHkeS+6TOj40SuiT9unTR86heSFE03FRL774&#10;opx9hW0YilW5T8rPMVvZi9m5py+/WGwJASSgcQ5AAAIWBYweXOLBuUb3GP4i1NLKuZyq5jUN7Hge&#10;h+/0RllvRXd6sTItWrTgaPmWb8c3z/wpgUc9822ev2TmW7j8U4Qn3jJaOZA/tfA39vJL4C35m3z+&#10;2tnSzGJ8p+cPBIoKxMYQKFwCRZ+iyqV1VT5N/xiMl5FF8fAwnbym3dI3jOqYXgRKUvVQXVEp9PcV&#10;7d+rvaafnYOO0L6+FB9IkQ3Vmeif9ppZsVBWNIV0I76J8FShZqfIL6QiqDYEIAABCECgUAoYPffJ&#10;3U+j3hD/01KflAc+Hz58mJ/fVSrHfVKjBQ+nTJkiP/ss7ZMKQ6M+//xzpTHwaCoe9WxHn5TjjI+P&#10;lx7u0qVLisZFCX1Sfo7ZUp/UtBWU1g7bF0IBJKALYaOjyhCQJdCtWzd+YEfclMfk/vrrr0Z78rej&#10;fEc3ut/zljzjs31fh44ZM8boTs/5XDvu9EKcvAQEp6H5m2e+bW/ZsoW/Orby/TPf4DlVzXlnThnz&#10;pwQe9awo9SzKNG/efM2aNVIo/sZe6VLIDMtDofnJMqOh0Mg+yzp3sVFhFyhFpcU5lYkyMyx75NLB&#10;dvTFZPpxGu05qd/s3+v6ZLFPWSpu7sOSfzn99ul3tH/3i6DI93Szc4i/12Si17egAZyJTtLP11HY&#10;mwn1hwAEIAABCEAAAjYEuBslnXyDO0fr16833ce0T8rbcGfKjoHPvCOPuTZ6sJX7pNzLs7u1uE/6&#10;ySefcJ+UM9HcJ7XSNxT7pFyj/fv386hn+/qkDRo0MB0XZV+flLv2Rn1Sfgyaw7NbAzsWWgEkoAtt&#10;06PiELAmwLNEGd3aeepns08tCTlocS4OTkbzEoVKZ3wWQuE7PSeLpWFt3brVkTu9WBTftnlVVh7O&#10;zJllHlLHiXXOMosv/ijAP+QbPB+d8841atRw8OTg3P3s2bOlhXBW3eYCxKYH5Rm1GFN89AnZZwfb&#10;BbsXGoEKVKmsvrLHtlOWykLdNVNtXBxDG0fSsjo0f4fDRL5UbSZFJ1IzcXy0tEjOREdQdBc6mObw&#10;gVAABCAAAQhAAAIQ8H4Boz4UTyVh9hFb7pPy07fiXBzcgeJpN+ybnpiP2LNnT+mCh9yzc1aflDPR&#10;3CddtGiRaZ+UBylL+6QNGzZ0sHU5Zh5AbdQnVZqD5t25a899UnHMGSPzQo5K5zNxsC7Y3Z0F+Lzl&#10;F79l+KX+/0Phr/x6qOJ/5uk7YkhAu3M7IjYIFJhAv379pDddzi9buX/z7YdvQvx8Ez+hY98jTlxP&#10;/jbY9E7frl07VxDwyGjOMosv+75Vth7YoEGDRo4cKd2Ga2dHDpqfF+NHn9ifl2HEzBuuOBlQpjcK&#10;lKQGknlvcpPpxE3z1by6jI7rptqgxtRQlzUuXl4/TbPqFv1rLn+tX2+QqFRpg/IrhlOfP2lBFkVN&#10;ptcjJZNyCFttoW+H0wWDJaG9sRVQJwhAAAIQgAAEIOCQAGdLpY/kcg7U+lO23F3iybt4M+5A2THt&#10;BsfKw7CioqKMss/cs3OoGhZ2NuqT8pzRTj8KD6A2GhfFI7vt65NyN587+9zlR5/U6c3k0QVy6vnh&#10;Q1Vubi6vQ8h/0fz9gfrPQ/6Z+oe8gVhBJKA9uq0RPARcIsD3XelsG/zEzapVq2weiZ9v4lkj7Psu&#10;lI/YpUsX6Z1+woQJLrrT26yIszaIi4t7//33xdK4dvwRSuYCxNIYhPz+2rVrnRUYyoGA9wsEd6XH&#10;xVVTDtG6eLp237jWOZvom3jK1f1YOtdz0UZUu4L2F+bz1xl09qhuz2B6orI5Un8KHUUd59PkbHUy&#10;elA0BYtzSR+l82Li2/tbw+4a8gT6Rg/A2l0UdoQABCAAAQhAwOMEjFKlRvMam60OZ6h5KLTdfdJG&#10;jRrdvn1bLJl7c3YMGXYrZ+5TG/VJeVwUj/1SGqQwRSR3+ZXuiO29WIC/7Llz5w4vbM8po6JFfXx9&#10;iz7yiK+fX3F/f/+SJUuUKVOq3ONlK1Yof//+/dKa8TpIQHvxyYCqQcBOgWHDhklzwbywnh1rCSo6&#10;tumdnmNQVIIbbvzYY4/xDF/NmjUTY+Mv8LmmduSg3bB2CAkCbi3g8xL16KKP8HYsxb5PW36mHGEs&#10;czYdi6Gv+lCKODI6mNr1pgDxQ1EINaqv253z18t0O+p+dnU6bT+t/YdvZ2rylO4XV2jPZ7T5AxpR&#10;mQ5elxD5U73hVKu8bbT7f9FNMSlue3Pv3oIn0McF07ubGLWDAAQgAAEIWBLgxYGkw5955gf7BjXL&#10;F+7YsaNR9pl7c9ynk1+Ce27JtTDKQfPYL3zEcs/G8qyogoODearx5d8tX/n9isSkxKRViatWJ23Z&#10;unnb9q3bt/+8I3n7zl92/Lpr57lz/6tQQT24p0h4eLhYw8TERM+qLaKFAARcIcDXEZ6CSix5165d&#10;Lk1A84K8PB2zeDiea4Jn7PKCO71Qo7S0tIiIiH379okVxFTOrjhpUaZSgSL8VTWR9JEopSW4/fap&#10;lPAS7T0vK84y0yn6I/KTfCuf8x3F9qc7uoVYq06j8PeoWimiK7R/Av2wRPerYHplM3WppTnKOZrX&#10;nI7ohjb79qa3P6ZmNTW/4pT3OFq+ULdXZ/pwGdUtrYvtD/riZbp4R/NP4VcBdHY/PdWykI8T4LM0&#10;Ojo6NjZWViNiIwh4tUAhuGh7dfuhcjoBnMk4F+QLGHUSv/zyy6FDh8rfXemWRofjUUScHwsMDFRa&#10;jntuf/Pmzddee03aJ+WxqzxU3D2jRVTuKcBpDWlgCQkJ169f9/X1LVasmHSZSr7Ocx9TuNoLL/47&#10;v+7evYsR0O7ZsogKAgUpwDlT8fB8Z3Jp9vm5556TZp/5Tu8d3zOLgPypxegRcq4v17ogGxjHhoAm&#10;9ezV2Wdu4yDquZYaBNtu7TIxNGyQQfaZ9/GLoMj3yFe394URNLk0RRahyCq0ZK4++9xgAb0qZJ/5&#10;9TR1+0C/S24CLa2l2YX/BNCcr/Tp7Kf7Uu3SksBKUeliun9upNllKPIR+uon42HXtmuCLSAAAa8V&#10;KAQXba9tO1RMKoAzGeeDfAHpiCheVNCl2WeeZ8OoT+pN2Wc250WPuEbSZ3N5rDfn3OU3B7aEgOMC&#10;GAHtuCFKgIBXCcyYMUM6/QWPR3bd7MN8p//mm2+kfGvWrKlbt677gPJKC04Zi713715e8lhar3ff&#10;fde+dZndBweRQMATBK7Qtr60epvFUKvOpn79qYKY/5VumEsXZtHKiZKZOqS/bUAtZ1EPo0HKvMtn&#10;NH+aPtdsfOBgCp1K77xhmO/OpeO9afZKw20j6bM5VEFMgXsCtrNjxAhoZ4uiPAhAAAIQgIDHCEhH&#10;UPLad66bfdi0T8oL97Vr1859pJzVJz1y5EjDhg2l9eI1G62v6+g+CIikwAUcHwGNBHSBNyICgIB7&#10;CRgloHk2DBdNtmV0IPdS0EVz5swZngLbKbFxHv+NN96QFjV69OhJkyY5pXAUAgEIWBPI2Uk7dtCl&#10;5XQ0RbdZB2r/Nj3dmkKr2KLLpqPxdG4rbU3Wbslza7zagZ55RTMjh9kXzwT9Df21mvaJCxXyZtaP&#10;yHN0TKEf43XJ7gbU7GPq8DpVNJsZtxWyt/weCWhvaUnUAwIQgAAEIKBMwKir6Lr5N3idQ16UT7oA&#10;krJA82VrJ/ZJMS4qX1rMOw+CBLR3titqBYECFDD6Bth1D+lXqlTp6tWrBVhTOYd24s2eDzdnzpwP&#10;P/xQPG7FihX/+ecfOWFgGwg4XQCTMDqdFAU6XQAJaKeTokDPFXDJRftqEv3+G/25WPKch+arsgqN&#10;qEVtz7VyZuTXYujTOG2BxabQVyOpqDOLd6OyjkfQ7CRtPK0O0dvPuyg2l5zJLooVxRaoQL4NikKf&#10;FH3SAj3TPengjiegMQe0J7U3YoVAPgicPy9vza58CMXrDjFo0CDpAsReVz9UCAIQgIAzBfgbUKxA&#10;6ExQlAUBUYCfC1lan6IjaMM0w1mGttDWXrSsDo35mC6kuwdYLp2Pp5nx9NA9wimwKOBQYPQ4sDsI&#10;NG3a1B3C8I4YuE86YcIE76gLauFZAkhAe1Z7IVoI5LfA7t278/uQXn28Dh06eHX9UDkIQAACEIAA&#10;BNxb4NpMiu1sOEeQScC3J9Gk/9BB/arUBVElTco1/mmaPIjO5RREAG5yTDi4SUMgjIIUWLduXUEe&#10;3uuOXbNmTa+rEyrkAQJIQHtAIyFECOSnQOPGjaWH27RpUz4cndceFBbFdreXsyaAzgdDHAICEIAA&#10;BCAAAQjYEMj5jqaPtbxQqnTvLZQwia7eLzDSh2tpxiDJ3P0FEUiFWFqQp/0zu4Dm33AHh4KwxzEh&#10;IBXIn0FRI0eOdLfeqBAP+qR4O3iHABLQ3tGOqAUEnCZQv359aVnr1693WtEoCAIQgAAEIAABCECg&#10;wARSaXW0Qfa5zEjqe1KXY82iqIkUGqyPLjee1uFJuAJrLRwYAoVZoGvXrtLq79u3rzBroO4Q8A4B&#10;JKC9ox1RCwg4TaB79+4+Pvorw+nTp3kJCKeVjoIgAAEIQAAC8gRiYmIWL14sb1tsBQEIyBC4MIn2&#10;Spb6eHo1TZxCTWvp9vSn0I8pajc1r6Yv69h2ylLJKBqbQAACEHCmQEhIiJ+fn1gir10/ZswYZx4A&#10;ZUEAAvkugAR0vpPjgBBwe4EXX3xRGuO4ceMuXrzo9lEjQAhAAAIQ8CqBuLg43H28qkVRmQIWyKAj&#10;yfoQfMfQgK5kpi8YRN2GkU9bar+MOi2m6FgKMNdh5GUMN42kieUosoj2z6Qp9ONGyrGSrb5Cez5T&#10;L34o7sJ/GTOKNieZTPTxB31RhgZGkDj/x/1RNFBzoA+nWl2N0OQQUX1oy0o6b2FBxeMRumBq0Y6L&#10;dOFLfY0mTVfvdS1GH62ZQ/PhYig+xABh814ya6Avio91iYhndp5Pa9vo9g2h+Hl09LLhOSLHQUkM&#10;XLrqOG2RNBz77z9VwCcmDg8BCwLt27eX/mbq1Kn5MxEHGgQCEHCRABLQLoJFsRDwYIFvv/1WOgg6&#10;JyenUaNGHlwfhA4BCEAAAhCAAAQKuYDqEP3GeU/hFUztepvPLPMvA6Jo3s/UrSe91pcqFjNhy6Y/&#10;36GRYbRhGqXc1P/2wmja+CqNfIeOXjEjnbOJJobSsmjjxQ9vT6UfIii6C213OA16bbGZQ+Qm0Loe&#10;NPklWr7bfF5YjPXyGpr/qb5GqRfIv7i1U0ZboziDWaoZ4YcWNPZjumAh5a0t8Q6tfYEmD6Ct4lcC&#10;KXR0IMU3p3lbbcQpjUlpDEw06SVaJ2k49l9SmyYtoazcQv7+QPXdUODLL7+U9klVKlWXLl3wzbQb&#10;thRCgoBMASSgZUJhMwgUIgF+4onv7tIK3759u1Yt8QnNQkSBqkLAWwWEJU28tXaoFwQgAAEvE3DC&#10;RTvnDKXn6FgqUqVydhFl08EImruEx++af3HCN76TejSx9MW57zl9DLLVxjtvoVWj6Pgdu0LS7HRt&#10;Jk0fZPkQR2h3K5q+xnJu9zTtHWEwO3a9ruaS77oAOfP7leUa3Z5E0z6xvH7jv7S5A209bK6yKXQk&#10;mn67LsshZ6+yGNTrT1oguvAOLV4r66AOb+SEM9nhGFCApwhwn/Sdd94x6pPyuCjkoD2lBREnBIwE&#10;kIDGKQEBCJgRWLt2bcWKFaW/4Mmgy5Yt65TnnnhSaU5n80xeoIcABCAAAQhAAAIQyA+BnGuSrHEI&#10;VShhz0GvTqGETbodG1CzTTTjoXoNwxnJ1D5M9/MjlPShQTY5ZSn9JYyVDqbQJO0uvNdnyyVrHm6k&#10;zTt0CeJn6ePbNDeRxOHXxabQ3Dz1gWaPpKImgXOCe8ln+vRx1Wk0+o5mZcXL1HcgldZNI3tuOK04&#10;YK3WZcbQGGHHPPqgjeUteS3HwbpkN9doMcXdU+8y7xh10CHw+o0JP1rId6dQ5t9EHajDPprHx3pA&#10;Y6L1QdIh+u9R3aGtOPyH1vVWEkMGbf1ckmGXHn06BT9uz8mAfSDgeoGvv/76ySeflB6Hx0VxDtop&#10;axStXLkSfVLXtyGOAAG9ABLQOBsgAAHzAgcOHChTpozR/b5Vq1aVKlXiu7VSNf6m+r333uN7fNGi&#10;RYcNG8bpbKUlYHsIQAACEIAABCAAATsFrkk/epUhf1/l5ZyjtfN1WexgajmP+rxCfprupF9r6raB&#10;3mqiK1OaTSbKvqH7eUV67iXtLvyjCm/TOxMooJl6vukue2j4G+bmpLYZZi79Nk6X4CYqM50GD6Vq&#10;pTS7Vaam8TRsBGnrmkL7l1semNyYug6jqsKOVl9ZG+igbi3Hp6fTAN1EJT51qesS/RKO55Io5a6F&#10;ghpQ+Dzq2lRTX1+q+il1a67fMu2i7Vk4lMZgMAGL0dGH0btROiJbdcfvIZDvAr/++qtpn5S7k9wn&#10;tS8NzYsZcp/U39+/R48e6JPme3vigIVaAAnoQt38qDwErAjwQ0+HDx82GgfN2/PIZb5b8y2/W7du&#10;1u/6PFyaNwgLC+Oh01WrVv3mm2/4Hs+zd4EdAhAocIEimleBh4EAIAABCEBAjoBbXLSzttLxa9po&#10;fbvT640NI/ensM/ocXG4sdn06yH6th0tXapfbc/vbZq+Vz3f9CvN7co+cwgX6fCfukg4idxLn+AW&#10;flpxOL1cU7tB7kY68Jd5cN8wqiNnIHAunVivz8I/U9sw7CBq9Jyu/IN09IKFxn2B6gVKfuVLFarr&#10;/5l+i2xMkaU8hhu76aZuAhbfDvSCwZBSqhhFTaXxyDkl7dzGLc5kO2PHbgUjIPRJjcZBC31STkNz&#10;N1N+nzQwMJDPwMmTJ3OflFc5Kpj64KgQKMQCSEAX4sZH1SFgS4Dv9//880/NmrpP7ZLt+Za/bt06&#10;vuvzXZy/QOZ8tNGLf87DpXmDnTt3Zmdn2zoUfg8BCEAAAhAwEOCpQmNjY4ECAQg4R6CC9OPcWbpm&#10;aXCu5aNd3KWfxKPey2bWMPQJpdpldftfpGuZ2r9Xe00yxcQR2teX4gMpsqE6E/3TXtujfa3X/+Fh&#10;Oimmxc0mkUtS9VBdGSn0t7k1EvnXPmWpuJyucQ5dSdWX9lNtiixi8Gd2ku1jFXuKHjccge6vaEpu&#10;5TFIx78/+ZxJ25Wl6ljrxTnvM5TiCgHuk6akpLRu3dq0cJ6RQ36f9O+/efYbvCAAgQITkHOXLbDg&#10;cGAIQMAdBE6dOvXuu+9K1yA2ioq/QOZ8tNFLuo2vrx2PebpD1REDBCAAAQhAAAIQ8AoBvwqSaRay&#10;KPtfy7U6R/Eh6uzwhll0Pl23WS5l39bvUqKkud0fI/8A3c8zKEt3CL8IinzPZJIHTSZ6fQsawJno&#10;JMszY9jC//e6PoVtKYksTe+m3zFfYmA1M7NLm9n0LmVn2YpJ93tLx5K7v6XtHIsh0HD4s/ogvuRv&#10;MO2eowFifwi4QCA5OXn06NGO9EldEBSKhAAEFAggAa0AC5tCoNAK8PoPv/zyi9mh0HaY8CNUnNE2&#10;mszLjnKwCwQgAAEbAtdi9APTPpxKDwsB2HFO9OiG4333WyGoMKoIAQjIE/CrQaV082MYrHRnsjtP&#10;tXEyRZ0d3jSEJrejg9flHcDKVr5UbSZFJ1IzcSSydGPOREdQdBc6mObwgVCADIHMDBkbYRMIuKPA&#10;pEmT/vrrLx4KbSUNbe1KZDgoCn1Sd2xjxOTVAkhAe3XzonIQcJ5Ay5YteSj0hQsXunbtqjR3zEOk&#10;/fz8OH/N31rzI9X8CBVntIsVE5c2d16UKAkCEICAmwrk0vl4mhlfKJLgbtoECAsChVvApzE9Lxn6&#10;emw7ZZldliObDizXT7WhnxnZcJCs+SSmdGRuSQoobiBeMZz6/EkLsihqMr0eKZmUQ9hqC307nC4o&#10;nxikeHn9LMyqW/SvuUrpV0EkKlXasfNAOsq7JoWn0II8i39Gv+HYsSzt7VgMZsZlGw5vd03QKBUC&#10;ThHg6Th4KDSnoe0Yz8RP5Qp9Ut6Xe7XokzqlRVAIBOQLIAEt3wpbQgACxLf8tWvX3rp1a9euXZyJ&#10;5vs3r1JoulAhSwk/5w14M96Yp4Hm/DV/aw1ECEAAAoVMQJN6jn+aJg+ic1jxRkHjx8TE8CoCCnbA&#10;phCAgDWBktQgTP/73JW0bJvJ/Mt8vRpL6w7oN5PO9RzSSj+Nhtn8teoonbyl2zeEKpQwF44/hY6i&#10;jvNpcrY6GT0omoLFpf+O0nndbM7ym7JoI6pdQbt5bjKduGmyawadPar7YTA9UVl+2ea29KPKQbqf&#10;n6azZx0rzb69lccgnQH80u8m3z1IF3K0LyTsBYF8FeA+KY9nMu2Tmo6M5oFTYp90y5YtQp+U9+US&#10;8jViHAwCEODVFoAAAQhAwA4BHhDNmWi+f/Mqhfzicc1GL+HnvAFvxhvbcQjsAgEIQMBRgQqx+oFp&#10;s0fKm9/T0WMa7/9wLc0YREdTnF2u95cXFxfHsz95fz1RQwjkm0DVMdS8mu5oKXSkA02ZQntPan+i&#10;Ok4/v03TZ+mHP1M4tW+ujy6gPdUVU70r6YdDhoFnU/KndFP3NdvT4RT8mG6DK7TnM9r8AY2obDih&#10;hz/VG061ytsGuP8X3cy1sFkINaqv+9UhWreMcgwHQV+dTttPazfw7UxNnrJ9OGtb+FKdLpJE/Dr7&#10;Z6+2Iw6tg/IYyrWkx3UTsORuoYOXDA5+dRkdV576tyN+7AIBZwsY9UkfPnxo1CflJDX6pM5WR3kQ&#10;sFOgSHh4uLhrYmKincVgNwhAAAIKBSpVqsTrFgo78Sjpp59+WmEBHrn5uXPneKVmIXT+Np4/D3lk&#10;NRC05wsUKVKEK8Gf0T2/Km5fg4dJ9FEE3dfEWWwKfeXiPDjPAT07SYvS6hC9/bzbA1kMkM/S6Ojo&#10;2NhYz60CIoeAswScdtHO+Y5i+9MdOU9jBFPL76lnE0kVcul4b5q9UveTBtRsAr3Vgfx8KGcnbfmc&#10;tibrfhVOY5ZSVSEBfY7mNacjuvymb296+2NqVlPzq2w6No6WL9TF05k+XEZ1S+sK+YO+eJku3tH8&#10;U/hVAJ3dT0+1NB5DZVSpqtMo/D2qVoroCu2fQD8s0ZUfTK9spi619DWSXjCrrSbTGTN4IYFP47Tb&#10;6y/gqZTwEu09r/15mTEUOYaq8uFy6cJnNG8WBU+koAdUt48mBt3LfFFyfmvO4cIq2jWO9smPIZcO&#10;vkLfbtMdrwN1iKYuTclHE/P8aQanhCvvHU47k5311kI5hV5A2idt1qxZ8+aSb928Fwd9Uu9tWxfW&#10;LCIiQlp6QkLC9evXeWYbnltV+vABX+e5jylc7YUX/51fd+/eRQLahc2DoiEAASsC0pt94YRCArpw&#10;tjtqXegEkIC2t8mRgLZXDvtBwKrAtZk0faytHHQwNVhAke1NHpe9Qmtfpa2HrR6gA/VbRC8E6re5&#10;GkNxcZKB1Rb2fno1DX9DckTDzLWwk+8YmjyBAoye4uWZQ4Ybjt02PYS5GtmZgCaSY+jbj4Z/qc9B&#10;25+AtuAwtBwtirbRjtIYVIdo2iv0l+kUJSZWrkxA480JAXcTQJ8UfVJ3OyfdNh7HE9CYgsNtGxeB&#10;QQACEIAABAqbgOYx7aX1KbKI9k9UH9qyks6nm4fg3IF2y1q04yJd+JImltP+ZNJ09V7c4ReL+nCq&#10;yQKAnLOYT2vbGB5urfnnqfVF8bH44WWjfUMofh4dvWwYJw9bK0MDdcOf+Xf3R9FATdWMguHBg/xw&#10;+mh/XSQNaelSk9IMy+aH5beM1Nd3zCjaf8rLTpdGjRrt3r3byyqF6kCg4AUqDKGY9RQabDmSBtRy&#10;mbnsM+9Rmbr9SH266+egMCqFBzhHfWOQfeYNKn5KI6JNVh2U7hlMoUkU1dUw3x1CLdsYB5l723iG&#10;DU1amqpNpxHTJdNJG+1npUZ2NQgbDp9orUbsEPmZwQhou46j2cmCQ0mFMfAqlIO+N9/u6jz1D4TV&#10;we1vI+wJAQhAAAK2BZCAtm2ELSAAAQhAAAIQcLnAtcU0MZSWRdM+cbUoTvMm0LoeNPklWr7bZLEs&#10;w4gur6H5n1KKbmxX6gXyL241Zh7H9wJNHiB5Zlw43BsU3YW2W0/m3jHZN4WODqT45jRvq404TbIp&#10;dH4IjQyjHxZIBrIdoX191aXFrzKXauHBd4tp0ku0bpq+vren0pLaNGkJZVmaJtXlDej0A5QqJXl6&#10;3emlo0AIFGYBv5cp6hyNnkevRxpkUcuMpNcTKe4g9TSZ5kLPVZmaraDZx+j1TwyymVUnU+cfaepi&#10;CjVd5c+XqsbS5LPUK46ahRrCd6D2yyhqL0W9pZ7Kw+DlS3UXGa5SyJN+hFGe4RTP2l34EMNobApF&#10;Tab2krUWORHcdQWN/sVqjew6FTgHra5RtGFKlzPpc6nLHpq91JyDXQfi9LolB6UxqNt9H/Uerc/U&#10;q33WUPQ8euqefcFhLwhAAAIQgIBMAUzBIRMKm0EAAk4WeO6559LS0pxcqEcVFxgY+Pvvv3tUyAjW&#10;ewTcbhJGOY8zGz+dTSR9etqocRpupw/aqEdAm5m+kze1+RR5AwpfR21C9KXqiwqmEvcp828LZ0Nj&#10;6reRXhDW1JJO3Gm4uXYuURmPjZvWWv4Urh7+GHVYmDqLlJwszirrPW9A1AQCSgXc7qKttALYHgIa&#10;AZzJOBHcTQB9UvRJ3e2cdNt4HJ+CAwlot21cBAYBCEAAAhBwlYB79QCNJqa0sn6U0YpYRglo/UpQ&#10;OjfzCWjDdbR4xF/PIVS3ivFyWL5RFP0lVdQ9kywtSl285RWchNy3+LIyB7RBKlkskAc4f0erPqGj&#10;KZoyjFLhGbTuBdpyWle8NIxZtHKifkw0b+HhCWhXnf0oFwIeKOBeF20PBETIbiKAM9lNGgJhQAAC&#10;EFAq4HgCGlNwKDXH9hCAAAQgAAEIOFEgl34bp18Wqcx0GjxUN29mZWoaT8NG6CYbTaH9y81P0KwO&#10;pzF1HUZV5UzacJF279BWgLPMQz/XZJ/55U/1plKvLtpf5W6kA39ZqCcnhedR16aa6Ur5ue9PqZtk&#10;zfS0i/Jm4cilY0t1025ICySq8Da9M0H3XPwR2rlDXyAn63/jGaiFl1EYw+jdKIsTszqxxVAUBCAA&#10;AQhAAAIQgAAEIAABJQJIQCvRwrYQgAAEIAABCDhZ4CId/lNXJCeRexlPA1pxOL1cU7uBlaSwbxjV&#10;eVxWaFlb6fg17ZZlGlJ56bpLvlTrdd1CTCn02z4LqeQXqF6g5Fi+VKG6/p/ptyhPTiDSij9D1SoZ&#10;7OPXluqV1f7k+s+Uclf79xu76WaO9u++HeiFJw32qhhFTaWByQkD20AAAhCAAAQgAAEIQAACEHCt&#10;ABLQrvVF6RCAAAQgAAEIWBN4eJhO6tLB5pPIJam6uGhVCv19xXxpPmWpuLxPNddPkrhQ3/X3aEAR&#10;ipT8GRhB93VHuH3O/BqAxZ6ix30NwvAvp7iVVRcpNUu3VxJNKm4QRmRF2i3Okn+RrmVqt7wmTr5B&#10;9ORzFGBU5bJUvZbiSLADBCAAAQhAAAIQgAAEIAABVwrI66q5MgKUDQEIQAACEIBA4RX497p+lLGl&#10;JLI0vZt+x7xVYDUqKk8x+4a87Yhyb5tPQMvd3+p2ebcoUzeW2UaBGZT1r5lNAg2HP6u38CX/Mk6J&#10;zh0KWax5uUMkiAECEIAABCAAAQhAAAIQcEQACWhH9LAvBCAAAQhAAAIQKCCBzIwCOnA+HXaZ5pVP&#10;B8NhIAABCEAAAhCAAAQgAAGXCSAB7TJaFAwBCEAAAhCAgE2B4uU1S/lpXqpb9K/KzB7SMculStss&#10;0sYG0vHU1VbTgjzLf+ZTBcOpNhw9tmT/ImWphJ/u35H02QPLYZyiNqaDnYnMDAbPpezbTowRRUEA&#10;AhCAAAQgAAEIQAACEHBcAAloxw1RAgQgAAEIQMDDBPI0L7cIumgjql1BG0luMp24aRJVBp09qvth&#10;MD1R2dGwy9fmmSq0r0u/U5a5lLejx5Cxv08IBQXotvsvXZCXOK6gW4+R9zQTvHRhQxkxYBMIQMBD&#10;BNzoou0hYgjTPQVwJrtnuyAqCEAAAvkggAR0PiDjEBCAAAQgAAEIWBIIoUb1db87ROuWGU+7fHU6&#10;bdetvOfbmZo85ShlQHuqK6a8t9DBS44WKH//+3/RTXEBRMOK79qlnwvbSoHlWtLjunHTuSbBX11G&#10;x3UrOsqPCltCAAIQgAAEIAABCEAAAhBwpQAS0K7URdkQgAAEIAABCNgQ8KV6fai0Lql6ezjNmkHn&#10;0zU7XaH9UfTlNNLmbIOpXRRVLOawaAi1bKMr5AglDaDtp7T/zNlO8SE0ZhRt/pr2nHT4QJoCij5F&#10;lUvrirpM17J4cUM6u5tUhhU/N5zmrdIl36/QtnYU2ZHWLqcNPxpk5H1eoi7NDYJft1+Tuc6lCzES&#10;K+fEjlIgAAEIQAACEIAABCAAAQg4LoAEtOOGKAECEIAABCDgYQJFNC93CdovgiLf00+LcWEETS5N&#10;kUUosgotmUt3cjRxBlODBfRqLWfE7Eu1R1ODYF1RW2hVbc3hitDQtnQ0hW5PpR/ep2Vv0zpx6g9H&#10;DluKSotJ8400uwxFPkJf/aROK/u9Tt1a64pOoaPhNLSotuKrtxFtoa29aNNrNCtBkoP2pec/p6ce&#10;1we/pRkN4OAfoUlxOitHosW+EICAOwq410XbHYUQk2cI4Ez2jHZClBCAAARcIIAEtAtQUSQEIAAB&#10;CEAAAgoEfKnadBoxnYLFvKrRzg2o5TKKbK9frlBB4eY29alPkeslOWjTbfiIs6hLqIPH0ewuHXCt&#10;Ky/3tian7E8vJFK/TtaOUnU29etBfpIPbD6NadD3FCom0CV7+/aj4T+Q42PEnVFtx8tI1rwcLwcl&#10;QAACEIAABCAAAQhAAAIFK4AEdMH64+gQgAAEIAABCLCAL1UdRmNTKGoytQ/Ti/j2pq4raPQv1LOl&#10;07LPQumcgx5wjkbPMzgc/7zMSHo9keIOOu+IvlR3EQ2KlqTXG1CzMMoTFj/kHPRGmpFMr0fq5yFR&#10;/7wDtV9GUWk0ZhBVMMko+71MUfuo92h9mWqoNRQ9j566h/MJAhCAAAQgAAEIQAACEICAWwkUCQ8P&#10;FwNKTEx0q+AQDAQgAAEIQAACrhAQ5t/gxehdUTjKhAAEIAAB5wrgoq3Y82oS/f4b/bmYUm7q9uUv&#10;9t6mCo2oRW3j0h4m0UcRdF/JQYpNoa9GUlElu2BbIpzJOAsgAAEIeKhARESENPKEhITr16/7+voW&#10;K1bMx0c/uJmv89zHlE72KEy+dPfuXYyA9tCmR9gQgAAEIAABCEAAAhCAAAQgYCiQs5OW1qfoCNow&#10;TZJ95m00E+svq0NjPqYLwlK3eEEAAhCAAAQgkE8CSEDnEzQOAwEIQAACEIAABCAgX2Cx5iV/e2wJ&#10;AQhAgK7NpNjOtM/qErK3J9Gk/9DBNHBBAAIQgAAEIJBvAkhA5xs1DgQBCEAAAhCAAAQgIFdgmeYl&#10;d2tsBwEIQCDnO5o+lu7kyJDYQgmT6KqiSTdklIpNIAABCEAAAhCwIIAENE4NCEAAAhCAAAQgAAEI&#10;QAACEPBogVRaHW2QfeZFZfuepAV5mj9ZFDWRQoP1NcyNp3W7tf8sGk6zhc3EP1epZaB+41aHDH+b&#10;R7MxAbRHny0IHgIQgAAE8lsACej8FsfxIAABCEAAAgUuwEtDYAXCAm8FBAABCEBApgAu2rahLkyi&#10;vef1mz29miZOoaa1dD/xp9CPKWo3Na+m3+bYdspS2S4ZWzhPAGey8yxREgQgAAEPE0AC2sMaDOFC&#10;AAIQgAAEIAABCEAAAhCAgEQgg44k6//pO4YGdCUzPd0g6jaMfNpS+2XUaTFFx1IAusM4jyAAAQhA&#10;AAL5IYA7bn4o4xgQgAAEIAABCEAAAhCAAAQg4BIB1SH67ZKu5GBq19tiZjkgiub9TN160mt9qWIx&#10;lwSDQiEAAQhAAAIQMBFAAhonBQQgAAEIQKDQCRTRvApdtVFhCEAAAp4pgIu2jXbLOUPp4tqDFalS&#10;Oc9sZ++PGmey97cxaggBCEDAggAS0Dg1IAABCEAAAhCAAATcTiBZ83K7sBAQBCDghgI51yhXDCuE&#10;KpRwwxgREgQgAAEIQKAwCyABXZhbH3WHAAQgAAEIQAACEIAABCDg4QLXTksqUIb8fT28PggfAhCA&#10;AAQg4G0CSEB7W4uiPhCAAAQgAAEIQAACEIAABCAAAQhAAAIQgAAE3EQACWg3aQiEAQEIQAACEIBA&#10;AQmojtNPMbS0PkUW0f0Jofh5tOFHylHJislMCUUoqg9tSaCjl2WVgI0gAAEIQMBugQo1JbuepWt3&#10;7S4JO0IAAhCAAAQg4AoBJKBdoYoyIQABCEAAAhDwCIErtK8HfViP1sfRvqOSiFPo6EDa9BoN7UTb&#10;T1mtyRXa1o4GmJZAlJtA6/pQfCCNGUXHkYZWfD4sXrx4xowZinfDDhCAQCEU8KtA+lk3sij7X8sG&#10;5yg+hJYupQ2z6Hx6IaRClSEAAQhAAAIFIlAkPDxcPHBiYmKBBIGDQgACEIAABCCQnwK8DD0fLi8v&#10;Lz8P6nbHUv1JC7rQkRRbgQVTgwUU2Z5Mv7WXWwIfoQF1WEpdQ20dC7/XC8TExMTFxXnYWaq6vHfO&#10;H5du//Hx+H/0J1Zwtaq6EXkAAP/0SURBVPDxDes+3fDjFuXtmZj28oY+gZsSBJiarRKPvR1uTymu&#10;PbVUqb9/u/7CjX27P155TzySX6+WQ0Mff6JDy6i6AeYOn/nbF+Mbj82SHVmN6LQhsVWKmt3ecgCV&#10;QiNeDA96RPZR3HRDXLRtNIxqO43rQjdztJs13E4ftDG/S1Y8jR6kW7GwMfXbSC+UN7flNVr+LO1O&#10;0/6q1SF6+3k3PTk8KiycyR7VXAgWAhCAgF4gIiJCypGQkHD9+nVfX99ixYr5+Oi7SXyd50/vwtVe&#10;ePHf+XX37l2MgMb5BAEIQAACEIBAIRRIpeXdZGSfWSaFjoyhnReNjRRkn3nXI7SlD+0wKaQQwntt&#10;ldNPr/yyTdG4FkM29ZBmn9Vn0Pmkd9ZEtxz3SJv5Q/Zfz7UikHlmy5QFUft1STTPsFJXvO2Ti97/&#10;cLs0+8yx5yzbPWHkD4Pqjas/8b/H5U1mY0+NM08lDRlZ1GIAqyKe/Cho6E9JqQ/sKRz7eIqAT2N6&#10;/kl9sMe2U5bZcy6bDizXZZ+JfMOozuOeUkXECQEIQAACEPBoASSgPbr5EDwEIAABCEDAHgH+XtrD&#10;BpbaU0sr++TS8dG097xkiw7UfgvNeEgL8tR/4hKpfZjkt0do7QLDdEY2JX9gmL9uQM2W0eg72hIW&#10;ZFHURAoNNixkGl297+SqoDh3EFClbh/+ea0eZ5KtB5P831nNJjw77+w1080yz2ydNa1NyS87jr5w&#10;Qz9kxB3qZj2G9FNzZ3awUfF/j34y/4X3d/7pghy0Km3HmM6zImZlWI0yN+2r9REtZ0adkD/a2u3k&#10;C/1F22aLlKQGkot27kpato2MT7lcOj+W1h3Ql1XvZQpAd9imrTM3wJnsTE2UBQEIQMCjBHDH9ajm&#10;QrAQgAAEIAABCDguoPqFVqzXF+MbRXHrqVt78tN9LqoYTt220ofd9dvkJtOJm/p/5vxA26RzRneg&#10;fj9Sn55UrZRuG38K/Zii9lH7RpJC4mndbsfDRwnuJcDZ55Gz2n5pPQcqhvzv0YHxHZOuGI6Dzvxt&#10;zsIOQ87ayF+7V7XV0ahObRwWddnmLDa8Zc63Pw7bdse5NeDs89i3V0/eJS+xnXJ2bqdvYjAO2rlt&#10;4FalVR1DzavpIuInVzrQlCm096T2J7xU7M9v0/RZ+uHPFE7tm7tVDRAMBCAAAQhAwIsFkID24sZF&#10;1SAAAQhAAAIQMCeQsk4/VSg1pt4xVLGYyXa+VDeO6j9BoXOpUzRFrZXME5pLx5bSHXGehAYUPo9e&#10;CDR3pMrULZEaVND/yuKD4WgpDxW4l5a07D2D7HPx0PHd5hybnpe3QPNnVtqu1xcMLimp3r+HR636&#10;zBsyoXfP/npyi1ixsIYDN465qq01V3zKyY2tRrQS+xrZySv+e9xiIxcLTYzViQlupn+GGUwArbqw&#10;7pP1Btlnnmt78bvJGfO0+z6M3re0pSQAngvl5LTxe1wxENtDz12vCzuI3oyj0n76el0YTQl1KLKI&#10;+g8vFbsmSZJ9DqaWQ6nqY16HgApBAAIQgAAE3FQACWg3bRiEBQEIQAACEHCdgLAWhOvKd++SM+iI&#10;ZKRp+f70vNkVqLgST9PAKxQ1gF6LpdAqkkrdorOn9P/07UAvSOYeNa7809ThTf3PjEZSu7cUorMt&#10;kPXninmpkiHA5dtuHftHTHvJsnuPVmnZsf/McSfjq+gnZOFM6KwjV2yX7uZbXD26544uRP+wUf+J&#10;71RV8mVLqVqdusdMbqSfFuHQlZPWJsBWVFlV1qHtcxP0Cx5SWJM5e4Yl9m3cuoSud+NTpWnvnlM3&#10;DVzY/VGxaFcMxFYUt90bF+6Ltmw2v7dp+ESDHLT5XTVLy/ZoIrtcbOg0AZzJTqNEQRCAAAQ8TQAJ&#10;aE9rMcQLAQhAAAIQgIBDAtfon1v6AgJDSOmnIdVROikpweYsosFd6XFxUN4hOnfRofALzc6xsTwk&#10;Ns+9q6vK2Ldnrn4KiOKNEgf+1K6Cr5mgS9Ua+ME3w/TDLXNW/XddOs8dkXvl+8+LFBnReKw4PfHt&#10;pKZDixSJLFJkTMQBC6sR8lqFSxb0CeFt+E9U0NC1n+2xsrZh+sm1GxYOGanZWP3Hv/fycXOPmV0V&#10;MPfAglrazT6sn3Ql68S2ST0G6/ZaOdPaHMrZB77buz3TaDYMn4Am7+8QxzKfejvcHI1dTXzj4Krj&#10;+u+RgmtHL+kZFfiImaIC6r0/r+tIfe4/+8D2s56f+rfLrJDsVGEIxaw3nH/fqOYNqOUyimyv+Mpf&#10;SABRTQhAAAIQgIBrBJR2uVwTBUqFAAQgAAEIQAAC+SSQTnfElQCD6YnKig+bd4syxcygjBJ8ylAJ&#10;yRQfmTInC1YcF3bId4HsM39IZkAOrt2vfSXLKdYKrd9r3EEMMeX02gN2nAkP/Y6v7FPvy47vHE7Q&#10;jrvmFfa2Rre0sLZh1rFFPT6t88amSMkyfTnLdk+ImlOv7cKYk9YW5Xt4etfnA9d+vFI7yjhn17Vb&#10;JfVDiTX1qBjaorRYoZxlG9qWHFY/dmv8cdev9Zd76fBPd8VD+73VLDLIXPZZ2KJU03fHlNPHqU39&#10;5/vJggPmm4DfyxR1jkbPo9cjDUZDlxlJrydS3EHq2RLZ53xrDRwIAhCAAAQgIAggAY0zAQIQgAAE&#10;IACBwiTw8C+6ckdX4eIU4O9Y5eWUEERBAfqjpItHd+zI2LvABVRpR3fqByn7vdWwaylrH619ajR6&#10;s61+TuTDR65IppCQV5nTe19t+Isu9Szdhdc2XPbhgUyDUjj73H9Rf10G2fgAyX/EvWJlUb77J2J2&#10;SmdYNpfkfaz6i7X1KXX1Af49On7toHrDi4RMjljya5LL5rlWnT2TfFqskH+Tl6tb/R7JMM6U87tO&#10;6ZPX8tyxlccJ+FK1D6jjfJqcTQvytH8mTaGO4eZm/DdbuwrUM1W/79vPexwBAoYABCAAAQi4lQAS&#10;0G7VHAgGAhCAAAQgAAEIQMBDBFTZt1LFSSd8y1cvJ5kB2VwVfPxKVtB/9r5/I/sm+Vb+z7i8vGmH&#10;JopfUZQJ3z9Ds4zepMQmkuXU9OWVD4sfdOwhbzAv80QnySJ7VzeuOS2ZXOLWbzOX67LPvoEfdUm8&#10;NEdd7MPog/HVtfMy21yUL+zZ6BPa1RSzpz5vmuT1qdUx7vPSZqqacj7pnRURTw5ST/ex7sI12+15&#10;/2hEjDhJiLm/GExIokrPuqgvs0zNJ81C6bfwKVlC0jT3b6SLz0DYjgxbQAACEIAABCAAAQg4LoAE&#10;tOOGKAECEIAABCAAAc8RKPoUVRZTZqfpn6uOhf4vZWXbKiGVUiWTEpQyl7CzVUQh/P3OnTtjYmI8&#10;p+I+pUoXtzXFcdmQOpJpoK9lSaYSl1lR9TTTWwfWq6v+CO8TULvzp59UF+c3zpEWmP7nqkV3hEL9&#10;+r25cfor4cIkFT5VGg/sN0mXNc75ds/CM5aysbyuYHhsbcngfTMxln3+48H7JlTSz7FsuI16uo9u&#10;kyq2mT9kv5VZqmXW3dJm/uVKFrVRRMXKdWuKmzy4kY4R0A6aY3cIQAACEIAABCCgTAAJaGVe2BoC&#10;EIAABCAAAQ8XKEWlZc7InEsH29EXk+nHabTnpL7WRcpSCXHEZQr9bWtJM4NJP4hKlPRwwHwK/5df&#10;fomLi8ung3nMYZ7s3LyiJM3tExBUsZYY/KErJ3OFf6gyDv43STtJtG/5F0LqGHzkL9uwTTVdPvaf&#10;Tbsva3cyQgiu2a2JjHPVp0rTsWP37np9wWDLGyf/d1azma/8fM38gTwGH4FCAAIQgAAEIAABCNgp&#10;gAS0nXDYDQIQgAAEIAABzxSoQJXK6iM/tp2yxFkUjCp0kQ7/SRfH0MaRtKwOzd+h/bVPiMGcztZK&#10;0Oxx6VfSjzFtTE+HeKYborYuoEq/86+tBOutiyckS+dVCJCciPJ4a1asU9FgtK/h5BJiIff/Pn9T&#10;m3+m3JTISY8UiZTOa/FI08O6KZRzr5+9YX6KjOL+5f1l9hQerdKyY/+ZU/Myhq2f/fIX3Y3WKhSi&#10;ur6t/8rPXDIrdPaNjIc2+K5eOa6fM/qRcqX049DluWMrCEAAAhCAAAQgAAGHBGR+rHToGNgZAhCA&#10;AAQgAAG3EsjTvNwqpHwMpiQ10E6Bqz5objKduGn+6FeX0XExNdeYGobqNguhRvX1u+SupB8OWYxf&#10;dYhWJep/6xtGdR7Px8riUK4U8PEvGyR+lracyRVDyL1+8Q99jrpYOX+XnQoPMm7LnWXCYOIOqVbj&#10;yrVtTSlijFuixmuD3hqzYlZe3pQTq19bMd5wao6U/y3dnGYhR18sNDFWM/O1pT8GM2L7lAoI0R/7&#10;9ulL+qUgzbZ3burfkrdosXKlJM9AuPIEcWLZhfui7URIFFXAAjiTC7gBcHgIQAACBSeABHTB2ePI&#10;EIAABCAAAQgUiEBwV3pcnEPjEK2Lp2sm0+DmbKJv4knMlhkkjn2pXh8qLZmFY3csHUwzUxXVcVrx&#10;Pv0lSXDXe5kC8OmrQFrdBQf1eTyknj6VmbPqv+vSLY2mVx9ddfZMsn4crn+jBpXNDhV2QaD5X2Sp&#10;2m906h4TezFz0EL9gOjclL0X9QAOBOVTuXI9/bTT2Qe2n7U6D87dv45c0h83uFqrWhgB7YA+doUA&#10;BCAAAQhAAALKBdAFUm6GPSAAAQhAAAIQ8GgBn5eoRxd9DW7HUuz7tOVnyhGyh9l0LIa+6kMpYuI4&#10;mNr1Nkgc+71ObcUB0bzLFvq2BcXPo6OXdcVeob1jaNJLtPuo/kC+UdS1pUfLIXhDgXLPtw/WJ0JT&#10;/pw096T56Sx4N9WFdZMObhH3lznDsp3ij5QsI+ZYbQ0uXtq6rj1HuXtm/ifitB7+I38znwIOqPfO&#10;4Dr69f/sOZC5fUrVaf+GZDnHaT8OPZBpqWxV6s9TJt0Qf+v3VsOupdADclZLoBwIQAACEIAABCAg&#10;SwAfv2QxYSMIQAACEICANwkU0by8qUYK6+JLdSdT82r6vXITaF17GlqUIotQZADNiZNkn4nKDKa2&#10;NQwP4U9h86mBPvdIlEJHB1J8oKYE/lOFEiYbFEINqNsIquh5z/4rtC1Um/uUbNZiYCv9LBxpY7/v&#10;aXapPdXl/ZOWDE+4l19p0GJPVHtcd3beP/dbqq2FMu1oNekhKMdiCvjWf3ecd8qoZ8MQy73wVl3J&#10;TDpXkz5ZHZ/2wLQaqrS9M0Zv/1Y3HzaRf5OXq1e2o7oFvUuhv2gXdAPg+E4SwJnsJEgUAwEIQMDz&#10;BJCA9rw2Q8QQgAAEIAABCDgsEEQ91xpmkC0UWSaGhg0iP5OPTD71KXK9rBLUBTegDkupTYjDYRei&#10;AmJjeVJgt5+pPKB+jwFBki8irm9rH1t16NrP9lzXTd+SfnLD2kk9Jzf75B99FjS49ojBDSykQbNP&#10;X8pwuJl9Sr7QMFwXVs6qfQucv/qfUfL9alLTyW1m/ZqkP5Aq6/ivK2NnvjXujq46vsHNQ5w0Gton&#10;oPHLA3tLpjBJPjAoKNYggMwzW5YseKdFwoiVkrx/v1e/bFvaYV4UAAEIQAACEIAABCCgTAAJaGVe&#10;2BoCEIAABCAAAS8R4AzygH30Zltr1ak6m4aNpQoWhi0LJfTpTtbXaiszkj7cSF2lU3Z4CSGqQfRo&#10;YHivr4eVlFDkpn21NbrluEeKRGpmqBhVp8vWjyU5UKLijaa89WnQI5JdilepWkb3T9Wtv26o5/HI&#10;vLDzkpkhvXLNS9V/631dpjXlZFzfxTEnszT7qrJObhjZMipo6NqYmJ/ijws/tOtlknxPHrIi4slB&#10;unk5BpSot6LHeGnavf7IiGAL75X7RyNixAk9LPzlw/pJ/+gD9anadUKX0frh5/yb6wYBlPyy4zuH&#10;E/RZfyLO+49vUR+9H7taGztBAAIQgAAEIAABRwTwEcwRPewLAQhAAAIQgIBHC1Smtj/TjGTq/AmF&#10;SufT6EDtl1FUGo0ZZDH7rK13ZWq2gmYfoy7R1F4yJQD/1rc3dV2qLmTSFKpbxaOZELw1AZ+gl6cO&#10;3maQg7ayefHQuVGbwysb5mF9Asr66c6/3LSxsyty5rrk7M9PZTsgX/bZPu30+dnkP+LqDNckdgeU&#10;qLNp2h51ljwubv2gzvOjTtidgzZNvluJt3zbha9HOnXyZZ/ANhO/e9MwB205gODqAze9G2uQ93dA&#10;F7tCAAIQgAAEIAABCCgRQAJaiRa2hQAEIAABCEDA+wT8WtOrn1PURVqQp/uzmbr1pFDZWWOfuvRK&#10;LHXbISkhj+KXUofeCgrxPtjCUyPOQU8fd2rDc72l32KYVj+s4eB9n/wxoHoF418ZTWch/PrBjfS7&#10;jhDazs8GV+v+XZ+ZdQLsP4o6+f7Rwfjqht+9mJTHB9oz5Kd2Faw/KmBHGFzHSRs/2jy+klV438CP&#10;uiTuHhLvSE3tCA67QAACEIAABCAAAQjoBJCAxrkAAQhAAAIQgAAEIOB2Ajt37oyJiXG7sCwGVKrm&#10;q+8vPR+9Z2anFTMNE7LB1cIXvxG3+/MHOz6Y2bS8+SRsQOMRy99NlCRS/Xq98HoVH91E0nYyqPOz&#10;v046sabTgsHSSUI4Ids+euagY+dHr2huIR75B/Sp0njgiB0Zw9ZO7WB4FC6ifNjMN6LXjLl60RkH&#10;shRSiRodYmLPX3o/3iQAv14tP5n6VuKlr1JnvBKOsc/y2xRbQgACEIAABCAAAWcLFAkPDxfLTExM&#10;dHb5KA8CEIAABCAAAbcT4GXoOSYPWOHN7eQQUP4JcPY5Li4OZ2n+ieNIbiyAi7YbNw5CUyCAM1kB&#10;FjaFAAQg4E4CERER0nASEhKuX7/u6+tbrFgxHx/94Ga+zvOnd+FqL7z47/y6e/cuRkC7U3siFghA&#10;AAIQgAAEIAABCEAAAhCAAAQgAAEIQAACXiSABLQXNSaqAgEIQAACEJAnwN9LY2CpPCpsBQEIQKDg&#10;BXDRLvg2QATOEMCZ7AxFlAEBCEDAIwWQgPbIZkPQEIAABCAAgQIQuHGBFvctgOPikF4jsHcx8R+X&#10;vXbuPBMTs8FlxaNgCDhBYPHivfzHCQXJLMLFbzqZUWAz7xTA2eWd7YpaQQACEHCJABLQLmFFoRCA&#10;AAQgAAGvEhBSz59UowNLvapeqEw+C9y8SAn96OPqTk9Dc+o5LGxaWNiXu3f/L5/rhMNBQJHAxYs3&#10;+/VLqF79Y5enoTk5yO81fsfx+w4vCLhCwGWXdFcEizIhAAEIQKBgBZCALlh/HB0CEIAABCBQAALC&#10;WhCyDozUsywmbKRE4NY5J6ahxdTzzp1nlQSBbSFQkALnzt1SlIZWcNHmaompZ36v4QUBVwsouaQr&#10;O5NdHTnKhwAEIACBfBRAAjofsXEoCEAAAhCAgAcJIPXsQY3liaHaylnExsZan6kcqWdPbHbELBVQ&#10;moa2rYfUs20jbOEaAVuXdNccFaVCAAIQgIDHCCAB7TFNhUAhAAEIQAAC+SSA1HM+QeMwRHblLJB6&#10;xqnjTQLOSUMj9exN54Tn1sWuS7rnVheRQwACEICAfAEkoOVbYUsIQAACEICAtwsg9eztLeym9ZOd&#10;s0Dq2U1bEGE5LGB/GhqpZ4fxUYCTBWRf0p18XBQHAQhAAAJuLFAkPDxcDC8xMdGNQ0VoEIAABCAA&#10;AQg4R0CYANp4foPvh9DOWc45AEqBgN0CZZ+m4T9TuaqmBXTtGv/DD0ftLhg7QsBTBJ5+uuxvv31a&#10;urSfGLD5izZ/ZTi9nfoxArwg4LYChpd082ey2waPwCAAAQhAQCcQEREhxUhISLh+/bqvr2+xYsV8&#10;fPSDm/k6z31M6WpDwuz/d+/exQhonE0QgAAEIACBQifAHwvMzK77Wix1iqbHKhY6DlTYfQSqt6a+&#10;C81mnznGxYvfiY7uVLHiY+4TLyKBgNMF+vRp8vPPw6XZZz6E+Ys2f0/D7xd+1+AFAfcUMLmkmz+T&#10;3TN4RAUBCEAAAk4VwAhop3KiMAhAAAIQgICnC+Tcoe0zaMcCunvVfFUW5Hl6FRF/gQlsiKFNceaP&#10;znmKVz+lGrZTaXfu5MyYsX3Bgh1Xr941Lap16+rJySMKrII4MARsCcTEbIiL22R2K049x8S8WrVq&#10;OVtlmPz+zE768TM6u9P8jvzNIn+/iBcEnC7gjEu604NCgRCAAAQg4AoBjIB2hSrKhAAEIAABCBRi&#10;Ab/S6lTFF6cxGroQnwT5W3VOPQ9LphHJcrLPHBmPDI2Nfe306S8wGjp/2wlHc6EAp57Pn5+wZMk7&#10;9mSfOS7+5obfQfw+wmhoF7YSipYnoPCSLq9QbAUBCEAAAh4vgCk4PL4JUQEIQAACEICA8wWQhna+&#10;KUo0EXAgT4E0NM4n7xBwNPUsVUAa2jvOCc+tRZM+ir5N9NyKInIIQAACELBDAAloO9CwCwQgAAEI&#10;QKBwCCANXTjauQBq6UDqWRot0tAF0HY4pJMEnJl6RhraSY2CYuwU4NTzhPP0zhKZD7LYeRTsBgEI&#10;QAACniyABLQntx5ihwAEIAABCOSDANLQ+YBceA7hgiFy0jR0qVLFC48laipXIPPMlikLovbnyN3e&#10;xdu5KvVsmobmnCC/4/CCgOsExNQzL4mJFwQgAAEIQMCyABYhxNkBAQhAAAIQgAAEIAABCHijQOaZ&#10;rYt/nDLkbDKVCd8fndjEzxsriTpBAAIQgAAEIAAB1wpgEULX+qJ0CEAAAhCAAAQgAAEIQMAzBTJ/&#10;m7Owgzr7jBcEIAABCEAAAhCAQEEKYAqOgtTHsSEAAQhAAAIQgAAEIAABCEAAAhCAAAQgAAEIeLEA&#10;EtBe3LioGgQgAAEIQAACEIAABCAAAQhAAAIQgAAEIACBghRAArog9XFsCEAAAhCAAAQgAAF3FVBl&#10;Hf915axpbYpEFtH98e+9fNy0/TszVZZjTj+5ZtPK2JgQca+QyRFLdsQfzzK3S+6V7z/XFT4m4kAO&#10;qS7v+3rVpB6DtT/kfROOH9ceTROPvuRxbWb9mpT6wLDYzN++GK4r8MuYyw+J199bsqBPiK4KbeZH&#10;6Qs0Wwn1URKkuxT5qH7s5pi1F66Zr3PKqp5R2iP22Xmct8k8s+mb5SNfHKD9obUjpp9cu2HhkJEG&#10;vHOP6epreLzLG/poST+sn/QPkVHrRAUNXfvZnuu52p0E2BGNx4rst5OaDtUcSOOsfZk0Fm/AAX+9&#10;0wTWXU9SxAUBCEAAAhCAAAQ8QQCLEHpCKyFGCEAAAhCAAAQgAIH8FFBd3j9pYfdP/kkxe9Dgat2/&#10;65fQvLyv4W9VaXtnjEocsfKeuZ2Kh07o892YhnUNhn9wnnRSle6pmu3LdFv2SrOfVpvu7tfrtfXx&#10;Lass+6pj1GXjeIJrR+8eGBv0iO6InIAer8u61vhkT2ju2DWTdxmny/16vbxw4utvB4p76fa2WmsL&#10;e3ECekr4d5rEb+/wk6OuTer0S4KpWliTOUt7RkmPmHVsUf9F/c1ahT0bPbtHbO0AA0ZOQAduSlD/&#10;qFho4uDvb6w0o0G+gcN7bZ7SpK6PFNaoNXSrEVoJQL1H+bAV767sXrVCfp51OBYEIAABCEAAAhBw&#10;SwEsQuiWzYKgIAABCEAAAhCAAAQ8V0CVun3kV80sZZ+5XinnV7aY/faBTGkVVWk7xr693EL2mTf8&#10;9+gn8194f+efFgdP317b6zuzu+cs+6l3kxhz+VaO5OS08XsslHlmQotVptlnDiVn2faefVYnZRmG&#10;YqvW6r1azI0xHnMtMTi/bZDZ7DNvknxg1MwjV8RtrSd/k/+Ie+UbywdSXY+da16DctOmJw3Zdsf2&#10;qae6sCbKQvpbu/P15B6LPzRsYtvFYgsIQAACEIAABCAAAXMCmIID5wUEIAABCEAAAhCAAAREAVXG&#10;9lXvfZmh/XdwtfAfP76atyAvb17miU4jWokfnq8mxf6yU0zhqi6s+2S9mO316/XSV8en56n3mnJy&#10;Yytxr5xvV3eefNzCXBaaA/Lg3xOaHTMHLez+qC6m3L9P5qTwmNz4QcceasqMrxKs+13Ot3sWnrlv&#10;sf3CGg7e9/kDTSSnNjzXW9wtec+oFSm6CSt473tpScvM1/rYfxYMLqktP+VkXF+TzLV47D23k1N8&#10;Az/qknhpjroKGR8lijty1nvVf9elC163fpu5XDf2WbL9w+iD8dXDhNKsJdaNNIzaJfvA9rNXyLfy&#10;f8bl5U07NFEcRs0Dn2doWmRSYhM/1Zl9XycIA9U5gP8kZ8zT/GrBw9R3v9bHfHXjot8tf2GAtwwE&#10;IAABCEAAAhCAgFwBJKDlSmE7CEAAAhCAAAQgAAHvF1CdWTXtrG4OieKNpvT6rnOIZh4Gn4DanT/9&#10;pLpfq4YDF70ePXPQsU2vttZ+lOac9brh2oQmJ5FfWjw3YkgdIfVZqlantycv79hPm/nNTVuwI97i&#10;IOLAgXP6aqeeCKj3zuA6NfXcvoET/7NyYD3NDB6lan3w1qdtxY/x2TfSJZlkaQvxBB1L3p3ZVJgq&#10;pFTNV9+dvbCGLgWdmzJx2wJtRpgofd+sMSm6WlcM/35goljruq37zxi4urcuG558cPJP/1g4Hvn1&#10;e3Pj9FfChSlBStQKj3tlpJjyTrl68opmv/Q/Vy26I4RpsL1PlcYD+036vLTwK6uJ9eKNEgdu1Wpo&#10;20WfkT/+zxkrc3RrClelZ13UQj36TIeGrUtoMX0CG7874a2JgWXDZr7BTXxwUev66C15/3seNYQA&#10;BCAAAQhAwOUC+EjlcmIcAAIQgAAEIAABCEDAYwT+Prtrmy5/GVy7X/tKkomefUq2G5b96wfx73WM&#10;HSzkgoXXjd+2itlb/7BRHcMDDD5j+wS1GzWmnHbblP8t3ZxmPoHbocGbNYqJhfoGPdFYr1bptdef&#10;0c9H7ONXsoLtj/F+bzWL1E8PzWX5lHy5oz5zLWaESZVx8L9JuvSz34hXZzQpYdBePlW7jnmhg/ZH&#10;/x5e/Mdu8xneYk+3r2WQsS1RqcYzRoly6bF8y78QUsegHmUbtqmmS7v/s2n3ZQuZ7ic7N68obZeA&#10;oIq1xIgvZly3lYCW1C47ucN4XmVRv4BhQOOPU7/YMbidYRN7zPmLQCEAAQhAAAIQgIAbCtj+5OqG&#10;QSMkCEAAAhCAAAQgAAEIuEIgN/XvQ2K5xf3L+8v4tJx76fBPd7U7Bdfs1kQ3YYU+vseeavCkLq+a&#10;e/3sDbOzcPjVrVTD4tH8y5UsaqG+2acv6SYMMdii2NPPB1U22sfn8ZB6Yo779ulLOZrfZ5/5Q1ze&#10;0L/Jy9WN9+LUdfUaYeJ47FN/n8w0m+L1r/mkYd3NJMrv/33+pi7XnZsSOemRIpFFJH8eaXr4tDZm&#10;i1BUs2KdigYaPiVLKFot0Lduw3f0s6n8e3T8D9Etxz1S5CPORMfMOnZcQf7aFecgyoQABCAAAQhA&#10;AALeJiDjI7W3VRn1gQAEIAABCEAAAhCAgFkBVU5G9r/ibxpXri0ZZ2uRLDvzuriPhZy1T6mAEN3+&#10;Odeybpkrq1g5/8ctHcMk5Wpv+xUvWU6s0oMb6ULe/N+MG+JQ42LlSulHYeuP4uNfNkjXcUjJupaV&#10;Z28ADzJu65L1toqwBGVrPxm/D3hu4NxW+hmxtXuoM9FxQ+bUK8qZ6B1JVpZblHEEbAIBCEAAAhCA&#10;AAQgIAogAY2TAQIQgAAEIAABCEAAAhAoVAI+AXW6L979fuL4SuLk0ZL6cyY6KeLJ2HY/X7M023Wh&#10;wkJlIQABCEAAAhCAgIMCSEA7CIjdIQABCEAAAhCAAAS8RoDnjPAvLtbm0JWTchKQ/iXKi/v8m309&#10;28wMDpJV78ivQkDZ/ABTpd/51yR86WDnR8qVekwTiHRY9P0b6ffNRKfKvpUqTo0dUCGgiL01eKRk&#10;GeGg/CoWmhibl7fA4p+lrevaexg5+/kEPRceE3sxb1barm5ff91yhH5SDmHv69vaLxhyypyGnNKx&#10;DQQgAAEIQAACEICATgAJaJwLEIAABCAAAQhAAAIQ0AoYLP13+vyvZ2XkH32fbPSKLqmacnrtAdMZ&#10;me/+deSSbmpj3/LVyymasNjetjE3h7Lq5sVjYo3K1HzST1O4f41nq+gGAmcf2H72iskhVWfPJOsq&#10;QLWeqF3C7k5EsSeqPa471v1zv6WaHsve+tq936NVWrZ/992eU3+dl8fJ6D2dvuj+qK6sa3uOmZ0u&#10;xe5jYUcIQAACEIAABCBQGAXs/uxYGLFQZwhAAAIQgAAEIAABLxd4onqrtuIn5H827b5sMIg4fedI&#10;/7FtZv0cE7NdMkdwuefbB4sJ3OQpm5OyDAZBq1J/njLphtYt+Jk+HQPlzCztuHPOtB+HHsiUlKPK&#10;OrRnxTZdbB0avFlDmO7Zp+QLDcN1FTDZi0h1Yd2kg1u0BRVv9M6zLe3vQxgea9W+Bfk01bLRUo3p&#10;J9ds+uab5UPrDG2z9Y6E6NEqzdt1bVXCcXyUAAEIQAACEIAABCAgCtj/4RGIEIAABCAAAQhAAAIQ&#10;8DYBnxpvjaiuS8bmpkR+037useOanK0q7dA30T9Ny7mZPGRNXNyqiCcnRWnnZ/Ap2azFQHECh+Rf&#10;3hmYOPNElkYm/dSm70b33PxtiuDkGzz2tU+DHskvtKtJ/5kbsfHiNU0kp3/8Juo/vydrj+0b3LWu&#10;Po9cqv5b75fWRSXdS5V1fOfCoXPfTLin/W2HNtPerOxQAl16rJSTcX0Xx5wUrFRZJzeMbBkVNHRt&#10;TMxP8ceFHzryKl6lahnd/qpbf91QO2Re2Hnp7x3Do+u8ueG993Z/dTInOXKBjoh/fe/yvg1frxRH&#10;PfMgcX9HIsC+EIAABCAAAQhAAAIsgAQ0TgMIQAACEIAABCAAAQiIAj4lX37r62Eldf++nhw1p17R&#10;yCJFIosGffPeLHF6Dd/AiV1jagkjiIkCnhs4t1VvcRDxsl8+qjucdylSZFTtzrum7RIGHfsGDu+1&#10;8b2qDmVvlTZUyvmkV7+oqImk1mu/J2jz4OTX65WvuwdLIin7/JCeC8WpJ/R7DShR7/tIsdZhTeYs&#10;6tDa0Q5E2Wf7tButz9f/EVdHsBpQos6maXty077aGhe3flDn+VHaJL7SOuubMqCsn/hdQtrY2WqH&#10;krM/P1W89Udt+omLD+oryzEMDmy+Q9de5Nev9djGGA1ttz92hAAEIAABCEAAAloBRz8/AhICEIAA&#10;BCAAAQhAAAJeJeAT9PLUj/ZNqCSmKE1qVzx0wnubR9eVTOXsE1AnIn7Tm5Lpg4120uwypUnd/Pv0&#10;XSx0xQfb9Jl0fTx+vV5eOLHdy0bzOAfUe39B1ObxFmvNey1f2jMq0AnDt30C20z87k19Dtr07Amu&#10;1v27PjPrBDh2XhmOTNeW9eBG+l2foM4zf+pksuqg9Gi+gR/9Z+NXL9bPv/ZyrK7YGwIQgAAEIAAB&#10;CLixAD5SuXHjIDQIQAACEIAABCAAgQIR8KnSdGzM8WM9li5uJI5rVgcS1nDgojfmHPv8z7ENTVLJ&#10;nINuO2bF1LRd3VbMrB4mhh1cLXxxuIVdXFy3ok+8PP1zg1X1OP6lHx5c8tbbZvPIJWp0iIk9f+n9&#10;pV+3lCRni4eOfz16zZgLCRb2sqsSnIOe9OukE2s6LRgsDjbngjjt2z565qBj50evaF7eCUPFAxqP&#10;WP5uoiSr7tfrhder+OSST0Dt16ZyAKtfW2Gccy8fNvONuN3jL8xo3dr+tRbtQsFOEIAABCAAAQhA&#10;wEsFioSHh4tVS0xM9NJqoloQgAAEIAABCEAAAhDweoHM374Y33isMHtysdDET/4Mr+T1dUYFIQAB&#10;CEAAAhCAAARcKhARESEtPyEh4fr1676+vsWKFfPx0Q9uLlKkSF5eHv9X3Jj/zq+7d+9iBLRLGwiF&#10;QwACEIAABCAAAQhAAAIQgAAEIAABCEAAAhAovAJIQBfetkfNIQABCEAAAhCAAAQgAAEIQAACEIAA&#10;BCAAAQi4VAAJaJfyonAIQAACEIAABCAAAQhAAAIQgAAEIAABCEAAAoVXAAnowtv2qDkEIAABCEAA&#10;AhCAAAQgAAEIQAACEIAABCAAAZcKIAHtUl4UDgEIQAACEIAABCAAAQhAAAIQgAAEIAABCECg8Aog&#10;AV142x41hwAEIAABCEAAAhDwLoESz388PS9vgebP7D/DK3lX7VAbCEAAAhCAAAQgAAGPFEAC2iOb&#10;DUFDAAIQgAAEIAABCEAAAhCAAAQgAAEIQAACEHB/ASSg3b+NECEEIAABCEAAAhCAAAQgAAEIQAAC&#10;EIAABCAAAY8UQALaI5sNQUMAAhCAAAQgAAEIQAACEIAABCAAAQhAAAIQcH8BJKDdv40QIQQgAAEI&#10;QAACEIAABCAAAQhAAAIQgAAEIAABjxRAAtojmw1BQwACEIAABCAAAQhAAAIQgAAEIAABCEAAAhBw&#10;fwEkoN2/jRAhBCAAAQhAAAIQgAAEIAABCEAAAhCAAAQgAAGPFEAC2iObDUFDAAIQgAAEIAABCEAA&#10;AhCAAAQgAAEIQAACEHB/ASSg3b+NECEEIAABCEAAAhCAAAQgAAEIQAACEIAABCAAAY8UQALaI5sN&#10;QUMAAhCAAAQgAAEIQAACEIAABCAAAQhAAAIQcH8BJKDdv40QIQQgAAEIQAACEIAABCAAAQhAAAIQ&#10;gAAEIAABjxRAAtojmw1BQwACEIAABCAAAQhAAAIQgAAEIAABCEAAAhBwfwEkoN2/jRAhBCAAAQhA&#10;AAIQgAAEIAABCEAAAhCAAAQgAAGPFEAC2iObDUFDAAIQgAAEIAABCEAAAhCAAAQgAAEIQAACEHB/&#10;ASSg3b+NECEEIAABCEAAAhCAAAQgAAEIQAACEIAABCAAAY8UQALaI5sNQUMAAhCAAAQgAAEIQAAC&#10;EIAABCAAAQhAAAIQcH8BJKDdv40QIQQgAAEIQAACEIAABCAAAQhAAAIQgAAEIAABjxRAAtojmw1B&#10;QwACEIAABCAAAQhAAAIQgAAEIAABCEAAAhBwfwEkoN2/jRAhBCAAAQhAAAIQgAAEIAABCEAAAhCA&#10;AAQgAAGPFEAC2iObDUFDAAIQgAAEIAABCEAAAhCAAAQgAAEIQAACEHB/ASSg3b+NECEEIAABCEAA&#10;AhCAAAQgAAEIQAACEIAABCAAAY8UQALaI5sNQUMAAhCAAAQgAAEIQAACEIAABCAAAQhAAAIQcH8B&#10;JKDdv40QIQQgAAEIQAACEIAABCAAAQhAAAIQgAAEIAABjxRAAtojmw1BQwACEIAABCAAAQhAAAIQ&#10;gAAEIAABCEAAAhBwfwEkoN2/jRAhBCAAAQhAAAIQgAAEIAABCEAAAhCAAAQgAAGPFEAC2iObDUFD&#10;AAIQgAAEIAABCEAAAhCAAAQgAAEIQAACEHB/ASSg3b+NECEEIAABCEAAAhCAAAQgAAEIQAACEIAA&#10;BCAAAY8UQALaI5sNQUMAAhCAAAQgAAEIQAACEIAABCAAAQhAAAIQcH8BJKDdv40QIQQgAAEIQAAC&#10;EIAABCAAAQhAAAIQgAAEIAABjxRAAtojmw1BQwACEIAABCAAAQhAAAIQgAAEIAABCEAAAhBwfwEk&#10;oN2/jRAhBCAAAQhAAAIQgAAEIAABCEAAAhCAAAQgAAGPFEAC2iObDUFDAAIQgAAEIAABCEAAAhCA&#10;AAQgAAEIQAACEHB/ASSg3b+NECEEIAABCEAAAhCAAAQgAAEIQAACEIAABCAAAY8UQALaI5sNQUMA&#10;AhCAAAQgAAEIQAACEIAABCAAAQhAAAIQcH8BJKDdv40QIQQgAAEIQAACEIAABCAAAQhAAAIQgAAE&#10;IAABjxRAAtojmw1BQwACEIAABCAAAQhAAAIQgAAEIAABCEAAAhBwfwEkoN2/jRAhBCAAAQhAAAIQ&#10;gAAEIAABCEAAAhCAAAQgAAGPFEAC2iObDUFDAAIQgAAEIAABCEAAAhCAAAQgAAEIQAACEHB/ASSg&#10;3b+NECEEIAABCEAAAhCAAAQgAAEIQAACEIAABCAAAY8UQALaI5sNQUMAAhCAAAQgAAEIQAACEIAA&#10;BCAAAQhAAAIQcH8BJKDdv40QIQQgAAEIQAACEIAABCAAAQhAAAIQgAAEIAABjxRAAtojmw1BQwAC&#10;EIAABCAAAQhAAAIQgAAEIAABCEAAAhBwfwEkoN2/jRAhBCAAAQhAAAIQgAAEIAABCEAAAhCAAAQg&#10;AAGPFEAC2iObDUFDAAIQgAAEIAABCEAAAhCAAAQgAAEIQAACEHB/ASSg3b+NECEEIAABCEAAAhCA&#10;AAQgAAEIQAACEIAABCAAAY8UQALaI5sNQUMAAhCAAAQgAAEIQAACEIAABCAAAQhAAAIQcH8BJKDd&#10;v40QIQQgAAEIQAACEIAABCAAAQhAAAIQgAAEIAABjxRAAtojmw1BQwACEIAABCAAAQhAAAIQgAAE&#10;IAABCEAAAhBwfwEkoN2/jRAhBCAAAQhAAAIQgAAEIAABCEAAAhCAAAQgAAGPFEAC2iObDUFDAAIQ&#10;gAAEIAABCEAAAhCAAAQgAAEIQAACEHB/ASSg3b+NECEEIAABCEAAAhCAAAQgAAEIQAACEIAABCAA&#10;AY8UQALaI5sNQUMAAhCAAAQgAAEIQAACEIAABCAAAQhAAAIQcH8BJKDdv40QIQQgAAEIQAACEIAA&#10;BCAAAQhAAAIQgAAEIAABjxRAAtojmw1BQwACEIAABCAAAQhAAAIQgAAEIAABCEAAAhBwfwEkoN2/&#10;jRAhBCAAAQhAAAIQgAAEIAABCEAAAhCAAAQgAAGPFEAC2iObDUFDAAIQgAAEIAABCEAAAhCAAAQg&#10;AAEIQAACEHB/ASSg3b+NECEEIAABCEAAAhCAAAQgAAEIQAACEIAABCAAAY8UQALaI5sNQUMAAhCA&#10;AAQgAAEIQAACEIAABCAAAQhAAAIQcH8BJKDdv40QIQQgAAEIQAACEIAABCAAAQhAAAIQgAAEIAAB&#10;jxRAAtojmw1BQwACEIAABCAAAQhAAAIQgAAEIAABCEAAAhBwfwEkoN2/jRAhBCAAAQhAAAIQgAAE&#10;IAABCEAAAhCAAAQgAAGPFEAC2iObDUFDAAIQgAAEIAABCEAAAhCAAAQgAAEIQAACEHB/ASSg3b+N&#10;ECEEIAABCEAAAhCAAAQgAAEIQAACEIAABCAAAY8UQALaI5sNQUMAAhCAAAQgAAEIQAACEIAABCAA&#10;AQhAAAIQcH8BJKDdv40QIQQgAAEIQAACEIAABCAAAQhAAAIQgAAEIAABjxRAAtojmw1BQwACEIAA&#10;BCAAAQhAAAIQgAAEIAABCEAAAhBwfwEkoN2/jRAhBCAAAQhAAAIQgAAEIAABCEAAAhCAAAQgAAGP&#10;FEAC2iObDUFDAAIQgAAEIAABCEAAAhCAAAQgAAEIQAACEHB/ASSg3b+NECEEIAABCEAAAhCAAAQg&#10;AAEIQAACEIAABCAAAY8UQALaI5sNQUMAAhCAAAQgAAEIQAACEIAABCAAAQhAAAIQcH8BJKDdv40Q&#10;IQQgAAEIQAACEIAABCAAAQhAAAIQgAAEIAABjxRAAtojmw1BQwACEIAABCAAAQhAAAIQgAAEIAAB&#10;CEAAAhBwfwEkoN2/jRAhBCAAAQhAAAIQgAAEIAABCEAAAhCAAAQgAAGPFEAC2iObDUFDAAIQgAAE&#10;IAABCEAAAhCAAAQgAAEIQAACEHB/ASSg3b+NECEEIAABCEAAAhCAAAQgAAEIQAACEIAABCAAAY8U&#10;QALaI5sNQUMAAhCAAAQgAAEIQAACEIAABCAAAQhAAAIQcH8BJKDdv40QIQQgAAEIQAACEIAABCAA&#10;AQhAAAIQgAAEIAABjxRAAtojmw1BQwACEIAABCAAAQhAAAIQgAAEIAABCEAAAhBwfwEkoN2/jRAh&#10;BCAAAQhAAAIQgAAEIAABCEAAAhCAAAQgAAGPFEAC2iObDUFDAAIQgAAEIAABCEAAAhCAAAQgAAEI&#10;QAACEHB/ASSg3b+NECEEIAABCEAAAhCAAAQgAAEIQAACEIAABCAAAY8UQALaI5sNQUMAAhCAAAQg&#10;AAEIQAACEIAABCAAAQhAAAIQcH8BJKDdv40QIQQgAAEIQAACEIAABCAAAQhAAAIQgAAEIAABjxRA&#10;Atojmw1BQwACEIAABCAAAQhAAAIQgAAEIAABCEAAAhBwfwEkoN2/jRAhBCAAAQhAAAIQgAAEIAAB&#10;CEAAAhCAAAQgAAGPFEAC2iObDUFDAAIQgAAEIAABCEAAAhCAAAQgAAEIQAACEHB/ASSg3b+NECEE&#10;IAABCEAAAhCAAAQgAAEIQAACEIAABCAAAY8UQALaI5sNQUMAAhCAAAQgAAEIQAACEIAABCAAAQhA&#10;AAIQcH8BJKDdv40QIQQgAAEIQAACEIAABCAAAQhAAAIQgAAEIAABjxRAAtojmw1BQwACEIAABCAA&#10;AQhAAAIQgAAEIAABCEAAAhBwfwEkoN2/jRAhBCAAAQhAAAIQgAAEIAABCEAAAhCAAAQgAAGPFEAC&#10;2iObDUFDAAIQgAAEIAABCEAAAhCAAAQgAAEIQAACEHB/ASSg3b+NECEEIAABCEAAAhCAAAQgAAEI&#10;QAACEIAABCAAAY8UQALaI5sNQUMAAhCAAAQgAAEIQAACEIAABCAAAQhAAAIQcH8BJKDdv40QIQQg&#10;AAEIQAACEIAABCAAAQhAAAIQgAAEIAABjxRAAtojmw1BQwACEIAABCAAAQhAAAIQgAAEIAABCEAA&#10;AhBwfwEkoN2/jRAhBCAAAQhAAAIQgAAEIAABCEAAAhCAAAQgAAGPFEAC2iObDUFDAAIQgAAEIAAB&#10;CEAAAhCAAAQgAAEIQAACEHB/ASSg3b+NECEEIOACgcztSUNCihQJCRq6amemygUH8MYigeYdrYp2&#10;lLajoxq5Wcfnr4ytH1Lkg5jLud5xgqAWbimgOdNmtWlTpE3EgSy3jBBBQcBZAuJ1FWe7s0jFcgrq&#10;npV9efcUj7pXelzArjlVCttNx8ZnQpwVTj/NUGChE0ACutA1OSoMAcUCqu2LmlRus/W64h2dukPu&#10;gYhaRex7menA5J5YFDMrhSgl7av580/kODVSry0MaN7RtGhHaTvar5G5c9M3H4x8sVSJegN6jD/K&#10;V5P8eqnTB3PmjJzUo5zkgtiwfuzSmFl7jzv+bZpzLvguDjK/rN3iOKrj+xN0Z9qQ5GS3iAlBQMA1&#10;AtKzPV+vq66pjuJSsy/vjYmIWHtc8Y4ydiioe1bmzi1LIvqEBAS2Gp2/90oZJmY38biA7a2oxf0K&#10;8U3H4mdC62fF5SkRERswnsnpZyIK9EoBJKC9sllRKQg4USA3Y/uUCQf/PpC060/HUxsOxOXbJPFU&#10;Hr+y0nb37R2sK6jmlMQH6p+ae10+taG7fkvDQ/s2Hjt7GJcSHPjRBx/U8XMgrkK0K9C8o7HRjtJ2&#10;tFcj4/SyEWPTqubvKZGbdeLLST0qlai3fp2qUYmxf4nXvYeXPh4T/NPFL1vUK9qxzdz9DqShHb/g&#10;50OQ+atewEfLOD2/zwcX8vlMK+A64/CFVaBwn+089HJwaJPVVd+Y1rmu88+AArlncTXObRv94dTb&#10;VZxfIVeV6HEBOx2iUL8NLXwmtHVWVOkZ+/qc8ZX6Rmw8fc3pDYICIeBlAuGSl6UsDn4OAQgUXoGH&#10;B1f3flxz3QsfePJf93A4u31YBe2l2FoCmoN9kLm/exiFhe/PdI/IEQUE8k3gwZ31I+LSLH4/k29x&#10;eMWBLGPemTNS+31YZLRLtR8e2zchVH2osDHRJ+6YV83YljhYvYlfr9nLU+/ZI+/gBT9/grSnYp6/&#10;j/5Mwx1NbE1c5Tz/xDZbg4I52wvydHqY+tXIRhVCJ+w69tDFbZpv9yzDejw8ObCD9oO7i++VTvLz&#10;uICdVG9JMQXzNlRaj3x921o9Kx5kHh/cy88vcPgWl7+LlSJhewg4T0CaPea/3717NzU19e+//755&#10;8+ZtyevOnTv8L/6v+EpPT8/IyLh27RpGQHvZFwqoDgScLKA6s/TrhJuaQg9u2n3BPaY4LVmyXDF5&#10;9fQNaNzvPy+cupH+r7ztsRUEvEVA9Uvi4Bvu8Yb1fFIrmP7lyxd3fQVVf24f2bnZJ0dTgqOil8TG&#10;1i5l/pAlXg6fkcRfGeYs+7Bnn5iYk+lKI3Pogp9fQSqtlJdsX6JGjWfwsI5hY+Iq5yUnt0k18ue6&#10;anTYgjudVKkx79cYu/LN9dvGtqzr6q55gdgS+ZQspxs54hlnrccF7HxWj7jp5O/b1upZ4RtQZ/rc&#10;Q++1ntet46itDjyI5vyWRIkQcCsBV9/l3KqyCAYCEFAqkPrH2i1btDulpExMWJBeoNNwKA2ft/dp&#10;3KpPeSSg7ZDDLp4skJt16NvElEc9uQruE3tBY6oTu13afsmzTDcOWxATG2T16zefxl0/j+rHw6CT&#10;J8V9OCM+7b4SRwcu+PkXpJIKedO2PmVKVpD5zas3VdtKXQr6jVlImAukmj5lywbl89ctBXc6ZX03&#10;ree0b5t8Nv3Dxp6VolV2alSsU7emsj0KeGuPC9jpXh5w08n3t62Ns4Jz0BMnfhNadHpkx8kHMBeH&#10;009JFOgdAkhAe0c7ohbuI5Cd9n3TkCJFykz+7Z7SoLTrG2iXlfLvPWXcupPy7148gOJdPnCtqUlO&#10;HPSYviFp4j9P1H5C+4h5SvLaA8JoaA96+T1RLciX8jwoYoQKAUcFshLnjl6PxcocZRT2L2DM7LSk&#10;D95TZ5+JOvQf17a8zUr5BA0fNUbT0U+OHRXzo4K5++2/4OdjkDbrjw0KiUABvzELiXIBVTP/M18F&#10;dTqpDq2JGjJ6V1j4hH7hAeiVF9D5hsN6qEBBvW2tcfkHhs+c3jsrbeyAjkkXndgj99AmQtgQMBXA&#10;rQ5nBQScKaBKnRIz5oAmVaDoxas2DeldqfP7f3bstFs9cefD1OWzysyd0O2VZ4eukrWorurQunHx&#10;3yo/sNUos9M2L1+V07lr0g+fthWGohwq8KUIFbFqNvYt2X7jH+HiqoXKC8AeEPAsgaxNi/pzhzbH&#10;s6J202gLGlNyT2kc9tFrrWV9aitZ/cUwYbbNnG+nDNt2XZ6t/Rf8fAxSXlWwldcLFPQb0+uBC1cF&#10;C+x04q/uhgxPuOnXr+/YxqULlzlqCwEHBQrsbWsrbn4QbUxEBzpyeNS0z1IVPYVmq2T8HgJeISCr&#10;K+MVNUUlIOB6AXuzwKrUz4Z0mrXmPwkbp/cN1zxe7RP49rvqqTyz0r4a2Tt2m62ZpLQfYZ1cQ9X+&#10;rd8evd4vvH+t0BbdnhQKz/k2aeGZu04+EIqDAAScJKBKWzy9f5/+Kz3uSQUn1d+pxbgBZsbZTUm6&#10;bxYbtqhbRmb9fGp0fVP3rWHyVxt2ypk5yf4Lfj4GKbP+2MyrBdzgjenVvoWscgV5OmX9sGLe0RRq&#10;3CS8VX30yAvZiYfqOiJQkG9bGXFrP4OlbPx2+WH5jzLLKBibQMAbBHC784ZWRB3cQ0CdBe59tk6Y&#10;0rG22rR1eN8RnQw+gGq/QU1Jmx49xOoQNvXos3fvBbUo7VQH9bxaK7bV1Xwsfqx6p3D1pKLql6Kl&#10;CK+c3DBmUo9ymllFQoKGzotZy5OK5JyeEhFzOR8eSzq3KWrtcYso2Zd3T1kZW9+/6hRzk5bkZh2f&#10;v3JWmzZFPtCEmn1539CRL/pzNfx7z/nOaFpV1fF9X4/UVVNb08/2WK/hlZNrYxYO4TlTJDOuzN1r&#10;9ZsGMaQ2EQeyNNXS/CS2vraUNqOG7Jce1PC3IX0iEg7Y+ibD5hlkHY13d1mL24OsiUeZs4uQdWFo&#10;Z8gxaZolP9t+0CFz56ZvPhBOQs2rY5tZa5MMxlZcOb2yXdugfiP02ecFcYGPaDc3mJxHxsmvPq+E&#10;k59f2Zf3xkjeyEsMj2ty2hg3Fr9rpoyzcXpbP/eu/fZFkPhm0f1F+0bIPRBRy+R3PBtR/aRL+kIv&#10;x/SRbmNbQz6maeTSd0HD+rFJNrisVF11aM9aXS06PP/SE74236LaDXxCQ1uX1f59y8+rbX9r6MAF&#10;34VBuux6oqax6+LgyPtCbuNp3nG7v9DfIDRX7/NyvkWQWymXvqHE65sdFxCbLS7zjankDs7etq+u&#10;0sZTF56wJKKP/gYufryx1MYuurPIP6VcGoBSEIWtY2CfNNXM5V78UGQIYrtZZZ5OLvpsk3Fm+efq&#10;Z5WCw7o1edykLV36JjU6mtJ7ltKLp+wT1XaTSYuyeblw8G0rI2xlAcsoULuJXe8ph25Pdt90bFZK&#10;4fvdNqn8t61SRqEuNns6NqusXn9IM3IrJW3B8ngMgpYBhk0Kl0C45MUP/uMFAQjYJ/DwUnQ/v47h&#10;u9ZP0cy9WXrSobvyCnp4cqD6WemaUxIfmOzwcNvXwii2Dl8nP7RQ3MODq3tWCJy4ZdvEQPWWZsuR&#10;F4nhVme3D6tAYdMTM4UDa/4pvPQ/tFruwyPbhgVT2MjB+9I0NXuQeWzOgsFCGjsyWviZna+rh4TK&#10;Wq/vw20z2yYeM0W9lLhicXhv8XsCI7GM5I1fR45oJa5+w6FePxnfSPq1gt+I7Ze1xT7IPBE9okXp&#10;wI8WJ15Sz52Sl3f51Iq2YerIggM/SkrOMG02zS6t/Px6TY7eIyhkpe2J/qK7pvsRNib6xB3jkI1D&#10;Cgvfnyk5kPSe1aBR4gVNmWIY0t8GB07cf9Uu84fW0YQyXdXidiBrzjdFzq5BZrfEmWGa80E8Xe+l&#10;bemk/4n4q7CYOanCKWT6ykrb3fft0m+HL91/TH1CZaXt/Uh3inYIW3HSuE0fJApXIdM3mo12NHPy&#10;P8jL2JaofdtKzqXgqGjtCW8UrZadgnuH/3hKE5g6eP3bTV+GcBrLf10+taG7vhzjq5DhCW/2fZR3&#10;6dDn1aRvTFlntWVM3TXAUNssl7XGtSagvTto0CSXHTlody+vfF6HHRy84KStC679F3xXBemq64nj&#10;FwfN/UvZ+0JOk+m2EUqWvoM0Nwi/Xh99pL0xmX3vKLzi8T3C2W+oPAcvIIpa3NIbU9kdXHuBUnB1&#10;zbus/TwgXmQeHts3IVT4hODXb/URo3u+a+4sCs4nlwegBERB6/ye9HZpDarJ2c4fentrPi/xe2Tx&#10;Gt1HLyMSp900XfjZJnP5ZOEdbfETvgvepOrrnyP3LKXXGUm72LiZKmwyRZcLpW9bIWrnBqzgTevg&#10;e0r57cnOm46tKil4vwtFKTwHbDSQEkbN4Z3zmVCnovtoJOcDmC1J/B4C7iQgzR7z3+/evZuamvr3&#10;33/fvHnztuR1584d/hf/V3ylp6dnZGRcu3aNkIB2pwZFLB4roM0C78/U3Q5lJ6DTT8/T5IrMJ451&#10;v6XwgSf/NaeTlbqyiV+raYmZd7Q5WScloDX5dD9J2uJB+ta2uiRs47At12w1lTqwYNOwtT2H/EhA&#10;870/+HXTBPTZnwfUCftyqIUE9Nltg4NDPx0uyZf1GPpVx9CozccePsw8Pl2TJu7QdmuqNqW+v3sY&#10;J5qNsrri1wamv+Ks6PHB6sJNk/hiVyS438Dj0hx0+qn4RqHjJ0ly4twfSz05u0Wj8Ynarpc0FaLO&#10;DF49Gf988OAFc44J5Uhzc53D99+21Xamv7eOpv3g6JoWf5CpGFndb1Do7Bpk/YdjMQE98add3YNf&#10;n6D77sGge+nXa/E2M99YZGkS1iYNJ54w+hNS13AWP5Rbb8erhz6vbnjyR0af2D+vbc2wmVuEr1Ie&#10;pn47TfimxEI+VH3dUF8mjKIVGlHzspi5lnNWClcVS0fXf0lm4fKruZzqu/pyzmqbXVDDDSxy2ffd&#10;j/Sqq+BLTYHywf5w7dcQMpLXDlzwXRSk6+4gSi8OTnhfyDm5tdtkblzIbzHju0Benv79bi4lp/iK&#10;J71oO+sN5SCUwhY3f5VTdAfX5DuUXV3FS5DRRzLx4iN+BywIu+bOouB8cnUAikAUtY6lBLQ6ATqs&#10;UYXQCbs0X8eafSltVuvXeYVnptzW0V85rfYXnHvXE+4NkgS0snuW0ounoYW1dKHSJlPUKIrOUknM&#10;zgxY7mnBFyXd5xw5FxkHr7qaqOy86diskaL3ux1XYzlvW767yWEU6uKkz4QizJ05I4UPrFbGkNlU&#10;xAYQcD8BJKDdr00QUWEUUH9cKP22JnmkOAGtG8xrPnEsfkKtGZqYYkrLWYO+pftq8pXWy1HaKppM&#10;jVGqSNIBtj0WT5uENZNo1nwn7OoEtG5Mce/VpiOgBQv9qD1z8tIxfZZGfGtzbcFj5twx6gaJXxuY&#10;fK+gNTSfwdcf1GySTvwoQzUDG0QZJqnz8vS/DX6idstG8X8ajoq1mZuTdYZYQ3NNi9uDrP48LQws&#10;Uu7sEmSDDJ1JllmSnCWj5IXmRNV8FWRu6LrkNDP6PsPWoF3ZJ3/jwAbvGp1pkrPU5MwXB6aZ+bQt&#10;noGODQYRv90x876TSJr9uP9w28IXnjD98sy6hq0xUNIukFUue74alDQxmb8FWHnfShPQZPlKqCnB&#10;kQu+a4J0zfVE09m28+IguSkofF/IurgKG2kH6ZsbsS69jJiMCbW3UnkufUOREiilLW71KifnDm7P&#10;1VX/7bLRZxh965j/dOSSO4uCE0vyCcGpnx/sApHXOmYT0OoBkr38aofONfqEY0Dh5Jum0jNTbrOI&#10;90Rb13anv0n17x2F9yy7rzOCibVnsxR+zlHUKHadpU4OWO5ZwZ/5dE++GneUrF1kHLg92XvTkV0j&#10;ee93Z3/WtYtRTvfQ9mdCUUYfg6UxZLIRsSEE3EnA8QQ05oDWDUzD/yFgrwBPwfzpgAaDv+jxcgkH&#10;3lD/3rqebTrFo69fyTLF1YGdvnTh6j2jCFWH1oz+9uiCmJl1Stkbu4X9sn5cv/KS31tdIzUrImpf&#10;Aa926a5binDawgmnrC5F+PfuXdtyiC6fThVmK9a/fGr0eacR/8pJr9OjInST3EqmeA0IbBH3sdV1&#10;2HxKltNNKWImEp/qL4ZpRw92Dp/QLzzAtGXP7fxqPi8O5vfWy11LGf22ZI3+SzWPiDYIHdz+Jf2s&#10;rdlpG+fMtTjfH/nUGjpCmOfE7LIVJWrUeEaYGKTkM5Ni4o0avVT79m9oK1S055TNA0MNaxfyfPv6&#10;wjfxd05eOmuvvTU0l7S4HchcNwecXYLsGxBUvZZgHjxmyuzehhcK34Amkyepp4bg15HDi3fsNrgM&#10;aARymjRrXdfkdC3JJ6l69h5+JScu2Ktg1UHZJ3+FZvOmGZ1p+rdGyu1rWQaxqs4s/TpBE0aF0uWN&#10;3zFBtZ4XTsCUlL0nT9t7Buqm1eNiktceMKqyb0Djfj2EOYu2/DD/0B2jg6jOrFt1rLfpVJvWNZRE&#10;apXr9F8nriqd+P5uxm3j66f8eHyDajYWtz50/qSVgzt0wXdNkC65njh0cZDcFJS9L+Q3merUpOhx&#10;5ym4+8iIGiazffuWfKFLuPkVJhy44mnnqXTqG0p/91QC5dQWl3EH52ZRfnVV3bqVavbTi/hRjXKu&#10;3bll2uQuubPIP7OIXBSAXSDyWse0dtmXt0b0bvnP5a9Xbxtg9AlHurHyZrUO6dQzU38o1cWLx4TL&#10;e+WaT+rm6zcbiQvepLrjKLpnOXCdsXGqKm8yRY1i11lqNWTlAct/s9oVrd23J3tvOvLrQ/Le784m&#10;tYtRqJXTPhP6hITUC9AUqWjxJAW22BQCHirgQL7MQ2uMsCHgXAFtFnj0p9JcrYJDPFayjOb+lHL+&#10;5JX7CvbjLFvSkP6PfvntmyGy16WSWXxuxr6lc3eFdX7j2coGe0gSXjbvpgEVKqq7yhuTPvkq3mjJ&#10;Pp+aoRHGuXSZkZnZzPy4QukkufaXrdmzSs0g4QOE4St969Y1vLJx4yYvhxoqaTbzafzG0ht5ef/9&#10;U9pNUu3f+i0vd0704nMvGueshcLFNDEvW7F+VbrhFxI+ZUpWEL4PCChXSvOthGHrlCwn/DYly6eo&#10;yTcS+u6xgxwWd3dFi9uBzPE54uwaZP3H2eJly/ub3naDnu3WQZtKNlovTitQvWbQY6bykk/Jhw4f&#10;uei8N5V4KHMnv+9TIc+W1mxx+0aGNKmZm5V69pTmF6VrP1ndONxHK4RU1X6nYz0ZauMEFa9Chw4k&#10;7frT+Du7kqWfEN4aGzeu+eOKQVEZZ39N3juwrcnXRU58Q5jj8ilbNkicUN6Jx1JYVEhZk68ExBKc&#10;ccFXGI75zaVBuuJ64uDFQR+0oveFfJpzO79evYU3r/V0bbNfZutziIZlOnLFI5e+oZRAuajFLd3B&#10;mdCOq6tvp+4xPAtQcODwrm/JXxGUj+WaO4v8c8tVAdgNog3dwucrMxW7cmpuq+YdHhbdumhr91pW&#10;Rg/Y06zWHV10ZmpTqHzscuVKWf8U77o3qZJ7lkPXGavEdrwTFTWKo2epSfB2BCz/vepotEquuvwl&#10;nH03HfnVMdjS8vvd6aSOMtpZQ8PdSor9sutnr3CPES8IQEAQQAIaZwIEHBFwPAvsV6VBQ83sqAc3&#10;/HDE5P5079rFC5rRgsGlygQUlUSqHXYd16W+09/EqsPbvjuc0uH1DxqXNqLRD9HlYYzr9hkO1TTc&#10;VuwqJ8cOCurSZtbWnZlirqhkzVGJsVWcnTY3OL5/lWYzJs/vG5zx0GLrVqxTV5whVfEpkJtxcH2S&#10;OpdsNhdsvrjcQ4umqUeFm03PCbtIxriZGeCpOErn72AFzfktbg8yV9kTnX1qdH1TGLpLR/ccEy8D&#10;osCCuEAz4/yLBMYl2NfGDp384iFv3EiXJqAfZt26o35P2Bxlby0Zars+olXOt0kLzxg8h6Efgk2U&#10;s2r7OulXOKpDu5akm/+6yDkaFiLXJ55sV81ki1JVqj6h++G/6XeyFY2gVmXc0N9QzIxJ1xXs6AXf&#10;NUE6/3qirm++XByM3hey213bA6fSL4U2M3tbt3AuOVgp57+h5NbYEMo1LW45Fvuurv6B/9l/Me9i&#10;6rT2dcU2yty5ZUnEu/9Jsv/BDrlibrhdvoCo0vZP7NgxqsIzWxf91C7Q6mdH+5rVKqxrzkzJ9blM&#10;uZI2Pg/n65vUNdcZJ78TlTWKc89SF5xjBjrOjdYI3vCqa+9Nx9lXIleQOsDotM+EuhFm/In0+MUz&#10;pg85O9sR5UHAUwScnrvylIojTgg4QcAZWWB+bPyjgerpGnjQ6/L4VKNB0Pcy72RqAi1eqrS//iOq&#10;o8OurdVdk8QJavROm5ZmLg/6mRxoy8LPt123WJDPSxFxXbTLjtGW5CEdwkp2MkxDO8HfehH8kX1Y&#10;touOkvP3+VQh1yb7lfHXkaO2O6j6MW5X/0q5oSjfJDsS12zo/Ba3A5mr5pnO+if1pK2jS+nKmD74&#10;9ujnH3VNw8ou9dFK9Z/XjuO+due65Y/afnVDajjy0UN8Htn4OYzUP9Zu2TViaaJ2HhuDOToszb8h&#10;u3aOb2g0YFxOgUUDypbWTbqQkn47y/L3aWZKU6XfuKj7sV+F0pae8Xb4gu+aIJ1/PXHzi4PYA5dz&#10;Yki3cfiK5yZvKJe0uBVMx6+uuVnH56+Mre9fafFienfEgm72f6OttM3ddHsXgVw59+GLzT7hp8dO&#10;nfojzcz0JgYajjerCa5rzkzp9dl2exbMm1R6z3L4OmOxknY1mf2N4vhZalfAttvY7BaOR2vlwHbf&#10;dOysjOXdXE3qUkYrGo+WKF1C++uLt6x8KnY6KAqEgJsLONILdPOqITwIuFgg67spr88/usDuyTd0&#10;4fk07jrh09G8ZlpKfFzfcUP2X9akHbMv7/5i4ZDQmgOEpGVoi3riQ4epv33RvW/xr1ww+QYfSJ3E&#10;2RLcoV/7J80NyfAt2azPQPXybvw6dGD7UcOH3KXgPLPtooTdfXvr56zUpaHn7j+eP98D+5QpXcZF&#10;54Ad057K20U/9kRxvslFVZVdrNNbXJ6YcXzy9nI7Z/FJPels7+mXL/ytrp890wfLbjfnbagfx200&#10;kYj6ELk5Gbf/Vf+ls8ncPkojKFm9U3g/9YXF8DmM9A1JExv27fdGB+1059ILVD7Mv2GzFnYMjJXM&#10;Hm5zXLnx8UVw/kXNp5+vbmamIPUujl/wXRSk068nXFl3vjjoHyCweSYZbuB4pdzkDeWKFrdi6dDV&#10;VZX23TdDni5Rb/3X5ecfzExI7Nuulo1ZFBS2qqdt7kqQyk9P+EazqnBK2tjYnj+nWf1i3qFmtaDu&#10;ijNTen2W09gF8iaV3rMcv85YqqZ9TWZPozjpLLUvYDmtbLCNk6K1cly7bzqK62JrBxeSup7RVuXw&#10;ewhAwEQACWicFBCwTyD1t5nRnzWY65QssE/gkEk7D+5fGt77r6mzmqkftvfvHT/vYL3mw4eOFBK4&#10;Hdq9WUOYBDY368DoERPbjxj/qvMn3+Di0zesWnSeUiYNKl1Usqaf5K8leo7mZfQ0r5xV6xYYD9mW&#10;YvpXabF46bHkLTPDdEOh+bdbkqOavdB3yXb9jBz2+cvZ69neieF15Wxo/zZXTl+yNSLHpPD7NzIs&#10;LxgXFFJHmHLaeNIV+2PMvz1d1OL2IHOlPcpZfFKv5pNVK5qMZbZj8Gz+tbr+SPpBSUlLpm0ymKBZ&#10;mOeB506d+MnsJqUdDM4nqFcPYclNfaY7O23z8q/DI/rX8Be/JNPPwqE69Oukcg4nvh2M2p7dJXOz&#10;8Fd+VhcSNC5e+gCB9PtLw+2cccF3WZAuup6oBdzv4qDrgdtzmmj3sbtSbvOGcmGLW3ZVenW9cnpl&#10;u7ZBPd873ndO6vodA5vq5+JwoO08eVfXg5RuOXCy8ETdlm39J31m7WOnCKm0Wa23QIGcmQYhuc2b&#10;1HUXT6VNpqhRXHGWKg1Y/rvcFdGaHt0JNx35VZK3pXNJ84dRXs2wFQQgIBFAAhqnAwTsEFBngbvN&#10;j1w8s6vTssA+dZv0Tlx6MU94ZSeM+nxE61L7vtdMNNxAPyFGVuLst65W2jEx1s41D61XVp3ESUoJ&#10;H3jyX20c5v738ORA7YP2KRuXbv7LxjQRJVq3H7xj26XExPGh4mDonGXj35lzyCsWZDh97rezloeB&#10;S7WVzgVmOOmKHSdpQe3i/BaXj8x19nTnkpIVJsW6eMoK2vpBSTnfDu88fJV25vfM7UlDw99MCAgc&#10;vmDz6CbW1o+Se9KKcwHpZFT7N3+V0ug/L6kvyAGvdun+pLqklJVTE8/wBYrn35hIvUwntZd7tALc&#10;Tv/kNQ+E//3XswZzXluN61raWe13Y379wvtrv7802sNJF3yXBunM64k7Xxz0U2lbzSObtrlTKuVO&#10;byhntriVt4h9V1deCu/VDj22JQdHRS8ZGxUoLPxbmF/5A1I0oMnkSZ9X01zV46eN/9Fk+VmxCexr&#10;Vnkt6Mwz0451oQv2TeqU64xZZ8eaTFajOPcsdSxg2+eac6O1cjy7bzq266BwC1eQ5hujwrpicwhA&#10;AIsQ4hyAgF0Cf26eszktbXRECZNhwo9EjNLMmXFnTOPHNOOGy0z+7Z5dx6CsH1bM42nviMJ6jX5F&#10;mBDj3pWNM8emJSc1LWMyPLli47Fp6k1Oj4oQliurNTVJ6RTCmkWur4/o/0ktYbS1+ZeCpQh1BfgE&#10;hYfH/HH8RPQI7fQd/CjljNhT8pMp9gm6bi/95zYbw8BV26OHHNKcAH5PVAvSpuBPnTtpcQB4RsYN&#10;YR5wy4MWXVct55XsjBa3A9lzncXnW0NqPqmbM05/zqSkJG5em5U/M9c4eBLwoKQJY0Y9Hzx4UNTV&#10;AWElNVfIkiMnlI2N2733gnTlLoeOIy7XKczCoco69G3c5Y8im/Nk+vwqWf3FMM2XZMJv/0leuI7G&#10;tjQ3qb1DQeTLzuKT13w0Jd9D6BYXUs958n4b81+UOu2C78ogNcrOuJ64+cVBP5V2zsbDexTcu51y&#10;Z3G7N5STWtzKe1R0U3B1VZ2aMCyKn+Qgv7e6RrpkEEC+XFScd5B8BAl6fsishd3VV/icbz/vveCo&#10;hREM9jSrIg9nnZk+pcqFKDqwfpHqArnrOeU6Y7bCTmgy643i7LPUCQFbaXlnR2vlUHbfdJSduDK2&#10;dj5pPjLKqB9v4tji2/KOga0g4DECGAHtMU2FQAuZgHqKD81kF53DJ/QLD8iHt2ouJ3FWbKvb5OVQ&#10;C7OFii0gYynC3LVDok8YdqJ9A2rHTt20UDOXH7/smBHVkVMgO21lu3Y/W141UVnZkvXWUjZ+u/yw&#10;hb5Qbsa2eQc6VdXMqCD28DktZrA8muGR029d1SSg9ZOuKIuswLZ2fovbgey5zqkXT2SZtLtkdt3k&#10;WcNnW35oQP89R4G1v+7APOrk9Y5/fb5xxogxK27onqD4758xfT5tUcXctPL2BlyqfXv9LBypBxJ/&#10;Kfrpq91010mfGn3eU6/sqpmjY9+OrQubdWpZ1ZlHtzdqO/bzCRo+aoywvJn8TJkwtFm9j1+/vmMb&#10;lzZ3XGde8J0fpPOvJ25+cZC82U+vXrBD/q3KSXeWAn9DuaTFrbzh7Li6qqeS36Iu0sqk6na8xT13&#10;l/wFCej07uQozez/R44O/OTDA3fMwdnRrLb8XXNm+lSuXU87JOHs6VR5ozEK8k3qpOuMGWy7mkxB&#10;ozj9LLUrYFtnme73To9W3jVQ2U1HbmVkb+d00vxktFLLe5l3MoVfO7r4tmxKbAgBjxDIh6yWRzgg&#10;SAgoEnj2reW3zU9S8SBxiiZXUHrSobuaLW6Pft5kRlebx8q+vHXAmHHnefKN0LkTJFOmPlr5P4cs&#10;TI5x9dDEQE3PaEriA80mp0aGK8q4qA5vnfdzcof+49qWtxWfnKUIcyt8v3e36ZDNgIgPPmmuX5jQ&#10;1pGc9XtV6pThH7/8XjNhgKTmlX39umZNNPtekmlPeTT3gI5JF80MWctKnBP5dJcXdAct9dpb72ue&#10;IeX1G5N2mX+GNP3Ab3vuEDUO++i11m54ebaG5vwWtweZdT3RWdvuksl2NCeKPpGqXn9pQNt5Zod9&#10;ZaclTtF9zyHvdHbs5Ld8jOy079/oGFW103utXD8vasgLb7XRzAqatOSzT79Z0qVPx6f0FzyfRm3f&#10;bqS5zhxcFzlybvOOujn0zcXuKg15bWF7q5I1+i9dLeTTk5dN/umS7dGx+qdnplucJ8rJF3ynB+n8&#10;64ka0I0vDpLLneUbhNmzxTmVct4byvYpbXYL17S45WCUX13F51T+Tb+TbfFteO3OdY94WMXOZpLu&#10;5koQ1e2Ma8LTYPqXT9Co2ElNNBf2jUmffJtk7qkg5c1qE8I1Z2aJGjWeEUZjZN1Il/lhtEDfpM65&#10;zpjRtqvJ5DeK889SuwK2eZoJGzg/WisHtv+mI7M2sjdzNqljjE77TCiGEVy+emVnzD4nGxQbQsC9&#10;Bdwww+HeYIgOAi4XyM06MXZs5KZkdfZ56bYBofly0+LRcF/NTQgI7tpM1oPq4iyr/DjktK+GmhuK&#10;4nt96ojVpmlZ3cx3wY1b1RI+fLv+pTq0buz8g2P1AyQ1n/mvXdWMEKTTf524aiWlY2Fwin69NS7i&#10;yOGIrs/GJiWJa+Ooju/7euSk/sPmRXZ9q5R4mQ16tndPzfgdfoZ0ycRDd0xqnptxcD2PW/TrN+pL&#10;068B9P0x+d0Vc7aOdI+tojm/xe1B5io74OxqZPPT+OrGq+on29E1nE+j9gPa6dbw5GFfrz07dN5n&#10;ey6L56sqNSlp1mtvv9dI/z0H7+r7VMizpTVFWDh75Z78Ct+b6UtmjTmQQhlnU2/YTpIqLNtkc9+A&#10;xv16tFVfQ3JWLtvw3puGT8TrpxT4+2Sx8m9avaxZ17CJqY/MuevnSGrs0/iN+KWax8+PHB712ZAT&#10;6dbwVIfWRA1RPz0TFjNn6SALT884/4JPzg7S+dcTtZoDFwdHz1hb+/u89NYI7bez6inUR209bpDH&#10;5K+lY+Z/J9w1/jp4NFXyFnNKpZz3hrJVUUu/V9bict+YloeXKr66ihOVmjyLkLVp8awdmtnXiC7e&#10;MpOAdvWdxaa5SwJwAEQbsOXWUd26lapd71pSOf/A8JnTtd/GDX9nyDozX+QrblZN8VZPJ2Vnps22&#10;EDbwCQ1tXVbzt6t/pci8Yzr9TaronuXwdebqiePaN4mhkV1NJrtRHDhLnRqwvPPCgWjlHcBgK/tv&#10;OnYcjHdx4tXY+tvWMUbrnwktnRVmSHSPNtJTL4QGKRoSZp8v9oKApwggAe0pLYU4vUCAM8tD+oQU&#10;KRLybpTFDAIv2vtKl7qzElI6hK1YkV/ZZ87GJs4dvT5ZwT3y0RKlxZlqN26c+8N2k0mNfSqdM5cr&#10;yfjryNHTFBwY2UWSmXVp4145NX/A8OUvGT2Dr8q4oZs3w9xHcP0X4Jayvbze2rQ58cIoS34dOTo+&#10;IuLJR7Vzcxet1/z9aR9fHT39w8bS7w98gj6d+X13TT7R3PidrK2JSw6nhMVMiX3VzJytmWfO/E/o&#10;j5ntroiTR5tdo/zetYsXtJ/8rc1AbaMhrKO5oMXtQVb37Ox2djnywQ3f/GqYVyIenh/DedvgfgNn&#10;vWuSLjQSSEn7amB0y0Bhmnd+FX0yImJIsUfXDYrUf8/BAKXKVhRWx/pr3+q96sNlbv++d9MI3RdF&#10;Nk5+/cdrc70F7WBtLtz4rZF7ateP6i91tmxrHyRGaDJbfcc2s7ZqFyd08H2vX/uuc+c3njWeOKhU&#10;r3e1M1e8YH3+DRsatjAlz1KYm1bIMpey2gd0en/B94mDgynl27mdhlm8g2RtWtTzlTcTbvr1mr18&#10;qeVF0lxwwVdXx6lBuuB6oo7R/ouDve8L2Q3tW7LdN6uEldb4iYfpkR2HL4o/rvmyQXX80NzXmn/7&#10;bNh/Sgu/TYkc1n7W1CEho+PT1Vlq+yslDc5JbyiyF0phi1u9ytm+g3PNlV5dxcnl+VmEWcM/XaO5&#10;jl05tSlqSN2E1KeraD8M/Jty4u/7qrTvoqO2HBd5XX5nsXWWuSQAe0HktI6lbfiLrlmxI7Vf5Jud&#10;DFppswp01k4nhWemrbbQ/r5sjWdraeqRcv3sFbmLcjvlTaq3VXbPcvA6Y/lWa0+TyW4Ue89Svu5a&#10;7CbYE7C808LeaO286tp/05FXHc1Wct7viq/G1t+2Kt1CIMqv1dbaXXM3tt55lLrk/nXxjzvqHxiM&#10;uMq+vG/oyBf9+bOxf+8536UZP+ehABabQsBzBcIlLwuP9uPHEICAbAGTKTgke+pmyZBM0KH/bUby&#10;xq8jNWv0BQd+tDjx0j3ZhxQ2NJmCQ+7+DzKPzVnAeQ3Ny6/XtK+O37G568PUb6dpVoMRX8Y76hx4&#10;MuOwmVuSMx5qyrx8akXbMK7g8C3HhB/Y87p8akP33vpZPDq03ZoqTDpi8spK2zVRW7UOXydLj/jw&#10;oPaRds1Hg8CPknQRasrI2KZO9IgvHkiYaqk5Lp/U56AN7gPqBJD5vbLSdvfVxh82cvC+NE3wDzKP&#10;T/+i++MW93p4bN+EUH1MxiFlpW3ppBsnyxXq3X3PZYnJg0z98o8cZIPQCbvs8beO5soWV47MpMqd&#10;XYecFt1bODuCW7R4vnTgRwvnHBPeZVlpez9Sv+vDxkSfsPK+E944Zl9mz/8HmfuF7znEFz9O8edV&#10;4R1ivR0fHtk2TH+i+fVavE375hV2Njzhjc7DzOW6Gd5tfSYKm56Yaf8lQHynPzw5UL3YoNG7W/dr&#10;4bd+/VYfsXIo6xrCe9MapgIuy9cE+ddB8erXIHT8krjdwtVDE+SxeStmhqkbPbh3+I+ntG1tpmDX&#10;XPANDuR4kFwh7WRWLriD2HdxUNDQ6rHnFm8Zttra6Cqkeydp3omnkt4urfsB31hX6C4jQpnKr3gm&#10;sTjjDWUvlOIWt/zGVHAHV1/TFFxdDS+Puk9Nmnu9eJHXfpSSfABw3Z3F1tmk/b3rArADRE7rWL8N&#10;Pdz2tebZF82Lr4SbDD6/aeuspFmtX+cVn5kyW4XvxbqKWLiFmS3I0Tepklu8uXuWvdcZG8dV+E5U&#10;1Ch2nKXqT0rWL2UKA5Z9UhgdV9ZFRkmbmrk92X/TkVErOe93fTHOe9va1+jqdrfaPbR9Vugro32r&#10;UnDwgpP6Hpn+1NW0rZM+DMtoCWwCAacJSLPH/Pe7d++mpqb+/fffN2/evC153blzh//F/xVf6enp&#10;GRkZ165dIySgndYaKAgC6jyA8RzQEhVOMg5WZx55qKM0yatPTvUOX2zUpZRval8CWp8TN8wYhYXv&#10;zzR/bKN7p1GiSZyB+sGaCT333M67fGJ1nDYtokm/BX40V5I0kV87Tf9gf7iwFJfyl/T2b6nKwrTd&#10;dy+vfN5C+ZHRYrbHIHBN6me8mB1W1zF6zQnLCSDNzvrvG8RO1BILe1kOSaNtmUUTsGGvWFK1mqGJ&#10;KbIbwDqaphgXtLjBe8cOZAXOLkYWW4Gb7OaRzYvD9d+ghI0cuGizuf6zceM8vJSYKGQYhZd6x0TL&#10;31TpUtvqb5UmR+8Rzl07T35+azywvC/1Xn1MF6zpV1MW3k2Gn8hln4gmKNsWtqjQKPGC+a+gHm5b&#10;+MITYVuuWShexlmt3dMspsVzRj6XvfVWX1eXSs8itTJnJJfZuvK47IJvpiZ2B5kP1xNFF+H8b2jJ&#10;V6fq2yZ/MNiquUT8zglofjt/Er/H4jeICu4s5s4+fsvY/4ZyDMqeO4jxGzPXnju42kHB1fXhsYPx&#10;uuswN83S/bq20H05Z/BDF99ZbF9BXB+AAhA5n68sXpa1NxqLH0HNfEJT0KxqSbPXeZd+tkk/PU/4&#10;VBs+8OS/thtT2ML+N6lj71BpfMquM/JvtbLfiUovFwrOUpuflAwaSuE5Jq+RFUTrrDZ14KZjsU5y&#10;3u9mdlZIauFtq36nKLpW22h3K5+BxTWfDCsjVt/o3S0m2Tu8MbZVGC/5Y/EzqryzBVtBIN8FHE9A&#10;F+EixP5hYmKi8swO9oAABCAAAQhAwLLA5Zg+gXEJ/HtOQB9TuDqoR7mq0mYO7vRPrU2xUYHCHCAm&#10;r8ydm5ISf0lYNi0k4djSN+p6VO0QLAQgAAEIQMBpAlnfTenUf/Su8sELNp/rXwuzxDoNFgVBoIAF&#10;zu0Y3vzlL4sHTvz+j4+bmF/MKTdpcvnIFQv+/DP8yQIOFoeHgBKBiIgI6eYJCQnXr1/39fUtVqyY&#10;j49+emeeZ4Zz4/xfcWNhVkYeMY05oJV4Y1sIQAACEIAABMwJcPZ5VNMN1xeMtph95r1KtO707pxP&#10;P2nulwdECEAAAhCAQCEWCHi9xwB+fi4lZd2+3QaLjhZiE1QdAp4voDo1Y9qX1yi4c7+ejcxnn7mO&#10;2ddv3K9arlRxz68uagABZQJIQCvzwtYQgAAEIAABCBgLqA6t++Sz6XV7fNC4tC0cX7+S5aq0qG3v&#10;jDq2isfvIQABCEAAAh4g4B8YPnN678dpy8LPt133gHgRIgQgYFsg9Y+1W7ZQg0ZTRnwaZOFxQMpO&#10;27x8LrXr1sRgRSXbZWMLCHi+ABLQnt+GqAEEIAABCECgIAWy05KGDE+46Vc3pIbNjxWqQ2ujzrRt&#10;WRWPGxdki+HYEIAABCBQ4AI+jd+Inzm51fHkKfHxafcLPBwEAAEIOCaQm3Vg9JhxDwMnztscHmLh&#10;g25u1omxY98t0XzdoMhSNj80OxYO9oaA+wngpHe/NkFEEIAABCDgRQK5qacPeVF1zFUl++8LaSlE&#10;OdOm9f05LddKZVXHD3w+ZPK7i2NqPeblJKgeBCAAAQhAwKZAwNsjvps4OnfqqLErtmdiJg6bXtgA&#10;Au4roEqL/3zk5v8NX7B5tIWpn+nK6ZWvdGp8O/fnJT+1C8RQDPdtS0TmMgEkoF1Gi4IhAAEIQAAC&#10;lJuTcftfweHfW9ezvbJ7WbZW65Zh6hpu2dY+qFTvKeOmJSSlGg7myty5Yc7IL8I7RpZfsHlgqMVJ&#10;8XDCQAACEIAABAqTgE/gkInfTfzwwtB3otfsRA66MDU96upNAqq0xV+OmvjdC99vntK+rtkcW27S&#10;hKcmzX4QG5+ZsKJ5ZWSfvan1URf5AkhAy7fClhCAAAQgAAFlAqq0ZYuWHObRwepXyspJn2077oUp&#10;aN+AJosS9n40opUf1zJn2egJI/tEPPmosN6x9lUyrMu6Iv8MP/DHAGSflZ1C2BoCEIAABLxbgHPQ&#10;k35au6j0590GzJh5It27K4vaQcDrBLIv73mnb42Vm1/95Y9pFrLPXGff8E/+mhXfu6n59LTXoaBC&#10;EDArgAQ0TgwIQAACEICACwQux/QpUqRoUL8RK2/qSk9Jm96hXtEiRfqsOe6CAxZokf5Vms2Y+uvZ&#10;E6vjVswM04yGFl8dwmYui15z4uqOKTObVsGIjwJtJhwcAhCAAATcUqBE6w4x+44PyNgXt8PrPiG4&#10;JTiCgoCzBC7HD5vduvPpjTu618ITfs5CRTneKlAkPDxcrFtiYqK31hP1ggAEIAABCEAAAhCAAAQg&#10;AAEIQAACEIAABCAAAUUCERER0u0TEhKuX7/u6+tbrFgxHx/94GZ+/jUvL4//K24sPBF79+5djIBW&#10;BI6NIQABCEAAAhCAAAQgAAEIQAACEIAABCAAAQhAQK4AEtBypbAdBCAAAQhAAAIQgAAEIAABCEAA&#10;AhCAAAQgAAEIKBJAAloRFzaGAAQgAAEIQAACEIAABCAAAQhAAAIQgAAEIAABuQJIQMuVwnYQgAAE&#10;IAABCEAAAhCAAAQgAAEIQAACEIAABCCgSAAJaEVc2BgCEIAABCAAAQhAAAIQgAAEIAABCEAAAhCA&#10;AATkCiABLVcK20EAAhCAAAQgAAEIQAACEIAABCAAAQhAAAIQgIAiASSgFXFhYwhAAAIQgAAEIAAB&#10;CEAAAhCAAAQgAAEIQAACEJArgAS0XClsBwEIQAACEIAABCAAAQhAAAIQgAAEIAABCEAAAooEkIBW&#10;xIWNIQAB+QK5Wcfnr4ytH1Lkg5jLufJ3U2+ZuT1pSEiRIiFBQ1ftzFSZ2zf78u4pdhauLBSbW185&#10;uWHMpB7litSamqSwljaLNrOBbRl7SnXLfTTnz6w2bYq0iTiQ5ZYRGgZViJrGA1rDxSE6cHFzcWQo&#10;HgJuLCC+cTzkqu7GlAjNZQLu/NlDjK2I8PLvPWXcupPXXGahKdhz7nf4GObaM8EbS8c5442tijq5&#10;uQAS0G7eQAgPAh4okLlz0zcfjHyxVIl6A3qMP5qivAa5JxbFzOL9UtK+mj//RI5BAZk7tyyJ6BMS&#10;ENhqtH2FKw/H7B5iN6BKnS6TP15500nF2ijGmkz+RJAPR1Ed35+gO3+GJCfnwxGdcYhC0TTOgPLs&#10;Mhy+uHl29RE9BOwTkF7V7fpUYN9h83ev7Mt7YyIi1h7P36PiaE4TcPfPHldOzX0haFKuqtvmHXkP&#10;Mk9Ej2jll7Ns9IRudar2XrLd/FgNx2w87X6Hj2GOtXdh3BvnTGFsddS5oAWQgC7oFsDxIeBtAhmn&#10;l40Ym1bVkWr5Nh47e1gwUXDgRx98UMdPUtS5baM/nHq7iiOFO2ff3LVzXtr150PnFCa/FMsy8stw&#10;8y0zTs/v88EFh86fAqlhIWiaAnF1q4M64eLmVvVBMBDIFwFPvaorwOFhdINDm6yu+sa0znUV7IZN&#10;3UfAzc9Szj6/2jHq6R6fvPd2YDEi34DasZO/mzi6lfoTcs6yycM3pzmb0vPud/gY5uxzwPvLwznj&#10;/W2MGrqfABLQ7tcmiAgCni1QsubAP/6MGT11w5SRnEO27+VT/+XpF/PyLqbOeKt1Cell6um2c4/v&#10;GPrl4s0DO9hXsrP28g0fc2PFpKEblq5sYnct7YnFoow9hbnlPs44fwqkYt7TNLnpG0Z+pnTanAIx&#10;d+1BTR089uR0LZSDpeN8cxDQ/XcvwDdOfpxdqrSZo156e0KlJZun9w0P4uQgXp4oUIBnqU2u3KwD&#10;IwZFHU6p+dyL1R8Tt/YJjBo3bwSPg6awiP7NKtksxeoGXnG/c+HHsPy4kjjWgtjbioDl5nPhOYMW&#10;gQAEzAsgAY0zAwIQcI2Af/nyxV1TMpFPyXIVXFW2onL9K4U86bJaKorE6zYuUaPGM9LB715XQbet&#10;kOqXxME38mE+c7cF0AZmxcGVFzd3Z3F6fDjfnE7qtgXm/xvH9WeXKjXm/RpjV765ftvYlnXRqXLb&#10;c09+YO742ePiwVU71NORhZQtb3COqcdBT/01O2/H+Cj1sGgHXrjfWcdz/ZXEgcbDrrYE0Hy2hPB7&#10;COSnAD4r5ac2jgUBCDhJoGKdujWdVBSKcU8BnzIlKzjWoXLPerl7VLlZh75NTHnU3cN0eXxwcDmx&#10;5gBwzh9n9ziKT9myQfn5taLrz66s76b1nPZtk8+mf9jYPb4Ud4+G9ugo3PCzR+7hwz9pFhqsUNow&#10;Ae0saNe/U5wVacGUA5+CcXfSUdF8ToJEMRBwkgAS0E6CRDEQgAAEIAABTxfISpw7er2nLPzoQmw4&#10;uBBXUjSc88fZTY6Sz6k9V59dqkNrooaM3hUWPqFfeAD6U25yknljGFdPHD/tynq5+p3iytjzo2z4&#10;5Ieyy46B5nMZLQqGgH0C+MBknxv2ggAEIAABCHiXQNamRf05n5LjXbVSXhs4KDezZw8426OGfeQJ&#10;uPzsyk5LGjI84aZfv75jG5eWFxO2goD7Cbj8neJ+VVYUEXwUcbnbxmg+d2sRxAMBnkkVCBCAAAQg&#10;AAEIFHIBVdri6f379F95Ew5wyIdzAOdbPiAX2kPkx9mV9cOKeUdTqHGT8Fb10ZcqtKdavlQ8N/X0&#10;IdccKD/eKa6JPH9KhU/+OLvoKGg+F8GiWAg4KIAPTQ4CYncIeLTAtd++CCpi/GoTcSCLa5V7IKKW&#10;ye+KFKlVP+mSvs6XY/pIt6k1Ncna4mVXTm4YM6lHOc0eDevHJiWl3rfAl31595SVsfX9q06xWqBV&#10;/Mydm775YOSL/roAO7aZtdbyEZ3Vjhz5FwuHhGgP2mZUVML+4ypbhSsI1bpMbtbx+ewWUuSDmMtC&#10;S2Rf3hujMw8JGrrEhoDq+L6vR+q2V1fCv/eUcXP32q6CrSpa/b0hWkifiIQD522iqUu8cnJtjF7b&#10;drQan1lt2hTRnuTqKWi1YpoWazNqyH4tnCZgw99qArNMYaVpHGwX9e4JSyL66E6rIkW4KefFrD2p&#10;mRXS9KX0cFdOr2zXNqjfCH32eUFc4CPac9jGm1ppw9vVZI6c0goCdMRB/sVNE5CCt7yCCmg3zU2a&#10;anTtNmjEe1e+b2x4aRcvF+KxdM2k3dHkjbDk552Zlt6iUgrxRM05PSVCd1GS7yy+YYUIsy/vGypc&#10;0v17z/kuzfD2oYzUrveUqy4dyptY19Iuu6Ap9dFdLdVEMhrLqMamZ6zmcix8FDF42W5l+WeX3ey8&#10;Y8aZ5Z+rHxYJDuvW5HEbBRnfVdVvis/2SG80pgUovU5K/Z17d3PkUiDUy466aPbSf1w0exlRemKY&#10;bSW7P3s4cvLIBNFfqB9pmqSdgSPhzXr6a7e5N4iCuBx5p7jT/c6gyk78GKbcx/bVSYxVya0tPy4g&#10;Sj80GlbEwU9oCtw0x5UFIr/5ZPY3Zb5tnSqj4O2MTSHgUQLhklceXhCAQKETuHxqQ/fewbrLVtj0&#10;xMyHEoPLp1a0DROvaWFjok/cMRG6dOjzakTBgR8lJWdI9n2QOEW7TmBkdNqDvIxtiYPFw4iHi5mT&#10;ek9a4MNLiSsWh+vjqTkl8YG5JjEq3HiTrLTdfd8u/Xb40v3H1BFlpe39aEQrYe2jDmErTl51Xis/&#10;2B+urSWHeu/SvgmhJpUkv16zlxtWU3J8uaHakMlI3vh1pK6OXE3L5sFR0ZcMzHXBPMg8Ea0uIbh3&#10;+I+nNETq2PRtob+1hYXvz3QaoXBiSA+6J/qL7o/79froI22TmT2cNlq/XpOj9/DppYlWs6M6TNMT&#10;1dhHKNPw9NZWsEGjxAuaAs3+Njhw4n6j88da0zihXS6fjG+kPqnESj08Jp5mfv1WH5G+Xx08nI23&#10;lYNt7mCT2XFK2xuwTQe7Lm66aOS+5e2NXref5DwhMxdS3XmlPu01tpoXn8yJM8P013z1jvfStnTS&#10;/0R/OzC+emv2P7JtWDCFjRy8TyjxQeaxOQu0V379UbQhWnE2cyZf174RdAH4jdh+WVuQUlJH3lPO&#10;vHTY38SuvKDxpU/BNYfroKCxfk96u7SmAU2u6g8Pru6tuXrzvWDxmkQzNymFrWzzXWy/fl5e5vLJ&#10;wu2pw9fJ0iuwcZmai16L0oEfLdbVSLytmHxk0r0rhBux3FubGX/nnKKOXgqEt7/SumgvQ0ouI5oP&#10;KvZ83rPzs4cj542dIPrPmb1XH3Pk+Gb3tflO8YT7nQs/htn0ET5/yjwJFVwtde8gl15A7P7QaPeO&#10;BiehbDfp5VERiOXmk9vfVHodc46M09/nKBACThOQZo/573fv3k1NTf37779v3rx5W/K6c+cO/4v/&#10;K77S09MzMjKuXbtGSEA7rTVQEAQ8VSArdWUTIW0q6dKLlTm7fZh2dffSkw7dNVPH9NPzaprphknv&#10;+if2z2tbM2zmFiFD/TD122lCopDT1gbpvLM/D6gT9uVQxxLQWZp0Sefw/bcNghV7jNSh7dZUs2lt&#10;OxpQ3zEI7vHhgGr6fubDYwfj9Xkcv16Lt0mz82LeRG6o1mWuHvq8euinwyXJ4shoi+ZmW5kTT9H9&#10;1CeBkduDzP3dtbkni5lrO9h0u2RuXMhnQnC/gccNv9jQN5a5VAV/HDw+WF1Z4+9LJHkBgzLTT8U3&#10;Ch0/SZKg5y76/9k7D8Coquz/T0IEDSEgAhYSJ6gsRQwsLIiILYjAorK2RFCDoisILkVCWdAEUFiI&#10;sAqGpkiJCk5E/OnCEgyEXTpxZYEU4h8LIQksoaULJpn87+tlXp+SmeT7fvvDybxbzvmcc8+777w7&#10;9xXmfTCw9xwHmxcQPyChND2Xt7yvfeLqlGxGMHEyWoZIwzTu24Ufm7Hj834VgeZHJZ8uJyfd7s7Q&#10;jZY1c5s1mdu6WBOTqaXLwUpwY5r2aXSqL0qMZ9K1ik/ySlOmsY/LuNSwoBeX5e264J97Rtr/NJ97&#10;zCN5YOkS1hh3lfkqifhMbtF4AvpkxkS7NKCNmvL+sOgJ27Pr6ipyltDPmfgwbhapqTHl1dBh2Ue9&#10;KpUpPkQFU8ZSS0BTibk3eneInr+Hfmbsepi1soFRbBl/fU3ZjsHM0FGZFLFxhL56ujyzrMtYM5h5&#10;HO76ONNsnCQdeccZ3A0FVBg1eZnm7WEqjJh3DKYfi3MP607jBpB6P0pAG53M+/h6581pmO58wMRl&#10;3VS0ZKbfXg0glidaliuKR5DZwWsBiMaFwOD9ptk45hEy7sQZ1AUBrxNAAtrriNEBCDQJAvwdkX1m&#10;Sqns/k+UglRc7FOX8eHdN8ekl8hBCZO2fhG9XpZlGOvyxg9Vz4xon6U60nqmnTgmNNR1mSq5T6MS&#10;5czhmri0ambhxsDWK3rFMenaWBE6m92+Ok+W9aZyviZFNcrNpsnc1cr86jMFE/O5TgUVrGJj6rFr&#10;513JEAPzd/gKa+XY9HQ/Ba8jyS7etVwz5kLGrWtErwnyrLdw1n5z9/t6L5dZU+dJjIZphFOm7cKn&#10;KmTJO4GP60Mj693p32hZNbhVk1nXxaqk2uGFbdVqcLMw5N3RQycBrWpu8egjP+CQPTwThzXx8w8y&#10;9hh3dUk0s6PSeAKaVVpkfdWgbRqpkP4zMabqvRk6rJvYG1JZ4yMOvFpXWMUENLUI7oXQ7i4XUAGM&#10;aStrThKsA2dr8teCrtGOArXW2Ge6CnMq0VRE9mTIapykZPCGM0guxGZCAZHHsi5mwogVx3Bn7uGO&#10;61gGQuZD/C/tGngFtLnJvFXrWKfslWmY3rzIgppGL23kMZdPAojliZblisTGZrlZiagGLgQ695tW&#10;h607ZKwPANQEAZ8QcD8BjT2guWU++C8INGUCwf0GPnkrBaAgc8sh2VvIQsL6jRnFLNhJ/79VWaUy&#10;Ts4fvvoiO15zG8QOA1YuXn5na3HF4M4PxDDZ4Pyfcs/J940ODm/HLro2bZQfd7+/am11/wEP9XBp&#10;IZz0yWa9Mx2r93v6ZWtdR83+c7S005Cw/qtWsFnvgoIFqavLxLumWhFVm4xA1abJvOBySaVk/1bn&#10;DxvWpNJAOrRpL78sRHbryyz2KijYn8duRGjaLgoVnCcWJr75s80+clpclxD5+ZDwu0fEuu5mQhWr&#10;KtqaskJ9883gblMSmDX7BVvXfnpEsktyqy5dfscsPQv/3cIkmU/aWg8Z8hRrwGbPJ28fL7NmVN8h&#10;PRmJSvNOn3RRSMM0lu1ic166VFitBDskNPz66+gT1SWll6QlrHfnCbMqtWHdZP6ni0w/U8HNypD3&#10;lk202g0Ji+zcjSlgn5n8QfzDrcRBgYS1RQupbZfIcfTIul17+Vhydu+eDOKuxfmF8q17g7uMfqm3&#10;oidrySGy/qOx88fEhrlOWc0jtTSmbN4MHdZN7A2prPEh7zTnr+nkZzTKxlJUtKp4R1z8ff8rXrM5&#10;4zVZyOXLm7eydaYGajpPncpmPPyWrre2ValAy1xgC33m4Sday/w2vMurG+jfBPSKnjjkQeHiZz1O&#10;UjJ4wxlsVkOBO5dpE2HEomNYnXsY8A3VIu4Z152ePVnX3693XpmG6QC04oQGoqVPA4jliZblijab&#10;WW4WgBhyfc27KuvD1g0yhsRGIRAIaAJIQAe0+SA8CHiKAJ+czTqUtueY/OVS4W1uZpJdW7d++f0Z&#10;SZ/lJ/+duX/8YJdbLHGhjl0jw+SCBrdtG8mkAj16lO3Y8SVJOXbuGnmta7uieUbWkaOnrnq0Z5XG&#10;wruMfJ39nXtB1p4TohSMd0VVYh5ye1SfNrScly+Ui5P+tZWFJ0/QJ9p0v7WzXJMWHaI6sUvHs37O&#10;03rJpCmgP+5eszmd1Oh2R3dJeotrRLidljbrPLhj7fEC8t0Df3hAfmPPlOQzxQVFq7/+Qpz0D74+&#10;vENzukxYu9aMS4uP8PB2zNmCyuBmkgcm1JdCzteUntLCpuxC+hw+MonsaWCPmPrEMze7ZOn15TDZ&#10;nX6Dlkq4YzKhQ//QRQ7ATHDz7pC3ZBqVSkKovK5t+5auE8XIPk8OZR/mpX+7+YcrbDNhHW6kHtFs&#10;TZv9/nLZGwKDu0bHuRNxlTiTriwgtTamGj50KJnKG1JZ4yORTsVYChqcObHi/nuH1jXb8dGOkd1U&#10;nzpbsLInR4NLW2yGlHzfrl1rlbDMytyv/8PRt7gKE9zvqQ0X6uv/e0ycc3czTnrDGchzBX41gKlQ&#10;4I4uxsOIRcewOvdwx6ncAeJOvx6u2ziudx6dS1h0Qt4w2pc2HwYQViLLcExWNMvNQkR13/k9M2xN&#10;knFfbLQAAn5PAAlovzcRBAQBnxAI7vLE0/Qy5+q1aR/yCQW6a2F5LDn7xc6vxBk9Z9ae9WXKt1ja&#10;Ygs3S0rlbryzB7dbhhnta8sPf51G5SZXz4u4RnhVOP8pYl6qmeY8U7Z1/74D29BNnck/za9VtSqq&#10;RTIyVS5cKBMnkusqL5VS2FTW9gqVo9q6rI+2ComdTdraPBg9QPFCpOIhtVkfLaZWWSrmyhlhRKun&#10;FVb0WxVYt54HTCOzC+myZcSzB0/VnypcPKQHT6lid/r6uJefTXN7Nbprd7pKWingE5P5SBdD+iu7&#10;rtUhb6hLXxfirxc22/F92dzPDPiHRplzX48cMWjZjt0V/MPM8K7THXM7WniIoqGaNaReHVO+NoQX&#10;+vMVH2fRwQXDhk3o8LsdH/3zkQh1z7BmZS+A4Zp0ll/gPP76duGKgvMyKz7pVJbNJ3HS81gUQ4Fb&#10;uhgNI1Ydw+rcwx12bgFxp2Mf1PWr651XpmEevwbpWsVvA4jliZasotnBW8fd3JmIqLqU2QLqPuOT&#10;YWsZqVH9UA4E/JAAEtB+aBSIBAINQYDfhcN2eNveX0TpycLvt6TvSdjgYLc1kOzRYWD/DV1dZKtx&#10;dctrFOASqYpv3JLui3R5Rt8W7nRlom5k1J3MAvD807+c4xYB+pWoLW7q2Zddz1hSel6+/l1QNbRH&#10;VBfPXDT42acJjnTR8p+OHtdPvAqrp8/9VHDBY4u2zQrr4fK1lTmrNs3t2fKmdetsLyesftLKMxoP&#10;i2SkuaZsMnFw86shb8RwmmWCo6Lucv1dy4Nx80aw7yy1pWdOGhoTPlyahna7X0kD7iMN0DHlWYwa&#10;rXmPz5kf//LAgNnktywnTnxfJNtESCqQ+1b2MC5n2YVTOk1Wn/25kHmma/gI2DipEArc0yXYYBix&#10;5hiW5x6GLalQ0D0g7vTs07qN93qnitGaE+papdEHELPcqsxHVF3IugWayLDV5YACIOB5Ap7JJXhe&#10;LrQIAiDgawLhnYfHjqF+QF1Q8NUBYVvPsm/SFvz+xTFPDWU3wM06tPM4twuHkf03dNXw4OPfsuJf&#10;zlL9Ke0rrSuH1wpcG369S6bG5l+iCouYxD+oZ4nUVpdf/pX6/OijT/VR+DWxFXDCmmuTta+UX5Zv&#10;L6vQgrAkp6DscmWdyT78sLiz6LOPJ93R6q6v17Rfdbgi1fHiI93Ufvrtd9I3UZPRdhAHN/8a8m67&#10;Cb9fjfi5Gtke+qPUvS/GC7u3c2noFQdz1J9sWRXGLaSBPKasAjNTz8t8brlj/seL7ic/uioomjX3&#10;+W+L1B8TumVlMxobLMtfEDXKGwt6kgaMVfHHS5trKHBTF4NhxJpjWJ57GHQPxWJuAnGna1/WbcTX&#10;OzWM1pxQ1yjGHCaAA4hZbhaA6ELWLWCsU3+MybqqoQAINDABJKAb2ADoHgT8h0Bw5AujmJewCVnI&#10;qqLtn66JjXu1S8vwAaPHU7eLol04nFn/XtjOc0lJD5Lw4Kpq96Vq0apNK7oVe+vrw5rJ2/MPUYU1&#10;R2nrF2+TbALuPJLx2ZECsg3xgtkf9G/jPg66BW726UZzv10oV3+PJL/qXJG5G702QNUz+ZseGRz5&#10;/Cs5L6YUfr1r/D3CXhwNIIxbXTYZk2lT8o8h75YlSWX+uVrXWzvdKPo1ScuOA9dtyM5MXxrDLYWm&#10;riiZEwbc/eL6ncKOHO52L61vFmnjGVOe5ci15hM+be4bv4hZL5+e8erCtwt/09PFrJX12vPFefG+&#10;W0b7C7Q4qRYKKH2t6mIqjJhyDA/MPYwaUqmcVSDu9NmwdU1Zp2FFdad3L6nZ6AOIWW5WgLhjV6Zu&#10;0xu27jNDCyCgRQAJaPgHCIAAT4B/exu3C4fz4Pb3C3o/+2BPEirCHhsx8laqaMGmdx0/kPVKZP+N&#10;BbYXxvVr4zcE+Rsh2S4iDSsgf8Nz4+32dtyGkf4mqrDmqHrt1EenfsFu3lqxM21K7NOpYRFTV2+f&#10;0V/1JVGmAbfu2OlmAxM713aF5eTVOad+0F9TeV3rNi09u++saV3dqkBe0vXY0FEZmfYJietnTYhg&#10;3pEYWEdTM5madfxtyHvKi8IV3ufZ6qEhE3dlnHY45kTzi6GrP5nzUkoWt3muR3q3hrQRjCmP0FNr&#10;xGd8moX1X7TwndvoScXyxXP+4fL2Y0ZCa1b2HiJTb6PN//G7k9L3NuvGB1vAXtr4UOChmK8TRqw5&#10;huW5hzse5SEg7ojg67rWrONrKd3uz9tqNtYAYpmbcSBu21a49ARuTHYfAloAAa8QQALaK1jRKAgE&#10;JgH+7W3MLhzOyqy184onj733Blqd8M4PxNA7BTNn/5f54Ve2Wffd50dRJPTm2yLpfEdBgWP7lkr9&#10;9KRPzFRefoFZ2xXV9VZmKTQ5/FBUsuZo/szpfe0TX59w7rWY8GbUuxvDp81vO3fe3v2/iF+C5wFq&#10;zcLatmEyU9Vbj+wzsUkzz81mO/FjnuqCSp559MC7PJc294Di5ppwnpj/xgSy/NwW+swTYyMDMfss&#10;dvUmYTJ1A/vhkDfnjdLS/K9TxWFNUiQ4MjY26fuc3MQE+qcz9GYL7809ccWdXqV1rSBtFGPKcwhd&#10;WvItn8i+k5Z9OJKaYFSvfSd+9XGl5xNWrOxFQDZbcOt2UTodCFnO6i++Wq2xuNu5M3FSFv1miMC9&#10;tLmGAk/qoh5GrDmG5bmHOz7lSSDuyOHDutas40MBPdOVl9Rs9AHELDcLQNw3cBMctu5DQwsgYIiA&#10;H6WODMmLQiAAAl4l0HrIEGEXjsJDjn81e+uxJ8PYQBHcZfQr8XQymuzRcWDXjg8HDL+vkz8tLw0J&#10;i+zcjeGTuWzqB+qr7YS7Pq/SpBt3njqVTW1bHDom9tUu13L9+aGoZOHbn4b99M7W9xJmbrzAvbLx&#10;v8eSRr81sKOnrSxSP3/z6l3nDZuBf0ZC0lmS92FKWyi7dI5O+g995GmBueFO/KUgtcd6OiVM1zv6&#10;dvbQ7tu+161JmUwDb0MMefXXu7vtB4Wncund2MVDrHbLpMRc6eOkkLDuc9/d9iG92y85PLjjP2nN&#10;AtLGMabctp5qAz7nEzb85UUT6JdPHD0+fvZfDpW6iGbByt7jQ7UcfEv3u9iF/SfzCxUfqIje61uw&#10;de2nR1QW/teWZ6w8NLwTvYNN4MZJ11Dgni5Gw4g1x7A893DHqdwD4k7PDVbXmnUaTFyrHXtJzUYf&#10;QMxyswDEqkmFek1w2LoPDS2AgCECSEAbwoRCINBkCETd/cwgelvGtPVvv/Xx+hGjh90uJB+Dew9+&#10;rjd953X4q7HTVtw7zFvZvarz5+nX3pk9hBQ5tdrutcErFVdUVRU5krm7PrM9mC5PNirZnFFNvcHv&#10;z4OonUy4w6KoVsnoyV1V9PlTwyZ0Gv7K/b7ZYlh47aEt61DaHpUfXytJ3frxZ/5M/2pbo2LZoe/2&#10;ldps/WImP/6Qz65ynjcNv7Ls17LSKtVl4iWl5/1krb+ak/mtyfRGhWfPWxzyHhFC6b2szrO5+ZbC&#10;LCURO8R69X5pkOhHMLUdPt8vvMCWlzwsbtzse4UXE3pEI7oR80gby5jyHENpS17m47xcXiLf6zk4&#10;cvrchf1p99iaNnttmstPl8xb2Vt02HZbdenyO+aBSuWFMuUhJLrAUVORYWmnFAJ4pSNl7B0j7mZ+&#10;YWazBWicVAwFbuliNIxYcwzrcw933MotIO503GB1rVnHXXE9Pw3TkchLajb6AGKWmxUgBp1Jw2ea&#10;3rA1yAzFQMBNAj67NXdTTlQHARDwDYGQsH5jRg2mXza46ZNvXnla+sN/YY+Os3nN2z89wNj+G2bf&#10;MkFu60rOkX0HyKGUN6G+P5ebk68EJLj3kNce4V5+RVZUPd5nysq39xXz937OwrS0ZY8/90pv4a7P&#10;u1wLv9+Snq74Bj9rouqSsaZO2fplMw8V2MpPFl4wsR+Gtb6YWsEPPpPA5qSoXaen78iRZFGrinck&#10;rfqslC760+HjhSKpIvvEP0+vmCO/2l6/IIspIz5qyw9/nVZAlpxP//vg9pIzQvpDNXFgSCfFnK/n&#10;TcNvk+eypUzltnXLdrEj4NQljyWgQ26P6tOGJqC2ss8QHpdCbpjMWodu1jLBwUxwszbk3dElpHfv&#10;PzJb0Px3X85lcUvOoqXTxm84xX4lPyuUzP/Pv0+6rvGkXk5Lhpgt5oUZf7xV/POIkPPvJmx2zbVx&#10;2+ba+93fjcnc0YcJzioOaRqp1THl1dBh2cSel8oqH4kK6tHDeelSIXkcKztaRsQuXcL8uCpz6kuT&#10;vpI/jzRtZbPeZdIAwdHRD7Wl65z7qUDliim815cUO3ok7ok+c9PS+L04nDkH1kxb+OobK8c+8Uxr&#10;/kbMvTjpeWeQYjEXCtzSxWgYseYY1uceJv1EUtwtIEJL3njebCIO+/f1jmDy/DRM7zplzQkFi6pd&#10;2h6Mm8e8o9VXAcQd77ZQ1yw3KxHV2IVAy2c8NGwt8EEVEGjcBGJFB/eba/wXBECgKRMoy1/ZlY57&#10;j8YevOwCgj8bOz7vVy1MpSnT2DVvMbEHK+QlhbP9YtJLZGfr8sbTm02TQ7kXzQLFecuZZdpqx9DB&#10;OwprPGThmoOxDCzyW3SXZiuL0ofHkOzz1PTsOsX+TIuqQ6YoMZ4VxhxzkRZa3GKWpmeWK2tiCefp&#10;LOYNVNRhj5j8YUp2KdVOXfbh5TH22MR3nm3DnR0aszR5on16SinTe03FwZHs1DxmiaNCKlLFVmpT&#10;0ZiklMKr6l5nt6/Oc/GBkzvfYDeMDk3YWSyvfKV4U19O2JmcJEIhLdNYtYuoTcInjYZfnLd1/ER7&#10;7Ftvca93I+8nPH21rvDTt8Zvz2bEsdpdfT1PgHPa8oxNL/RXigNmDW7VZNZ1MSuhuLweB+vBzfSQ&#10;d0cNMlLKdgzmwvC0iQeKKJ+vyz64IfZP9r+m/Px1Mhe8bPb42A9jox92uLiQQviqO51IPQGyjxmf&#10;Qw9Y/qhxUA26fl/PXDXsEQsOnpNUMM5Z4TLBtWQOqcUxJVjc86HDuom9IJVFPkQHzWs6q6NGGeFU&#10;r+gVx6R+QmqbszLdnZ53WecuDCulKwXfrp7Mrhcvy5c2CX+PuqgQgc2EAncu0+bCiB5khYkZEc7y&#10;3MO601ift4jDuF1h7uGOTIZGSsBc7+q9MQ0zEEnMO6GRaKkb9DwYQCxPtCxXpDzPLDe98gpA9C8E&#10;evebgTV3dTsYoAEQMEBAnD0mn69cuVJYWHj27NmLFy9eFh2lpaXkL/Ivf5SVlZWXl5eUlNiQgDbA&#10;GUVAoGkRYK/HQ9dkKiUbmbOhYzYf1UhF1h3NeENIAoe+sC5DkriUTCNCX/jgU3GusO7wZmYxFJuX&#10;ZPJuokOncWpac2LjYG7tgCyj6snsMyUTnS3l+pJnUWNsQ2M25rncS4uVMSOqNhkzzOX52YpPuU1a&#10;tTL31DnlGZ7VAVKXfWA+l0gV9Uw7zIm058QJ6I1seprtqrJo74vxjIvFcJk1cvees+RvI2+QexRT&#10;RdaXPEPNPC3g/S5+5L5iUYa6pkJ4lxop0yt6/h7JQwUN07hjF2ldRjhWO2HeL/qSUtPE0HNJ04um&#10;2iwJxWSQNXNbMJk7ulgTkqmlycEMYSVXNDPk3VGCdXtxOGWNygZkJtHDBtr42HVfOk5zz2x477IP&#10;HNi3jfBwqL6yaP9k6qWCMTMTc6XZZwob3yB5YsQ/rGL0VXwOp8m5PMMxUfQkUfGREsvHDFIrY0oa&#10;pjwbOiyb2EsBzQIfooIRY2kPnLqMNfRPr+ijV/ScbS4PO81YWXcUW8bODitOWpVpEte8asZE+SJF&#10;VTMfJ716dbMWCixfpq2EEbOOoTQf4DzPwNzDHdexYFwu5HKRmnsU7Y4YsrqN5XrnpWmY9nzAwjXI&#10;SLTkmlVbT+PJAGJmSiOZNFquKDig2cFrIaJqu7fe/aa1mOwBMh4c4GgKBDxMAAloDwNFcyAAAhSB&#10;uowPB3bo7fhFeZkwOXv3za7Lljl0ooWi0mRmm4VZNfXnshZEKOc44zdn15ernSV1r1AdqFbnCggG&#10;rDvtcCzlU8NUmnL8Rw4hw+JZS9dl71uauHGOKJdKdbfd4HphA6JqK+4OcxZEXeHaxWThsP6huLrK&#10;HZqVRXsWrOYzTWQl5rodNLf/kAR06AuLZi/fp7J+nGQ9MreuGUulw4S0xfrEL3NdMv6qfGxdkx01&#10;9eoLwMcmkjWj0lSviFDXaEeBpk8eOMUvmjY9Fjik4iccBM6GgxwNbiIufOkBN6DSH0yGkcp0L0rc&#10;R6+Z9eDhtskMhBGPiKvIwSOE6RDry+hUnpnOR0ISlzYcYF2oxrEoKjRi8op5e12szPs8GSAXj25f&#10;F8s+7KGf96hGtpov5z+/73J9ce7meRuF2Eseyyl1wVrJHGebjR6SSocJpJ4YU54IHZYd1asBTfpU&#10;VSfmEBXUhRGMpX3dFz+6kF2B5OY2YWUmceCtaGb4p2Ake5W9UjQ3oIaD0kVK6gxG46Qmfw9c3US/&#10;pzEVCsTamNCFrmYljFiLqG7MPSyPXVLRKBCNkUUNE9dJrxtCmYvDZq/CJoetBT00ZsiemIYZiyQG&#10;1DQSLWXqezWAWJ7SbDzk/uSWn+Samw5ZAKLo3iZuJylJ3R62ZkeNhWGAKiDgGwLuJ6CDSBP8dM/h&#10;cOgnH1ACBEAABECg0REge8JOHP6/btvmTohorqxcxe5taY5/pX6yOCo1e8NTPRodASgEAiDAEihO&#10;Gh0xL5X8QbJO2dNixds8gxEIgAAhUPlZ8vBXZ+xpb1+9/cdXuzXaIYJQAG8HARAAARAAARDgCMTF&#10;xYlhpKamnj9/PiQkpHnz5sHBwvsFg4KCSEKc/MsXJp/JQbbswEsI4U0gAAIg0NQJkOzz9Hu+Ob96&#10;hmr2mRBq9dDwl1Pemn1vaH1TxwX9QQAEQAAEmjSBsD+Neo385qmg4KsDeyVv0G3SVKA8CIAACIAA&#10;CIAACGgQQAIa7gECIAACTZuAM+ur2W8v6TFqXL82eiBCQsPbdRzYnd85Vq88zoMACIAACIBA4yPQ&#10;MiJ26RLyvor0D9/JON/41INGIAACIAACIAACIOBxAkhAexwpGgQBEACBACJQVZQ2aWrqxdAeUV10&#10;LwjOrC0Tfhh8X6dG+3PjALIbRAUBEAABEGhAAsH9nlq+dNH9OZnJy5cX/daAgqBrEAABEAABEAAB&#10;EAgIArr5hoDQAkKCAAiAAAhYI1B19peiAputevHiF78tqtVow5lz6J1Ji15el9TtWms9oRYIgEBA&#10;EKgtzM8KCEEhJAg0LIGw5xI+WzCj9t3pszburGiEO3EgFDSsf6F3EAABEAABEGhkBJCAbmQGhTog&#10;AAIgYIpA224P3RdD1UjPGBLZOj75zcWpaYXSxVwVu79Jmfa32GFj26/ePj66g6nmURgEQCDACNRW&#10;l1/+lZH510vnqxphWi3ADAJx/ZhAcMSkBZ8t+MsvU15K/HJ3Y8tBIxT4sedBNBAAARAAARAIQAJI&#10;QAeg0SAyCIAACHiMQEhY/49S909OuD+UNFn9yYz500bH3dqCeVMte4THjPgq6H9TD33/GrLPHuOO&#10;hkDAPwk4iz75aP0R8qsI6ijYtPDtjBykoP3TVJDKPwiQHPTCf275qM07T7723tLcMv8QygNSIBR4&#10;ACKaAAEQAAEQAAEQEBFAAhruAAIgAAJNnEDLjgPee/ffJ3M3z9u4NIZeDc0fQ2OWfpL4Ze65XclL&#10;7+mIrZ+buKNA/UZOoDhpdFBQs8gxCZsucpoWFC0ZelezoKDRX+Y0cuWhHgi4QaDVQ0OTDuS8Vn5g&#10;3q7GMFIQCtzwBVQFARAAARAAARBQIxAUGxvLn3M4HCAFAiAAAiAAAiAAAiAAAiAAAiAAAiAAAiAA&#10;AiAAAiAAAoRAXFycmENqaur58+dDQkKaN28eHCwsbia/oq6vryf/8oWZ31VfuXIFK6DhSCAAAiAA&#10;AiAAAiAAAiAAAiAAAiAAAiAAAiAAAiAAAl4hgAS0V7CiURAAARAAARAAARAAARAAARAAARAAARAA&#10;ARAAARAAASSg4QMgAAIgAAIgAAIgAAIgAAIgAAIgAAIgAAIgAAIgAAJeIYAEtFewolEQAAEQAAEQ&#10;AAEQAAEQAAEQAAEQAAEQAAEQAAEQAAEkoOEDIAACIAACIAACIAACIAACIAACIAACIAACIAACIAAC&#10;XiGABLRXsKJREAABEAABEAABEAABEAABEAABEAABEAABEAABEAABJKDhAyAAAiAAAiAAAiAAAiAA&#10;AiAAAiAAAiAAAiAAAiAAAl4hgAS0V7CiURAAARAAARAAARAAARAAARAAARAAARAAARAAARAAASSg&#10;4QMgAAKNgkDFzrRJUUFBUZFTvthd4WwUKjUmJWorc1ZtmtszKmhcUnFtY1LMX3WpKt6brAlct4Bf&#10;aualYe6lZr2EMLCk9RIEDzdLB6hlgwYFDYo7VOnhtr3enPZYDsyR7nVoSh0E0MgKIFEbxJToNFAJ&#10;YK4YqJYLfLkDehoQ+PihQVMigAR0U7I2dAWBxkugNvejpGUFNltB0furVuVWN15FA02zit3bPh43&#10;7YHWre56bdSc48RCOLxLoGJ3+vq40VFhEffPUAauW8C78rnVupeGuZeadUtV9cqBJa2XIHisWWfO&#10;wVQuQE3KzPRYuz5pSHssB/JI9wk+eScBNLL8SNTi5Li4b/zuqX/F7i1JSfQjWPHx+55zNyQlLVue&#10;U0Zs7yxa+sygtJwGcTVjndYeiusmkV/tj2GDln2alPQPv7OCMTXZUpgrmsKFwh4kENDTAA9yQFMg&#10;4CsCSED7ijT6AQEQ8CaBkH6zPnjDbrPZIyaPG3dnqDe7QtvGCZTnf5Iwq6iT8Qoo6R6BHzNm/OXd&#10;yx3VG9Et4F7/Xq7tpWHupWa9BCOwpPUSBA81W56/avS4XwI0QGmP5cAe6R6yr7lmAmhk+ZGoHZ+f&#10;+6eUOTe9GLc1v8Qcb6+UdhampZG8c3jMU/t+3ddxdvLpq/XsUVORPXbm9an75k16/a42JJXbLHLy&#10;5uYV5/3493Ih/R0nKOGLT2wcHCPQGhqzdGNKdimtFlFq5cY5Z36a9MK8eY/HhA8ftOmEP1jBvGkx&#10;VzTPDDU8QyCgpwGeQYBWQMDXBGJFB3eRxn9BAARAAARAwHMESlOmkacD1DE2sajGc+2iJWUCdXnj&#10;h7KzCWXgugVAtkEJ1JR+nTAPI8VnNhACVEzswQqfdeuRjrTHspdHOhzVIzZUayRQ8NZU5Ex8ITQ0&#10;Ymp6dp1XgWg3zidqh8ZszDunUraucO3ikTewl8euyY6AmI/UZawZzK2riN+cLVetsih9OJehtkcs&#10;OKimewPaxmjXmCsaJdVEyvkwBgbyNKCJeAPU9BMC4uwx+XzlypXCwsKzZ89evHjxsugoLS0lf5F/&#10;+aOsrKy8vLykpAQroH2d8Ud/IAACINDkCLRs3/66Jqd0AyocHN6ug2b3ugUaUHh0bXP+yzHxAvZK&#10;950ntOrS5XeB+rsZ7bHs3ZEOR/WqjwYM3pCwO5esyHrloZVPDpu+I6dh1hSfObHisaGjMjJtQwfv&#10;+GjHyG5qV8DgiJemfvrPzfFcDtqrFvRU48HXh3dort5Yy45DVi585za6QEHRrNeGpZ0K1MsH5oqe&#10;8pnG0Y4vY2AgTwMah7WhRdMhgAR007E1NAUBEAABEGgaBG68s0dXTU11CzQNTn6pZW1l1lpHQQu/&#10;lK2RCqWT3/FvrbXHshdHOhzVq44RWHhJDnrBgo+jmy0ZO2zRIZ/vAkFln4dNOFJANmFbkPTpIxEh&#10;2pYJ7vfUsrnUr7J+vXS+qmHy5Z52ncg+8c+PYX9ndvTIul17G4dansaE9gKKgG9jYEBPAwLKrhAW&#10;BJCAhg+AAAiAAAiAAAiAgH8QqHSsmPF1gL0Nzz/IQQqfEoCjehV34OFtGRG7dEl8pc9X4NZWHkp4&#10;nco+k5eAjJw5vp/2r39Yo7V+ceLC/vaCyyWVjSRTG9zxvgH8zzjSv938wxWvuicaBwGvEwi8GOh1&#10;JOgABBoHASSgG4cdoQUIgAAIgAAIgECAE6jc9tGrk2bsqQ5wNSB+YycAR/WqhQMUb3C/J2bGDbUd&#10;PTJ98duFv3mVkNA4+ZF+IvPEzm6fFT+2tcEb25YRw55/JrTeR0L6oBvJ+s0LF8oCdRMOH6BCFwFA&#10;IEBjYACQhYgg0PAEDF6nG15QSAACIAACIAACIAACjZWAs2jdkldHv7rpYmNVEHo1DgJwVK/aMaDx&#10;Bnd54mnyuryCrWs/PeKTjThqy3cmv53BPLG7e/h9nXQ23xBbrvULryzKyy/ESmGvujMaBwHTBAI6&#10;BprWFhVAoOkRQAK66dkcGoOAMoEzed/MXDiqXRB1REVOWZm0Ja/EVp2fHJdUrLKSomL3to/HTXug&#10;JV2FHMMGLduSprrspbYyZ9WmZYMGBY2jG6wqPjCFqdsyfs78UTdwjYj/OyjuUKVI2O+/eP568enr&#10;F313VThdVbw3edPcni07JadprPxw5hxYM41Tk9X07X1qGtKtm1PTPEYPO6SeALVp73aTwu72rojY&#10;1TOf95OeZuyldFiAKTQjlvP3PeemqXuOZUCUy6WujxsdxSvEO7Zam3r0LMsiq2gOnQVFPCWo5XbO&#10;5G1J+nCSgL5lfPKbK/arvJ9KIzikfFYkXklnbZiTIKPRO9FRu1lavLk9o9jYRZffnySKluu1454B&#10;JzyTv+mRwZFjEoTs8+p5EdewjisZobrS8iYzZQJSyx01LfuJWd92X0hi678Jnhk1Oi710M9e/RV+&#10;oxrsphzV7AXUSBzgy/DTA94l6OEyaPqkg+IrlvQsbW71t+RpxAE3Hc+gnxvHaywS2nweBIL7DXzy&#10;VupVeKs/Xe6LRdCnvttxjNp8gxz227rfovGmPtcYFX57n2j1CpbQUVNcb3imgQDrvFxewl0r7f3u&#10;76b5VlVz01q6d3kc072qGpDZUBFTc0WDA03csX/O+hgJ/ccJOUnY2YhLXF3/7e4K0XXU+o2G8RjI&#10;GdGCM1NTPp9NAyz4pKGBgUIgEMAEYkVHPQ4QAIGmSaDuaMYbdlvMtIkHimooAjUV2SmrJzIvNBmb&#10;yHwnOSqL9r74XJvnYjcczK4jJyqL9k9OuJ+Z7w6N2Zh3Tly4PHPrmrHcWabB83nLe7OvS6HrhCZs&#10;zdn7YrzwVa/oFcckjXAN1p1OpF+0Ql50XsiIVXfasXFdrFC3a7LDVV5GqdzEhIFtIiavc5y+Slct&#10;PrFxcAx94xIxOS2znNLEupqUKGYxetrbjAtQl31gfjTLW4FYschAig5gEmaNI5l9Jx7dWnmGg/Uu&#10;0dUzJimlkLGLRw5OhZiZibmltKMIKoeO2XzU1drG6bkloEl09eYVoZxdCtxVYN0C1nWkFbw/NPSF&#10;RYn7mNhRWbQv8W8jb6CMzZuDad9QcNhZbHaYk1hkj4/9xwk6hlDBShRbeJeLiT1YoRM9FMRT8V77&#10;hEQ2qojBmbedpl3MxTqDJlC2gik1LfuKGT7u2oLxNzryiH2D9szQFyZPZq9flFdY1seloh8Mdi+N&#10;dEPNGp4nGIkD8YtWSyYSjKX4i7j4RqxXb8cvdORRPEveU3dQNrvQGlkecDwzfs74kDpe/w8CdXnj&#10;h9LTKvvqPOW5mOcGWH1pCvUuQeaI35ztmZbNXMIU4qcnPZNT6D9pz7XRVLOm4uBIejbLzKipi6bK&#10;YXhUCvVZIAavqm4Zwa25ovmB5qezPioEmJhHedMJScBxLI3hXctG3S9cLUofLnwjTKlc5vDu3Gh4&#10;9hIjdkqfTgPM+6Rb4weVQcAXBMTZY/L5ypUrhYWFZ8+evXjx4mXRUVpaSv4i//JHWVlZeXl5SUmJ&#10;DQloXxgKfYCAXxOoLNzU326LHZ/3q0TMusOb40nOyDX/WElPPh6NPXhZUr7i00VcDprPDtfXn8yY&#10;aI9+a6ooATRqyvvDoidsz66rq8hZQqelmGyyeAKtngUoTUkIDRXdQJ789rU7Y/4+RS8BzTTucudZ&#10;l7GG/FyUyUHLb0pNqUlImMXocZ8wKUBRYjwzcVRM2Qv3da4OYB6meCqZe3Dl4K4xS9OZjH9d4drF&#10;TGpSwQSWETEoyCHz6pM732BeUMRnKPguTNKzKJpZdBYU0clfsIIbmtxbULKmImciNRhjljgqpDl+&#10;Pj7Yx4zPoR8JGA4OdfUGhzl5HMU8oJJFJ1FskWSKtZs9l/VOZ2nsGpuo6r2u9/yWbKdlF4MQTJmA&#10;WMFNNS04CVPFFB9PCFmx9UMSagT34yQXrlzEczyYgPaPwe6lka7frPELqJFJQq8Im637vEWiJ9nE&#10;UoV5HwzsPcfBPlEWP9ekhvm5vOV97RNXp2Qz0UacjJbFB42R5b7jmfJzzidV8QZCEOAnD0PXZLo+&#10;6LUcMJQq1hyMZR9t22xtFmZd8UDjZuNn2YnlvaPnLPSOZ/L66CWgmeDGHMpPQ9moa2b2zvZu8qrq&#10;ng2szxUtDDT/nPURgH7jhII5uDRz1wX/3DPS/qf53PKC4hPfjOTvv0JfWJchW8pj+UbDk5cYkU/6&#10;dBpgwSfdGz6oDQI+IYAEtE8woxMQaNwE2CSswkJXeiWL/HtqMipJAfN0yvJXcvcCLuknblEMPYlx&#10;TU4xbYjSwSprZ2rKdgxWyJWTquyiG+V0KjuBts9MKZXdD4lkluZhTatpEqPnfcqsANrzQq0VWHSO&#10;zwxM0XqufhG9Xubyj9ztjabtrIASHEnmvYz/KC0RMkvPilhcetQ4OguKMILpzt11C1hSsJ7N5fWL&#10;SS9xbUAYpNI7ZEPBgYkQ2q7CPjMjj7RcEx/8sweFdXk60YPv1KbpvTKzWrOdAbvoQLBkAglbU2pa&#10;8xNJtDc8SMUOYFrI01nv3KayKlMICx5MQJu+6FhzGN3BbsCjrNhQr1nTF1CJcdUnCcKT0a4RvSbI&#10;LiWi9bD2m7vf13u57HdUfBBQTlZqjCxRjDITBKz6uW4A9+sgIHiyy7IGK66mUedK8aa+/PpLzySg&#10;rcZPke953jPr6zUT0JLsM/98V4GbhVFZb/WqatHUQmAxOVe0ED/9c9ZHwPmdE4ovkTaXLLN48ZDL&#10;2g6rNxr6MdDKrahvpwEWfNLisEE1EPApAfcT0NgDmp+64AMINFUCZ/fuoV7hUpxfKN5wmaIR3GX0&#10;S72Zt7vwx4+731+1trr/gId6MEtJRUd45wdi6J9e2myZjtX7Ja/SCibn2Oz0o7Hzx8SGKQUfdvdA&#10;Ur+g4KsDexX25aT3+xv6yNNdrpX1HRzezkUeqcwFttBnHn5C/ob08C6vbqAXeveKnjjkQeH9NebV&#10;NIfRC87mIwFoMuZgipXtMGDl4uV3thZ/JfhG/k+55zzx6nbnpUuFMr9lOgwJDb/+OvpTdUnpJbEQ&#10;vqBnHp0FRbzgWYabrCramrJiT7XNHvNkf241lqhycLcpCcwKdOkrqgwFB7odzWFuc/6wYU0qHXY6&#10;tGkvDzCR3foyjx4KCvbn5UtV0m5WJJ6m9xZcLqkUxSyv2U5TWosmoNgKIdqMmoadQ17QEh/LQjpP&#10;LEx882ebfeS0uC4urykLCb97RKx4TyjLSgkVG/1g12Zk/gIq8UD1SUKrLl1+x/xoKfx3C5NklxJb&#10;6yFDnmInAs2eT94+Plo6K4jqO6QnY+fSvNMnXTTQGFmWHc9myc91HdCvg0BwVNRdYbQKh7ft/cUT&#10;V3Q1HmXFv5zlztlbXx/WTBecTgHr8dPmTc9UkZrbD73Vo/Sra3tFk18D7F0pHxSyoGRy9m75ququ&#10;KWwm54oWBpp/zvpsfuiEIWGRnbsxFrXPTP4g/uFW4glWSFj/RQup57vkOHpk3S6leze33UHegJVL&#10;jK+nARZ80uOc0CAI+CUBJKD90iwQCgR8SSCsw43UPdnWtNnvL5e874vcEXaNjhO954+UKtux40vy&#10;bvPOXSPlKWByUnRTlHXk6ClpTV6ljl0jmZsT1yO8y8jX2R390j98J+O8rITzxHuL/x4VM/nxh0yF&#10;Llbmfv0fjr7Ftc/gfk9tuFBf/99jr4luVi2oaQqjN+zrGwEswJQoq2T94LZtIzVfmGMWV8jwkUlk&#10;Cw57xNQnnrnZJd2k2JoP6FlAZ0ERs6w8WN55cMfa49T7oB74wwPyJz1MN3wCiLyi6usvylwfMWkE&#10;B11BaysLT56gS7XpfmtnefEWHaI6sY/Asn7Os5gUURIv5PaoPm3o3i5fKBe12yC284AJiCJm1NQ1&#10;i1oBd/mYEvLH3Ws2pxNJut3RXXLnzAknJI8s6yOt2OgHuzYnCxdQ3csEUyD4+vAOzHvjwtq1Zh4m&#10;io/w8HbM2YLK4GaS55zUl8IDSDfMbMrxSJ/mL0ZuCEdVbfggIFjh/MkzZL4YMIc76HzmmalP38W+&#10;nfaaVne9NmpSZiZ588ryA9l1/z2WFBsbqf5WRSuj0gdXVTXvMDlXtDDQ/HPW55dOKNzcXde2fUvX&#10;G7DIPk8OZZcfpX+7+YcrXh/yVpzZ59MACz7pdXDoAAT8goCpLI5fSAwhQAAEPEyAv/fOnPt65IhB&#10;y3aI3mUc3nW6Y25HPoVXW3746zQqw7R6XsQ17BxY/J+IealuCiesYMo6tPP4GUlr5Sf/nZmusrjS&#10;duOdPfi9ACW1eJkV71cVxbWkpgmMbjJSqe4LASzANKCscOdmoLChIi0jnj14qv5U4eIhPfirXMXu&#10;9PVxLz+bJlv9yrbndXrW0JlXxBAfrxSqzfpoMfVbCsX8L9OjaKlpQeaWQ5IfSRiSSXWYk9p1lZdK&#10;qeCksrxRaD+qrXx9tFazhuSiC124UCZObHvNdurS+sIEcjWN85GV9BofV1uwN6u2Ng9GD1Cc9no4&#10;BDX+wa5pdUsXUMt+5MGKHogDsiBAhPOOn/t1ELg2/Hp2kUF1zqkfFH7K5imbCR2RRw5llyvr3GvY&#10;J/HTPRFJbe5di9zWzOSr9EPfn9HT3dqodOOq6raiCg1oBWrzA80vZ32B4YQutgnu8sTT7At1ju/L&#10;9vZTJ0vO7OtpgNeCvzdGFtoEAd8SQALat7zRGwj4IYHgB+PmjeDeaJyeOWloTPhwaRqaF5qbjCq+&#10;tk66AdHlGX1bWFH2jodeeZp5kF69+MP5J0QP0iv/8X+f/c8+K36s8uJKtc6qz/5cyKSlDB+W1DSB&#10;0bAgpgr6QgALME3pIF1DaqqqamH6Z6pze7a8ad0628sJq59Ufk7hdXruozOmiGegWWil/Kejx5WT&#10;++LGhKWm534quGBxIbKydC1u6tmXXYNTUnpePesR2iOqi6/nPr6xXYObwILbMFW8yoe/WbUsntmK&#10;jX6wawOxdAE1yzggy3vVzxki/hAEWrRq04q1z6lLGqHYbRuKOrLZfrtQbv6RplgEf0BnAklw5PS5&#10;C5mXLduq174zZvMpzeuptVHpt1dV7bmisYHmj7O+AHNCwV+FjXdM+LDVohac2ffTAJlyxnzSKhHU&#10;A4HAIuDrm7DAogNpQaBpECAbeH2UuvdF/kXGZD0Fm4ZecTBHksfhdtzz1F69SnzJxtOvUJsyk+Pw&#10;N/93lHuSXlt+YMPKfY8Mv6+TsS0V+KavlF+W722tZ1ZrahrHqNe/xfM+EMACTFPKuC4fM1VdXthZ&#10;9NnHk+5oddfXa9qvOlyR6njxkW6t1dzH2/TcQmdGEbeIuVHZmILCCiYPLFiTSSuswVH4EWhtdfnl&#10;X6kKjz76VB+FrXjc0Fy7qg9t1/AmsEDR+3yERXwWxLNUxZghVJr2PhBLOpmoZO0CaqKDQCzqK7Ma&#10;8z1vxmEfWkeUHiVJWHdXWwccOrLmN+0Lfu/d6YvfLvxNHb7FUemfV1WX3xsJepsZaH446ws4J+TJ&#10;8xvv5J/+5ZzKBoyeig0WnNn30wBrPukpRGgHBPyaABLQfm0eCAcCviLQsuPAdRuyM9OXxnBLoUnP&#10;6ZkTBtz94vqdFa6LCb2xUpXTNbj34Od608s6RBvFOo9kfHbk/JjYV11eP2gY0Zn805LXzhmoaFZN&#10;sxgNiGCuiM8EsADTnCZulz6Tv+mRwZHPv5LzYkrh17vG3yPsxaHatG/omUVnQRG34bnXgOZKtMio&#10;O5lfZ3vknVFSQYUFTWnrF287Jo5bdAApINuCL5j9Qf827ulnvHaD2a7BTGCcDVXSN3zEbyozJ5/b&#10;pRv/YNdEZPYC6jZvP23AN34uVz5AgoBbNgu+pftd/OtD07/711nP/KgmcNBF9p00b9H99Cs0CpYv&#10;nvMPyVVPGa3JUel3V1UNh7Ew0Pxz1kfpGDhOyFiE3w+n662dbrT0+1cLocC4MzfUNMCCT1rggCog&#10;EGAEkIAOMINBXBDwIoFWDw2ZuCvjtMMxJ5qf0ld/MuellCxuGTI/w/Dqy81DwgeMHs9OqdPX7jhN&#10;binoN3Hf3j/2/p7Wg1b+j9+dlG4qrcbSPTX1MXrRhlTTvhDAOEwvK6vc/JkTKx4bOioj0z4hcf2s&#10;CRHqr+Vxre51eqbQuaGIr8Gb3ffzutZtWpr8NYOuSsKCpuq1Ux+d+gW7nX3FzrQpsU+nhkVMXb19&#10;Rv8Ous14poDvbecPJjDOzmd8WnfsdDMjlts/0jeuHVOysQ52bQ7uXUDNMvb38j7zcwZEYAUBt40n&#10;vDWENHV46/4iNzLQgYkuLG78InYPPc2NOCyPSr+6qmo4jBsDzY9mfYHphBKzhCu9HtbtkS5pwIIz&#10;N8g0wA2f9CwwtAYCfkbAei7HzxSBOCAAAp4hEBwZG5v0fU5uYgKTAibLkGe9N5fdizn05tsimbXJ&#10;BY7tWyq99nKZsMdGjLyV7v3okXW79jqvUK8fjIkbey+zNYepQ5h2VH/x1WqNnyg6dyZOyqJ/OOYB&#10;NTUxmpLfYmHvCGABpkX53anmPDH/jQlkuast9Jknxmq8FF69Dy/Qs4LOfUXcwWiyLj9qbLYTP+Yp&#10;/GyCaa+8/ALzM+HogXd5IxVMFjTNnzm9r33i6xPOvRYT3ox6SWr4tPlt587bu/8X8UspTapntnhD&#10;2M5PTGAIlQ/5NAtr24bdKXXrkX1uJKgMKUYVavSDXZuEBy6ghlH7e0Ef+jmDws+CgOsbXz1sMeGt&#10;IdR0cfUWc/PSym1LRn3JrRr2M3RGQZEE8aKF/EYccX957lCpUlV3RqW/XFU1kLg/0Pxj1hegTkgs&#10;w28eEtX1Vm4LeKM+bLacBWf2/TTA5r5PmuWC8iAQKASQgA4US0FOEPAagdotkxJzpXflIWHd5767&#10;7UP2l302fmfekLDIzt0YQTKXTf2AXxntIpuQzLUmdnjn4bFjmJxB+v+t+ucna6aetscNezLMQsgS&#10;7RJYsHXtp0dUXs9cW56x8tDwTvQPxyypaQKjNSZ6tcwKcOOdPZTfx6fRkQWYemJ7/nw59biCarbr&#10;HX07G93t1yw902JbQGdJEdOCeapCSPjdI2KZMVuQueWQ2uugyi6doxPQQx952vp2OhoykyUnfxr2&#10;0ztb30uYufEC92LU/x5LGv3WwI6eXnCtIUaD2M5PTGDEo3zJRxTP8zev3nXeiHzulWn0g10bj6UL&#10;qHvE/bW2L/2cYeAPQeBqRWkFI40P3vga3G3mPDb9Sualn8z/JEdljufiI85jO2K/Ll/0GPe7On9A&#10;Z82RyUYcyz4cyazP2Jo2e22awuoQd0aln1xVPX3B9cdZX+A6YeGpXPp1O7KpnZUbDd1RYMGZfT8N&#10;8H3w1+WGAiDgLwQsZHP8RXTIAQIg4CECtR0+37/XdTVzWNy42ffye3EwfYneEEhWRr82eOVxpbl+&#10;VZEjmUvmWpQxOPKFUU8xCyS3pj326uL2L40edrtW/qjq/Hn6FWOuh/ASFWo192vD0pTeFV7pSBl7&#10;x4i72RXWltQ0gdEiFJ1qVgVQeqWk82xuvhJPCzC9o6xGq/xCjF/LSqtU1zuWlJ6X+LxVeobVM4/O&#10;miKGBfJ4wdaPP/Pn2+hWsw6l7VHejLLs0Hf7Sm22fjGTH3/IwgREfZjT/VYVff7UsAmdhr9yv4Et&#10;v0X66zRrgZQ3bachrQ9MYAGGQhVv8nHpTjT01D3TM3qxrTT+wa6Jy9IF1KMGsNZYAMUBvw4C/Oi2&#10;t+98izd+5yI1r2gfZNvR4+NnPP+tgY04nMd2Tnl21ouz3hL/Ripg4qeLf4cNf3nRBHbRhsrqEKuj&#10;0upV1doYtFjL2gXFD2d95Pcz3p9HWYSsWY2d2vXq/dKg+xSndmZuNHQFtODMPp8GWPNJXdVRAAQa&#10;AwEL93+NQW3oAAIgICYQcv7dhM2uadmQ0PDrryPl7P3u78Zsx0Ey0L2HvPYI96JCMtd/vM+UlW/v&#10;K+bTfM7CtLRljz/3Sm8+meuC+mR+4RUD/MW/rDSwl0JlyTmy5wI5XGc5wktUyOmjR+Ke6DM3LY3f&#10;i8OZc2DNtIWvvrFy7BPPtOZCoiU1TWA0oL+FIuYECOnd+4/MveF/9+VcFnfnLFo6bfyGU+xX0rMW&#10;YEo0Mf7OEAsAmCr89nAuG8VUblu3bFc+U+rUJWkC2maOngXpTKOzqAgl2rncHFZPFUF1C1hQ0BbZ&#10;J/555h64eu36BVmlLm3Ulh/+Oq3AFjpm+t8Ht1fqQS84aAxz0lzZ+mUzDxXYyk8WXjC30YJ2s1ZQ&#10;WLVdyO1RfdrQHaqj0JLWfRNY0dZ8Hat8zPdE1Qh+8JkE9mEqtTn49B05kodPVcU7klZ9xrjrT4eP&#10;F5pzHkWR/Gewe2Wkk4W2mo5q6QIqAqnu/M7L5SXMHj6VF8pUnjkbcRL5A0imSfVZhJE2FcpY9XPd&#10;OODXQYBbC2m7/e7oSF/87iTsuYTPFsxgd41LzxjyWJ8Fe6VjXGob8laAyU++dM37G56OkornRvz0&#10;qmcacL/gyOlzF/ZnX9+tuDrE2qi0fFU1ILNmEVNzRYsDzf9mfQSJfzth/n/+fdL1Dq6qaPunZGpn&#10;i3lhxh9vlYwpazcaBIPHLzG+ngZY9El3xw3qg0BAEIgVHdyPVfFfEACBpkSgxpFMtmKwjxmfUypV&#10;uyx/JXUiYsHBc5ITxXnLe8tWRkvD3dDBOwprZAhLU6axdfrFpJcY4luXsWYwk/h+NPbgZe0qdXnj&#10;h7JCxI7P+9WlsJ7MMUscFXXSWnpVbFI1TWCsLNo/mdliO/SFDz4tvGqIhm4hEwIwbdWU7RjM2iRm&#10;2sQDRZTJ6rIPboj9k/2vKT9/TXkFc9jjYz+MjX7Ykc3KoEfGFaZg/ZjYgxVyVSz4hiYNkTPYIyan&#10;ZZYTyxbnbR0/0R771lvcCzbJ+wlPX60r/PSt8dspvUzT07WHYgFz6KwoQnerNxz0C1hTj3CsODiS&#10;fUDl6gYVW6mfCcckpch83rADaOtVczDWwKYyQ2OWptMuIRw6uIoS49mRYMJ7rdru5M43mMdC9oip&#10;6dlEzPKMTS/0FwdAPeNaMgGBYUlNq34i9kDDg9QtIU9n8b/TJ2wnf5iSTV/v6rIPL4+xxya+82wb&#10;Lt4RD0meaJ+eUiq7IpjV1S8Gu563mFWKL6/rqHrqyy6gpGEjcUAoY7evzpNPM+p5qWyhCTuL5cpd&#10;Kd7Ul7uozXS1rxYrq6PDS3FAz6wNGgSYiykVw2SQvTPz4axcV7h2MbsNBWNkMpA/mbeXntiwR2XR&#10;nkUbl8bE2HpFz99DRVeFwyo6b3pmvTAZJmqtyVSLTHWHN8fzL0rpFb3imHTqTrQ1PSotX1UtRhar&#10;c0UrA80vZ300N/9zQiEAcjMT8QzqdCK18kDhLpLSxeqNhhcuMfU+nQZY8UmLwwbVQMCnBMTZY/L5&#10;ypUrhYWFZ8+evXjx4mXRUVpaSv4i//JHWVlZeXl5SUmJDQlon1oMnYGAHxLg7xao+Tqfmik+sXFw&#10;DJ8EkYvNnFU8lLLP5RmOiaKUtWsGShkLN3HRmHAzFSXTbj6dIWtUdeatngU2o6ZxjEJJGqBC7tuS&#10;lxgXgG9ewo21ZugL6zJIek4sJElAr/vScVqcKDcDs+5oxhuC9dn2BRUlTXkmIy/tkVGMbVmYRou+&#10;pCbJ3D2ziVFgyUzqd4AKultQhBoO2sANFLCmGVursmjvi/GMwfkHG+SGKmfJ30beoKCj8eCgO8wr&#10;PuW2rVeOTcK34kGn3awZ75Xk1q3ZTnznyYorzSPoQqCsYNIE+j4jHe9GA7imG1ngY9kW7GUi+8B8&#10;7vmTyEHoiHQi7TlxAnojm552ayCQytbjpKGopWs43VBgXUFRikTRUamWzVxAjcSBOqkF5X5YWZQ+&#10;XJiW2ONH7isWJR9rKoRXKxOJXVKQGiPLHcez4OcUOk28/h0EuLSLyxMCL818xD5MP09SmZpyY17u&#10;GK5jwEL89KpnypQaGrMxzyWzzGpRx6QCuSP0hUWz3/2H9IGrmVFJWrV2VbUWWMwMNPlcwsJA889Z&#10;n7V5FHUt8KYT8jNn+8CBfdsIT3DJZINZTxMzMzFXtoaJcwKLNxqevsT4fhpgwSetDRzUAgHfEkAC&#10;2re80RsINEoCNV/Of37f5fri3M3z6LUhzEHSuCuki0fkyteddjiE8lSyafxHDmmaklQRrTmSJ4XG&#10;JorXpiiyLU1JCO3e2/GLy0InvvS5rAURitmmNguzrsjbrKnIXrlxDp+DoHRM/DJXbSrPTlcMqUlu&#10;GI1j5G8Ahj416/4Ysh+uwSXh2u5nQgBRQ+WZ6bwRiQU3HGCXBdU4FkWFavqAEZiq1ifWqalXtZ0t&#10;fjO32trqkBPfiJIE+oaD3HInLiUk+dKU+ayKJNQzgo6fu4tuPvUV0R0OugXc145uoTxz65qxzDJ/&#10;+ugVPWe9y1gzHhyMiu2yCE4tE00lR+rUPZCOHm57r1kn5O88hV9ILErcx0dJoxDYZgyZQCtE+9Mg&#10;ddsWPNs9C1bzT0OpR2s76OzMf0gCmkrWLN+nsi7S8rhomMGuEV2VrozWtBMvaBU7qqQ1A/MEI3FA&#10;vUzXZEdNvfo6TXqaIX3uKAoKXaMdBfVaceBQwab71CYYRi9hnowD/h8EeEu5/hbNOzMfV+ety963&#10;NFE0m2UMSC2I1p3vCY25HT9tbnum3upjpV/kkISg+DEM67uMnwuHgVEpKixfWq51VVWfq2sHGU9E&#10;eLMDzdqc2VqwJI+UzN99GJtHad5nue2ErLp8CCUNXjy6fV0su8iA+AJ167dd9qsyOSSLNxqeusTI&#10;xCG/hPDVNMCsT1r0LlQDAZ8ScD8BHUSa4K8kDodD7aqC70EABEAABDxPoDZtUfuxG1cfOxZ7q+cb&#10;R4sg0MQIkO3LJw7/X7dtcydENFdWvWL3tjTHv1I/WRyVmr3hqR5NjA/UBQEQAAFvEvhx19R7H/77&#10;dRELPv/+r/1V30CImY83beDZtnFV9SzPgGytOGl0xLxUIjpJQGdPi/XFzu4ByQlCg0BTIBAXFydW&#10;MzU19fz58yEhIc2bNw8OFt4vGBQURPLi5F++MPlMDrJlB15C2BT8BDqCAAj4K4Gq8xd+69SuNfWu&#10;RxwgAALuECD3ydPv+eb86hmq2WfSequHhr+c8tbse0Pr3ekKdUEABEAABOQEnCfeW/z3Epv90THP&#10;91bNPpNKmPkEiO/gqhoghoKYIAACIBAwBJCADhhTQVAQAIFGR4B6c/QK2yNP9uffG9PoVIRCIOAb&#10;As6sr2a/vaTHqHH92uh1GBIa3q7jwO4G3lio1xLOgwAIgAAIsAQKv9+Snm7r1Ts54a1Ild+gUCUx&#10;8wkQj8FVNUAMBTFBAARAIIAIIAEdQMaCqCAAAo2JQG1l7qxZL7e696vXx7ZGKG5MloUuvidQVZQ2&#10;aWrqxdAeUV10B5Mza8uEHwbf1wm/IvW9ndAjCIBAIyVQW3loxsw36yIWrNweG6UeXTHzCRT746oa&#10;KJaCnCAAAiAQSAR0b9QCSRnICgIgAAIBQuBM/qY/Du93ufbb9f98JAKJsACxGsT0WwJVZ38pKrDZ&#10;qhcvfvHboloNMZ05h96ZtOjldUndrvVbZSAYCIAACAQWAWfR8nembf9/U1dvn6G+9bMNM58Asiqu&#10;qgFkLO+KWluYn+XdHtA6CIBAEyKABHQTMjZUBQEQ8AsCtWnzb1/4Qc3c5RWpG++9BdlnvzAKhAhs&#10;Am27PXRfDKVCesaQyNbxyW8uTk0r/E2iU8Xub1Km/S122Nj2q7ePj9banzSwUUB6EAABEPApAWfR&#10;ur9PX/DZ3Z9vTx7SQ+3OEjMfn9rE/c5wVXWfYeNooba6/PKvjCq/Xjpf5WwcWkELEACBhiIQFBsb&#10;y/ftcDgaSg70CwIgAAIgAAIgAAJWCVQVH3jz/b9+uHhPtWoLMdMmvjNpyT0d8dTHKmTUAwEQAAEx&#10;garifa//dUhx8Zqlm0Z2w4O9xuUcuKo2Lnta0oY8Xnpv+rSETRfp2vYI8isHjedMlrpAJRAAgQAi&#10;EBcXJ5Y2NTX1/PnzISEhzZs3Dw4WHkEHBQXV19eTf/nC5DM5rly5ggR0AJkbooIACIAACIAACGgQ&#10;OJP35cfHiv+1ZlJmplBqaMzS5wZG9J7wZHfkR+A9IAACIOAxAsXJcW/c9NTiZ2O13jrosd7QUEMQ&#10;wFW1Iaj7Q5/FSaMj5qUqShK/OXvDUz38QUjIAAIg4FsCSED7ljd6AwEQAAEQAAEQAAEQAAEQAAEQ&#10;AAEQAAEQAAEQAIEmQ8D9BDT2gG4yzgJFQQAEQAAEQAAEQAAEQAAEQAAEQAAEQAAEQAAEQMC3BJCA&#10;9i1v9AYCIAACIAACIAACIAACIAACIAACIAACIAACIAACTYYAEtBNxtRQFARAAARAAARAAARAAARA&#10;AARAAARAAARAAARAAAR8SwAJaN/yRm8gAAIgAAIgAAIgAAIgAAIgAAIgAAIgAAIgAAIg0GQIIAHd&#10;ZEwNRUEABEAABEAABEAABEAABEAABEAABEAABEAABEDAtwSQgPYtb/QGAiAAAiAAAiAAAiAAAiAA&#10;AiAAAiAAAiAAAiAAAk2GABLQTcbUUBQEQAAEQAAEQAAEQAAEQAAEQAAEQAAEQAAEQAAEfEsACWjf&#10;8kZvIAACIAACIAACIAACIAACIAACIAACIAACIAACINBkCCAB3WRMDUVBAAQUCVTsTJsUFRQUFTnl&#10;i90VTkACAe8SCDB/q63MWbVp2aBBQezRMj75za/ySihGVcV7kzfN7RkVNC6puNa70NC6XxHwoA97&#10;sCm/QqQjjMawCiQ1ICsIgAAIgAAIgAAIgAAIGCeABLRxVigJAo2QQO2huG5cakn477CPd5vPxDpP&#10;TBjm2lS3d9P8OzdVm/tR0rICm62g6P1Vq3KrfW7jM3lfvk1n8fjj9z3nbkhKWp9W+BvJ8RV99uio&#10;Q5U+lwodeotAQ/ubKb3OnFhxd+TCWueT23fV11TkJibcH1r9yYz5T955I+WtYRH3zxg15zgZPDia&#10;FAEP+rAHmwocE6gOq07x63fiIWjgGBKSggAIgAAIgAAIgAAImCKABLQpXCgMAo2NQEh/x4n6+rrT&#10;DsecaDuvXPr/rcoqNalq4fdb0tP5OjEzE3NL68lxYlpsiMmWfFs8pN+sD94gqtsjJo8bd2eoLzt3&#10;Fq1bMir6zqcPrLk+eV15HYWLpPmyx860/X3DvJfibm1BcnyRz/9a50uZ0JeXCTSgv5nUjKTJHhs2&#10;4Y5Rs195LqK5zRYS1n3uos8WzIwx2QyKNzoCHvRhDzYVIJiVh9WM+6lLT/Uni6ZuLwoQRSAmCIAA&#10;CIAACIAACIAACJgjgAS0OV4oDQKNkkBwZGzsW0veGsynX7du/WjXMTOLoJ2Fa1Z99DMHx26Pi3+r&#10;e+vAYBXc8+Elp+rrTxW+98xDrXwXEp1FS2c993rCpr6Dd3y0Y+IQruuQsB7jRiZ9n0OvNg0MgJDS&#10;FIEG8jdTMtpstZWHEl6fcKSg6x8e6HwtXzc4YsLsD2jPjEn6ZtvooSYbRfFGQsCDPuzBpgIAruqw&#10;enNlAj2s4l4dcFMA6AERQQAEQAAEQAAEQAAEQMA8Ad9lW8zLhhogAAI+JBB8fXgHss6RParXpn34&#10;wxXD3Zef3Ja2Vvgp/o2329v597pnw5p5qaAz66vZby/a0z5iQdKnj0S4sGJXmzLL4nCAgM8JnDr8&#10;xa5M0mtU2/aSaQLlme/+u6p+15zHeto7+FwsdAgCgUxAf1hNoH5tgAMEQAAEQAAEQAAEQAAEGiEB&#10;JKAboVGhEghYJxAz6gU26Zm2fu3+MwYbKvtkzdTTEU+N4H6dH9au9XUGqzbNYs4fNqxJvWiz3fi7&#10;3rerZfHIatNZs+8V9kVpmqSgdYMQqD1y5J/0iwY7tJEmoEXS3Hhnj64NIhw6BYHAJGBkWAWmZpAa&#10;BEAABEAABEAABEAABHQJIAGtiwgFQKApEYgYEj/yVkbh6i++Wk29B0/3qCra/ukX1Y8+/lLfCN2y&#10;KEARuPq/Y98J+2WrMgkJHzB6bMQlMAMBXxM4l5uT7+s+0R8INHICGFaN3MBQDwRAAARAAARAAARA&#10;QIsAEtDwDxAAATGBll1Hvj6NWXZbsHXD9p9qdfE4D+5Ye/x8wqsLehnJVus21xQKlBX/cpbWM+vQ&#10;zuNay8zDBg96xcxW3E0BHnQEARAAARAAARAAARAAARAAARAAARAIKAJIQAeUuSAsCHifQGnruGf+&#10;fBuTgS5YkLq6TDsBWlu+M/ntjJhHn+oTIO8c9D5B/R5ad+x0M1OqenHCsJXH6c0OFI+2Xfvd2Uy/&#10;QZQAAU8SqC3Mz/Jke2gLBEDAhmEFJwABEAABEAABEAABEGjKBJCAbsrWh+4goEigXZ8nhw5lzhSk&#10;r91xWmsRtPNIxmdHCob+aVy/NsZo1lbmrEpdHzc6Kog7oiKnrEzakqeehKWqbFo2aFDQuKRiIktV&#10;8YEp0x5oSaq3jE/5rEi67NqZc2DNtIWj2vGtt4xPfnPF/hytLHpV8d7kTXN7tuyUnKagKt373J5R&#10;bO9Ey6ri/UlcF0T49WmGNioR42lxU8++LGHb0ePjRw9esFdFwpAwe+f29RpoeTg8ztFx67/dXfrL&#10;wdRxUyJ/H3eokqpcm/ZuNx4J/aHbuyJlr575vJ/0NINa6ajYve3jcQx/+hg2aNkWHQIGqzh3fvwI&#10;36xUHNlfwz7e7WpQg73ou+mZvC1JH06K4hDxDkALEUXjrVD0J4OOqu1vnHxyT6aGydv71KxC13KX&#10;gOAG19yTxu7Akfr0XQL8Qaw76TMUl+B4cu0YGJJMdbMVDfI3IL0F+KYF5qXlqUo9bdD0SQfF5nbx&#10;w9RDKkHD2w5Mx0CtmHkm75uZogjJhPfq/OQ4paji5fBr5YpgwENMOKepYVVbmZdER1cy3r9QiTNG&#10;xEMZEAABEAABEAABEAABEPA/ArGiox4HCIBA0yXwn7Tn2tjiN2dTBE7ufIN7N97QNZl1alBqKg6O&#10;jLH1i0kvoUoUJcazIS4m9mCFUp3ivOW9qe09YmYm5pZSBeqyD8yPZjb8CB2z+aiso/LMrWvGJrAv&#10;RSRFxiYWnWdb4GJpaMLOYranmorcRKqwPT72HyfOUV9WFu19MV7hLX6seHWnHRvXxQoFuiY7akRS&#10;K/ReU1+e4Zjo0qJ9QuLpq+Ycp+7w5vgbJBeEmGkTDxSJ+9dvkBGG6LvhYDaDrjxz+xyWJ9241BAi&#10;2jaZslRlzjpURYLaVRaK53NtnuO6qyzaP5mzztCYjXk0c9lhpkqNY2GbO6Ln72F1kbZUdzpxDAv+&#10;0diDl6UnzfSijpX4g2NpDPciTRuN6GpR+nDhG95gMUkphSKLG3PUC9r+JghGe/LANhGT1zlYvyo+&#10;sXEwLYY9YnJaZrnrgPQMAV6EmoOx7PsF2YCgRK3GkcwWUvQWUoUdkqEvLErcx/hTZdG+xL+NpD2f&#10;DwIKbZusaIw/Fyi0B5YF+CY1lUvLDFLexOKo0Ku34xeam+JZe8SCg+JB520HJgB1YiYV0o9mvGG3&#10;CdGspiI7ZTUbMyV+4v3wa/qKoB9yqRImnVPUqIFhdS5rAf8mBbXLqDExUQoEQAAEQAAEQAAEQAAE&#10;PEpAnD0mn69cuVJYWHj27NmLFy9eFh2lpaXkL/Ivf5SVlZWXl5eUlNiQgPaoRdAYCAQuAXECmsks&#10;MweXX1bQjM5TxyxxVNAZMZ0EdGXhpv50CjF2fN6vosb4ZDefbWFOnsyYaI9+a6oogzxqyvvDoids&#10;z66rq8hZQqexhg7eUcgkSrkEpSw7KVJEniY++e1rd8b8fYpKAvpc1judpb2PTcw9uHJw15il6UwG&#10;sK5w7WImlUay50Ie3KgD1BW+P0PIrTPNkPQin3PUaYetbh8zPodO5QuHOI/sksLgbaSQgK6vL01h&#10;t/9WSEBX0qlYl+RvxaeLWC0EW3CymKxS43in82rlpx1Cvl6edKNymqYFU2IrpFO5DGDXBf/cM9L+&#10;p/lc8rT4xDcjeW8JfWFdBpsINuio36Vr+RsvEuOxLmrWZawZHMo6iTTt6DECIioGMmUkEaedgK6p&#10;yJlI4eLjA98+7zMK3ksKma1okD8bKDTHlQX4ZgUuO7G8d/SchaLnamSQFuZ9MLD3HAf7vEH8lIuK&#10;Wufylve1T1ydks2MdHEyWjQeve7AhXX12jGTyMYEeVmEJ7GSed4mTkB7PfyavyIYCd1mnVPSpoFh&#10;xSXNVR81GRESZUAABEAABEAABEAABEDA8wSQgPY8U7QIAk2VgDgBTVIGfMJLaW0yzagub/xQm92+&#10;Oo9dK6udgBYalK2XrCnbMZhdBK2UxqV74Q7XZBZjLT5BqbBem09wi0QV2VhoXyknK+q9X0Svl2XZ&#10;XuGsfWZKqepCcTWPEqewReseh/I5blVXZPWVpey54kIe2WQCWj2lSGVzQkNlKy7p/sryV7LrYGWp&#10;RtNVahzPP3/wioLO/KMLhWym6V50hrfgjdRzBSHLzFQTP5iRwzfkqOyooa2t6G/MQm8FdxJxllb0&#10;NAFaT/dXQLNZZuXHV6KB4/LrAasVDfLXsD+bsjQDn2rNmsDCIO0a0WuC/DGScNZ+c/f7ei8/Jv15&#10;gfALlTYLs6RDxusOzEV+JR9mg7zCinjaOmrfqw8HIfibDL9uXBG0IoQ1W3MtGhpWTXX+Ab1BAARA&#10;AARAAARAAAT8nID7CWjsAS3+uSs+gwAIcASCH3wm4V4mL1y9dv2CrFIXNIXfb0lPt4+cFtclxAg2&#10;56VLhdVKBUNCw6+/jumopPSSS4ngzg/EsBnOR2Pnj4kNU4hazh82rEm9SFXt0Ka9/Hxkt76MHgUF&#10;+/PYnW1FvQSHt+N2G1GQTtR7hwErFy+/U/KqReFsweWSSu23NSo1HvHS1E//xW9CwpVIz5w0NOau&#10;l+K25qvsi11VlDZpKtHXPnTMkFsV4Lds354B6rHjx93vr1pb3X/AQz1cWIUT+7BPCDIdq/fTVqAO&#10;81VCYj/5pH8LF5mdhclJMw8VkO/JgtllL0sdwHwvOkxCwiI7d2PK2GcmfxD/cCuxP4WE9V+08B3m&#10;FZ1Hj6zbtVdkcyOOSqpp+hutToEt9JmHn2gt8+PwLq9uoJeR9oqeOORBweoeJ+ARp6kq2pqyYk+1&#10;zR7zZH/pVjN088HdpiQwm/wUbF376RGRn1uuaDPIX109C/BJY1YFbtWly++YJe3hv1uYJAssttZD&#10;hjzFDrVmzydvHx8tHXdRfYf0ZIJaad7pkxKVvO7AWj58du+eDBLki/ML6a3nRUdwl9Ev9VaI/14K&#10;v+5cEdQ9xKqtPTKk0AgIgAAIgAAIgAAIgAAIBDgBJKAD3IAQHwS8RSAkfMDo8ezuClu3fvn9GVlH&#10;Zd+kLfiffVb8WHmmTEWgkOEjk8ivs+0RU5945mZDKWuXhjp2jQxTar22svDkCfpEm+63dpaXaNEh&#10;qhObwc76OU/rjYraKJV6D7k9qk8butrlC+WWmg7ucc+s73PYHUVEAhSkpj02tI/ie6gq/2/jyuMk&#10;IauUpqRbEKTykHOU7djxJUkSdu4aea1ri6IUUtaRo6euMiUsVFEUtvKzxc8vJjlZknjtnfzWUukD&#10;AI/1IupaUOe6tu1bul4iI4VXdKZ/u/mHK0pSqzmqnjlYaP36Pxx9iwLofk9tuFBf/99jr4nSkZ7i&#10;rCeaufPOgzvWUi5qe+APDyjHBz6FWlC0+usvyrhEvuWKEvks8bcAn3RqWeDg68M7NKelDmvX2vV5&#10;UXh4O+ZsQWVwM8lTL3qE8w/ttMaj7x04rMONVF58a9rs95fLXg8b3DU6jo0N5nyJLW0q/HrnimDZ&#10;1pYURiUQAAEQAAEQAAEQAAEQaGQEkIBuZAaFOiDgOQJhj40YeSvTXPXiD+efEOfayn/YlLK4/Uuj&#10;h91uOJfcMuLZg6fqTxUuHtKDDzwVu9PXx738bJrrwmQzatRVXiqlsl0K6wGlzUS1dVkfbbPdeGcP&#10;bg8JM53Kyl64UGYpAU01ExJ25xszNx4XbzFMt15Q9H5szJ/mSVM5teUHNlBrS2329p1v0Vi77YYu&#10;sqq15Ye/TqP4rp4XcU2Q6xExL1XemYUqivIWfrc0cQalLNkH5s21T0dJnc1TvZhDFdzliafZ7ZiP&#10;78tWWaSu0aSqv/HqKGYkFVtsGAK6vGqzPlpMrYRVfCDE1A4Jv3tELPvLhMwth9iF85Yr6oqkV8AC&#10;fKrJhhNYTyH18+46MGlZzYf5Zd2Zc1+PHDFo2Y7dFfxvBMK7TnfM7ehyufBK+HXviqCCLhBtbd1L&#10;UBMEQAAEQAAEQAAEQAAEPE0ACWhPE0V7INB4CIR3Gfk691a6w9/831Eh2Vb5j683nQ595omxkcwy&#10;PbNHbWXOqk1ze7a8ad0628sJq590LwPc4qaefdldIEpKz6vvhBHaI6qL/8a8W7o+tnFDdub2OdFM&#10;Xo49MudOT/rHMUGp6rM/F9LZ9utat2lpOPtv1kDi8lw2R/G9hdJ9qi7P6EvvoWGhiquEtZWHZsx8&#10;82fqhH1CwpzHespt55FezJMJjoq6S3ElvvmmJDV4yxpvp4EI6AhY/tPR4/qPlIQ9KM79VHCBfnpj&#10;uaJxYmolLcBvWIHdUNlbDky2Vnkwbt4I7u219FZC4cOlaWg3xDZR1RtXhAZ0ThOaoygIgAAIgAAI&#10;gAAIgAAI+C0B/03G+C0yCAYCTYhA68ef+TOz4634l/LMVpiPvjjmXoWNAvToOIs++3jSHa3u+npN&#10;+1WHK1IdLz7SrbW7eVRhTZ/Crgi11eWXf6WkevTRp/pYEFhPIY+eb/XQ0CT5jhzVa5PfyDjPdXOl&#10;/LJ8f1WPSuDaWFnxL2epb/N/yj1ncJW3hSou/VY6Vsz4OpP6mmy+kfCWwqMOT/RihR2/PUL+6V/O&#10;ubOtgLRzC5ZtKALa1IwpIuxBUVB2ubKOatJyRStWdBt+wwrsjspecmAiEtkk/aPUvS/GC8/QuDT0&#10;ioM5pjfJt66jF64IDeic1jmgJgiAAAiAAAiAAAiAAAj4DwEkoP3HFpAEBPyQgGjH24JN7zp+oBKQ&#10;9FaY58fEvtpFYUdgTR3O5G96ZHDk86/kvJhS+PWu8fcIe3G4qbqw8i5t/eJtovXCRNojGZ8dKSB7&#10;Ty+Y/UH/Nm7246nqtQcnvHBILY9M78jx6a6MN/gsTtahnce5PbgLT+X6OAHNK21hn2sLVZju+M03&#10;yKbhCzfIN9+Q2cFyL9bseW349cwK6K63drrR9a2J1hoV1TqTf9r1ZZzarfqYgFEVf7tQzr+V0qVO&#10;ZNSdDEZ76+vDmklPW65oVDLVchbgU201nMAWNPaqA7fsOHAd+SVH+tIYbik0kTA9c8KAu19cv1PY&#10;kcOC2GaqePOKEFC2NgMNZUEABEAABEAABEAABEDAmwSQgPYmXbQNAoFPILjblIQ3mK2GCwoc27dU&#10;1pbvTH47o0f/2PtdtkTQ1vbMiRWPDR2VkWmfkLh+1oQIa3t3qHUhrLyrXjv10alfsHuPVuxMmxL7&#10;dGpYxNTV22f098mOycZMHlT+wyn11BxpI7jnw3PnL2JfAmmr3npkH7v4uHXbGxl0v5aVVhlckGxM&#10;JrVSfLrq8La9vxjr0UIVce9VxTteYzffiJm4ZM5glQcVbvbiHhWqdrjS6+Pcbzb/x+9Oyt/5qdxq&#10;gxNQFIuXyladc+oH/XWv/GYyliu6z5xvwTh8UsUfBHZHdy85sM3W6qEhE3dlnHY4RBsKVX8y56WU&#10;LPObpltT0ONXhEC3tTWMqAUCIAACIAACIAACIAACHiOABLTHUKIhEGikBKLufmYQu5Yt07F6z3fU&#10;guKhr745uL0pfZ0n5r8xgaxEtrmxc7R2h2Tl3fyZ0/vaJ74+4dxrMeHNqLflhU+b33buvL37fxG/&#10;+dCU3N4q/NvP3/2ok2QMixs3+17JftB00jO8HZOALjh/8oxPsjmhN98WSYvBPIHQTygSI5uvIoB2&#10;FiYnjt1Gb77xaOz8MbFhatcpt3pxw7D8j/Gjut7ayo12ZFVbd+x0M/NV9RdfrS78TbVl587ESVn0&#10;1h8NRUBbaV4qm+3Ej3mqi17Lyy8wOkYPvIt5NmS5ovtGsAC/YQV2R2UvObBcpODI2FiyoVBuYgL7&#10;IK2gaNZ7cyUvs3VHC926nr0iNKBz6mqKAiAAAiAAAiAAAiAAAiAQAASQgA4AI0FEEGhQAiFh/caM&#10;GhxKy5CVOXzA06m3x0x+/CFzwaP85L8z06kWut7Rt7N3NmImK6z/NOynd7a+lzBz4wXu3Xj/PZY0&#10;+q2BHd3dZNoLBmi1KuOrMu1kbkhYZOduTNf9buvO6tC2S59uTFa6+oudei24yH3jnT1Mv/BRJEbm&#10;sqkfqK9hFBKjFqpwojqzvnpz+VrqNYu6u6a40YtbBuV2QRn6yNOmd6HR6Fj05rSCrWs/PaLydKG2&#10;PGPloeGd6K0/GoqANr6Q8LtHxDI+WpC55ZDaSv+yS+foBLSA0XJFt8xJV7YAn+JvVVP3BXanBS85&#10;sM1Wu2VSYq70RxIhYd3nvrvtQ+7HHBculBn7EYU7+rF1PXtFCFBbe4AjmgABEAABEAABEAABEAAB&#10;jxAwl0PySJdoBARAIMAIBD/4TIJoKW5M3Nh7bzCpAr/mTnPjiJLS80bW1yr0XVX0+VPDJnQa/sr9&#10;pveVrjp/nn5HoY+Pa6t3rN1x2lgyxm6/tzuXNw4J63bPIDa7l264BRfllN4o6Dybm6+EIrjL6Ffi&#10;GYuTNYyvDV55XCk3WlXkSOYSozYLVej2q4rSJk1NpVOWZPONv/RT2jWl5NALC9JocFZ7cc/UZYe+&#10;21dKvRrxpUH3WbiEqvub8OY0mvOwtFMK7lHpSBl7x4i72QHYMAR0+QkvL806lLZHsic7X5fF2E/y&#10;NMtyRV2R9ApYgE812XAC6ymkft5NB6aGqVrMrO3w+f69rjFc+ccczIj3Uvh144qgRi4QbW3dS1AT&#10;BEAABEAABEAABEAABDxMwMLds4clQHMgAAJ+TyAkfMDo8ezPqO32uGFPqu6KwKhSeaFMlsjkN9B0&#10;2cahctu6ZbvymXqnLmkmoE/mF15RZlW2ftnMQwW28pOFF4yldEXNVJaco9bb2mxKOVlvmubokelv&#10;T8otU++i8Pst6dSy8ZiJyaO68Iu4gyNfGffn2+hayi04C79JpzKkSkdI795/ZJK6/92Xc1lcwlm0&#10;dNr4DafYr6Rng3sPee0R7pViR4+Pf7zPlJVv7yvmUTsL09KWPf7cK735xKjNQhXywsjC5CTKjmT1&#10;M9ko/HWVzTcKT/3ACW6pF6M2zf/Pv0+6+ltV0fZP04iIMS/M+OOtKivr1R2VGhzq/ia8OY02btwT&#10;feampfF7cThzDqyZtvDVN1aOfeKZ1ty126sEiBQaz4TO5eaw49aVaGSf+OfH0I9JqteuX5Dl6o21&#10;5Ye/JhhDx0z/u2QzH8sVxTJo8lczvwX4VFNWBXZeLi9hdiBxjZZGPZQqp2EgLzmwpg+HnH83YbPr&#10;g5OQ0PDrr6PGdb/7uzE/puEOL4Vfd64Iqvit2tq1QeuPWs34BsqCAAiAAAiAAAiAAAiAgD8RQALa&#10;n6wBWUCgAQkwCRG1G+Owx0aMvJWSzj5yWpyQDBXL6yy/wC2MPfdTgSwRHN75gZihTGmyjcNbX9Iv&#10;CTxzYtuEST1SC+/oyO50/GtB7tnfnEWfJU5Iz+GbFpbIqWZqak/s+QeVtkzPGBJ5DbX3s+IxbNCy&#10;HezLCUVyi8S+fKHcJX0tZNmUslrsWkLSnKUsUsHaFcMnjtp/RilpXlt5aAb1Ij77mPHLXpamYiP7&#10;TprH/qSdtNDj2UErDuYwqw5JjnLtlL981Px397RRcaWovkN60rSzMpPfnXSQTiI7cw6lxj018Nxt&#10;y5YNpbJE9NmxCXEfxfUcnEYbgrzRa3HK8t7chtQFRe+PT7wvgkfd7Na4uEnNW3z1+lg+MWqhirD5&#10;Rq/eyQlvRaq8ppIw/5m/clkQzPgYO/zNx/9mwXKV2BS5glHEazm1nEHT32TqHD0+Jy7u1hasNze7&#10;694/L/7ruRnSheHeIFBbXX6ZfYKkvomz9sAJjnxr6ecj6YcWW9Nmr02TbR1eucOx/khBTFLy3Mdk&#10;7zK1XFG0ltbSYJR7rBH4lHoWBa744Yf/V027lWu0JF/yG2TbfrtQ7rKJydWSU7+wyX+tXba94sBU&#10;wBBCvTxmBt/0o9JztfKfjh7PJ5vqjB0hPDthIpZ6UzQb/iGHufDrzhVBI0BYtDXbopFhVVuZlzTt&#10;gZZBQVGRU7hX6RqPWCgJAiAAAiAAAiAAAiAAAv5MIFZ0cLum4r8gAAJNjEBd9uHlMXS2aGjM8gPZ&#10;dUrql6YkhIZGLDh4TulkXeGnayaKXpgXMzMxt1RSsO5oxhvyN+qFvvDBp4VX64sS40VRkv2SqVye&#10;4ZA0m5RCyrseFZ9ye4zqhduYJY4KkXp1hzezm0uQivaIyWmZ5eKzEplDX1iXIT5bX5wn5GTJklgV&#10;2ZRw1RyMFW3FTPpdkfhlLg+27rTDsZQ2hytGrrW6wvdnsGvSxSoPjdmYV17/n7Tn2tDfxsQerJD3&#10;L1GZrcuqVuNI5sWyx8eu+9JxWky7+MTGwdw6aBnnoYN3FNYoaGq8yumsd5hl3WRV7Oajih5YX1OR&#10;s+RvI2+wdU12SDoz3ouBcc17o33gwL5tIiZ/mJLNeHJl0f7J1OvUFI1i0FG1/Y2VTupXakNDoooH&#10;CXBqsv26DAqmX+lwdhkaTKHKor0vxjODPmbaxANFtNFYI0qGudws5isa5K9vfwvwzWtal31gfrQQ&#10;DeWho7Iofbgw0OzxI/cVi/y9pkJ4rR8h2yt6/h5JxPaqA1OmV4+ZQgAZGrM0nYuljHPaI6amy68s&#10;3gu/lq8I+h5i3jnF0UN7WNWfy1oQwY14peitLx5KgAAIgAAIgAAIgAAIgIBXCIizx+TzlStXCgsL&#10;z549e/Hixcuio7S0lPxF/uWPsrKy8vLykpISGxLQXrEMGgWBACEgzYSKs4pdox0FUiVOH54RMz7v&#10;V+mX4htmpeSvOFcopLlJsjc+dsNBLh/BJX0kX14p3tRXJZ08NpHJZYmOusK1i0lqUv+w21fn0ZVV&#10;JW+zMOtKvWrv5GyNel1b/OZsA6avOfjysHQ64VyXvW9p4po1Y6nMpnD0ip6zXpySVm6yPHP7ulg2&#10;wUeeHCzl88WaCWjSVnlmOpPgpjOD4zdwjxxqHIuiQkk2fN5eF76cBEJynK/+kUOap5YLa6RKXd54&#10;doG8vgVtipCN9GLAMvXC4xDiuhePigjTrD7aLnlEQbVo0FG1/U0mWk1F9sqNc/gcpfwRhaIibhPQ&#10;UISyCj0udAeOi2jlmVsl7m3Mt2kvNVbRIH9DxqcLWYFP1TMksLq0dKhUD8h00JM+qxONFVG45st4&#10;2IENmL7my/nP77tcX5y7ed5GPsJQD/ZcQ4rXw6/5K4JxDzFoa6ZBg8OKKcw/XVB58GNGRpQFARAA&#10;ARAAARAAARAAAQ8ScD8BHUSa4O9hHA6HkXt/lAEBEAABfyNAtjCeOPx/3bbNnRChsnVDxe5taY5/&#10;pX6yOCo1e8NTPfxNAU/K8/0Xzz8c+1kpvQL6a0f/ME+23ejbKk4aHTEvlahJ8nfZ02JVtnlu9Big&#10;YKASgAPTlsMVIVAdGHKDAAiAAAiAAAiAAAj4JYG4uDixXKmpqefPnw8JCWnevHlwsLC9M9lAkmS9&#10;yb98YWZLSbJiGntA+6VhIRQIgIAZAiTXMP2eb86vnqGafSattXpo+Mspb82+N7TeTNMoCwIgAAIg&#10;EFAEcEUIKHNBWBAAARAAARAAARAAgSZBAAnoJmFmKAkCjZkAeXnd7LeX9Bg1rl8bPTVDQsPbdRzY&#10;XbT/sl4NnAcBEAABEAggArgiBJCxICoIgAAIgAAIgAAIgECTIYAEdJMxNRQFgcZJoKoobdLU1Iuh&#10;PaK66MYzZ9aWCT8Mvq8TtlVonL4ArUAABJo6AVwRmroHQH8QAAEQAAEQAAEQAAH/JKCbsPFPsSEV&#10;CIAACDAEqs7+UlRgs1UvXvzit0W1GlScOYfembTo5XVJ3a5t5Oxqfzr1fWkj19Fr6tUW5md5rXE0&#10;DALeJtDkHRhXBG+7GNoHARAAARAAARAAARAAASsEkIC2Qg11QAAE/IZA224P3RdDSZOeMSSydXzy&#10;m4tT0wp/k4hXsfublGl/ix02tv3q7eOjO/iN6N4SpOr8+V+Zts/kn77krV4aZ7u11eWXWXi/Xjpf&#10;5WycWkKrRksADowrQqN1bigGAiAAAiAAAiAAAiAQ0ASQgA5o80F4EACBkLD+H6Xun5xwfyhhUf3J&#10;jPnTRsfd2oJ50Sp7hMeM+Crof1MPff9aE8g+286c+GxtGlkTTh35x1evXV4kTcfDZdQJOIs++Wj9&#10;ERZewaaFb2fkIAUNhwkcAnBgmw1XhMDxV0gKAiAAAiAAAiAAAiDQlAgExcbG8vo6HI6mpDt0BQEQ&#10;aEwEzuR9+fGx4n+tmZSZKag1NGbpcwMjek94snvjX/hsu3rm8/s6jvxOwahdkx3Z02Kx9bWGvxcn&#10;jY6Yl6pYIH5z9oanejSmsQJdGh8BOLDcprgiND4vh0YgAAIgAAIgAAIgAAINRiAuLk7cd2pq6vnz&#10;50NCQpo3bx4cLCxuJqsA6+vryb98YWZd4JUrV5CAbjDjoWMQAAEQAAEQAAEQAAEQAAEQAAEQAAEQ&#10;AAEQAAEQ8GcC7iegsQWHP9sXsoEACIAACIAACIAACIAACIAACIAACIAACIAACIBAABNAAjqAjQfR&#10;QQAEQAAEQAAEQAAEQAAEQAAEQAAEQAAEQAAEQMCfCSAB7c/WgWwgAAIgAAIgAAIgAAIgAAIgAAIg&#10;AAIgAAIgAAIgEMAEkIAOYONBdBAAARAAARAAARAAARAAARAAARAAARAAARAAARDwZwJIQPuzdSAb&#10;CIAACIAACIAACIAACIAACIAACIAACIAACIAACAQwASSgA9h4EB0EQAAEQAAEQAAEQAAEQAAEQAAE&#10;QAAEQAAEQAAE/JkAEtD+bB3IBgIgAAIgAAIgAAIgAAIgAAIgAAIgAAIgAAIgAAIBTAAJ6AA2HkQH&#10;ARAAARAAARAAARAAARAAARAAARAAARAAARAAAX8mgAS0P1sHsoEACIAACIAACIAACIAACIAACIAA&#10;CIAACIAACIBAABNAAjqAjQfRQQAEQAAEQAAEQAAEQAAEQAAEQAAEQAAEQAAEQMCfCSAB7c/WgWwg&#10;AAIgAAIgAAIgAAIgAAIgAAIgAAIgAAIgAAIgEMAEkIAOYONBdBAAARAAARAAARAAARAAARAAARAA&#10;ARAAARAAARDwZwJIQPuzdSAbCIAACIAACIAACIAACIAACIAACIAACIAACIAACAQwASSgA9h4EB0E&#10;QAAEQAAEQAAEQAAEQAAEQAAEQAAEQAAEQAAE/JkAEtD+bB3IBgIgAAIgAAIgAAIgAAIgAAIgAAIg&#10;AAIgAAIgAAIBTAAJ6AA2HkQHARAAARAAARAAARAAARAAARAAARAAARAAARAAAX8mgAS0P1sHsoEA&#10;CIAACIAACIAACIAACIAACIAACIAACIAACIBAABNAAjqAjQfRQQAEQAAEQAAEQAAEQAAEQAAEQAAE&#10;QAAEQAAEQMCfCSAB7c/WgWwgAAIgAAIgAAIgAAIgAAIgAAIgAAIgAAIgAAIgEMAEkIAOYONBdBAA&#10;ARAAARAAARAAARAAARAAARAAARAAARAAARDwZwJIQPuzdSAbCIAACIAACIAACIAACIAACIAACIAA&#10;CIAACIAACAQwASSgA9h4EB0EQAAEQAAEQAAEQAAEQAAEQAAEQAAEQAAEQAAE/JkAEtD+bB3IBgIg&#10;AAIgAAIgAAIgAAIgAAIgAAIgAAIgAAIgAAIBTAAJ6AA2HkQHARAAARAAARAAARAAARAAARAAARAA&#10;ARAAARAAAX8mgAS0P1sHsoEACIAACIAACIAACIAACIAACIAACIAACIAACIBAABNAAjqAjQfRQQAE&#10;QAAEQAAEQAAEQAAEQAAEQAAEQAAEQAAEQMCfCSAB7c/WgWwgAAIgAAIgAAIgAAIgAAIgAAIgAAIg&#10;AAIgAAIgEMAEkIAOYONBdBAAARAAASmB2sqcVZvm9owKGpdUXAs4AUygYmfapKigoKjIKV/srnAG&#10;sCJWRKfdeNmgQUGD4g5VWmnAu3Wqivcma44y3QLelU+rdS/5lZea9RKnwJLWSxB0mzVHiR+zQczR&#10;Mj75za/ySuS9GCymKxwKgAAIgAAIgAAIgEDgEUACOvBsBolBAARAAATkBCp2b/t43LQHWre667VR&#10;c44XAFCAE6jN/ShpGTFjQdH7q1blVge4NobFd+YcTOXceFJmpuF6PipYsTt9fdzoqLCI+2cojzLd&#10;Aj4SVLUbL/mVl5r1Eq3AktZLEHSbNUPpzIkVd0curHU+uX1XfU1FbmLC/aHVn8yY/+SdneLX7xSe&#10;nxkspisaCoAACIAACIAACIBAQBJAAjogzQahQQAEQAAERATK8z9JmFXUCUwaDYGQfrM+eMNus9kj&#10;Jo8bd2doo9FLU5Hy/FWjx/3it278Y8aMv7x7uaO6CroFGt6MXvIrLzXrJV6BJa2XIOg2a5gSSSs/&#10;NmzCHaNmv/JcRHObLSSs+9xFny2YcT8Vtao/WTR1exHdl8FiunKhAAiAAAiAAAiAAAgEKgEkoAPV&#10;cpAbBEAABJowgdqyb6a9LWyyEd51/PfHkma8+03yNJK0xKFPQAZQv4KvSwT3fHjJqfr6U4XvPfNQ&#10;K3+Yq/iAmJ+78R2DV+TsmvL3ddvHD1X2Bt0CvnYihf685FdeatY6ME139TtpdfX0wehzkcEQpdrK&#10;QwmvTzhS0PUPD3S+lm8iOGLCmysTyDpoW0zcqwNustkMFtPlgAIgAAIgAAIgAAIgEMAE/OGmLoDx&#10;QXQQAAEQAIEGIOD8l2PiBYU9nlu2b39dA4gTeF2qAQw8TXwlsS+JterS5Xf+u+g7OLxdB03qugV8&#10;ZbMm3I8v3dUHmP1XnVOHv9hFbZUT1ba95I6KWgf97r+r6nfNmUAtizZYzAco0QUIgAAIgAAIgAAI&#10;NBgBJKAbDD06BgEQAAEQsESgtjJrraOghaW6qEQIAKBZN/AtseDrwzuQpJW/Hjfe2aOrpmy6BfxV&#10;s8Yil2/d1evU/Fid2iNH/km/aLBDG2kCWgrFYDGvk0QHIAACIAACIAACINCQBJCAbkj66BsEQKDp&#10;EqjctqLPzOVlTpMEzuR9M3PhqHZB9NEyPjlpv7APhbGmzuR98MAj3543Vlgo5SxMW5aU9DH1or+W&#10;QVF/NS+52Q7Vy1c6Vsz42u/ez+Y5/bzeEgCaRQxiZomhfAMSaGTu6s/qnMvNyTdgaYPFDLSEIiAA&#10;AiAAAiAAAiAQuASQgA5c20FyEACBgCVQue2jV0dP6NC5u5nNbZ1F65aMir5zxLGMgf/Irquvry/+&#10;ftjOfQMfvTvtlMJmFMpsqPcg/XHiTZ0jW5lhV1v+7SO33Ro3ad68V15ZvXhPdegzDz/RuoEuHxS6&#10;STP2VJuRH2VFBADQrDuAmFliKN+ABBqZuzYydRrQMdA1CIAACIAACIAACDQ0gQbKIDS02ugfBEAA&#10;BBqKAJVHfnX0q5vC7E8MuM9wDHYWLZ313OsJmyJ7O1buGH9PD6riLV1HfrzwnfIj0xe/XfibvjrO&#10;nIMLhg0jr0sa+sjTXYTXJelXtIWEP/IteR9cfWkK/Yq/fv0fjr7FQDWPF+HQXfR4y02kQQA0a2gQ&#10;M0sM5RuQQCNzV/9Xp7YwP8uAvQ0WM9ASioAACIAACIAACIBAABMwnPwIYB0hOgiAAAj4CwEuj0xS&#10;qHcPv69TiEG5Kj9b/NysRWTp8Zg31z4dJaoV+ftBf+hasHzxsr1ntJtyHts57dEBs48X2OymEt/i&#10;Vp3lJVTq1x7zZP8bDAruuWJn8jc9MjhyTMImPvu8el7ENcxWJEHd3k1TXQQu3rTk9z3npqVpJ+sr&#10;dm9jthlhj2GDlm3RqaJDPufAmmn8rilBQVGRU1a+vU9745QzeVuSPpwUxclA7bXy5or9OVr7tYjV&#10;pLpI2pJXYqvOT45LYruyDFBbPbOi1lbmrNq0bNCgoHG0YFXFB6YwtFvGp3xWJH6OUlW8N3nT3J4t&#10;OyWrG9dmM2Evuuu5PaPYroleVcX7kzjTEGjrpYY2ScyEJGKkRM2/CbaOGh2XeuhnsxvzyEzkNOVy&#10;FJbU9XGjBXfj/cdzw9d0Sw3qV3KARgagtrua9T0xL4MGMuWuRgaXJROYGF86gcVMwDeIiO/RYBRS&#10;o3T1zOf9mOB8zT1p7A4cqU/fxcfroEFxhyptNoPFTI8NVAABEAABEAABEACBQCUQKzrI+jYcIAAC&#10;IAACXiJQV/j+tN4dot+aGk/WEQ9dk0lto2HkKMtfybzzK3Z83q+yCjUHY6lz2q3VHc14wx76QuI7&#10;I0niWKERI0LU13NimJDcWMOmStU4ktkXoI1NLKqRV5WdLc9wTKTWbEuOmKSUwqtKfVYW7X3xuTbP&#10;xW44SO9wUlm0f3LC/aF03aExG/POmZKTKlxTkZuYMLBNxOR1jtNMj8UnNg6OoRq0R0xOyyx39QC6&#10;yv2hoS8sStzHqFdZtC/xb5ThbLaYmYm5pQpS0Pa1xUybeICpUlORnbKaVdyFkjZAEzqaFLU8c+ua&#10;sRxPogwR7Hze8t5i84Qm7Cyur6877di4LpYaI8zRNdnhYmdaTMP2Uui6pl7RN+wTEllLiUDoEzMs&#10;iQwvI4M9PvYfJ2jvYm0d+sLkyazjxcQerDBhE9MuV8yagHetuuwD86MZ9qFjNh9VjFG6QHQLaKnU&#10;sH7F9i4xyt4XBW8UQglrGh13ddP36s0bSBO+scHlvgnMjC9t/9b3JTOIjEWhC0ZDUD17/SVeEb85&#10;W10Rg8XMjHSUBQEQAAEQAAEQAAFfExBnj8nnK1euFBYWnj179uLFi5dFR2lpKfmL/MsfZWVl5eXl&#10;JSUlNiSgfW009AcCINAkCbDZ5xVHCncMJvkdJtdm6GA3vlDOMrN3tqpJOpLPY7LP644XvE9toGGf&#10;mVJqNPMtFe/kzjc6kPr21XnK+UBDyrhdyHgCOvfgysFdY5amM3neusK1i5k0Lkn+Ljjokk2uLEof&#10;HmN7NPbgZYmIFZ8u4nLQg3cUmlG8puLgyBjXvuoy1gxmktquYtRU5EykUl0xSxwVUhvxYtjHjM+R&#10;5aArCzf1t7s+V6g7vDme6OulBLRZUU9mTLSzj17YFN6oKe8Pi56wPbuuriJnCZ1hH0oI19Wf/Pa1&#10;O2P+PkUvAW3cXuey3uks7XpsoqpvKA1MnRSYcUmkzl+x9UOitatBBZejnjmYSUCbdTnGc8gheyjF&#10;jHRy9Ort+EXB53VzgroFVMNAA/tV3enEMRQRWRxgwDKjVvaIQttd3fQ9SwbSgm9kcJk1gZs66l0R&#10;9EafGR82GIW+SzcUgijJDWaWDRbTY4HzIAACIAACIAACINCQBJCAbkj66BsEQAAEDBIg2eepEQPo&#10;VbTnshZEkG2UY9JLDNbl7l0VM781ZXQ6W3WVKMk+T76NWWzLtGMi8S2Tj82DW15AbVBdvWJGE9D9&#10;Inq9LMvV1uWNH6qyqJZKPIWGKiWm+eXnSnlhdWHZTJZCul/UoOyxAZt5VPYNQXhZCozNaCusB6er&#10;eCcBbU1U8hiANwGVXHXJs4t4ahiLepxg3l6irjV9w9VkOktKrXnO6ax3blN5nMMNaspXTSSgTbuc&#10;8CxE5iSCAMrhQje/rFtAbeA0rF+xz2wUH/XxSXnlJ3A67iq4vRnfs2YgA/C1pPWACczoqBfv67XV&#10;sYTIYBTStikjuMHMssFiujBQAARAAARAAARAAAQakID7CWjsAS38nBKfQAAEQMAbBMi+z9PvSTv+&#10;sWPHyG4dnMeP775kZhvlqyWnfqF3mbzxdns7lz2jL/3w/YkCNaHJvs9Tn3yp2YrtS555qFXlT0eP&#10;51t/f2Bt+eGv00hPpl9g6A2iRtrsMGDl4uV3thYXDe78QAyzfUf+T7nnxJtG/7j7/VVrq/sPeKgH&#10;s/JTdISTSmzaOtOxer/B9x/SDRbYQp95+InWsutseJdXN9Brk3tFTxzyoGDRqqKtKSv2VKv5RnC3&#10;KQnMutSCrWs/PVLCi3h2756MaputOL+Q7DoqOYK7jH6pNznl8cOqqDabYAKyyHT+mNgw1UlIcHg7&#10;F1vwilixl6hrTd8ouFxSaXwPZiuSEDWcJxYmvvmzzT5yWlwXl0EdEn73iFiXnWP0rGje5ZyXLhUq&#10;ukdIaPj119H9VZeUXtLr2HPnG9ivnD9sWJNKD/AObdrLHTOyW1/GJAUF+/PYbX9Fmmu6q9jtzfie&#10;1wykLq1HTGBGRze9xxIig1FI26ZuCo7qIAACIAACIAACINAECSAB3QSNDpVBAAR8RqC2Mi9pKp19&#10;/ucjESTT5Pzhq80kXfjAHx6Q5yXVRCor/uUsfS6sXWsmKSQ6mHQ2Ofrd1l2Wx6rYmTaZzj4nD+lB&#10;Ir0za9+W0zbb7wf2uN6S8qe+23GM5J9De0R1CYzrRseukWFyTYPbto1ktr+QHmU7dnxJMrqdu0Ze&#10;63pSlIbIOnL01FUj+NgG+/V/OPoWhRb7PbXhQn39f4+9Fi3kWJ0Hd6wlr4i0qftGVN8hPekcWEHR&#10;6q+/KOOSpGEdbqS+3Zo2+/3lkpf4kXRv1+g4Q/Ia0UkoY1lUSTdKBjIoh7v2Uuo65PaoPm3o/i9f&#10;KFd9o6WHPOfH3Ws2p5O2ut3RvZXScGrVpcvvlBxVg48FlwsZPjKJbMFhj5j6xDM3G30fqkETWSnW&#10;wH5VW1l48gQtd5vut3aWK9CiQ1QndvP5rJ/zDDuICwczvud7A3nPBNbGl64buYvIjSikKxsKgAAI&#10;gAAIgAAIgAAISAkERiIBVgMBEACBACRQW5k7dXzfg7lc9tlmKz/578x0so3yvd3ZXIa+VteGX++S&#10;SOVqsels1wYrt3009rmpzbnsM5/4Htr3QWuZJuepU9lkga1KRlVfC/8oEXx9eIfmLqJwi7ttq+dF&#10;XBPkekTMSzUnPt+g0jMDlaZqsz5aTC1kVkx+MXVEC2MLMrcc4tZi88nKzLmvR44YtGzH7gp+AW94&#10;1+mOuR09nFu0LqopjDfe2UN5kHjcXjKxLlwoM5hftCoJmyy2tXkweoDiLEzZUTXwWXE5m61lxLMH&#10;T9WfKlxMP6Nijord6evjXn42zXWRrynrWSjc0H5VV3mplPk1SWne6ZMaCkS1dVkfTX6gouaupkjI&#10;fM9rBlKR1icmMD6+jKDzGiLSuWdsakQLlAEBEAABEAABEACBJkEACegmYWYoCQIg4HMCdPa534n/&#10;fbWWWftMHyeP7/ufzXb38Ps6GU4Kht58WyS97rXyQtmvUi24dZSyBkn2+dUx825JZdc+U3Wu/u/Y&#10;d1Ti+4kB91mK+mym2x7zZH/mPX6BfohXuXKJJ40XOXJbbV2e0beFvurVZ38uVN0XRbl6Ob1Bit4h&#10;LIw991PBBTZLGvxg3LwR7BvSbOmZk4bGhA+XpqH1mjV33g1RzXWkVtrj9rIsljVJ+GSx5X5dK1pw&#10;OVkjtZU5qzbN7dnypnXrbC8nrH7S8BMyT2nR4H7V4qaefdnNdkpKz6vvwtJAvwLxgYEa3ARu+pIP&#10;ELkpIaqDAAiAAAiAAAiAQJMmYCkV0aSJQXkQAAEQ0CWgmH222coOfbev1OQ2yiHhA0aPv5/8Hj/r&#10;0M7jZ0Q9Ows/2UhtHGELHRP7ahdu7wiF7DMpUnjiO5IRNZX4FuvILNzW2B1CF4i/FRCvwuM2OZFv&#10;DG1Z5ivll+XbMeu1ZayKsDC2oOxyZR3baEhY/49S974YL+wazKWhVxzMMb6bMdXa1TOf91NYA85+&#10;NS6pmCS93RFVD4Oh8x63l6FelQpZk0RYaWu5Y5eKxoyi0p+z6LOPJ93R6q6v17Rfdbgi1fHiI91a&#10;G35A5jEdjKmgPAQ8I0RwlyeeHkzvfJL+7eYfrkgbra0uv0w/AHz00af6KOyr4xkRlFvxlYEa3gSW&#10;KfoKkWUBUREEQAAEQAAEQAAEQMCGBDScAARAAAQ8TMBZ+PYk+dpn0gW78lH1d/dqUoTFjV9ELXGt&#10;XpwwbMFeOqVIEtx/T56xnLzmjkqI/HlQTyaWO7O+fE229pn+nvnJf9c/PNBZYY9jfeXZ/aNN7Ryi&#10;36r/lTCz+a8h6c/knzb9CrffLpSrv+gwMupOZj8We+vrw5oJMrTsOHDdhuzM9KUx3FJoci49c8KA&#10;u19cv1PYkcOQ0MYLWRLVePO6JT1uL90e1QqYkoTf1d1ydxoVzbrcmfxNjwyOfP6VnBdTCr/eNf4e&#10;YS8Ob0hnrM0G8yvhxwRp6xdvOyZ+eOM8kvHZkQKyX/aC2R/0b2NMD4+UahgDNZgJrDBrGERWJEUd&#10;EAABEAABEAABEGjaBJCAbtr2h/YgAAKeJ1B+clva2uqMjCGR0h2Fr2k9JINkjEtn9ruWLCkd9vFu&#10;o6tTyRLX1K+zU1ZPvHx89v13NQtqGZ+c+uGyv24iiUpJQsT5w4Y1n5YULRlKykiONq+/SzrOnx5H&#10;CRQ34YRscZ8egrN791DbE1teQK3XfgOf53fZPrxt7y8Gd/81JnL+j9+dFC9aV68l7PRdnXPqB33H&#10;uK51m5byRaqtHhoycVfGaYdjTjS/GLr6kzkvpWRR6+Q9dnhCVLeE8Z69zIplTZLWHTvdzPSkmeYz&#10;KwxT3rjLkcJnTqx4bOiojEz7hMT1syZEuG6Pbk0Ga7Ua3K+I2MKPCarXTn106hfsdurkha5TYp9O&#10;DYuYunr7jP7Ci0OtKWqilo8N5A8mMEGHLupjRGbFQ3kQAAEQAAEQAAEQAAGBABLQ8AYQAAEQ8CgB&#10;dr2wdptmt2MOCesx4dWlp5i9iCsWtDx99DzVQczEJX/pxyVEuI0ytHse+sjT/H4dhvSuLc89+G9S&#10;0nRFQ637QSF+l+2CAsf2LZX62V89mYUMY/UXX60u/E21vHNn4qSsq9RpXgab7cSPeaprlsvLLzCt&#10;RQ+8SzkPFhwZG5v0fU5uYgK1bQs5CopmvTfX6COHFrc8m8Xtd+3631X0+ww9JqoeRrXzHreXVUEE&#10;FKY8p1lY2zbME4LqrUf2eeaJhwWXszlPzH9jAlnVawt95omxkQ2bffbkELBsTroi+THB/JnT+9on&#10;vj7h3Gsx4fSjvPBp89vOnbd3/y/itzW6142R2j43UIMPbSNUJGV8jsi0hKgAAiAAAiAAAiAAAiDA&#10;E0ACGs4AAiAAAh4lEPzwy99WuWbv6vLGkzdchSbsLKbOnTr1ajeL26xWbvt4+tuL9lTbqHWLr8eG&#10;8WE8vMu4EwrZw7qMNWRjU/vMlNI66uz2lx8yF/hPfbfjGMlSmd45xKNQvdlYSFhk525MB5nLpn6g&#10;vl5YyBdriyN6m1nB1rWfHlFZgFxbnrHy0PBO9FsNQ8LvHhHLZCULMrccUtuEo+zSOToBLX4YULtl&#10;UmKuNI0ZEtZ97rvbPlzE5qDFG167D9INUd3vnGblaXtZFsuaJKJa+ZtX76KfJLl7WHA5/nlV1zv6&#10;dvbxpsZK6ja4XzFCkRW1fxr20ztb30uYufECF07/eyxp9FsDqccvPjx8byA/MYFxxr5HZFw2lAQB&#10;EAABEAABEAABEJATMJeHAD8QAAEQAAFLBJhbZXv7zre49Qtu57GdSRNeJZtvxMxM/Of8uQbWLTp/&#10;+Goz2UCj2x3dW1kK+Mz+0bZ+vXtF0anSRngEdxn9SvwNtGJkvfBrg1ceV0oZVxU5krl8sQ4E4W1m&#10;dIPD0k4prHOtdKSMvWPE3Uy/Nlvrx5/58230p6xDaXsk+8/yvTEvsbT1i5n8uOgpQm2Hz/fvdV23&#10;HRY3bva9wosJPWg366KaEaLq/Hn6pW+uh8ftZUYsSVlrkojcQ93WJmUy73L8G+d+LSutUl2HXVJ6&#10;3v2fBBjUpaH9ymarKvr8qWETOg1/5X7Te2Gru6tB7V2KedNAatL6xgRWifgUEenM8zb1mOZoCARA&#10;AARAAARAAAQCkYClfEQgKgqZQQAEQKABCbD7cri3jTK1FemIwX8vCH3hg083zJ3bvbUBhdjEt/2J&#10;AfdZiffsixNt9pgn+3OpUgO9erFIyO1RfdrQ7Z/ML9TYzNrMe+GCew957RHu9X1Hj49/vM+UlW/v&#10;K+azcs7CtLRljz/3Sm8hX6ytofA2M1Lu6JG4J/rMTUvj9+Jw5hxYM23hq2+sHPvEM615q0T2iX9+&#10;DJ0wrl67fkFWqUsPrC1Cx0z/++D24rMh599N2Oya4w4JDb/+OlLO3u/+bsx2HPRhFKCGhtZFFTWq&#10;bT6brbLkHPWOTbKt8U+556QJUo/bS9uaGsSsSRL84DMJ7LMBaq/h6TvoN4vyR1XxjqRVnzEO8NPh&#10;44WGdukw7XL8hr8u+4dUblu3bFc+I86pSwoJ6HO5OexpFXC6BZTrNbRfla1fNvNQga38ZOEFQ8xQ&#10;87pdAAD/9ElEQVTFWmi4q7Z3qZ61aiAjA1xVWo+YwKLCytW01LGKSOhJMwqZsqnBRzUGi3kUIRoD&#10;ARAAARAAARAAAT8hYCUh4SeiQwwQAAEQCBgCFT/88P+qVbZRJvmmRwcFRUUmyPJQYuXOnNg2Ydqj&#10;I+KWdYtZfuDw+tefM/rGsJKik5fU3h/oLFo684GWQYPmLC9S26eY3X/D9sAfHhBSpQ1LvXXbG5n9&#10;an86sHk/lbmr2Pl5/D1xh0qp74Q1a0r7TrAriEm5ygtl4uW15OVji1OW9+bWCxcUvT8+8b4I/h2S&#10;zW6Ni5vUvMVXr481CkHW4NHjc+Libm3Bvhmy2V33/nnxX8/NEO3fTckeHPnW0s9H0nnwrWmz16bJ&#10;dqOu3OFYf6QgJil57mM9pZfu4Jt+PDL97Um5ZVLDlP909Hg+eU3l2BGiNDcpognQmG0tiyoykMwE&#10;8o6d5Re4deiuzxIs2UvIiiplnVR9Q5uYJUnIjiuPfPzFO8yC94KiJWOHTf1oeQ5tPmdO1orH713b&#10;J+bZNszZgrFvDFn27qSoGcvLtJcim3W58M4PxJBNgaiD7Dzz1pf0C/eoODOpR2rhHR3ZsfBrQe7Z&#10;35xFnyVOSM/hTKRpGloJLdtpeVjD+lXtiT3/oJ55pLu8P1b8Stdhg5btYF9OKFJFR2UrvmfZQPoD&#10;XENa6yawoqORcKOhjlVEwmVCKwoZcOPa6vLL7IVEa+9+7WJVxQemTCMX4iDyeuGUz1SvxUZYoQwI&#10;gAAIgAAIgAAI+DeBWNGh/uohnAEBEAABELBMoKZsx2C7zW5fnVfj2kaNI7krc50Ym1gkO19Tkb1y&#10;zZqx9AvlekXPcThOXzUnRGnKNJJJGromk97/WXqcy1oQQffbNdpRoLR5dPaB+dFsHiomKaXQZNfm&#10;BDVeuqbiIJOl5Y9e0SuOnSMN1B3NeEPYcyL0hXUZ5WK1i/OEFLONWkUu16j4xMbB0pb5LoYO3lGo&#10;YDsdqSU9iiVW6p1pq7Jo74vxjBIx0yYeYByipiJnyd9G3qBcS/CfoTFL0zNZlRld7BFT07PlplcH&#10;aNwI1kQtz3BMFG0KouFUdYc3s5uiEBD2iMlpnF5iEc3Yy4xv2OSC6RIzIwmvQZ1ofImcg/bbE2nP&#10;teG+I2bdmJJdasw4ZlxOyoTpjvWxosR4iUiiwaJDUncY6uphfgh4yq8qPuW2TdebuMcscVSIxpW2&#10;u1r2PWsGIuFCLUIy7PUHl3kTWNZR1x201bGAyKC3GKG0fzL3rleNMFVZpF1MCOBM2Je6lj4flAAB&#10;EAABEAABEAABHxEQZ4/J5ytXrhQWFp49e/bixYuXRUdpaSn5i/zLH2VlZeXl5SUlJTYkoH1kK3QD&#10;AiDQdAmc3PkG2fm5X0x6iRKDyqL04Uq5wv/QSSiSfvokcek+lzSiEZpM4pt/86G8Sl3h+zNIats1&#10;D8i8t9D1UE5kG5HEs2WEW/rQFxYl7iuqrb9SvKmvYtKozcKsmno+1e5SJH5ztlS0utMOx9IYIQ0d&#10;M238R+bz/kKb1COEjXO4PD6VS12R+GUulS7XOMozt7JPHRiBybOH9aq1ar6c//y+y/XFuZvnbRQk&#10;pzqat1f+QIPrUw7QfG6da8moqKoGcnnuomosYsorLtAM2MsjvqFPzIAkriavLNqzYDWflLfHx67b&#10;QafaqbFPfHv2cgsD34zL1WUfXs55O+l9w0EuznCJbMmXuqbRLWA4DjSQX9UVrl080sheQ/zTRG2V&#10;3fY9cwbi8aq5qxkDuW0Cs7FX3Tk0R58JRAajkC4ljXaoeM1FKoPF+MdXQ5+adX+M6jzB8NhBQRAA&#10;ARAAARAAARDwDgH3E9BBpAn+jtzhcOit+sB5EAABEAABEAABEAABEGhsBMiuRBOH/6/btrkT1PY4&#10;qti9Lc3xr9RPFkelZm94qkdjAwB9GpRAbdqi9mM3rj52LPbWBpUDnYMACIAACIAACICAAoG4uDjx&#10;t6mpqefPnw8JCWnevHlwsLBHJNlYjCTAyb98YWY/O7JiGntAw7FAAARAAARAAARAAASaNAGSfZ5+&#10;zzfnV89QzT4TPK0eGv5yyluz7w2tb9KsoLxXCFSdv/Bbp3atqXfH4gABEAABEAABEACBxkcACejG&#10;Z1NoBAIgAAIgAAIgAAIgYJiAM+ur2W8v6TFqXL82enVCQsPbdRzYnd26X680zoOAMQJVRds/XWF7&#10;5Mn+RjaBMdYkSoEACIAACIAACICAPxFAAtqfrAFZQAAEQAAEQAAEQAAEfEqgqiht0tTUi6E9orro&#10;zoudWVsm/DD4vk4hPpUQnTVuArWVubNmvdzq3q9eH9ta1wUbNwpoBwIgAAIgAAIg0GgJYJbTaE0L&#10;xUAABEAABEAABEAABPQIVJ39pajAZqtevPjFb4tqNUo7cw69M2nRy+uSul2r1ybOg4BBAmfyN/1x&#10;eL/Ltd+u/+cjEXiwYZAaioEACIAACIAACAQcASSgA85kEBgEQAAEQAAEQAAEQMBTBNp2e+i+GKqx&#10;9Iwhka3jk99cnJpW+Juk9Yrd36RM+1vssLHtV28fH93BUz2jnSZOoDZt/u0LP6iZu7wideO9tyD7&#10;3MTdAeqDAAiAAAiAQOMmgAR047YvtAMBEAABEAABEAABENAgEBLW/6PU/ZMT7g8lhao/mTF/2ui4&#10;W1swL+xmj/CYEV8F/W/qoe9fQ/YZvuQ5AiGxs39atjz+nh64IfMcVLQEAiAAAiAAAiDgnwQw3/FP&#10;u0AqEAABEAABEAABEAAB3xBo2XHAe+/++2Tu5nkbl8bQq6H5Y2jM0k8Sv8w9tyt56T0dsUbVN/ZA&#10;LyAAAiAAAiAAAiAAAo2MQFBsbCyvksPhaGTqQR0QAAEQAAEQAAEQAAEQAAEQAAEQAAEQAAEQAAEQ&#10;AAFrBOLi4sQVU1NTz58/HxIS0rx58+BgYXEz+flgfX09+ZcvzPyg8MqVK1gBbY08aoEACIAACIAA&#10;CIAACIAACIAACIAACIAACIAACIAACOgQQAIaLgICIAACIAACIAACIAACIAACIAACIAACIAACIAAC&#10;IOAVAkhAewUrGgUBEAABEAABEAABEAABEAABEAABEAABEAABEAABEEACGj4AAiAAAiAAAiAAAiAA&#10;AiAAAiAAAiAAAiAAAiAAAiDgFQJIQHsFKxoFARAAARAAARAAARAAARAAARAAARAAARAAARAAARBA&#10;Aho+AAIgAAIgAAIgAAIgAAIgAAIgAAIgAAIgAAIgAAIg4BUCSEB7BSsaBQEQAAEQAAEQAAEQAAEQ&#10;AAEQAAEQAAEQAAEQAAEQQAIaPgACIAACIAACIAACIAACIAACIAACIAACIAACIAACIOAVAkhAewUr&#10;GgUBEAABEAABEAABEAABEAABEAABEAABEAABEAABEEACGj4AAiAAAiAAAiAAAiAAAiAAAiAAAiAA&#10;AiAAAiAAAiDgFQJIQHsFKxoFARAAARAAARAAARAAARAAARAAARAAARAAARAAARBAAho+AAIgAAIg&#10;AAIgAAIgAAIgAAIgAAIgAAIgAAIgAAIg4BUCSEB7BSsaBQEQAAEQAAEQAAEQAAEQAAEQAAEQAAEQ&#10;AAEQAAEQQAIaPgACIAACIAACIAACIAACIAACIAACIAACIAACIAACIOAVAkhAewUrGgUBEAABEAAB&#10;EAABEAABEAABEAABEAABEAABEAABEEACGj4AAiAAAiAAAiAAAiAAAiAAAiAAAiAAAiAAAiAAAiDg&#10;FQJIQHsFKxoFARAAARAAARAAARAAARAAARAAARAAARAAARAAARBAAho+AAIgAAIgAAIgAAIgAAIg&#10;AAIgAAIgAAIgAAIgAAIg4BUCSEB7BSsaBQEQAAEQAAEQAAEQAAEQAAEQAAEQAAEQAAEQAAEQQAIa&#10;PgACIAACIAACIAACIAACIAACIAACIAACIAACIAACIOAVAkhAewUrGgUBEAABEAABEAABEAABEAAB&#10;EAABEAABEAABEAABEEACGj4AAiAAAiAAAiAAAiAAAiAAAiAAAiAAAiAAAiAAAiDgFQJIQHsFKxoF&#10;ARAAARAAARAAARAAARAAARAAARAAARAAARAAARBAAho+AAIgAAIgAAIgAAIgAAIgAAIgAAIgAAIg&#10;AAIgAAIg4BUCSEB7BSsaBQEQAAEQAAEQAAEQAAEQAAEQAAEQAAEQAAEQAAEQQAIaPgACIAACIAAC&#10;IAACIAACIAACIAACIAACIAACIAACIOAVAkhAewUrGgUBEAABEAABEAABEAABEAABEAABEAABEAAB&#10;EAABEEACGj4AAiAAAiDQaAjUVuas2jS3Z1TQuKTi2kajVVNUpGJn2qSooKCoyClf7K5wNjECtBsv&#10;GzQoaFDcoUr/072qeG+y5ijTLeB/OnlPogDy5AAS1Xv2MtKyCVD8WA5ijpbxyW9+lVci78VgMSPC&#10;oQwIgAAIgAAIgAAI+CkBJKD91DAQCwRAAARAwASBit3bPh437YHWre56bdSc4wUmaqKoPxKozf0o&#10;aRkxY0HR+6tW5Vb7o4jekMmZczCVc+NJmZne6MKdNit2p6+PGx0VFnH/DOVRplvAnd4Ds24AeXIA&#10;idqwvmAY1JkTK+6OXFjrfHL7rvqaitzEhPtDqz+ZMf/JOzvFr98pPFczWKxhlUbvIAACIAACIAAC&#10;IOAuASSg3SWI+iAAAiAAAg1NoDz/k4RZRZ0aWgz07zECIf1mffCG3WazR0weN+7OUI+169cNleev&#10;Gj3uF7914x8zZvzl3csd1RHqFvBr+l4SLoA8OYBE9ZKxDDZrDBRJKz82bMIdo2a/8lxEc5stJKz7&#10;3EWfLZhxPxXNqj9ZNHV7Ed2dwWIGRUMxEAABEAABEAABEPBfAkhA+69tIBkIgAAIgIAKgdqyb6a9&#10;LWyyEd51/PfHkma8+03yNJK0xKFPQAZQv4KvSwT3fHjJqfr6U4XvPfNQK3+Yq/iAmJ+78R2DV+Ts&#10;mvL3ddvHD1X2Bt0CBp3IB6gNSuKJYgHkyX4nqi7/BnIVfVC1lYcSXp9wpKDrHx7ofC2vRnDEhDdX&#10;JpB10LaYuFcH3GSzGSymywEFQAAEQAAEQAAEQCAACPjDTV0AYIKIIAACIAACfkTA+S/HxAsKezy3&#10;bN/+Oj8S039FUQPovxI3tGS+JNaqS5ff+e+i7+Dwdh00raFbQMeWvkTd0G7VAP03Jrz+q8upw1/s&#10;orbQiWrbXnKnRa2DfvffVfW75kyglkUbLNYAboIuQQAEQAAEQAAEQMDjBJCA9jhSNAgCIAACIOBV&#10;ArWVWWsdBS282kejbhwAzZrXt8SCrw/vQJJT/nrceGePrpqy6RbQqu1b1P7K2GtyNSa8fqxL7ZEj&#10;/6RfNNihjTQBLTWswWJe8wY0DAIgAAIgAAIgAAK+JIAEtC9poy8QAAEQ4AhUblvRZ+byMqdJImfy&#10;vpm5cFS7IPpoGZ+ctF/Yh8JYU2fyPnjgkW/PGyvMlKoq3vu3DydFMZ0GDZo+YdsJ+t66gY5Kx4oZ&#10;X/vd+9kaCIaVbgHQLDUQM0vMcnmgtozOSMXGhNefdTmXm5NvwB4GixloCUVAAARAAARAAARAwP8J&#10;IAHt/zaChCAAAo2OQOW2j14dPaFD5+5mNrd1Fq1bMir6zhHHMgb+I7uuvr6++PthO/cNfPTutFMK&#10;m1EoM6Ped/THiTd1jmxllKnz2M6pd0bcP2vssgK2Sua7Kx4d1idhR47Z5LnRLjXLUegmzdhT7ZHG&#10;mmIjAGjW6iBmlpjl8kBtGZ2Rio0Jb2PSxYjtUAYEQAAEQAAEQAAEAp8AEtCBb0NoAAIgEFAEqDzy&#10;q6Nf3RRmf2LAfYZjsLNo6aznXk/YFNnbsXLH+Ht6UBVv6Try44XvlB+Zvvjtwt/0GThzDi4YNoy8&#10;FmnoI093EV6LpFmxMOud56aGJztOXyUJb5LyPvHNyHjqLX8FRUtmjt5sPPGtL52REhy6i0YKo4wr&#10;AQA06xUgZpaY5fJAbRmdkYqNCa//61JbmJ9lwCoGixloCUVAAARAAARAAARAIAAIGE5+BIAuEBEE&#10;QAAE/J0Al0cmKdS7h9/XKcSgvJWfLX5u1qI91aFj3lz7dJSoVuTvB/2ha8Hyxcv2ntFuiixknvbo&#10;gNnHC2x244lv54llb7b5LCMpNjaS2ZH2lq6PpS7fNpHOQR89sm7XXt8tgj6Tv+mRwZFjEjbx2efV&#10;8yKuYXcF6fZumuoicPGmJb/vOTctTTtZX7F728fjpj3Qkm05aNigZVt0quiQzzmwZhq/a0pQUFTk&#10;lJVv79PeOOVM3pYkYc8Teq+VN1fs11xyLlaT6iJpS16JrTo/OS6J7coyQG31LIhaW5mzatOyQYOC&#10;xtGyVRUfmMIAbxmf8lkR/yiFbPySvGluz5adktWNa7OZsBfd79yeUWy/RK+q4v1JnGkItPVSQ5sk&#10;ZkISMVLp/jZRo+NSD/3s5rBymnI5Ckvq+rjR3BY7jIvS/uOzw6uojfgbX2ZQ3KFKWm3eW9h9hyYd&#10;FI9Z6VnaaurDU8OTzfqkzCIGbWccr7FBZzM76t1UU6y1cV1YI5rxbSOuwgijCOrqmc/7MReOa+5J&#10;Y3fgSH36Lu5aQravor3LYDGfjT50BAIgAAIgAAIgAAK+IhArOugFbjhAAARAAAS8QqCu8P1pvTtE&#10;vzWVSuAOXZNJbaNh5CjLX8m88yt2fN6vsgo1B2Opc9qt1R3NeMMe+kLiOyNvUGzEiBCiMid3vtGB&#10;EqdrsqPGZFX3i9c4ktkXoI1NLHLpXna2PMMxkUqWS46YpJRCZkG37Kgs2vvic22ei91wkN7hpLJo&#10;/+SE+0PpukNjNuadMy18TUVuYsLANhGT1wlLyDcOjqEatEdMTsssd/UAusr9oaEvLErcx6hXWbQv&#10;8W+U4Wy2mJmJuaUKUtD2tcVMm3iAqVJTkZ2ymlXchZI2QBM6mhe1PHPrmrEcUqIPke183vLeYguF&#10;Juy8cNqxcV0s/ZCDPlTdzLC9FPqtqVf0DfuERHaxvwiEPjHDksjwMjLY42P/cYL2LtbWoS9Mnsw6&#10;XkzswQoTNiGmN+dyxSx/3rXqsg/Mj2bYh47ZfFQxRukC0S2gppJ+RTOojfhb/KLVEp9kgBefYMep&#10;OHL06u34hR5fimftEQsOykJEnYYnu+mTtBimbaeOV0tUibFMjnoPqKniK/quYoaPEVdJ2FlcX28Q&#10;FHtdJu4TvzlbfQAbLGYmAqAsCIAACIAACIAACHiLgDh7TD5fuXKlsLDw7NmzFy9evCw6SktLyV/k&#10;X/4oKysrLy8vKSnBCmhfZfrRDwiAQNMmQNY+zxyxYMcr6dsGHv93gS20R1QXgwG47JOPF9KrqTS2&#10;zjh16bzaqklq7fOIEefnHHqnbdmBizb7bd1vYZYzWz7Cw9vRLUS1bW9QBctduVOx7D+rnvrL6ttX&#10;M3neusK1i5k0bub6hZ8ccVndWVW8Iy7+vgs121Mc8f3pHU5adhzw3rvbPlxEpQLTM0e98fy3RYb3&#10;2ibVaysPxY+4c8Pnf9z+/XsvCkvI46aPGkwaLCh6f1p8SpZUjNrK3KkT/jhvccjb61YkzL23I73U&#10;vWXHe+fO/HApJUbmwnl/fGNCbpmUSlVR2rhX/n73+JR5S+9hqoSE9Zjw6ntpm+Npfb1yWBD1x51v&#10;vjSrIKykgN+/u6Jic/yzefO31tVV5Cyhk+xD7x3c+j9/m7fmckc9qY3bq+S7ZWOl/dpsar5h5McE&#10;csmMSyKtSTaxHfts3NeDxm9b5ni0K/1Ih7V1UsGH71vZ5dysy1UVff4UtScPebKVkjS3e2tKhOAe&#10;98z68mP6CVP12nfG+HybHU27m0JtxN96tU2dsfTMbdJOS0+kxD33/14ZyzyKEB5UHKU3Oyo5seJP&#10;Qw89/WQ28yiIT0YXFM2a/5dDpaKmftyl6snu+6RnbachqpiN2VHvvpp6YUD1vCk+RlyFhKYuN9kM&#10;grIsNiqCAAiAAAiAAAiAQKMmgBXQ3no6gHZBAARAgCNA1j5PjRhAr6I9l7UgwmbrF5NeYhAPt0jK&#10;bl+d57rit2zHYGq5otoqUbI2dvJtzGJbph2ywpQs43LvYFTwSFPmBTG6ArpfRK+Xx+dI1gvX5Y0f&#10;ylzQXXDVnU4cExrquoaxvp5ffk4WIC9xVBhdtU41SAxjn5lSKqsialAmRsWndLJb2TcE4WWrdOsy&#10;1lAZbYX14HQV76yAtiYqbW1BEWIIdaQaxqIaMW8vUb+avuFqMk2XsyAJjeF01jsk76k5qClPNbEC&#10;2rTLsZ5DepE5SQ0bVdTGuO7iU90CauPeC6gN+VtpyjR2xX3XiF4TZHGjXjhrv7n7fb2XH5OudOZ+&#10;EWKztVmYdcVFNa2ww0ckm0mftGY7PbtoD7p6q6Pe+tDTuD5o62KJjyFXkQUxlSuvwaXNBouZv0yi&#10;BgiAAAiAAAiAAAh4ngBWQDfqhwNQDgRAoFEQIGufp9+Tdvxjx46R3To4jx/ffclmj3myv8HVqVdL&#10;Tv1Cr3++8XZ7O5c9oy/98P2JAjVKZO3z1CdfarZi+5JnHmpV+dPR4/m2fv0fjr7FTaqMCrbYF8fc&#10;625TbkqiVb3DgJWLl99JL+rkjuDOD8Qw23fk/5R7Trya+cfd769aW91/wEM96IWo4iOcVGLT1pmO&#10;1fsNvv+QbpCsc3/m4Sday1aJh3d5dQO9NrlX9MQhDwoWrSramrKCrHtV8Y3gblMSmJ1PCrau/VS0&#10;gvvs3j0ZZE1xcX4hs3etSN8uo1/qzS839iBrq6LSIghWsD0aO39MbJjyKvrg8HYutuBVsGIvUb+a&#10;vlFwuaTS+B7MViQhajhPLEx882ebfeS0uC4ugzok/O4RsS47x+jZz7zLOS9dKlR0j5DQ8Ouvo/ur&#10;LiklQ90/DouoDflbqy5dfsdsthP+u4VJsrhhaz1kyFOsMzZ7Pnn7+GipZ0b1HdKTMVdp3umTLrA0&#10;PNm6T3rHdpqDzvqot66mZc+zxMeQqzBBTCs6WRYaFUEABEAABEAABECgkRPw559PN3L0UA8EQKAJ&#10;EKitzEuaSmef//lIBMk0OX/4ajNJFz7whwfkeUk1GGXFv5ylz4W1a80khUQHmwsmq2Zv6y7LY1Xs&#10;TJtMZ5+Th1AbSjiz9m05bbP9fmCP693ETqvQPmLBlKRu17rZlDerd+waGSZvP7ht20gmzSQ9ynbs&#10;+JJshtG5a6SCRqJcQ9aRo6euGhGabVAl3R/c76kNF+rr/3vsNVEmy3lwx1ryikibum/wea6CotVf&#10;f1HGJUnDOtxIZb+2ps1+f7nwBj9ayuCu0XGG5DWik1DGsqjybpRsZEQUd+2l1G/I7VF92tCdX75Q&#10;bnirFYuS/Lh7zeZ00lW3O7q3UpqGCflQIzjoMhZcLmT4yKT+ZAvqiKlPPHOz0fehGhbI0wUtohaL&#10;oe5vwdeHd2A2JlIKszZu0yFbQWVwM8lDLaqKkK93Q2eTPul723lm1JtU0zJQd/lYDU2WBUZFEAAB&#10;EAABEAABEGgCBJCAbgJGhoogAAINQ4DaMXN834O5XPbZZis/+e/MdPK7+3u7sy/S0xfs2vDrXRKp&#10;XC02ne3aILW97HNTm3PZZz7xPbTvg25mmpxZXy107HlhzrrX+6kvUNXXqmFKCGkmcf+15Ye/TqNS&#10;v6vnRVwT5HpEzEs1Jy7foGIyS7mt2qyPFlMLmW1tut/aWbmIaGFsQeaWQ9xabD5ZmTn39cgRg5bt&#10;2F3BL+AN7zrdMZfZF9pzh3VRTclw4509lAeJx+0lE+vChTKDCWirkrC5VFubB6MHKM7ClB1VA58V&#10;lyNbTkc8e/BU/anCxfQzKuao2J2+Pu7lZ9PoX134z2EVtT9ooOrJxoVz9Unv2E5dVJ+MeuNDTxed&#10;d/jw3XrAproqoAAIgAAIgAAIgAAINDYCSEA3NotCHxAAAf8gQGef+53431drmbXP9HHy+L7/2Wx3&#10;D7+vk+GkYOjNt0XSv++uvFD2q1Q1bh2lrEGSfX51zLxbUtm1z1Sdq/879h2V+H5iwH1uRf0zJ1a9&#10;Fn9qQvKCUQ8rrtz0D/QGpBCvcq2rvFRK5Z/V9tEWbZ91eUbfFvqtV5/9uVB1XxTl6uX0Bil6h7Aw&#10;9txPBRfYLGnwg3HzRsSwVdMzJw2NCR8uTUPrNWvuvBuimutIrbTH7WVZLGuS8LlUy/26VrTgcrJG&#10;aitzVm2a27PlTevW2V5OWP2k4SdkHtRCoylrqH0jW4P34gPbNfiodweyD/i4Ix7qggAIgAAIgAAI&#10;gEBTIeBWKqKpQIKeIAACIGCOgGL2mfxM/tB3+0ptQx95uovxzStCwgeMHk+9my7r0M7jZ0RiOAs/&#10;2UhtHGELHRP7Kt+gQvaZFCk88R3JiJpKfLsqXFt5KGHctLsTPp09IYL5uXrgHuKldtwmJ/KNoS1r&#10;d6X8snw7Zr22jFURFsYWlF2urGMbDQnr/1Hq3hfjhV2DuTT0ioM5xnczplq7eubzfgprwNmvxiUV&#10;k6S3O6LqYTB03uP2MtSrUiFrknC5VMvdKlQ0ZhSVHp1Fn3086Y5Wd329pv2qwxWpjhcf6dba8AMy&#10;T2qh0ZY11D4SrgG78ZXtjDmYcoBqQDw2X/FpSB3RNwiAAAiAAAiAAAgECgEkoAPFUpATBEAgYAg4&#10;C9+eJF/7TIRnVz6q/u5eTb+wuPGLqCWu1YsThi3YS6cUSYL778kzlpPX3Nlsjz7650E9mVjuzPry&#10;NdnaZ/p75if/Xf/wQGfjiW+ZNFRKfdywFj2y/jY3MtCzz2qgzWz+a8gZz+SfNv0Kt98ulKu/6DAy&#10;6k5mPxZ76+vDmgkytOw4cN2G7Mz0pTHcUmhyLj1zwoC7X1y/U9iRw5DQxgtZEtV487olPW4v3R49&#10;4jn8ru6Wu9OoaNblzuRvemRw5POv5LyYUvj1rvH3CHtxeEM6D7TpP0b3gDLuNdEwtmvoUW+cWcPw&#10;MS4fSoIACIAACIAACIBAUyOABHRTszj0BQEQ8DaB8pPb0tZWZ2QMiZTuKHxN6yEZJGNcOrPftWRJ&#10;6bCPdxtdnUqWuKZ+nZ2yeuLl47Pvv6tZUMv45NQPl/11E0lU2iMWzP6gfxtGJecPG9Z8WlK0ZCgp&#10;IznavP4u6Th/ehwlUNyEE1fMInAWLU8afrn1vveX3+nyCi6zbfldeX6X7cPb9v5icPdfY0rk//jd&#10;SfGidfVawk7f1TmnftB3jOtat2kpX6Ta6qEhE3dlnHY45kTzi6GrP5nzUkoWtU7eY4cnRHVLGO/Z&#10;y6xY1iRp3bHTzUxPmrk8s8Iw5Y27HCl85sSKx4aOysi0T0hcP8u/f9ZgDbU1hgFRy8e2a/BRb9Yo&#10;PuZjVjyUBwEQAAEQAAEQAIGmSAAJ6KZodegMAiDgRQLOrH1bTuu1b3Y75pCwHhNeXXqK2Y64YkHL&#10;00fPU13ETFzyF/5lgMwbDvUOcxuAUK05i5ZOG/j9lW0fNMbsM9GP32W7oMCxfUulfvZXD7GQYaz+&#10;4qvVhb+plnfuTJyUdZU6zctgs534MU91zXJ5+QWmteiBdym/AzI4MjY26fuc3MQEatsWchQUzXpv&#10;rtFHDi1ueTZLtOW17OMq+n2GHhNVD6PaeY/by6ogFj2nWVjbNswTguqtR/Z55omHBZezOU/Mf2PC&#10;EfJkKvSZJ8b6+88a/Mfolr3FkxV9brsGH/Xm6PmcjznxUBoEQAAEQAAEQAAEmiYBJKCbpt2hNQiA&#10;gNcIBD/88rdVrlm8urzxQ0muJ2FnMXXu1KlXu1ncZrVy28fT3160p9pGrVt8PTaMD+PhXcadUMge&#10;1mWsGRxqs89MKa2jzm5/+SEzgb+xZ5+JG4SERXbuxrhD5rKpH6ivFxbyxdrO0+Kmnn2JramjYOva&#10;T4+oLECuLc9YeWh4J/qthiHhd4+IZbKSBZlbDqltwlF26RydgBY/RajdMikxV5rGDAnrPvfdbR8u&#10;YnPQ4g2v3Xd7N0R1v3OalaftZVksa5KIauVvXr2LfpLk7mHB5fjnVV3v6Nv5FncF8HZ9a6i9LVVD&#10;te972zX4qDeF2vd8TImHwiAAAiAAAiAAAiDQRAmYyUM0UURQGwRAAATcJ8DcEtvbd75FeeWqwR6c&#10;x3YmTXiVbL4RMzPxn/ONbMfs/OGrzRnVtm53dG9lNuDXVuYlTWnMa59Z6MFdRr8SfwP9B1kv/Nrg&#10;lceVUsZVRY5kLl+sY63gLk88TZL+XIPD0k4prHOtdKSMvWPE3Uy/Nlvrx5/58230p6xDaXuOKa7D&#10;Zl5iaesXM/lx0VOE2g6f79/rWj4sbtzse4UXExp0MCPFrItqpHWuTNX5878ql/e4vcyIJSlrTRKR&#10;e6jb2qRM5l2Of63cr2WlVarrsEtKz7v/kwCTuigWt4baEz273Ya6J1tt2mu20xDVN6PeKhFpPa/x&#10;4bvxvE09ozlaAQEQAAEQAAEQAAF/JmA2H+HPukA2EAABEPBXAuy+HHcPv6+TxYXPRLOKnWlTRgz+&#10;e0HoCx98umHu3O5GtmNmE9/2JwbcZy7eU28dfOGPlW3+6bLzRmXapA9PeGbnAAvmCrk9qk8but7J&#10;/EKNzazNvKwsuPeQ1x7hXt939Pj4x/tMWfn2vmJeR2dhWtqyx597pbeQL9aWPPjBuHnUeyPp4+iR&#10;uCf6zE1L4/ficOYcWDNt4atvrBz7xDOteatE9ol/fgydMK5eu35BVqlLD+xLLEPHTP/74PbisyHn&#10;303Y7JrjDgkNv/46Us7e7/5uTDacPowC1NDQuqjSRjUtWFlyjnrHJtnW+Kfcc1J387i9tK2pQcya&#10;JMEPPpPAPhuoXjv10ek76DeL8kdV8Y6kVZ8xDvDT4eOFhsaaaZfjd/V12Xmmctu6ZbvyGXFOXVJI&#10;QJ/LzWFPq4DTLaAG3OOoJR2p+5vzcnkJs7lN5YUylece2k7CnFXM12t4spE2FcpYtZ3u2NcS1VOj&#10;3qLO8mpauljlI/ShfXEhbqIenWSCGnyEY7CYh+ChGRAAARAAARAAARBoEALmEhINIiI6BQEQAIGA&#10;J1Dxww//r1qyc4KgEsk3PTooKCoyQZaHEit95sS2CdMeHRG3rFvM8gOH17/+XERzY0xKik5estmU&#10;E99ke42ZD7QMGjRneZFsn+Kq4n1/fmF4y4f3/U2a5iZZ6b/PfeDI7+K6WE+jG5NbvVTrtjcyuv90&#10;YPN+KnNXsfPz+HviDpVS3wkL05T2nWBXEJNysjQTec3j4pTlvbn1wgVF749PvC+Cf4dks1vj4iY1&#10;b/HV62OFfLG2GrIGjx6fExd3awv2zZDN7rr3z4v/em6GaP9uqrXgyLeWfj6STltvTZu9Nk22G3Xl&#10;Dsf6IwUxSclzH+spvXQH3/TjkelvT8otk8pU/tPR4/nkNZVjR4jS3KSIJkBj1rEsqtRGWsk+Z/kF&#10;bh2667MES/YSsqJK2SVV39AmZkkSsuPKIx9/8Q6z4L2gaMnYYVM/Wp5Dm8+Zk7Xi8XvX9ol5tg1z&#10;tmDsG0OWvTspasbyMu2lyGZdLrzzAzHsRjFk55m3vtxN7TxOxZlJPVIL7+jIjoVfC3LP/uYs+ixx&#10;QnoO5xuapqGV0LKdtodpOKc11OKYoO5vTHymjnM/FVxwyfjze68rvjfyasmpX9iEvNIG7lo0LPqk&#10;ZdvpjH1tw1kf9RbVtOwqVvkIlw+d5xB6Hl5bXX6ZfY6htae/drGq4gNTppELdBB57XDKZ/JrtLFI&#10;jVIgAAIgAAIgAAIg4FcEYkWH+quHcAYEQAAEQMAygZqyHYPtNrt9dV6Naxs1juSuzGVhbGKR7HxN&#10;RfbKNWvG0i+U6xU9x+E4fdWcEKUp00gmaeiaTHr/Z+lxLmtBBN1v12hHgehU8YmNg7nVu67XK3vE&#10;goPnzAnh2dI1FQeZLC1/9IpecYwSqe5oxhvCnhOhL6zLKBerXZwnpJht1CryQhlMDcWHDt5RqGA7&#10;Hc0kPYolVuqdaauyaO+L8YwSMdMmHmAcoqYiZ8nfRt6gXEvwn6ExS9MzWZUZXewRU9Oz5aZXB2jO&#10;UOZFJe2XZzgmivYFiUlKkVuBFqLu8GZ2UxQCwh4xOY3TSyyiGXuZ8Q2bXCpdYmYk4TWoyz4wP9p1&#10;jxTab0+kPdeGcxhi1o0p2aXGjGPG5aRMmO5YHytKjBf5q8TxdEjqDkNtPTyN2oi/yQwht35lUfpw&#10;IeDY40fuKxaFgpoK4YWfBFmv6Pl7JCNOw5Pd8UlrtiORRC14Gh105ke9O2pqOYu2LpJrgSHfNuIq&#10;jDw60amyaP9k7h2wGuFLr5gQ2JnLwRJHhcJV3FhYQCkQAAEQAAEQAAEQ8AABcfaYfL5y5UphYeHZ&#10;s2cvXrx4WXSUlpaSv8i//FFWVlZeXl5SUmJDAtoDdkATIAACIKBF4OTON8jOz/1i0kuUSjEJDtdc&#10;4X/oJBRJP32SuHSfSxrRCHEm8c2/+VBepa7w/RkktS1JuLBVXBPP3Dex4/N+NdK3N8sIt+6hLyxK&#10;3FdUW3+leFNfRZnbLMyqqedT7S5F4jdnSwWtO+1wLI0R8k0x08Z/ZD7vL7RJPULYOIfPM5Jc6orE&#10;L3N1MvjlmVvZpw6MwOTZw3rVWjVfzn9+3+X64tzN8zYKklMdzdsrf6DBySUHaD63zrVkQlRVG0kf&#10;vagai5jyiotXGbCXR3xDn5gBSVzHRGXRngWr+Yy8PT523Q461U6NfeLbs5dbGPhmXK4u+/ByzttJ&#10;7xsOcnGGS2RLvtQ1jW4BI1HBU6iN+Jt6ma7Jjpr6moOx7MNBeeSgHxZK0/SiIswjPQ0aB065H6/M&#10;2Y4nr4jXpOGMjnqPDD0Nn9F0FRN8jLgKI4Y2KI12KO/gIpjBYvxjraFPzbo/RnX+YGRMoQwIgAAI&#10;gAAIgAAIeICA+wnoINIEP2l2OBzqSQecAQEQAAEQAAEQAAEQAAEQAAEQ8BWB2rRF7cduXH3sWOyt&#10;vuoS/YAACIAACIAACICAnEBcXJz4q9TU1PPnz4eEhDRv3jw4WNgjkmwgRrLd5F++MLMRJVkxjT2g&#10;4VUgAAIgAAIgAAIgAAIgAAIg4H8Eqs5f+K1Tu9bUO2VxgAAIgAAIgAAIgEDgEkACOnBtB8lBAARA&#10;AARAAARAAARAAAQaK4Gqou2frrA98mT/GxqrhtALBEAABEAABECgiRBAArqJGBpqggAIgAAIgAAI&#10;gAAIgAAIBAqB2srcWbNebnXvV6+PbY1btkCxGuQEARAAARAAARBQJoDZDDwDBEAABEAABEAABEAA&#10;BEAABPyHwJn8TX8c3u9y7bfr//lIRIj/yAVJQAAEQAAEQAAEQMASASSgLWFDJRAAARAAARAAARAA&#10;ARAAARDwOIHatPm3L/ygZu7yitSN996C7LPHAaNBEAABEAABEAAB3xNAAtr3zNEjCIAACIAACIAA&#10;CIAACIAACCgRCImd/dOy5fH39MCNGhwEBEAABEAABECgsRDAvKaxWBJ6gAAIgAAIgAAIgAAIgAAI&#10;gAAIgAAIgAAIgAAIgICfEUAC2s8MAnFAAARAAARAAARAAARAAARAAARAAARAAARAAARAoLEQQAK6&#10;sVgSeoAACIAACIAACIAACIAACIAACIAACIAACIAACICAnxFAAtrPDAJxQAAEQAAEQAAEQAAEQAAE&#10;QAAEQAAEQAAEQAAEQKCxEEACurFYEnqAAAiAAAiAAAiAAAiAAAiAAAiAAAiAAAiAAAiAgJ8RQALa&#10;zwwCcUAABEAABEAABEAABEAABEAABEAABEAABEAABECgsRBAArqxWBJ6gAAIgAAIgAAIgAAIgAAI&#10;gAAIgAAIgAAIgAAIgICfEUAC2s8MAnFAAARAAARAAARAAARAAARAAARAAARAAARAAARAoLEQQAK6&#10;sVgSeoAACIAACIAACIAACIAACIAACIAACIAACIAACICAnxFAAtrPDAJxQAAEQAAEQAAEQAAEQAAE&#10;QAAEQAAEQAAEQAAEQCAQCDRr1qw5fVxzzTXMv8xBvufFRwI6ECwJGUEABEAABEAABEAABEAABEAA&#10;BEAABEAABEAABEDAzwiQRPO9997biz769OkzZMiQKVOmrFy5MjhYSDsjAe1nRoM4IAACIAACIAAC&#10;IAACIAACIAACIAACIAACIAACIBAIBOrq6vbv30+yzwMGDHjiiSdee+21kSNHkn+dTicvPhLQgWBJ&#10;yAgCIAACIAACIAACIAACIAACIAACIAACIAACIAACfkaAJKDJsX79+g4dOpA0dJcuXfr160eyz+RL&#10;JKD9zFYQBwRAAARAAARAAARAAARAAARAAARAAARAAARAAAQCgUCQ6CDpZnLMmTOHbMfRrVs3WfaZ&#10;aIMV0IFgUsgIAiAAAiAAAiAAAiAAAiAAAiAAAiAAAiAAAiAAAv5BgOSaZTno+vr6P/7xj+RfkoAW&#10;n0IC2j8sBilAAARAAARAAARAAARAAARAAARAAARAAARAAARAIEAIkAQ0ec2gLAddW1vrmn1GAjpA&#10;TAoxQQAEQAAEQAAEQAAEQAAEQAAEQAAEQAAEQAAEQMA/CDDZZ7EszJ+ytc9MAWzB4R9GgxQgAAIg&#10;AAIgAAIgAAIgAAIgAAIgAAIgAAIgAAIgEAgEZMufxXln2WckoAPBnpARBEAABEAABEAABEAABEAA&#10;BEAABEAABEAABEAABPyGgGsCmogmWxPNC4sV0H5jNwgCAiAAAiAAAiAAAiAAAiAAAiAAAiAAAiAA&#10;AiAAAn5PoNrwQSWmb+oVw+Sng8ne0c1CyL9UApvaxYNJZLuXoRbtBCLZFMQmP8H8ze0VQp2mVmuz&#10;+4bYgoPIN9TfRCJnXe3/fsoru/A/8kFmi3r+73qb8NlWL/pMtUP+FPLxzO4kjDzMxiXsN9wH8ie7&#10;oQkjEVOZ+cB85P9kS7LCUvCCrw1vG35jJKFKKtQ76y78kldJJHfWSSSnBCKn9TxLJB4rJq2JILOr&#10;nJJv6pldWBgN2I8CZOp7UoJukPKG61q3Db8pMiioGfmyvq72/M95lRf/Rz7oSal4nu2UPSfhzJLk&#10;uHLm4OTkzMGxpWEzhFlbiHWkkFOSt775VqICKUGcpOSnXIq5Jcl5i9PW5v8R1HFxCd5JBKeSlOFM&#10;wNuC9XTi28HNQlvf0OaWW8kH0hPl5z/mVpw/a1Zyscz8mOLGk9yreZJBZIwxA0HkIbxvE6y851Ma&#10;NGvWsnXb62+xl/ycz3TR7JprWre7qUXLVrz5peOd+lrXwem6kqErcyZjLWh5KNuCuw3J60sjjExT&#10;CihTwJWJ0lec/OIQZmnUGWau1DpHyggqF6pGKgmdSgK0uqZco57g4tKLi2mYoKx4UAKIVWY+01qI&#10;TqnVlfiKrAv+2sNWZsci95fQpJpoVv3EXD1z5jXXtjulvSKXtUYVZz58Uy7mk/sBQ0HWCBPZJY5J&#10;t8j/w8VO8l/eEdmTSmFVPO74Ymr85aPPMBadgobbcccxRHW1+5PtXScyAoWdgci2QEf1etoirm2y&#10;RtIaptJzDTWg5bKLXEgMnCkmOJEKRS240nN6Ztc7r+IN7MxcelavLdF5SVHpH+xf8nHAd2VOP71h&#10;puntJhQS/JWPFB4aSFx84m+emAkk/Q83N5eHMenw8pwgSi3pQZLXcY3YYmXoiTN/T0oUJPNleqtL&#10;9raUfukSfR8tLsYA4VvmAnV9fb2TitHkX+og/5I/qc/Oeif5mvxL/0l/JAdVkg4z7H8Emwo6qk6b&#10;JRiM8zdGz3h7Bmf/rFEaKhqa9UhjlMy26sPybirgZnWZopKxIpxj7rYVymrdPPmQocRndaYXvhdL&#10;6FHXWNqjTre6Z3Uz1p2xUqxkCpduxfoukwDXUkw8VtbY5WvdlAZVwGhjXJ/S3mWTExOm4FOhTFqN&#10;u37z2SD2G0E+6jLlrCP/T/5HXanow+Z00hc/KnfcsUtvksIiGaMgWzPqGkm1Si5rzNyZO+i/rml+&#10;bdD8//ueHt9BzUJCmgVTCehmJHNH55+pFJ5o4CtebJoFB4VeE9w8JLg5+URaDKEEr6ml6PxW5/yt&#10;1lld46wjl1NxOyI6TPKW1KH+x1zC6f+StkjfzKsUSR6REYf58OWa9/v3jn555BPXNDORHFecWDJf&#10;srYXeafYmuQzxZexDD+BYFQQV2E+UzclQu2rNbWpW3f/VPS/3g/9kUj+z/XLIjq0G/fnl9u1upZo&#10;J21Dy5eZiQc5CEi+W2Y6Qs1OGFnoD0xJphjzL6Mge5YrwN3IEnmpCsytFFOF/l9Q5ZWr32bsOl9W&#10;9fuYR8mJf65dGtHhhrF/frl9GCe5YrASUeY/im9dGIGliohlo8UgAvBy04xp4dlirPoiZTkjshAq&#10;r/yWsXPXhfKqPwwaTr76x8fvR7SnJG8Xdi2dYmUPjVjrIjnbMtM1IyHPnNKFQUxrxkcFQWxy2yrM&#10;GyUVuSFJA7HZqq78tpOWvN/DjxKT/N+H73UkzF95+YaWLcSSCzpIP8k4cAglsrm6ivQbljavB2c7&#10;Vi+ucH311ZqMnTsvVVSPeuZJ0lFNXf3PBYUH9v475k/PGpqSivxEPIjUVBO5g2YRcbOc52u3KT5L&#10;1XZpQcAoaUhajjak5C5D4mlBdJaCEYgKcXxlsROKWxQFG3XxRV2qSC3KTOlSEMUKuVsJpzQQiE7R&#10;5SWVjFCVVGADgJ4/KJ0X+mI+KU1cGUuzlF0igSSHQZnOVXzxMKfaYkIx/0kNvBIHyowKWS/uS2F6&#10;wMrJ3BQzc3LOBeh2OT1c3ViWlJETUqUsF1cZqNzyhl2NL6jqvrpNmSzgzY4E7IyFFEWjLcEPXLag&#10;UJ71Nf45NmtpjjszTXI9mK45J+QulNw3tFdy1x1+aIouSUyD/ByDnRNIu5HMdhWnvlx5heDGDAyT&#10;tvJKcVchKKDst+JhQo8vzo6MwQQD15MrOnNZpYuwQ59SkXnUyIUWVgVu4GpMOdS8RQZBowVhMIl1&#10;lI58FxuwRbnYxbbBxjHWKyS+wXoaQ0zlnknci5Q39ZcknGr4hOwUFerkhyC9a3pC13vkl17lWCee&#10;zAtDxJwvS1rWq2pglMia0KyhelJwZhWqmgDZ0cH4Oe3z3F0cm5ClDc3c13HrRLgBJeSS1LzZCANd&#10;+1otILnK0o1w6zHY+1Mm0Uwt0WJuSKlb7SDqf+RGlf6WunWlP1DrX2j1qXtw0cHklOuo23jq9r2u&#10;zllLliY5yYd68iX5k/pMnyP/ks/kI5OkFu7dhejNJqXNWdFIHNEGaMBGXPRUb8hgI4oNuOE8Vl3D&#10;b+txHN3haUQ5aSRjrg9G6qmVYS+YwjWBMSp1uRVdfyXXMO7RFnPtEU4Z8WgjZdxRh49wEihUdJRT&#10;8oEkeoooGM7TUrnlG4L8+hc47Y6EaYpowsA3rz6vkM5vRHXFw02pSZeMhkIFys1dhy33lcpkROJJ&#10;ojLCR/XLumSkSi3NjDXmQs0lobknq+wVjJ+1MfNbJgFN/UtS0OwD03pqDkBfFIM/+eyLWROe5a+c&#10;tK6UZMxF7bfaWlKvllSuc6769OugO15Kpq+y5IJJHdRCaLLqmVxB6f8T3RxLAgHJb990fcv24aGh&#10;14SUXLh0+uz5MyWlRJaL5VWktRvCW5L09y0d2tx6c/sO7dv+WlN3vrz6f5eriARs0BDl2tm8M+mN&#10;XKqpPrnLeVBwSDPquk4rRVLj1L/k0r5z9Zwfj2VVXKlhFGPoC5ky7jP1AJnJs7JluDks/T1zS0b9&#10;j/7APmemF0dTFen8BPMlBY7+D5fVZU8LaUeuKVKHrkt3Shu8VYuQG64NGj7hrS4jXiWK7F8wZkPa&#10;lts7tL5SK3Zc+jOd+SX/x2eN6T8ZvchTcTYJS74iVYlYdfS/pEwtmabQ/TK5Y2q+QlmamsqQuuRB&#10;ADPXIf9S6rBu6CQAgqn/OblsGLXKmeSda+uCap2kfHDra5vXXr36wbJlnf80lpzbP2/0hrSvbm8f&#10;/istOT+hIg7CkmSyxkwihssOiz+Tk7TktKh0QdIRLzYjM/GfOqp3WmZaEWGuxppJSEYzjXCI2O+J&#10;110f2qzu6tXlHyzr9vRrpNN/vfU8kfw2SnLqIQx/V0m8jpaT+j8+3cVLzlwGeV48bcY9GOA0WMEW&#10;YiuQYnwVGjttXCZJzX7gDMp1RJC2adGs9rcry5ct6xU3ngiwdeaoT774Kqpd+BUiuehggoGgODe8&#10;GZdiFlbQTkvT5nokVBnglGwi8qQU+ZN8SbsKsy6DAsKzpR2S2ILxFKo+MXrra5sR90hZtjTutTfI&#10;sG3Vgnrc9en6j3//6HNMcFNZiMS6vTgacl/JJzPC92Ll2QHBjBjuH0kB2R+Su2SVNrmGaN1dD9fv&#10;6G8EozC1GJWFwjQI2uM4GLQswp/0Z7a8EDN4J2UEcbnz5tVWmi/IReU9WAWRIhB2VMn4SouyqFxs&#10;4GpNtggz0qSmZHG5fC36QnKO/UOlGbnhaXdlIdLmER8UecoYVAH+jPCBC3Dc7FGBKxObRUOMC330&#10;yGGUFbmTENg5McRdcz2zN7uMk7BCCHMB1nfYE+xNP6WF3tSRvY6pZEV5BHITazkN8+RS7RCxVxlQ&#10;yrYUCvPJdf4rje6EakqFdCoaalddVReXdk1hsMGByT5zWRvymc3N0JamZ3/MFJAyrHADxn1kcpt8&#10;Roemz1/B6MkAiepM3GbmBsxHZlJBxyqmBg+eGZhUWS6SkSqUIOxAZQI/rZ5o6HK0+GEt8XJFTFw7&#10;lKfKozzbvLYnic4qXleYRgSPEoaDxsCQnmIGI3d7yzwkZBJodNvs3JwBSv5kkNWT6RMbBtiUtDTM&#10;cKOZk1/UpTzmKAkq/04Sq6TE+KKigSf4tYuH88GYP8NHK8rqzPyN9x/O1OzqB9YvGAdk7cf6l2uI&#10;dxVCZbhJo4m0EG0LjWHKmk1rIEvlcPUiETeGrGiYsAOF93jBn9mvZN4rkoP7yIFRrsAPTvVhID3D&#10;NkdbSSKuEiUX1VR7EVtUQCCiwdQUgpPkhpW+j2PGEPOR/YIJWbSH0gXEI41t0KjeLvNGLZPLyLio&#10;odQpK52gJZNQZ/5lV0FR/7GFkBtSslyrWfA1zYLIoq1ryAKsEPK5WfOQoGuCg68JaUafYnLT1L98&#10;Dpr0QN1B0Ddo5O6d3L79VltXU0uWatUx/7tKPtfUkm9q6pw19DfkqK0lVepq2bt+OhnNJKS56M3e&#10;ehoDqRFEtYaZUuOsAdgLl2SYGrCNeKRJ/VhtqqI302GsbKSUMiqx0GwrBvUw06d4XmjMZMzF22BZ&#10;oyWV2zPQi2tUl0jmchnQkJvzHHZyQwcHPkJwV2R6WiL+lhKAWtYjuaLSF2NxV4omMWYnyQWVE0pd&#10;DfoK5YpdFE54wegZBPVTKtqi9HSCn7Qx0zfhT+ozuY+nZhrc9+wNPTX9Zm712SkeM9Hj6tKXcO4y&#10;zgtmwLJyFS1UkWEw24LC1VMklGprrncjLhM89lZamO+Kw4/L+GIswx2C+SRm5nvlL+yMWUnfrgNW&#10;Nuq5AuL/so1L67KWlZlGjRM/m3cRXZjHC37JDD92aDG3nMw1nL2UMxc/di7MejnljlTmjk7R0RlP&#10;5jc7VEV6yXDtb9VzJ8Vn//ALucCRg1zFqEQ18zCVuqjV0n/W9+p++6pP/i+o05j3qA74CyyVdaYv&#10;l9QKam7mQI93RlTyVcQN4fYObc6eu5Cb/wtprN9dd9zb844ukWR1bItrrgkhZWpqaskS2vzTJfuP&#10;/piV+yNZWt2jS6dbbmp3qqSs+FIF0wjbKZUGpYRmVjdT+38EUVd3KuNMPUmmLt4k9UwtxibJaHqB&#10;d/r7Uy8W/njmUiVDmDEEPf6YoczPitl7EsaRaOszQYIOAHQ1ajTTC1TZ5DJ3mv09FF2MGfFUYXqs&#10;U/d41P/R6Wm2X7YAJwB3o0l31/OmlgPj3+j8xGtEkf2JsYezvqsiS8Lr62m6bFu8FtzvrVi9mFyt&#10;oB3dMZ0upGYwVLqZlpx6bE57ApnNEHXoL9lvKEW4KlyoIto7mexzs2DSEpvxJsKTTzVUApr8L5h4&#10;kz382nnz3u70JEmGBh2e9fSh776r/I2WnHNJwXfZwMkv0OZio2AXOlPD/dCMkZl8Q0lOf8/kQPk/&#10;Zfl0ljybuWaSPswv1BijsxZiPIEk+u2tW7z99rwusa8Tyfck/OkQzZwkWAlzPlfDhyfmQQJ97836&#10;CfmGniby5Pm0LEublCNis/Dpcsxnxm2YpwXEQAxSOhfAPF1gLi90y3SPjGX5f8kQiGjVnEgePXIi&#10;+XLbpMcPf8d6Cx0XWJGZ/7AOz8Q7EQRebD7xzdAmhWq4hxO0DCKBGRMwotJXMXpckP+nrpOctBxl&#10;OhiRfHPHsGvefvvtuAnTSQKa+Hb760LWrV9319A4yitcL/KicMl6u/wb7m/XkrS+/KE4u5FW4soy&#10;XNjBJPoPe16oJLt6if90bVn0DeuBUgE55elgwxRmZkrCZ64I+YafRLFmlbZF1xKVFmnGf83fm8tF&#10;ZVxLkIIWRA5Twkf4g3ErnjWft3KhyXTKFlS2IaM456lCo1IzcNBZoylblK3MOr1YF5evqOHMfClS&#10;WjQjpO0iisD8Ke4emW2dH268M3FUhcsNd2kQTQaZS5GkDj2kVPSihjcDkZ0EMJda7l9m1yj2+kt9&#10;zaYxuSuyWqucB3CkpPbn5XP9Wu4nWh1wg0zkSuzTKjWfFrsxW8u1A9cgIhJKUx6RY6nylihopDUZ&#10;EZc/xdGZdivGdrSb0YW57As9UWP/jznLlqSnfXw1Zm8HIdvDXJ74g3IWdvLHPWVkJj9MDGeuNfRU&#10;gb9S8IOUHbPM1Yh2EeYiyEdL7mt25IruroSntaI4LAx7bZAKw5bXiXJwdcR8u5JroLw8Q4yJNrJz&#10;rpckIUwzZZnUO2Mnqb1YK5DLIRtT6GsknX2ms/UsTnaKSdohViMXRa5ZdtrMCSTRUqqypsfzGgiq&#10;SZSUaSwKp2IUolJ0eBdMR1MTohZ73RdmLJSXMHMBftIihHT+S9afeAdi3EtkECEkqEivHiEl3s92&#10;xJpO3XNcz/CDU6USLa1MAUZTdpRw1xVuBMh9Tfq3fJwoDRFFk2qELs0epVylBhaNC9WhKly2FIvQ&#10;wYp3Zu4vPkvLxDk+B83EOe42lo1m/ExW0pbCqJVbSJu0nhNIbapcmh20jGD8NVjYXoPenJJJK9M5&#10;6CAq0cxnn5uRNDRJRlNp6BZkO0sqJc0kqamfEhPlmZ0kSdv07Rtzm0b9SrimjiSaqbzzVZKAriE5&#10;6Lrfaph8NJOMrqOT0WTJGMlBc3fy3MpoOtALrim2sKqJXUOtuChrXfXaCgHFNXTJHE/POC7nFW4i&#10;xGOeK29ISgMpafmgFXu50gzctD5sBYV+9Jqiq2jpaYiB0lgyP57EoVyIA4oCKEslbYAXig8J1HlJ&#10;uplWnh+Jkjt4IQEtzUWrAJXeQEuguj7fFByaDQlCoyLF5DqKFrTQp0TTP8Fhmfsq7s6fBsKsHGAe&#10;47LzNibpTAvGZG6Y75kLMjfPE0396EbppAKb0mG7YCpw8yZNV+FOclw1CiudknynUtecqxotzeRS&#10;xIcoHjHo6JOyObQ4hkivti73aa43brI8hDCZpgerlAX/F/tBmHjJxjY3Ouj/yiZnvLQKEwMFUOKm&#10;hHmeBBK9JS/zDZ9l5nPQzDWcvzcREmfM0iPG1+gJIXODwU+eSQL6SuX8qS9mHT3B/JSHJJzpn/VQ&#10;GWjyCJVczqiPdfV97ur80cavg+yvLOVEYDa1Ym6UlOP/tdeEREd1uHrl16wjedGdI1974sHfRbS9&#10;Jqj+6m+/kUsmaZkZReRSS667za9p1vya5r/V234ovLjqq3/n/Fzcr3e360JDswvOk0ssoxy5JnM7&#10;bPBrnPkENMlHB4XQC6KpDDW7JXXQt0unXSr8sfBCOemGsQV9I8bOjFki7AJFpgD5h4oMFClaLXbs&#10;01XYjBvbArsCmnwf7LzSKuhQq+BD1wQXhwSfs9XZfv3tlpLqwReuGWwLprZFJq1wC5PpEML5APOB&#10;x9f75lb3jZnW6dFXiBZZc549euQ/ReUECZUnZaON+OLC3Doy0Yj+zKjG5se5L0mimc8YUklnLpPL&#10;JD1JppVaDMXlptmsKH37xKQWSfY5KNgZbKtvFswEPmblFElTBnEJ6KDa+qBuN4TOe+dvkY//mVT9&#10;b2Ls0SPfny6/SoShVgCIA6tYEU5mWgXbNb+dbvXrwfDqw9fV/L9ras6SboLrfmXDKa0emwSlBeZy&#10;ovR6LfoUfZZN/H98+3chLa4l28Qw628YqzFkmMwxd+tERZmuba97e/6C254cSwocnP4kkbyosoaU&#10;p38TJ5l8MRGJ8R5GZvpPgTn7DZufpfPm9PSR+pfLp9Po2BwuaYJdCs2toGeSv5yrcPd17DWEUoEd&#10;v/QgvOP6FkTy7s9Qa7e/nTLiv99/f7aKkpz+KQIbPLhsJuvZjNjk5wUnfrl0ouDS6ZKqS+W/ku9+&#10;u0qnkRlPopyVCcTM4m1msRx9PWP8g/2e+jw5IYagJqs6GD9k/JrLawsx67bWLd5ZsOCpsW8QoOR2&#10;++awazZsSO0++Cna+V3mo8xFV3rIA6lrCa68tCZvMVl7wkCSlGesq9wU/S13UlxLLJvrefYb7j/i&#10;inT+gT7kDLhQT5/jN+WQTlGYqpRXkk/s5VIMkz4v48j3I+crwuN6/WRaca0iUk3kmPK7aHbM8Gj5&#10;WrIGXf5ksmZ6niByORcbM18wYcD1wippmU3pyppwiQDUikalpdD87TF3R0ZdP1iPEQI1G3m4iM2O&#10;JDpXQRlRQEQPRpksPDfRkzHGI6hozSWgSSvMTT17gln7QXkI+w19KeGaFv8h7U+hd5eByuonllNS&#10;jddHxTDM13QVadtcRVUvFZ1gnJ87VGpwX4tPywOPxpAQt+5iF03lXHWTBzxGeD7LzNmNMSxjRCoA&#10;cJ/Z+xTGwpSTsdNBVgpZ7KTHD+1a/FWP+pvKDrJ3J0xE56M3Oz+krqisadixT/9J+yg/JFkSpDob&#10;fSQkJGGEy0VrWMqVq6b7sNZy9Uk1M6p5L7cjgER4iZySsMtFZsrtWPr8IGToCBdfSiV24TM1BaQ5&#10;UeOT9Xs6Sc1YlntGJPZlucASMRScjmuW9RWJy4v+EJoV+wozNeK652whH4eMnzCDlvYF+k92OsR5&#10;EXOrwXgU61psDepr7v5P7B6sdPJBSsMUKSpYVm2Ui0so25ub07m2IOQVFFpXaUwadXiVRIz4qabS&#10;pIb1A9mwYWDRh1ZIYgY1V4w1ioJbyFvSbFN8UhiQWlWEi5ZL35JqwpWUuTrxaWf2T/ZGUpSBFq5o&#10;XHhkemBb0hSKl4UjZKy0xNmkVbihINeSHTVstpi7IaaEZHemZHLQdHKZ3J+SBDSdgyZ552Yk19yC&#10;fCB3vvSmlMw35F9SklkHzeSymYk56Z+6P6fWiFHrnckd9BUuAU02b/ztNyoTTT6QlDSVgyb/Ix/I&#10;j5ep9WT19F081QbzL+Oe3BMiViHNy5p0GiTzTBNoRTFGx7WZSOQ6K1B1cJ04QXWnM4iFHxDSsslK&#10;m9BSf+wa0UI6/A10rx5hqKbUlNezg9J5A8K4xC7dOq7DTY0jN+MRzETdSIkGIn9XSX/PNCya7Snc&#10;crKBxTXk6vmM4Cfya5VKTbGa/BWX9k4FAMxmuMykgor39GSOTT2zUzbmcRJ1S84X5n6TTAUO9tdX&#10;LrWY1tjrMz2gmQkf/b3oUNrOSuq9CnrqXmJUCzATJNl1z7ILqg8zl9tKyXWC9RhXSbgGJXNb+ku+&#10;Pi+saxlOMa6si5qsVFwT0imSQIH+JPqTD93Md+xcW0SNndzx7cq4KIR+pgsZeG6Wz9+K0OOM/YuU&#10;ZxLC3EiTjDI5DJ6wre5K+d+mv/yvQ0eZlc/0lhvU01N6mymSJaY+kO/7RndZ9/k/giJfSWGEZ64O&#10;XB/cs1pR0P7/3f0HgGVFlQcOv9ivc0/35JyHMOQsOQsSxFVhQV0TmGXXXcOaMKwRMQdE1yy6CosB&#10;VEQRJQ4whCENk/NM90xPT+fw4ndihRveez26/+/7f49Lzw11q06dOudU1a/OPTWlJbdy/rRnX9iQ&#10;LORvfNcrl8yaMjA0MjwGHSWG88CO0MgZvY1rxdD7plOtTQ3trS2bug/85zfvSORyR69c/sLO/UNj&#10;eSgLwFDzmRLH2aBA1J77s/JDkPF7v/7+Azs3bt03KDN8WfcRiJmIkNZ0z9EayAQMKwppxPWVJnwK&#10;weH9lsr66Q2/7Wy5LTU2UAF37ZFUYpysfRriEFR6S2c/mftcqhk3W0PNdkbqpvaueTxxbtsZ135w&#10;0cVvgMAmj3/iKgBDtxwYhwQSm5vtj1UCPAtAz0gqDy8YSwSIWTepYOdW4w0NqTgiB6SSj7zIIpUU&#10;pE3C3ImCb8AJOkEDAC04NWQOoHOiWEqRBzS4UScPn9byqc/dOOfiN0KJz3wMKd/UzwC0kVErHFwF&#10;4/AL5x1Df5w1fNuMzoUNM1+Zbj00mekgv6CD+W2/peOmtl+3Tp+Ta201eCkx335v4Grs4VObPv25&#10;zy+4/Fpo6cf+85XI8wGkHC5loOx0Xjr5wuzY39w4EWMRMh2zLsOQHvgpED8JAK8HIM+Z2/TXNKLB&#10;BYDDZvLGORuDYMzX8q7cpz934yGvuA5I/fO/X/GUgv4i+qynbNHVZMG/j6/tvn/N7sPntF9+wrxD&#10;5rS3N8FXgLV72ciWWPSK77z2NYdOmTk319Kqsm14YuUacl/Smfvs5298+ZuuZ2s1pzVz660/W3Hu&#10;y4nP4dKjLKJRVCIlYBoNeZ7VtUSH+puoTIjFTt7RL0mmLgEuucFMHMbpK6YBqYH4T5AHOhtmmEkT&#10;EPNsH63jF0uLQBpua2nTc43rGVXHTUXie10jYlxI1MzVMNPO0oONGGhTfEN3I9AKWS0ICKRZ0gsL&#10;qthM0iI3H1+IlDFKp2WUnOkAl5cTbctJlpxK0vKs0RRmqKbMufvAsaGs5tCgj5f7uLH0XbyKrJgd&#10;CUj35PR62Mi0fKgotAiPScJsUEqNvLqSEaddAeY6ghx8IyDrcdNJ5zVlc6xq+5IVaucYmkO3RR/C&#10;y16Yf1h6Yu9GJo246fJVAMeQ0lvfAYVabO+jSq7vmsmVtGJAW0XMRZB0AYdEiqWODbUCEVbkWBD0&#10;IyryWODaWAOi7S0YYkgZHXmg91S26uRhxIg9hsm15JOfx/VqXtNLVk5aZbhRXz5xDbXXpvrI4s6s&#10;lJAzzn+R5TSQwDsmiBnbdTOTJsMu5Tjl+/XUxWQhTI2A4REWaJqAewkJByJJjK5Lw7pKymJkKuY2&#10;uj3nPO1YhIRKmg2lRbzsxdmCYTMSSJY/PVH2eB1suLfVcq1pdqtqZdMXkoBsBIXAPA75scWJS6ws&#10;2ZJEBz0BVpUTOn2uBeXaZzG/4mtThHHyahoixrS528qUcbDwEFf1RvBN712PZDfPcP6OdKt9Q1nj&#10;yar7hyawMq1E3TCgNLeB5hPkTFSFapkI9x3HTgWycp9Uy1Epkz7XTMs5SiT8xZiQ5BUFUTgo+EYK&#10;vvSFv+D7DAB0Dk4AhqZzwqbVY5rDcejwEGdwGBATJhEYiIM9oMH3eRxw5zz8LcDlONwBPLoAT+Ev&#10;zODRYxrfQiAa5xsYmYMUUv+N5J6jJtJkjoBFClA9jWJfDGhfFG8j9XEyzeqRGZblcC3MMLxGKTGK&#10;5+lRmPrJk16L5UbFIy0gvx3BxbjxfaxdcIxGPWy0+Xg2ompgpAi7FGe3gpMl7ltJSfjbP1JGnSbp&#10;mb0htoQZE2wUVmSH8Z7tChrGAHv9GgbrG9H+BjcPWiOlgLpMHjkYAFo8lyE77l/Vy456XVrvhvGZ&#10;uD8DdMOdrozm0HdPcAXqYLTzNt2zU3U7BY0TDOJ6gGFO2hiBtx19FPOtEgWf1qU/9cp2ZDpP4vwU&#10;MaOToAwxS4NiQnecuzI25GTeMxkjOU/ceWRQzbE0k9R6tZrizbtmBBXNQzOG8wvAAaZSB+rjvkud&#10;M6kZ/8MKJ1gfn6GjFnfvKiaYOsB3uFMY7f/c+6+9+2+Pc9gNDvpM5wgU60c8AECv+Nkdf7AANGtx&#10;BG5CD2ZOaVkxu+OhR5955ZlHvunikw4MDvfDpmlFjk5lVmFtjXjgQQGdoWNOQh88paWxs731+394&#10;7I4Hnj3n9GM39gzsHxzjDRxMfGcKm4WryhhwA+NyYE9vBZjM0V+/+YH+nZs2dfczlIHRae1XB96U&#10;jDnKNCGb0GOa2U8xeOjOnv7x53cPbjswmsuUZuf2vPGoJ9va/5gY3Vbp35fqy5THZuwov6ynuHTv&#10;+BxwGz608/FD099bU/zQjqlXpXJNglRqmAK1zdKuTPjJ89rPfutH5r/0dVCX1Z/4Z4AU1/WCg6q7&#10;eqcUqu2zDqmEacKP79CJeNrS11sU24EQZ4ahIQlF4aAAEXRCmLW8Si51Evc5BTE2EmXwCIb8IOJz&#10;sYQBmuUE0ecU5LByWstnv/DFWS/9F6DruY8jAP3ifqRcvkez3YADhopXeGXW0P8sKNzTtfQ96bYj&#10;K5X+cn5bOd9dKQ9BOBBqIYwLQtMXAMTpnFygaXGPLjVBEna4XPDR7Te3fSz5k6kLlubaO1mzuGrc&#10;rGCfeeImmpBMrOxq+txNX5x3yRsgwRMffBX4Ea87oJQb1aITa0LM5AL4gsLBhoQFTNBnZKw4Z9vg&#10;J5CAXaHhFRNXhInB+tB9BqPhjE/k3DE1SkZlRWfj52/60rLL3wjJ//Ifr3jqidUI+pOLsQudG51H&#10;dXhy57Obet936aFHLugCwR4cLw+MVEYgWAqTqoF6UOZJYDD4nP2aVIiApQHI6oKj2ha9/JZXvHzu&#10;tIXLmjuQ1cxh5DYDnepaBudLO3M33vTlS9/wdh5Nz2nN/uznv1hxFm6fGPypYjj31QqKcjK3Y39R&#10;jwzP+K1gEqdlTbY2jRYfXaKkq0KQX6SwyblpZxhagg6OxMCaBNolmPtoG4J9mDHLLJGhnyvJkVVy&#10;59GBDsNnSjB3Z4nHeeQMOISTPlmRnBNpUuZGViXwoqphbPO6nFc5wHu+DMq4y82c+li5IYLNXYRp&#10;Lz2zd1TKWJyNkMAJTf1I3RSANpdMIXPJ6oHac9NYjC+zIPPAGonBE3J+pgsekJslYh4KWJL1XEN5&#10;OGLvKGBYOyWdwx1PtQJ65oiXiDSXG2pyqG6cq0VI++LKjjUItm76qj+ainqxljrXLsyVK5n9iMDI&#10;DMnp1rGdiDHcYDiew0vGYKhx5Wk0qWx1RWrMOeuMChuadEynmCB3YeoHIK8Trw3ubEafIQG0A1Mu&#10;NdrQCEmeJrgViJKCevjKfSKmFB3gl3y7xoodHqE6OmDfCqmvPpLqeSaCm8YQKo2l7cW6iMM5sUdm&#10;TVAW//RrBFJdromboyUlWvmk5KBlZ8uhdPJTNVX8yPwiz1lYyIKEms0xCFbIOE8ZosjIh2WLhEw+&#10;mmJzJgHEdDVRGSMUOf2DQ6QlV84C7HANZDWhcV/zLFvoAbd5qJgqmQetXeBa5nVSKiucSG5Q9KOu&#10;RQ/lDYcMP3HIPgasq9eTqDzHVqoKYfaRI0FyM2wuA3cCnY9qJk/8qNcS4FnwaIWfPThJTKJfiXDR&#10;Wrkgn+JT8hsxz4OtHC8Qxmiz3eFaQU00HjSFiIS5KsXZYGfnbNbHoDNp+G4YI0QDDE0xoxG1pk0L&#10;OTC02Y0QZuYSdqOIXs+AOwMAjX/BFRrichSKMN/GBPCpMSDRRfq0mbYupHm9aKp86ejUXexIRB0j&#10;TanhWy3eBjKU5L7JDqSJVtAqTRU0mP7YtSaFYXtr3TWiX652N3bo5NUylqiq1NZr+wKGu5qZrDaj&#10;8mgJEVaTr9F6VctiVMtWv+njColgwgtm0CtiqcZDexC31+YRVUiazMjaYZab1OVhiERfnB0JqGqJ&#10;IhTLpOeWRm01ADQCDPyJNPe0jDvjpWi1YibaD2MO8vE6A9OUIb/CaaQUsoF08+/9Vc8hOHYJlVZd&#10;bg+aPOdFv4SICQnxOO7nvx2oDnM1akgsCV2/DpW/MEvY49UOda2kOpRJjcxAXVtQEsfpaqiRWci4&#10;xCqV9ga9qD9mrUd7Phz34oxFoGcz/1TAgvP3bGNhpO8z73vTb//8KEgy9EwSA5qjcFSw20LQslQ+&#10;8egVt995DwDQ34wg0De2Hc25oxZOu++B1Z99y6WHzZ+2c1//GPWFsCsC72zIUh/4CYDOAbPSiEE3&#10;NWTmTZ+ydkfvh79710XnnbJ+z4Hh8QJ7PUN/zEG1+IQDUcsIhmBWUkqEVh/69gcHdm5au2s/PGYI&#10;mLBI9GKmc6GClBJ5J7qujNKbied2Dd67tmcim507I72iZc+Z7VtXHtqZSKyp9P9yYvvw+N7Zv+q5&#10;4ImR45bMnDm3ozmVbUhkMtDVH5e5uamw7/70J3Jd0zBQB4km7VIoBAgswIhBMvmS+e3nvuPj88+/&#10;Bmq0+pNXP7l69XN7cZ9GFo247prxi6l993YMPp2sFNlgsV3RMbDMPTkoRG/zEZs6XwZn7I0Lr9Nm&#10;gcQ0ah2UoFQljdGfceNBtn3wFx4WAHEuJ/kvOD6Xy+AEjQ7RR85o+fyXvjrz/Gsgo+c/efVTq1c/&#10;u28UzlkiKZyZrYKpCBQ9dfSeQ/L/M/XQTyVzrcXR1ZXiAFIxsLMyPFEZm0i1Lk1NmZtqzZbH1hH6&#10;DDQSAB1Cn+FmMg0A9Me2fQsB6CnzlzR2TCGIh1FdkTgjeGaudcS0ZqB87kWvgSZ48oNXPvnE488L&#10;6C/zf+Y/04zBuNXeG/mBvAuVCZBEcNBnQWKu8l+4A3FOqN2xPcyehHhTFwngzPg+G2otLBU2C3Tn&#10;kK7GG7/81aWXAuif+Ot7/+mJ1Y+v6wP3e1mWYp3nRSfueZ9a17PquT2fu/rYOV2tewZKw+O4zSd6&#10;VeByE8kKaCjgFHgb1ySAZvpSgeUJGWCEENTtouPaF17+7SuumDdtwdImxvr5+1qCkrDZ5T+cXiyb&#10;krvpK1972evewlALhOD4n1/etuyMiwPGKGRwI+x42HSIgsQ9EO0JGpwIW2usgZx4SarYZmtEIoxj&#10;8CHlY/+QaNGiAau5U4yDO9soHJge05hhizG+DtHc3ta41abdI5w7UJ+fNotQZ0nGwzz3XnMvzLCZ&#10;0lfjmf+WLB6FO8dotXDu+u3nk1mzzczLwmD3C3W2Atw5WM7xqd6g1uPBneWYhf9Uu2UOiOZC7LZr&#10;qbRNyYCYH5+yBBANYlBxLi/KbrpDXgUyxoANGdGo5gEziepauJn8vt0TkyqDFreJ/XecCAUqBh6n&#10;g9X0G7naFetPgMLoW+FEVe64XUZ0spAMcDK57aLPAi6LZptlAuKzQs+K1fggZ5QtUqHQrl4/x1Hd&#10;5TGAjIepGixH4vxGImzU3FTTkTniqPPAV3K/qZQJYTPsiL+rIHGj3fBgPILrjMub/11+E+dRLTyW&#10;ReEnVlVVowIlmTpx/kF0UspQFaREuoGYWRrSOBsy/rEBP4zUqJxQESo6VqaEH3wDCSXF9auuqiij&#10;E60GFqbt4VtdztR2E8Y4S85cmHnHbxO5z7JkRIQuzaeN/IhHNUYC6aa8xixXYXMZ70iQ04RhQxRv&#10;ZJzc1HrLLc3QFQdXTrQB9F6EPQlLY4RV4u+irfaIntmUcb2rGRtEzJEi9IAbJoIAL21AA13OO40Q&#10;OJVUMRxwiq0yVQ9QbGFo7nyoZ5JvdQwG7YPSRutU+1SxQsyoxYRgrZVvdTRxRNaBt7wuwJp3WUSk&#10;D3zZGxoDReJWhOg7xbE4+C/E4sgBGJ1lABp9otkzGr5PpIgcuK0R2xbWPhifU4QN2ZAQoGcEneFv&#10;Hv+CT/TYBADT6ASNjtLgV0axoTG8pnzUTM5GIBg8xDdmnupl/0Q1YECVnCS1WBl8rjYt8r0qI49q&#10;mu8azgD1sdWidGZQZN9S41FtahErh7WYEZr7cE7Oa1VUL76JajRHLFW1yY0wNREWyb8V0VLVCwo9&#10;9W7YC2ktGrg6AKKu/CgneRxsaFIDZL49ClZA5q5R9ao6ErYS5E7hIl/xuha+EIMR5oyadxzWk2xg&#10;Ep6TC+6se0absBvsB81DPePvrIlZkCVqB9ltyosHgto5e2TU8lvnYY0Mx2qKg00ghVQVhhpqF/lu&#10;8GZ0ARGWAG/ZaZD031i3oFZGVzIwz5PG8pQ5YmAr7eF34Dycj9RwGb5HVdLcsyN6Q2l4LBHFWh6r&#10;hWd8cW1kDKauHyMHBYVltdNpJ/f2zGB7wozND+//5Hte/6t7HmG3ZwKgCXQulycmCv2Dw/QFT+ni&#10;s068849/iQGgJWfMD7rPk5bNevixNf/1ppdOb2vc3TswmsddeqGnhA0N83noFeHbIHS9xahY2VxD&#10;rhH2XxAoXVWRPZ2hY25uyMyZ1rFvaPxjP/zjS88+6bnt+4A67o853DMuKXsWRnx+TZjdx7770cGd&#10;G9Zs28dFKEwmusz8VilgbzCet1jTcWA0f9vqXQMNTbMPm7OisfuQgb+df/SsdG4kkf99YvvPEhsT&#10;D+evfjz1svXNx28aaBjbuntWU+KSExa3NTdAlaeMPXJY/ju/H/lUpmtGEqppZVdagv/hOBXw97QF&#10;Hee/67/mn3sVEPv4f73miccfe2rPMPmTIjJO+ILzkT1rPTjhlivtI88dll7dNXfqlNLnEwOVxEC+&#10;curWgKaM7vtVudgHU4KnHn5mzYw3jqSnIvhIIZUpEAeujumMhJyLMfIGuIyj8YL7XDjG3IC/JfB6&#10;BvSZMGg4EsmjZjTf9NVvzgDKE4kXiPInukfgPI3esgJAu7rMgt5Q2H7Y4KcWHnp9unVhYegv0BKl&#10;nmcKL/6uPNKDTs8ANReTlXwi2bSw7ezPZWZ3lYb+GkKf1RsaiEs1Zhd+cus3Wv8z8eP2eUuyrVOM&#10;ynudkMuXVOLIaUD5N+ZceDXcfuojVz3x2GNP7RsF2mC0BxXmMZ+ZebKFwr9k5OGEgaTdiXt6E6s7&#10;Ekd0lo9pSixgoBn+MochBQok6Td6o4vnI+YAyC93AuyHzltE8iveT0XHFaHDuhq/+LVvLL74NZDy&#10;b+9/JfD8WYLO0VedIkHTT+jfd2D09nvXf+SKI1Yu7Nq0lwOwU9OTqjMSzctDtP0okYrrMxJwhkeo&#10;WHHgCNX8spM6Fl5680WXz+2aDwD0FClMucX2R/5CuOqu3Fe+9s0Lr3kzClIiMbet4Re337HktAtN&#10;dQLVDdtHm0DPnC6sSi9juOinqavji0hU7b2qeYbo8FITH3h1w7a8rtqYV0WKxfCr4dJ+wOEZ2zp+&#10;L9AHamYsyRE/R/S433I572YWlb9fSzcrk40/Za5Ng4ThiOi9A8RDVj654ecevm8ZpBx0X3Al0NEk&#10;p2Nw+a3Sb+RZTgRusRmTZrswtA2rjhZYl6x4KOBUxx1CSKYWD8O29OqgnT+poAG1SDe9MUDIxSfc&#10;HCInsbJND2IaJ9wchlLhiK/LhmmOGFVT2+pEaSb1qWWkLsQYD3eM5hhkTM08tozWMzMcs/2JrAxQ&#10;YnMeVHHVYIfNOlwR0EAvxWfDEzBsGtFhGtOaYY+MNem5SaRlaXNqetcAOGzi0VJg7BzFbNsLxzam&#10;N4EJG39mcjiMpY04Edt8HvAcaCzRWmaLxX4j8pJqur2vtjZzwT4xi4k64qT2xbGlA7exlHCAjEDB&#10;mpNk69oAIQxHg2H7YnjrG23TRparjlHimwEdd5ejXAPmGnwjjyI/aqxQ/PAddq3nc3TSYmvmCJtk&#10;HJQX5zrwyOnSmA/V9NoT2chWN2rqtXZYxKoWY951LZ2wRpVNpvVYe/V3YZVzC7bv+ORE1tEtwKNA&#10;LtyXXML0cbjkqgz1jXtYOb0Bgp9TiHydk4qNFGMIDSSoM02GaMwtk1rnxK7O4HP+xq6WHJjn1YQl&#10;romDslg1D6/dbE/L9JOas48UhuNAv2Z0tBJXaIWhAYNuxJ2QCIymc4zLkQUMmoJyULRJzIFYA60C&#10;A3UYx8PoHZBlisUBgTjKAD0DAD2WL4AHtIbmIG9ojg0NmDWG1YR3ObYmTv/MKhGJZbwGkqlwNKR6&#10;yggratXWY2VAP+tns8nPfSVa2+tq/+p9gK2QaETdhIYS2hsxtimsyVGFeQ0QSw0+iCgmwryGmizC&#10;SNUYZEe3eshoxFdbPD/jpMcdE9shL5oVNVPSnxr0S3IyXbQFwoQvQfGr0iRxj6QD5aLwos4Gdqyz&#10;75ih1ZfJEiIv1pRRNxII7ow+edzZWmBa9zTjoZ8moA6ZFB3/KtIJF7TVU8gW2nKrKHQ1Ka6uebV0&#10;qNrzyGfV5onh7gLuOOMtp4bEG25Ir5joC7lrH9oxOjebLZmHRUa/o9Wa28c1ArZagXdNzsHCnVmZ&#10;ZPX+N1/27mte+u7P/PDX9z5u1OUDcPM1F7370z/4Fd3kX2dH65/++0OL5k4fGhm/8NpPbdi6B26+&#10;/9qXv//Nl8PJ1l37LnjzpyGshci7jmJ18Ue7btZPrzMX/XBFKT+096PX/8v/3v0QwVAV+lKnPDw6&#10;PjQ8CmdGEc59ydH3/OX++LC8RDqUdfSiGc88v+Gtl57U1pBav71nX/9Q38DIgeHR3v19e7dtanjx&#10;wQVP/u9hf/v+yj/fsuyhnzQ996f929bv7+0dHhkdHc9DlI6Rsfzw2PjgyHj/yBi8CK9DJpDVWy45&#10;6fEn1x61cAaFykrlUhgtGr2hDfhOeBkA24VShXZpKE1ArwzRIiiUMPbEsBoMXtiUALpt2MwB+28I&#10;eo3n+CLdAadg5ALu9kD3N+0buflv24qL5x13/sqT2neePnbfS09ekm7cmei/KfHszyqPJn838c5H&#10;pry9b8XLMguWTV88s+3YIzakOn9w37r1PUOD+fKBSudAcma+ksLFZ8zcHAZqtIgkjwPQnZuBZdi9&#10;sFKBWuSLlQnY4Jiqky/DHTzy8BeqCasE+KgyZfjp9qkdsEbO6HNi0Ipj98Y/PnfvJ57+w/vWPf7Q&#10;+ifXrn/iheaG9CkHfnTOvi+es++m8/Z+8Tz423Pj2bs+d+b2z5y+7TOnbf3MqZs/e8qmzx23+aud&#10;A89yWA7CJZF48H2GvQfzcAKBOOAOQav8SZcdIKbSwHNsCAjpgtyGwC54gn/hwCoA5fi3Y3zVnK5F&#10;mbYjwfcZKp9f88P8mu9VCt3JTAWORBqGa5VkOlEa3n7gV9dMbN6a6QCfWTPLzyQSmUSqIZFsSKaa&#10;AX1OpHKs7uPELoxwDUaVnXzFJZnP7VHGIB/W9sN2mEw5spdygHyAYCQeqkOch5vIf8ycblKa/cmn&#10;T20/szV3YG/mF2sTX9xduW+0NAiPzAHpmSFwcOht8ICmrMrDhfLARAmOoXxptICUCxKNULUeNFgk&#10;yeQo3oweOzBzGvhFPGdSlTaQEK7Fum19xyyYcsSCKXv6S994tPeMH2858+fbz/nl9vFMeWprGlHv&#10;UvnyH66/4rtrX3nzc9f/dO0Zhzev3T549WcefM0n/va6G+573Qfv/Zf//NNDj285cUkj6BGoGJln&#10;LAiJ5I98xKHbeJ2LA5R8egtO9eSQzr7hvDclG2MjrGR4bfdtntoE2G/KT5NSRxF1WDOHj0mpAuW5&#10;hrC+c5wa1TgE9WPLFPjJvIpmIoRHyEHKI1EInPzJXY6QfDHkfoxnhi60C3LfM3bbdGIMCJhLaS9q&#10;RP+gJNIosmhHoxWCEchE0bl5SxPbO/aRzVuGOkpEsN3lFdu0hi4dL1mqIts6qiOPbVHhlPKVL/nn&#10;Ngq3jW0nXCKwCXQLXp5Y4o+eYnoNfC/7CPFuQnJoUEi+5MhRvJLKl+av+5bJljoHKotms/KHEUxH&#10;VhQRw0DyPAzVBSF6SwVYzqjedvRAdtwdUuKlxxcnB5VPhwDLdvNiALFVEmwxXolO2VqsbR63UW1F&#10;Ak3tqmjU5Ks+XXdSORm6DHQ4Y/aMMm0Ni6+0swW1r3xGrVtL2abn1tcAYipK0h6i3WThSPXEeBJu&#10;QAuZZsnQnNAj6iD4hD/EMZrFMw8Zkuog18oEDxpxtVlwUVp7jjw41lPEgRwy0suICR+BnyPhnoCl&#10;UtDvewe/Dwt0gUP0DrkboWukJqyPHgGBxKxOmjIo6q46WyWQmlBioClsNYxq0TMcHJEFh27P8haZ&#10;bCuEH52J5rHNx4Yo401gMx74DRoftPshHfiUz6kUOmDPaE2AJ+gfIGk4AT3FOyaZk6H6TkUVofmz&#10;bKBN4uqwwYB/mDwyf1QvXFKFgqgtjWQTgIb3qY3RapqD0pvDe8T3tTGU72GJkDtWHEwRSIN3KPHm&#10;JlEVkrIoyXJf0U7CFVnJBMavaVYF4gBCjkZUlRgWHa6dHpYGfN1P6ST2RJ67DtYTt5qa3snTY6xT&#10;aEhNOR+ohSvfYZ4DkUKn6Qk5K6p16LCtjHJI6iCGxKiAI9UsQtK9cf505clJoI18hVTeRtgPIy0h&#10;2yR9rMpnREUCPaJ3yQoiGoo+HKSGtHM7jLRpiJ6gCRFO38bz5dE8QMb4d3iiNDJeHJ4ojuRLfIzm&#10;y2MY5RmmtDzYRrUF7oIXFsaSzmYaG7LNuYaWxlxrU66tOdfe0tjebI/W5lxbEzyCBA1NcOTA5yub&#10;bchk4T+IQg1fD2Noajy4sVg+I1pNO3innsZkBq1vSGJ9+fHVPDS28A1CMLGvDiIY1QWe6lXtZ/uH&#10;KMPiNzTZPa5gTJ8TLslP6dXIUf/gGIs0lyy/KTHAWK8tgvQYMqIaNNwEzkRDB4BB02GGnJEmMcZO&#10;cl8WHAKEGt1UBY2JI4FOFS2Fwn8xF6JrKgPUDXHvKR0T9e3YQ7H10O5Kn5quiZ9ih0WuVhEKTjlb&#10;tpgqawXpKU7aYjumoGlypguGQjJxwUP6Vhmqu2xxJyVGZjSBDt0NN7yc1a5yby5Vc2YFzrA7dhho&#10;pSV6nOjIcDhBBKMM5YEmCA80Q1yyuhltnKmBDT3SkJov39dq6jAmYsxqRjK2jai5iRE6jYyWH0oD&#10;KQEfs2SEJiNEvAxpRYbNjM2j0BMSQ7+Z8BgmoPw//otPv/zcEwDYNdNcqEfXlLZzTzliPF9w8sfn&#10;N73vtf1Do9NOve4vjz5/88euA2qvOP+kt1x5/rU33DLt1GtPePWHDgxCYAapozjnh6f2NO+E+btM&#10;7lSp/IbEmQ3sl4vb5+YRpB0em9iz70D/0Ah6YTochhVW9GStPnObP619bHRkdnvDYXO71m3r7gX0&#10;eXB0YGT8QP9gYevac373/eN/9/NlTz2yZN/G5eM7Dj/w4tnr//CyNT+cs+Oh3j6o0djQ2MTwOBx5&#10;OAHoHV6E1yETyOrQOV2dTemRweEFXe3wURLExsJI0GRoGBMBOA/RPUAeAZNFrBY/TYK/PI/inh7B&#10;RIwEQuAyQnVyYu4A+C73CVbbtG/41kd3zz7tsOOOmbVi+OnTR+897tjFsItbYtfHEk89vXd90/cb&#10;/+vZOW9JHXFKw/SuprZsZ2fztKmNcw+b19s1/3/v37CrDxppfF/l0HI6U0yA7zCi3gx2G0dX2RWQ&#10;oFIOxIzGl6abCEDD+0Q27HcMJwaMhrpQBeEvA6PlXGE/jCrgxaGpHxpa8vGhYz4x3P1DOAZ3fm/f&#10;lr/NWbGy68cPtnznL+mv/uGEy7544uVfOunlXz7liq+c+oqvnvqKL6w84YhlR57QNbXlJWcuO/XM&#10;JaedteT0sxefcfaik46bOq/3AZq5ImILkCMMmwoEPZdKCEPDOdxEkJeEjylH8UoLdI4oM5ENMCih&#10;t9o0hJ4D5Z3jj8GugxD3uVIaKG69v9TzFA5lM4lkFnFnyA+nvzy4TSQG7nxnYd9IuvWURHGoUthT&#10;Hn6yPLSqtO+2Uu//FnZ9rbD764Xtn0PWcZxrpIpwc3LpxcUG9OtF114+zFNiNXQ5BFIC5YkE4MsM&#10;4I4T0MyU4wKA/BUcmZPB0V/ZML2hY7gwXCqkpiTnzM/NyubWbW/4wrbk9/aXn8jDhtW8wgEIO76C&#10;Q8/hfKlvvLRvtHAAxpqgfrwiIh7Tgo8rViugLePmfJOkhZA/HJ0joACUwyXD7ijnWgWCzpH567b3&#10;X3HifJiLwhj3rIWt6JqeTlUy6R3DxVxDCtDnnf0F3HGSJht7BmDPT3HQIhBEjMzrL1nywnYYD+Oi&#10;ArY0w/rsPe2AywxQclQP/hgIfmBRHTySpYWH6cR6WZfFlCFU2gGdSb7cNC5+LdYpjFBWN1vhp9KT&#10;6Nxae/HQqMDvngRlicNlWDf0cIcQDgFirOkO1UPrpzC7Vo7Mni4Q8lcAzGnBclm+LbasXNWgNJyU&#10;Nde8JbiVQMykIxrTnPFls35gUtpXtCyKj6POvOYVaWXROzbaoXfdIjQ7HCRh7H6axYXgcv+OgPGh&#10;ZKzcpi+UfCzbtb3dhoDpM3WAfE8wIZn9cs+IZskbl3GbSrdJYkAYC8mFjDRx9CG4swkNyfgj3kdc&#10;krGwwFsYCBKHJFiowQlQLElfiQzGdaCSOtym+0K3GZDj1hAUFgnrRBqog2qDJ9JrXJC8bzkQIb3O&#10;kM2ZoeibzD4e9ctBoi1xwqSooAaaxDp4CWpi4IXI0bGkoZqK1QhpuiHJjh3DA13njkIxtiG0Rah9&#10;nYUEWVGQL68xaJiCzrhwLqCzfpdNrObhs/2pPrP1s4s/BlPm3o3BZfwOiUyuBvnjhSl+jRWcjC2Z&#10;Ym5hPDGMC5kgHM9i3QSSMJbOnUwHRuf6iPFG1REYx5hcHPzdyJhoB7PCSRCctav8uICyWFxHYt23&#10;gMmKPKj2Bdb9eKjv6pSIsBVXo8+e8Q8Jkl3fo8YiGYefFSu4B21Et1kBaG2ILrknZxuFIc+kT0Sk&#10;iZtMTTRBWohAGdvIBhzvAzLFycwdMZiyKizwtDH4DIopJM1iIllRKZSV6ZoZ4zYHrUrImMB5S+wf&#10;C7JM4chMirzhc5pI6wzfzTOS0U4ChvMcLCZ6kukYmlBnG+q/vcQ8GVbkPdoMGLEWzYmZXQfnqIxH&#10;eJNJM1gIi6RPlZ1G2kzErMdygMsnRXeK9gkIVtAyx2J8Ug+ZLXOGjh2P6Py0OGPymRI9ZDnLrFVQ&#10;90NK4vTOrFyy1kKqIQ8VidZF1RhGiUn2AIVoNfZ5GzNwU0vmVERMdWS3IzdlWUjUWjQdrDN9dAgT&#10;KPJHYQya/JfhQ2EAoOEvTA2GAYMeLwxNFACJHhovjkyAY0oJpgkAQ0N6mk2QtyKYVpwLg380wNCZ&#10;poZcc2NDKxxNDYBBdyASnYMTQKXbmhoBiUYMOtfQ1JDFKB8NGQCvs/B/Oo2fFHOoacbZZaARkC4j&#10;wNI8nvz4mqXi78COblMFug1jKULNGd2+rtGI1ujAgINbxAeYApZHxndqwMwIJdzQ1W1IZLYhKxfB&#10;gLgX44rzCI60A7YPDlgeX4v53aB1iuB87RJDZEjv6lqAEFWRFaTi4w2UGWKbcZ30RzKWZXsif2nM&#10;Q6WQJYnilVOWMVZ2MTjiFZ+jdjBAZPvplSSPVFu1+OpHNqqaRccKuzmo1eVhtU8J8yTm4EGy7SBs&#10;Yq/fl9dDo596b1QzmG6ThUS0KvGm9ECHH6PjMtQO8c0IjNc6yBQRJilHr30RZQplfkD0u69p1+kt&#10;5eqwNah9Wh9uFG4XWUHj7tVlt9spq92T6YQ3HDvpnz/6hg/fwh2r1il53avOHRweA6djoZbG1oBK&#10;H33IgnsefhaS3fnXJ+fN7Fq+eNa7XnPR3x5/4dd/Wh1ghif7euHOr9W5wXTiTqWQdsSQcPtc+kYH&#10;/vb1D4HfjEO6NCrsrAt9aTUAGr4PWjJjyosvbr7uZSc+twkiPw/tHxwZGAZYebx/YGj2nhdaxva3&#10;zmxondvQMqehdXaubW5jx4Lm2e2jR49uHR7oGRneua9338Dw6PAYukIPj04MDI/s6+3btad7V/fe&#10;ZzZsg2wfeXLtwukdEBiLukisLg7fGd0jlHOijBAzuD8T1ox+0ITQAQCNkbBo0wZwgiYUmNBndoKm&#10;v3AHP0qSy1K5d3jittV75p+58pglHYv2P35q6cElRxwOsXYTmz6RWNO3ce+Cn7bcsv+Q17QsPASm&#10;k82ZRGdDorUx1dbeMGVK4/xl04fnLPwT7gnX0l0+PNHUCmNugZ4FfVZXVgveIQZtABSEk9JpmFtC&#10;LRB6Jqx5vGCxRURIyX8WHh3af1trY3L3uo07nl+//bl1255bt/XZF7c8s3bzmrVbnlvX2NZVnNg+&#10;PpEfG50YlwUQZN3+nU+svvN9j/32Ay8+9cK2tU+NDOfXPLbjqcd2Prlq5+pVux5ftWvts3tbU+Pt&#10;4zuZckSf9UBYFr2hE4hFEryrvlQk4akMVAVxWxxdEZKLQDm6EjNiyw7FcKe9tCHdeijsOljJj+bX&#10;3UWLQ4Cl4tJHw6JXNR39H9nZJ7LK8NztwK/fmW4/q9j7v6X9vy+PPF4eWVMZ31vo7pnYlh5dmxzd&#10;WBld93BpDD8sU4jf8XdmuNx1K6ZzRuIwdxrRwSVhzUKkUK5uxTxkJISXPKMJ7e1PPjU7O3+inKdt&#10;rpHWtvS0QxtPXNrW3tL2ZE/uC32ZO0YrWyDPwXypZ7SwZ6QA6DM4OwMsvyL7xKvbv/qajs8xpmyF&#10;RLzyRU5cxNxUQWetzPM0yAy7YyNvaRlG/a8TQOee3pHls9sGxwCETxwytYFGHQB6pZ7ozoPwQDs+&#10;vmeMDBPkhRk/u31kSgtg/9gWZE2RTwtnt3QfgAg6sGZFHtDkagfAOkP85JqN6RgrV7zSfHmKnw3C&#10;wd8C8YCAmC/fN+s0W9qCMUqCXswdnYp7JljsgItum6zck1jTGRqWEJYk+Bz35TFTvaguzncMDPUV&#10;fvfBYuf8LJChiC0Bzcw3CyIzkwVxYKxDoCj5XoFxKLMqYNuCm0DBXwcFpsTOKy7OZVZr9MXAkgN/&#10;xuEu7ZjdOG1ZCmfruxandh02/fRCJ6Mh1p2Tsoo5GKxzfzYlQyoGzXPhbLIvBrGjCzUMIn7BW9ST&#10;mh5Rp9EimjxscUcHMtInYWIQzXFaM+ik68fiQWMymSOt5WEMe7bQqIdwNgK1uGPkgTACzZKAHBOJ&#10;Ir5J8CJKHnnyKHitnieaA03aFKETRXAnTwxv+Loh8DcWLD8ZO0mPTQZGRkriqkJU+T87BtQxNY/W&#10;dGYSq5COKgWGo64Wm+zJQVwq4Ot5gCBpF7jrLCeoX7P4OCPKLM7sCKTSJe4MgHtPuZsnS9OH0FhD&#10;uxpGVlVGFdWdmSwsrfmJbTTiTq/LIg1DlJ5l4ccOG7GrUkbYgbPfmrAuwsZQRU5ziPT+Itb4OLJ9&#10;UdZgxI2V2BhOT5JgcGMfg1YY22qQBytHju1FxSJk17avnTMGIau651vMaWedQG01feNuYVxd8KMu&#10;kHHkiC+H2HRTU5JNpqUFNVtqooMrfGTJnWRsvvSO7QjMTaWKctZlYAfa5hEdYejOXIpNpOmJ/A6Q&#10;/K95CCGWRywJ2SSe0ot9Citw9HQxYAg4GJyYj+CzcA6hUrh0ezC1SrHREDt1D+TJC2dsk/ycIsmX&#10;AZUtQjqBAEgRuNSsIwcsWmodDHSmzm6VQ8Mda1bDBkN4o52KnbtGMd+8HhwuBWyvSgOxkVZQmPPk&#10;3W+7YZE0s6LDyzQ0dOTRozac2xK2CmzrYpsyNBBze5qIBrIN7EhgoBVCQsArRlwnWfuhkRzvB4iT&#10;VvpgF91xCuAKXRoFrHkckGh0ggZkYGisAEg0gtEAQ48XRvIFeETRNvBF3kwI7CWF8sB4HbBtUnMu&#10;yxg0BIFEV2gCo9tbwDm6gVyhswBSN+ayAFjn0As6zZ7Q9GMImkYQqqpOp619hSstxjC4Y/cIIfLl&#10;weWk6YGiWkpeozUrqwzV1N8t2+n+QkOBYPuGLb274haj244KGCsSM1GoZizYWIa0MqJQX7+iqXI5&#10;ELJ12rJRel7dnNVtcj3rKh2B14PUw0yixRmexNBmJEHYK2vt0tfQJ0FMgU4j5YXgYqone2KMMJNY&#10;m+5IoxVgMUc+doY3URBdUj1h8IyY9LZedYMSJYNm0w1J3qZp3R6Nz1m2VIFkUdw+CopxSBSt/gUZ&#10;bgj1BaqKKEVJnnMv2pKLNAS7PGMSYt6Ky0yzs2Ip7Rn1AhYau2ri9bCOcqn8mkGmNxAwLaQtEyjX&#10;ly5jmuxttc/BAYKTjzXc+potlUQhmejqaLnotKNu+eW9xnh94M2Xr/7Fp5cumNna3Liewm48v3En&#10;/L3w1KMBhoZPZ3of+W7vw9/lQBy+qeUQOKZTdicfiuJo723hNq4aAG6IPsNRGB4FDCpy2JMgALqq&#10;B/Scqa3de3vPPGLBju59Pfv7+waGAX0eHBsHKHlweHj+8J6mqanGaZnmaQ0tMyCgcrZpTqZxdrp1&#10;XsOqpkXTpvcfdtzDXR3rB/q2dXfv7une0929q2fPlr29z+wfv39wdOOevfsh25ccNm/T9j0zOlqA&#10;SBpb01YMCLoR4qz7AjPWTP6q+Kk/pIQQHIiv44YMhFBj/+0dBEYDZopgNLrrliu/eWrPtGMWH7mo&#10;dVbv6tMTj85ddkiicldi3Y2JFwoP7z30P/fc9Ms102779bpf/WLV6vteGN47nElU2gCDzqVbm7Md&#10;HbnZi6bvb+q66+nC3uSh5VTGAIsM11LwCnLUNX8JG5WJDO8FmEpDYkCf8WA/VkQVMYwXx4LgiBZw&#10;2VXZM23x0dOWLJ2+dPGMZUtmLlsya/nS2SuWzTkEjiXt05KlwlDrf710+pcvn3/Llbuf/8/dz39g&#10;97Pv3/b0rcuPO/zr07/8b7mvXFT46hmv+tqZV3797Ku+cc7V3zzv6q+ccf7KMy5YufKYRct7/ogg&#10;Y4miPyPiDCAp4JUa1IIRKyPCbPAAOhdwVoBmrAiNtDRyiOCkTcWeZKajXOgubH4gUcwTagWb4CVy&#10;Kz/eeMInU7M7c0cd3bB8mcCUECi5f/vY2nuyc/8DTvMTpeRoYnRrZuC53MiOBfnRM4ae7ez9xX+V&#10;d+P2fuIdZj5GVkAKZ4SC1gkQJj0EOZEC5einDMsY5O/MnsvG05kjbzgROVCExsujo+kXW9NTIJ/2&#10;dEdXduq0hhlTMp3N6ea29PRFjYec1nXOkVPbZk59JNX6o3LD/cXKAWjopQ1Pv3LKtz448+1vmPv7&#10;ExYsX557vjXVJyEOFC8zcC1Db+IBzcG56eAfD9lT6QwIMEHPeKAjfxlduTH+Cfn7Dw+Pt+QyA6Mo&#10;5zD2nduSRq+5UvnJ7vHGBvi3/FT3KHtn8XzgnjX7Lzym60vXndDelCVKEuedOGtsorxu58jaHaPr&#10;dmKwae3YBSW2eKg8onZzxoEGIxa6vamsvccQoj/RDdg7Fzr0iojr4NT8+mZYO3d+y3YbND7VT5Js&#10;xxLRsdrhgYNoMEYlE6AQ5abhxAfN4sgQ85xiqxg0mZEISqCRZChmH4P46k3Mfsrq6ea6oqsnskF1&#10;DfhLfvT6eX7YnVkXPKyLdDiNe8f45vu+8AydWEwZs1X4W14xlOviUDQxyhPrgq1BaTg0jT30uweL&#10;lWscHkub8MpzwfbhGwNSqzCKrJJEe+i24HyC1xjUj+Eb88eRAiMZICAW/xUvaXSFVojTReIEeRWw&#10;2Pn2DzMRSNri0QLp8oq8Gb5REdiL40wfb4c9lFxo2/qPkmgrRmxduXVA6ILmFnR2lMAAhR6qi/rl&#10;fGUlACURbABDhwY7RzNMCM/2AjTbIas/xTNlCevoqYHaDRLtJ/PgZvpuWeBmcnYWuJlAZ9igguKD&#10;caBPOeEv8GWlQdcMrFho1y82XaBnWkshSZYPShiMNiggD+ocE2syFKslzW8nGQShKY7kILxOdAAH&#10;XJaG0EUOSa/f1sO+WOQ5x8gFVY1RdStaujrCwDfnTJ52DGobM6nIfoQsGaGRQCVWFIOLBP61ODTy&#10;t5FV5kRelxDXf4Tuc9emPRUva7mLW3bYTfacm08GHxixyl7Tbt/Uig5ezOizmDVBoumO5iKJCT7m&#10;fIUYtWOKUBuwWNblLEhNfawMpP262KqxEQs8Nd0lPrVQoPShzG9BURnJoifMZ72WS5oKGQgm2Fc6&#10;c+OoBjTqXU+r8eiE6dAD78k5Ynl2RmrVKIoEeRogKdLFUs2KLBcSrkIGLnqa5ZXLltv5Lrj6W2Ep&#10;D4xo5HX5WDgk9s7wJ6wu2lzahNLIPs9choSaJMxdkiozLbUnEs9Vh4C6qGaiSRmDJ3bQyznQKF6/&#10;G+LfZKyCEVSPOX41Y1qVFY1NtR1mEAYNTk84G6VpKU5aYfNAcIWewGME3Z/ha+D8IGLQEJqSvKHz&#10;AENjGtxvkLyheWkKpIq9oQFWBnAZYehcQ1sjoM85wqBzHU3gEA3AdK4V/2JEjsYcpsxBOI4sboSI&#10;MaYFg3bWC7QrriaxXq3DLI2ShKAGsZnRX1Qbsg3xyIhovQDS7b5S1czLw0h58C1AtKmJMh2BlLGM&#10;iSEsQpZ8/Yp+r6oOMknW/jiJY6ruN0kNoxWj85HtWsVkO8xUJsTUCm/LGBv/NV8kGmkiE8MWn9Pp&#10;WElmujJ91r4BmROjw0qvmzQoGQ45Ks5VCHeGpA4ziLDJiFPAqOGr3uuqV3TTUGgKEXmwkhHTMN6C&#10;jEpRoGVrd2ske3X+ajSEFMa9nv3FvBWfmS4YRKprTVKp7HoI8JMFiJZiQm1nR0dhkbCJ46of5LVe&#10;87/Ja191LsA+2/fsD1cS0F6GngM/CMpx4/fvfPs/X7B84SypteiDTn8V8DGDRsMdVkUuWm7yu5Xy&#10;RL4A2OzYRGF8AlFmElSdMOgYD8J0wJvVPKDndrZt2rz9JYfN3bCjG3yf+8GXGXrNieLgRCEx1Den&#10;3NfYlW6ams3NSDfMTNGRhKNxWm5Nvn3W/ImOlsKSlS8ceeKqJcsfnTLzsdz0R8anP7hz2jOFOYN7&#10;e8f6hkYhW8j88ec2TO9oIfTE+HvSR0yAQWMXzo7PeEDXDk7NgCmC0SGvVfGA5gTAeuO2yRGfMSIH&#10;7+pQqqzdNTjc3Hr4yhkzB184OX//tMWHJSq/Tqz7emJt4lebjvhB+VuHrDjiVWceetUZK05dOjM9&#10;PPa7nz+45sENmUqlOZdoaUo3N6fbWhraFs7feaCwbd+YKUiCb3igjJlIIB4NP5p54sQjkQJIsTJm&#10;om2QWy74QXP8DQkAjdE5KrACPjG0c7h729DuHXAM7to+sBOObf074NgxsGv/YM/44N7yQE/lQHe5&#10;b3d5YG+5r6fUNXdeS1vuwf2Jx/dODG9+xhU1kh5wlS1MnZrNFocx9DMsUwCgWaboz+T+jEg04pvk&#10;tMukG+ECMLSSQKyfoHyOp4yBRDjyBnnpjtORKcOKR6pSGip1r0UUDSIyF5PpztMaD33XxPb/LO7/&#10;n9LQQ5mZlWQOo4ugXJaSE5sfTLefCUzKVZJDW5OVzKWzr1s1732r57zr14u/sK3zZW9PFBfwIA8k&#10;BENU8ydvTtxn8oO2rtBMNlcgmc4C5zWwicQMIdBc4m5T6GobhhuqMJR6dmnTcoizkcs0bN110Ybt&#10;F7247YJ12y5Yv+3CddvOf27ruWs2nbVu6yV7d7+hdOCthyTmX9N518dnv+O6uXecOnfKtDmvyLUd&#10;loEv4TpOPTz3qIkSrt7QEuGEw7NIDGiMf0KHbuzDxCfTGRAbE6uaIocwPl6ZYGf5Qhlm/mN5nKoC&#10;Z1ZMyZLHdenJHWMwsS8WExsPTOBHwvhpLk6Hn9wy2NyY2tw9Pjia57Wtc0+YuaV7Yhw8vQuQG5oD&#10;uM/gSDBWNdyhL45NQzCTPT8sZ8hJ2fN8w8OdjVCJpdI5NlU4aBzjrr2uR8yaOkAYU+f6yTiDWAn9&#10;F3jLHeVacMMvnydXOt4R+t2ZvGgMzx8cWMFCyS50i3iFhnZ1vY8JvDCrLOSSLnCV4BfsOBx10DqH&#10;AxzHJHOmTNJ8IfTWwCIxILVLcGwpbpR2F8V2KMQxZshHO+yLLaC5qrzjXs1xcl1oSBZ7TCYB8gxA&#10;Ix5MVoCN6yJqAaE/2rgEN4l7owA36tfliogMEnlMSEgcgzbiU2wGwjI+Mh2yj6YRWk3DFEH9aPDJ&#10;cXQQZaacOVscg8NDRJ/V61ngZgdetCihekO7H5lb5NcZH7guqwQjuthiEE90EE8kKAgEU2WdUkQt&#10;DTTsOko7nsgGx3TTW0CZ8dC4n6XfQeTFSVmDogjWbKN1+yE1FG7mfaIQesYQYbRVsom2oQsMxlGX&#10;OzTpfUh6WIR0hdRHBhmgdIZ3VpacwSzLkvPZvZ4GK4+yxjzxvIxjI2C42LG/bmE9mt2GMzkDNu00&#10;hCk1XLQDethlA7W0DlRtLbWTjKsXfGQG7bUmlc7YhXoEDYLhAK8Ga2br4dgQc+GuYNEyokDDbBXJ&#10;7VF8JuAazR3bbY4Vhiv60vTyiGFrOZwVRFqmZiNPeJYgUHpTyGFYikRK+hfujVxLJX2UpHLTy5qo&#10;dmJmfCQjJdMd88BAZraGi2aio6gl4WNsMiQRz9vkKtSVO5P8iF7dQaqcIm3z1xgYRLzOb1gyZJpe&#10;R8oaZen01KgoW31yMmXDLyeMMqs1MGea3J9+yrtRZftzzEAKOxJCGqoNoYIlEPrg4xqezjD3AiOt&#10;uCGaOJF73MULMYCCSrNFVIEVKaZCefDnFuZgLEGmRPEqJG8xrWjelbJkjuAxrkpb+Lm61ttdamKH&#10;JIKhwUcK/KBhGgt7Bo4hBl1gGBo2RgJX6EHEoOEEPKMhNAc84m0GwfUKd22iVUna4RC2R8rAbuzk&#10;Dd2YBaAZHKLB9xnQZzwgTjQ4RyMADY+yEBIaw3HAvkoZwKDRCZpjcWjAL+5OVFfxJL6+sVwNsjGe&#10;2zWeOCW4eVbXQVfMApTUIQcohX5ZNUr2dKAe63CwabhVqh+ss9XshM3E1155J/h2HRwLlxb9UnU+&#10;VnsaEkH1u7QF4ZlCzWaeKZuh6JyME7j/u6Q7REd1A1H3zCtx3Vc89/wBiqU8xoTq3DGGYHu7ijTq&#10;mhgn9kiLfYvL/cNXXr18Tod566KzTthy5yfp+K8tv6Xje1fXkOpJPK5H5DDN6N6N/esfgL9an6gX&#10;q7SAz4KxfRv7Nz44tm+ToTTIFM1K/q2qKTikLBUn+nbCX6NndkEzOH7ym0QVXe+GW8chxaWG54Xu&#10;4WQF7s+XnX3cN//nT1pBfPb57915wlUfgejPEJlp5bJ5AbG4/Z5HIbPv3vaX/f1Dr7jgpBAIw9CN&#10;jDi18xYIRPBpnSm7y43wCkTeKBTRRdhpO6KcB3VUBYxmUQWAhjXVXDoxf2rrzu5e9n2G74ZgC4Wx&#10;YgWiSs8f292UKzROyTZ0pbJwTE01TEtmpwEAnehOdPWX0wsXZNoap3a1dEyfWpk2Z6Bj7oGGaSMN&#10;7YnGXDoz1DY4lIN1YMgWMp/d2QxoMTAI8TX2VAXcmQJuSJRn9BFGSBQODGpB8Yhxa2D6dokOOnGd&#10;oIscmplhaETuHtiwf94RC+aMbjv2wF1zDjkGlC6x7luJFxI/23ryk8v+Z8nC+dCps1MzVPzQ+VMv&#10;PGHJlue27N64N5dMNGUT2Pe3ZVvbcsNTZz21fhen5D3xCIwORPtln2gchfCAi+FRgBThxFRTg/lS&#10;gAUKHwbYNPt9w3i2ITdz7lFvn3vsv8495vp5x/7r/OOuh2PB8dcvOOH6hSdev+jE6xefeP2Sk961&#10;9OR3LXvJOxcc/dpKsqW9qwXmPevP+NHE5beOv/Wxid5bxvfdPN7zjbHur453f7NSxk3ykuioTf7a&#10;susgOkFbPNfxxrVzC5CSTBZqwsA0OW7bbfF4K0Lw6aaYHtYxoLhvG4DL5WKyUkxkF76mNHh/orwd&#10;IqcAIA3OQpmuxkQpxX4++T3PJXPz4X5+byIz/TXTr/xOpnMeTZ4AvZ5oO/aspZ+9e8aUFhyUEawn&#10;oBhP+fTQffxw8mZRADhFyhFSx32lSRhMOAsObQFwPz7lmCRYwcRoZs3MhvlwO4u7ICaOn912yNT2&#10;5Z3tyzrbF3e0L2xrn9fSfmRr9yWdP3tL1xtfNfWbx84ods08v7FtaTp5IJHfkCjuqZR6Mk3Lj2pe&#10;pdCDxBbgwbcJNQDVg4O9OfGoQLhI/HGvQDyXCB4sHiwnrAhAPPe3GIEOFLlUWd6RTcJHDRRUZWC8&#10;NHVKbnikiDukqGfskxsHm3OpnftHaDqO7wIAvWrtEKDPuKE2h+DA6TPPb3n6Sl/y8mKzmfc6QwHj&#10;u20oV8gZcrDBLrlSZpbLs2jXQ0KMZtW+KTBMkfmpWDUX0AghGqFBnWOjvSJ9uryJvqWfP720cLQ5&#10;NY6NjDL40CcxVeF7xiYwG02GO6USlmpelBOUEGoPRqKxgdC9TraWMnCGIheyr6DBrBHFEIItPaZc&#10;xjYwsWIWLlKsMiBABidzPbWJHqqs8sTCK8qhMIRtSvQwl3D4jhDILurjx3wnvN5z/eb2MEGrjeu3&#10;CSLPVaAVIB9Jt7i/uisy0uQwkHImwIhkiLFpFQcr1Eaq8MSCFXzl/LQ/5lmhfYv1jbtsI87k5Uxp&#10;aApFnzpLKrornnX0DKOrapwxBqzN4QGUDpIb6T1tkeJoKNNFnBUAVbzURB6lTCiSdQgzZiDLkucQ&#10;4dEZFSAinMD1qDWu065fs24OKd7BFLgZz9m7OQsfPgPEDFhzOkkncp8waPWPdgKtOCCcNJ0My9hY&#10;8gIGwTDmXC2hP1vgptfRpKyOWV5pVXjsFkT5NYQIxQoHtMHlMdaOvsEOHuoZF81kyQP/cVcU1OSi&#10;FBr2Akm8pIH7sAQhY6VFUPQqaIerFfWdB42108W4fQ3jW6ZH40dWaZ01VLUvxmSxeeS9vAlZhmEe&#10;6T5bD3lKZoRsMwPN+AjW+sViU9eOH9frFx2Sm4DIZq2Rs8VxJNtkGd4Y2yvp2XQbGM+YHr9Hwkqy&#10;WQ51s/wG9/JyWMb5jOdxCCejMzyRCQTLu/4VK+ebN5RVMVG1GzRq/m/eih0WxAEDMeWZEUQow6rF&#10;B3KrNUixEF/A2EdT5fcHdb0SJqgqTV7yulJWSRTxiFsBJYqQaGkUEWQxgyK+on0swR5d1M1Ophnc&#10;tw/qvcBLoYrVxSlQAa6J0SbyLEBbIDA0uEkhDI2zVJixIgAN82gIxzFRgCkwHuATDRE5ODTHRAG8&#10;xiAoB8yncM6LXkvYQ4OxRRgaXKGz6eaGTEtTtq0xC6AzuD+jNzSB0TBvbSUMurkxAzA0hIQmP2hx&#10;hYZPW0w3IENmp9NxlDkkpAfFW3eIU1v5gynq4/zk842adfhlxZb895AUwcG/JzudzcQbuaDCVy9t&#10;8rTUFomqeTr7KNRuQ7IKZC+kM4p6pc4qcI9Ea2+1q1BDhNVa/cN4KxTFEVZnFavVq2YWkuDuv61e&#10;fNkNcPzmidVv//C3F1/20cVv+nntlvpHp8j37zmw/n74CzC0Hg8ObX96fP/2cgk22dNfrWox9Dwx&#10;0A2Z4N+NDxEMzYOBEFBPwxpvnQcTuiMHPAcCJvp2vOc1508c2CF0WDJkLue4kYRYQ4nlDR7uB1cm&#10;nFqZdPSOvfLJnzqlbe6Mzu9+/NqHb/34tM62r3/o9a84D6LdYqL9/cO9/cO8dHUEwtCJdVt2W5uf&#10;TMCmhRygI/DTcR+ri+ghd+yEEnFyt+OmMirgzgg/Qj9dNwLDRXoNAD1yrYn5dbU29uztPWrJzJ09&#10;vRBzA1doi2U6AIAeX1HozjYlGzpS6XaIuJDMTElkOitwZLsqD++f2dpantra2pLtbG7oaGlo7WhO&#10;T2lKtudSEFi5LZcaPdCcT2UBy4ZsIXMoYsOO3c25jATcQL9m/nxJHJ8ZSqY1YQJtIDYueO+KHzE6&#10;QRPETCcAg+I3UAL+ckwueHFb70ipuWlpx+ihe25fduSxicSqxKavJDYk/tBz7P3Tvw6RUBBEZoAV&#10;d5YDjDYB/fcRS2auf3ozXDdl4BJ8dlPgB90yc3rfUHHvgSFxgpZZh9m3Tbxg2IEUsV6ECCXaYwK2&#10;LkTEszxW4M0GoZrsiouYO2xLWEAkFy+h1drnnJnJ7sqmHsumH6djdTb9BBwN6SfxyDzVkH2qIfN0&#10;Q/qphtRTTS355SdetndH33Ornn32kefWPPLC0w+/8NRDLz750IurH1r/+EMbH31w46MPbH70ga0v&#10;PNsNYkH75sGRBAd59IBWoJO5x865MsthOQXKyVOYIodwtA1ZHuB9CCl6NT4iABikHjDdRBnQ5kKi&#10;kk82zL+82HdXMT+9kuwo5XMY2LQR40Ug4soHEDCcmBibNuW8j4D87rjpokLf5kRlPFEZTZSH003J&#10;fzltdgHiykC870oScXTG9DHsiRcSmoF+RqBYrpFy0AcKe8JROJRgjgrNG0LS1tV0PpbY29Y41pBq&#10;gjxyqSyozEg+MTBW6R+v7B+tlMa3L058/4KGa85tveHQzu7O6Wc0ti5PJ3oTEy9U8tsTpSEChDIw&#10;40xnWpY0729L7WdxYpSfz43vtgtH6oaEOMFknQboHCmnUCcSJ8RECac1AGY1z5ah1ifOzHGjJgrF&#10;nQOF3WNjSVidU+dqQKL7B/OQftuuQe7P4f9Fc1qf2zaKG6Hk4aMJgtQk1Am62aIMi/M+yjBio44T&#10;NNkZD9MUsIWntWJVrOuZP8t1EQDBZ8SQhboT12pxX2BwED4lefNB5xpjNNfkybxHptlsY+VnJ/AC&#10;sMo0g40v8tDCtYEozBLd2ID/CmFYNFnAaPpIwALWUL6DOAvSLXCzJuO2U9RYhF2rwfgIM1tah1tb&#10;wAgBUCgB90gOFuO0BGfrYegCXdCm7cQCqb7ct7i8PlKUnJmlsA5XivnnBH02QLazBuai4RGYfhCh&#10;tu75hBa5GLSqiXpMawwcA/SI5ziv16BCEY3srM1gEwPZvEJglr5wAzEjBioezBzTOdvBLt3l/6VH&#10;p4Sc3u3G9WVKBa1EqsWNZcZG0rnzEwm6SUMZGl9z28qWhopiW9DQgpSYvfhE+/ETCHy0MUN4mGSc&#10;lFkHXfjSpOe8NfSH6y1rwFPNWYM2hGFQv2wPt8bEFPOBdl3lw4nU7ITRwFgZWgWNlaEezQQ3I7IM&#10;WDPhznQJ0DNh0HyfvM/E61n2mfQY59oq03xiHaRNpSNifSSbqcZHXyZO6iDXGeg6CwbEQxir2Q0w&#10;g9HGBTFmR3iOhqFRNbxNy4hdjguzCxl7gLdE3uCmjPI215UDd/VAzLBnfbmaUi+zzuJZed9byDXO&#10;ei5K4hkrZKYBvJi/4Z8xy6x4YusizJoYKP3+3S6b0RKTc4mf2THizF6KPCpFs0CjJrIVvEaOjxm8&#10;VlOJL5KmMwF2IZPzt/2O0imWU7sbtcAG7RIrbW24zgbE0Jgq26q7KaJYbZ6zoKph4UZ0m01FVSbz&#10;TsxpaXG2aaH+PLrQ4F2nxR2d8VKJJhmFch461jf4WPU0RFeE/eUc/bVBFWe+z//xPfVNZMtrqYki&#10;0E9RN49qQjfcKDV/MSTVfI+1KKoVRFikM0Nt4lS2o6cxuQyz6InVV9c2GiOpPaTfrH8H5V6LiILU&#10;U+M60pjxjKkiOxegBaCtiWAyTuE4yFmKI3IQDA3QMzlBEwwNGDS7Qo8jDI1BJsmNmhxvsOukJVIK&#10;DJ3FiBzqCp0F9BnAaECiyRUaA0a35MgVGsNxsCs0LqZS8ChCoSWMl3Q8tSSGWq36r9pzfuZjD2pb&#10;ZPRTB4fjhW7SL1d7oVpF6lGscN61WHfw5B8UPf935NRREVW6COULWV8NxCHZmsqyWZBhFZ+av3RC&#10;pkXslK1txLQyxIravAlRaWe6taof0qGI0uo2StLZaplmjKX1jiXmoGSGc6vNnVosONjnAEPD0bv2&#10;vt1r/njHLZ982ytPAwy6/swYegawGF6Bv3A+uPkxgKTx2PAQHAPO4bpIe0UIzID3EH0+sOM9//Ky&#10;D/3bdYWB7qo8DY+YnEaLhKh1uOE91DEGvhxVHtzbuK17yUXvmX7G2099zcd7Dwy9+zM/+vW9qz/w&#10;5stW/+JT8NK6rbvfefWFcHLp2cft7On786rn4O+7roE7uG/h3BldEqDDtLKcqHpZhRLbTQ9sl66d&#10;BNxEZ48JANSCEm/nNuypBN0i9GqxAHRHc253z/7mXHpgZBx27KXIxeCim4ANfEujwysr+7JNgD6n&#10;AIPOdiayUxPpzkSqvZxpSN2/f9rSxZlWWI7NtDWBG3SmpTmba8klmrOJXDbRls3297UUklnIELKF&#10;zMG5eNOOvQD4quOz2W8Qe26Enhl75gMmHbAhXgW7c3iKwXABoeM9HAiw5g0JeSaA7xK0unX/2KwF&#10;0w8devS4Y5cmklsSO25MrCttG+78xoF/62xrJihZHJllRkHzkBldrXt29WYqpWwqkUulctlktiGd&#10;y6VLudbu3kH9kJzawIAI6gxIsAXmCU3OsUGAJAgHQa64eKC/LUW0gIM9cGkTPESioe2wrcD9trwv&#10;pGZqAnGIhxMfxgkrha3ZzOiKE19+1DlvOubcNxx37uuOP++1J5x/9YnnX3nyBa865fwrTr3g8lMv&#10;eNlpF7x08SFHQd0KGPQ5CYWa0BAYp4HnzApRgZAYMw9gKHOSGW429LM+0QSsw1N9JQ3O1mVAnwvg&#10;BJ1I5qYkp7w81Xx0uTynWJiZmJhRSnci+gzrWAC/kd0tTWQbZr00lWsFV+iWI87r+90XEuWRRHmo&#10;NLw7UR44f+FQfmSomKd4E/jT+Zo6IjkTSHQEIwAQf+BHLFHFKU43uhKTpzZ4OqNPMXGeAXSKK1LJ&#10;59YsalyRr0zguylw6mJwINGa2nVZ87Wv6Pi346dtnT7jxKb2IzLJ/sTEMxVweS73QTUAoEDoOZmF&#10;v3heGcu0nnRs88PqLUvAlrojC7AlQXstjsk8Z7VOZTAGNHMYqsBO0Cw5GDKlJBuHqwtVYuXsRoCe&#10;E4VCMl+8b93gvWsH2Bv6mHlN4OVOLV1avxO+XgBMH8JyV847YdbwGDo+w4GLCuIBzd25mRsrNEZW&#10;j4WPZ87IY2wFmUaAuUSB1K5KNELfkSpZ+QrZdrGsMnkLABUGi+EJnx4+7uxZZmvswh0VEsnIBRIv&#10;e3xJ1fw6GuiBJlSC+QrgGIyDYUJJaAMikOqiriiRmKHAsooOM1bBQKRhO6chAl1ggojEgAsyUlEu&#10;G277wIXaJUevKaVBOqhQZLnRe+5UtF8xYIQ5sS87mZv3JZnUhaEW7pmML55S6MqYT4G+Y+2qV7pn&#10;o8T5WlhnMB0XYFJA2aDVgiZLPZG9skBo4WbBmvn7esad9S1zbsFoeiSH6ZLZAOlw2PbFxED1Ilct&#10;CzSK0z68Esi6x10+dU1mxu48Y8XFGygf/IkD/1AZxHHRqplqiGqTqpyrOeZcou6K4hEoyRHV5afI&#10;suMDi2OLEITN+4CyNzQDr5EeuN592QTPulqrC7D7boJ9nwPOzhgug0Jn2AMvrXezQs+IO0MaxqDV&#10;S5qjGwtEa2bQrneEjsWkcURiucFY+KXpuI/TxlAoz7VyxJCYn7CKuWLjJUfBwowp4GHcz+WcWe2t&#10;07EtlQDO1SwmZSGCJKgvCZkcQRMbHCFjV8GHY6j8l3h4z0mcwzPOJg+jH5wUFUqGASHjYIcJYsAp&#10;sXlPc0LtlY87BAvmL5JUtaUIGYXyaiItytKAh0d3eMrpcbEWh568is95G6NqOwXzVEdcLD+ewXd6&#10;BGWLVJl13RhJ2z2LiQ80jw5Sw92h3nGbkwM0GMjZneBiQzHWqkMCninx6/Jjo3/Qs12bEWfs/SLE&#10;zivbkFBtyhzMlF6KvGksaIAI4Q6rm84P9cQyIjZPNsp1/agoA3Wwokb8uKg689T3Mbf4etciT950&#10;1No2BWHQpNEiqa7yk+xy7vxUejc+pbtqPZ1BiEOOQ3Pd5HuSU/stTVE7pSv2psZiUuQDCJg34RSV&#10;XaERhmYMGvYnHBmHEBz5oVEIDC0w9BA4R1NEDojaQV/38ve1qFL0jUsS/JohzgZMnGEPGMCawfGZ&#10;o3BAXA5yi0ZsGl2hBYPGiBy4OSHD0OQKzX0HyYsufoaFp66K15UoqMC15KoOMa6lwZOnqzZRNVNE&#10;2Krod/5B1DnKXk+O9aSpWceDTRAu3DUIcRbNmImQSZXBFVsQ85dNhxoeM+Sol2ifyIAFUNsWSlQn&#10;X50heQw9dWZUT23qzspa7JrZ1p1nzZxqJMCCojuyY1auePebrsr37x7t2VAcG6yeT1xX+f53vaF/&#10;/YN4bAge+YFuk2fwdeqyMfIGoM+vA/T52nDpsZ2zPKg2yra5aS6RALVJ9tjPP/nQT24AZ+fvfPzN&#10;j/3ivzo7WvFRjJC976afTWlr7n3olqMPWXDlv38NEl7571+lO9+5/jUXvefzP9mwTT2gTSuLZOh8&#10;hjtsM6U3Y3odkGrZmAxcqp1FxyiuIPyCo8xYABo6tlHYoQwcWGljBPSZpWOsWFqa756TGcxV8uv3&#10;NN/97Ky7/jZjzb2p0rahTFthcLBp9UDz0Ud2NOCnQrhS24ChqxqbGiCIVaIxk0pMNA+NNReTGcgQ&#10;oUAAiQFlHB2DpV2NuYHuzLgjMPkjyxxAkC5iL3tAI+iMAbagO2ckmg5EoiFLjqjAQTDApXfXgbHD&#10;Wjaf0bw1Cd57vTcm1g/09jTcO/ebQ52H3ffCnl8/sunXD6//zYPrf/XgujvuX4vH316446/P3fng&#10;2uyULuigM+kEHPBPAwRlaEyPtXXsPTBM0wyehzgOMjz9EPgbUU6EkPijS0iKfsQU65liKPOug3yO&#10;a90QggPjf1Egi9gfTeYIEhHoGSc6cECmO0tjq0ujj5RGHimOrMJj+NHi8GOFoceKw6sLQ08Uhp+C&#10;o6WlAVbB0U0WwU3AoNk5V2iWyL80j0LJUD+GFEHnij4zqxm65f39YA1AoluwtJbGXgD0OTGRLOeT&#10;5fFkaWhHpeH4xNS3tRz6icbZr5woLi32ZSAUB1SCPlgjWS2WUi0QeQNA6/Epp79qeM29w0/9fsfn&#10;3tB39w8Spb5EaX9+bLQA2xTq/mNEqhcJWi5xWQWZzoNY9CNmxFmAZqSWom1I6Gre94P4j/JTanhm&#10;RsM8gGQRzcCvijE32EZsrDyzKdnTNOPqbBoQ3ucrE2sTxb3oo41Tc8CdFX1OZCF6CsLQlYlM8yHH&#10;NmEUDhtPWSerKjzUkI5DpVKOyg3LFfAItQ9iuvNOibxQQegzuEUzxo6aQS0ISz0nzclBoG54Z0fv&#10;+JptQ4A+A/T8yuOmzmrPJMEVulx54Nn9W3YCrI/Kf+4JM9bvhL1PcLfufB41ju2X63aKeZP/F50o&#10;GMrTXrDF7AJGadj02c5MgUadI1cTaDVVnpuEgZkNMhbAnc0E2empzKk3trEXDrAOtKpnsYtXWiRR&#10;UcWQm7PxX7MuyYomq+Mz841BKEE2aKJlwQUPYhbcRHAKRkJ4tY0Ya8BoGVhJS7j3FYmRQm1DKEiB&#10;D7RNpC0MW0zbcAr+ueMSk7tMDs1TgxZp+xucxeTABXN2SkEQuGK4w20zQ6sBmyze4gR0NZlqMizC&#10;RaWlc6Ss/QZV52vFjk0dOZn6+2OzRfg+8wcB7ChNYXAsBi0ZyrhYJtd0RYTpOoTBrOXE8aR2Petd&#10;70vKQTgjIJrU16ouSxnJjI5G8KHwNjycd/SS9cvFqt1+KDh0UniK/zXQNKNTLkrLJTDewmgNT35l&#10;hy9nQcm8GAgkLWFAnBggnAXMohV0Rs8uiqfB+wTyIT5fvGcgR9gQJNqJsKGJ1TVYvaoxWDyDcFpD&#10;T01o+ESyLVCJCLiO1lz1cW2fwZ0cZniocHiHMs8SKknBm4yVA83OhoRiIaFIcXkTQ6sQtTQEGk0M&#10;L+6D0zID0LEjdkgsRXbvGiseAZUUVTdab5b5mGNVD0WsfI1WsywGVNWctcMiudaS66qS7bbsSFKy&#10;1rhXLspMYyuzpst9n4tEGzXnhSBFqzGR9o8ypJFgSphMCiAzQlZdDbsYB9fGka6antTwim0om2f+&#10;RzxMHTvr9XkBG89YoPdTfNA39UHTzKqr00HWCL7mZVASHtVuc22w1cnAoaIyQTot0XE6FaiY+wIb&#10;xnDlg6+YQutIa9lhcwlMFYkrzJoqiDDzT9aTrXWJqE7YbgcZ65nqaqV6WXEumpfXAbvRNKJpM916&#10;LP/1AdtJq/Y4ZmXMWVAk+sdjvVWBiKZyKhsvLS7RwVaV4oJZV22tqrV03lQt5R5fF6VwixecjQIM&#10;TfNWCcoxCjsQTnBEDoShEYkGGHqUXKHRRRrCcZTAvwoO+jgVlR56Tuzm0qkcwtAQcAPDblBUaD3w&#10;HGJ0aEQO3pkQokLTnoTsCi17zBpXaBHXmi0ZlaCOJqhLBw+q8IN6SScqQvlkjNRBlefZn7rYVX8x&#10;IeIj8v+HFmlmCPXT6NrJ6iaxap5SDTUaMvgSC0//KG0hGqWrcueH5r2Daf56+qra/IlpF2utapAW&#10;21n9Qxu8dj3+v5Hic//+mpUzyhyaY2DzI2O9W6OokD448OieB55472duCR+SLIbr4/s2DW58aGjr&#10;Y+953cWR6HNQtN01fM46KmdnQGWHVyaxfcOk45lUInnS1R+bceY7Zpz5djhO+uePHhgY5jI2bOs+&#10;7LL3gfszXNyIMaA/2jcwAuGOIRj0tNPfeuKVH4FzeIR3rvzwtNPeMu/cd/763sdrtiEPVtmS23Gp&#10;1T6Z+bDowSaEzozPmfc5kwz2lYkFoKHTGhjL9/aPpuFj1FQaoOehieL+kXzPwHh3PvXhsVMu3Hf5&#10;tX0v/dTwWZ8aOfvKTZec/KtX3/KN+Xc/0JXIlg+Z3wU9HXR5WfAbhl4So1fBRSKbSe7b29w3nh4G&#10;zAuAQliOzaShiL7hCegRGQTETpqiX2EALBsvT2AFrFwKozdQStmWDaMqY/AN/UuZGLcUiKjV3T98&#10;WvFvuVlLk2PfTazbPL4t+Yfpn0wefcl1bzvx7e8///obXnb9Ry5590cv+dePXvqvN1z2rzdc+u6P&#10;Xfauj17+rg9feu3bTsVI2OgMiz5W0POnYQrb2DI0PIaMNlFueZyrAA9NWnByAiEU4D76cJM7AAey&#10;IAyRd01ECJ5dXHlPPA5VDDAoT2t9mQBIeBaN2hj3MBg0RlXGohCoDB9w3xz5SgmCbI8DJQA9cxho&#10;g+eaD0LFT5MLB1dZHkRnlHIOQyz7FhLl6pbLVeOJUXn0uUohVSqkEIDOJ4s9z+aaO1raZpRTs0tt&#10;5zatfF+29XAEoGHwXUqkmtorsGfmaK4y3kcxN0ZSDYkpZ/3Tvl9+fuql/zT9spcB+pwo7SuX0Kuf&#10;8WoFSWkE6zhBy5AWiEcAmtSRQnCw1zMHUKat/DiksoDRHFUZQN5idtP85pnAYyCNfAWw6QF9hqav&#10;JLN7ymcWxzZUysNQPR1SUOhLwD0Qgxb3Z3KCBgAanK9bF7ROTEvvNsiXTB1ZTjT2M09HHRjX+m4j&#10;S4F4opmWVTCMN15ioBgBC6Gu4/lKz0BhTlfmuDlNEJsG4qqs2TL43OZBdog+85COcw+fQk1e+vyt&#10;6+DjCCgb4C4MAP38jsGB7rGxMcCgeU9SAVRoeoBXDEh6cwePVMZwUbYZ9FcVUFMljRBp3RjY0Tms&#10;TmUd9IoTyPTWg5+pZWPsud1vilTS80BnxgexP3cfPOdpVEqULEHkaXbB+KPyB0+kbemRoFNqGQwO&#10;aEAE4S++hbzjV1jKZYYmVkBDdjqdgESBFkzHdg7KaxUQtkzSnJxdeOBCZcub5inf1MmhfarE2cwC&#10;qWz+XI1QieaOk5Im7Fqkcsi+SynBI5IPm1CsriikscHCSDOPlfUAgYCVzdRAxpgohMRFSDvYxnU8&#10;neWLeyNIaJW9VhausTzoEg6fS84ussw5syoFhdPB1FQ6+Nt/9rAkuAz/Yn/H4Z5E8liYCA4zcuhK&#10;oKvWLKquvGrvExAV7zLQQbG9NX9iVFRaWZ8K7qnqLN1NzKUHTHM8CkGlKRiIuSQAGha7YQmR/yoe&#10;bV2kqUOnbp1ga4w4oQC3gZ25MlxL1g61J6L51JSk/qK6KpYs9aprYSOoi2rmiTNasy7OHiJsXrEn&#10;QS4xVG6wfntJDuz20lhjDdhK9sEx8mIKyORStQMDZyMqaiD4XUd9OUMzqHAyNz1E0A5LpgLselrJ&#10;6mr8kVVPGRrmkSElEQ/lQErPl1n0K4wyO0CzVQY2xRTXi6FvwaMF9Bb9AgJoxCZIuGLigjxjR89L&#10;R3Ai2u+qm8836XeVS/ahGnGjdNx3RFhXx7iaNnU6YMcaG5PPrayy7iSWU7f9dVpFUQGkexa01Vkd&#10;cRGtSeB6ojRBCqqQFibW6ais/jqWj597da8r/7hqODNDx/jBXTd8SXQDaPogMOJWKpY22yhhQ8wt&#10;4/8iMnJejDLm/gjLS+yLTmQjWEtvmI0kkCKxvWD5xUuxoCKHknkESf6taJo9YqLyqOM17f7Mv7Fi&#10;FvNAmG2HgzJ1QV8fGMATDA2+U+gQjfsTYtgNcIWWiBwYjoMicmBU6DxtTogYNH0EyQYPpifYc8Hm&#10;hLlMtrkhC+5ixhWadiYEDBpDRYMrNPhBQwIOx5HLwlc+6gqtXZ6osV0y0Sq5AuSMJj1RroeX9gVP&#10;ve2rtWVvsuyvmb4uja+ZS9UEgVqppf77Mj34t+Naqg5NPvhCwyZoEhplIjXrQIpNBVtvc8ozG+dB&#10;wHhqvyZvmjGSTDxrCnAwgdN/xvGllmT7nYFemVpOkt2hGuhobJL5/N8lL44MjO/vhr+TKaJGw7zm&#10;lS+7++ffOrD+ATi2PnZncZCDGlf7feITn+DHff1DG7busseWnRvosC8H+058As7RED/6Pa+70EOf&#10;MWXY30ZzEozDyS6QsztfCgwkJA//XSoOn9glbx2XKJhiQBXOIFiVwFp5Labxc1QvCojAymZmRdyz&#10;a+eg5j0JKBR8oe/tdi+BHp2PMJkQSBStUTAfGxwZ/8vqFzbu6l23Y++G3fu39w51D44NjI4+k1lw&#10;//wLS2dfc+yr33zZa9/49ne9+5Mf+8ArX3fND5OXvGfH2cuWQKznhqaGRviklTeNR6A5mcpmKuAL&#10;vbunad94ZXvvMGQI2ULmUAQUBEQQMsjYMUHP5IamYxVrt2grP3JiBUdp2WYQnaAJpKObEDaLto4B&#10;hHFX/+j6nsHZLb1HHDovmXwwsfWexLrE7zreOXbim7Pt7ei8mko0pBMAjssB4Z7hgJgbGfqqF1yl&#10;MuIHzAM6+FPOZPOwcZuZYvJtNh/qk4ugL7kVY3okB00k+LSqsy0HUkCaMQCxE4yYA0NTsxofFx2f&#10;Jdqg3rijjT2gHHR/hgMiLjtYcwG+FMBL/AuodJ4OgqdL48BbdXzGHQklPAO74hIQxtMtHEGrBzQH&#10;D2HfYaEcHIo5hAhh0HTgvpE6U4cYG60YhaOYAiR6eNXNrAeZLEQEn51NTxt97oEKPkKsp3Hp6YWe&#10;dYX9baMbYKNCgHcHIeZG52nnLf7415qXzU2UesHXeE0PCjRGXLWgOWHwDAHQLmTmwNZQDA88oNFT&#10;m9YzyPEZ0VsI90xO/XwuzsWwBlDMrVnYtCwPFKNvXSaDETVJDAjI2Fq8oDi2LpnuUqUGDSL0maHn&#10;BAffIPdnvJMC3+9s20uOb3lEfZy52YRsE0aWZFUmzyhCBJ2jvqvvtpDKKDnFaeG9OllKhsfK+0eK&#10;C6dBDJvkSw/rSMK3D/nCUxsGcL/HCQzBccic5mMWtrKX+9BwHl2hS5UprVkIAP3efz7yy+8+/vzj&#10;mtKV3r17u3fvG5U5tgFW1E1YQToa/BJ0joJNoBdvocjSEj/IUiupNtFxLnQXxQRxFkdJM8WN6g+M&#10;2cITNRTWRVQ8YeXLa7MGYNxjGT5maIAhDHtOuXFKyFxhFAEg8CHELddCDehsMQNrtWQeiJkIJqVI&#10;pdh9XlARrZGVBw8KYKhCDL77L9WacRGyPE5HwgyRnsOd/IVABmGdeHl6+fg9jeZOFATJcIo3XRPn&#10;hZfS8kJQIIEidnJbAhgHkBAuVIdVtt29LY/cNG48UhUN8NdXjtjcGLqiwyy8GakwMsC4MJlwFQwP&#10;JrY+14xSYbOw2PAr3IXL68xXaVayXeEVEf8Of9FPvSEYMZZkvEMvcsxZjhAC/7CXpQQMoUcGrRPC&#10;wpSzjgfdru0d4YOzlsO8MG3CV+bH4ELMsEIFNSCvjvQqhhqCXx0XXd3PUPypTawMwZRpyVBcm2n7&#10;Jjrn75edCMjyJbKCaEZhbGPZtSVigkEhzTqBACishWYcxq1uRV0eupU86HN3xBrOxC7TeeaRJVAb&#10;TIEfo2aCafsW1WtTFVgxkk7bU6wXY0XNAo/RhLCBdYyht9zCr/AnI1ZK2QfZXyUyQLO2SBie9oFm&#10;0l9P8n1AWT+rYgoEQXaqYBSf8GhGw/ExpRS6ObIHL8JS70DIs82EztDWqykwAmPtKYHYkNAYarfJ&#10;PBtslUysi6tv9n0rIVH3/D4jJE0ye/InPNwVk+nlE10ijnDvqS6rofJcm2C6ryqKEhDxKibFy8TR&#10;S+ZzRLmRpUaMQsxcUCeG7JzEBj/QYKHeN4Yq9zb1FnzDG0H5jV6FR0E7HFvXqCFWpHyYHq16y0h/&#10;rOSbDs82mvbo1ARkQOlE1INrKKrARTm0e8OIWELqbdhwBjW0JabEUBPZLtJaFQndw/5SGpGjBNE2&#10;AGimLQopIodGhR4aKw6P58EVGr5VhD0Mcc5FWxPikJv6OHDqgijPEJEDo0Ln0PEZfZ8xEEdDO56j&#10;czR4SSMMjRE5soBBoys0hOPIiCu0fghDImzEN7KKdatKNIP8BgyKf8Q7vlAGmzNeCA6u4Wu/VVVJ&#10;/NclqWujtIIxudQu3hlSVFX5//94qPxgw0BHADxjyyG1tWdiOsRi1GcqLMu89HW0SdA2VX1Fh4j/&#10;r22hMDdrsQhw5+LoyJ6Hvwt/C4hB13qhFm9S3d1HTozcfejhj595ZuKppxK7d//sjj9k2mbF2A/R&#10;to/pD5KNjo/v299vjp7eA5u2737y+Y2RJdfoGBOJmRPDKwf3fnPjb341/vgRg3tnToyo25xV+OAd&#10;tyS3AEmnHYk8CpFQk6bqPIymxgLYQTSBR0kyFpF/ZbCuw07tzEnpKknYr8122Fyb8PiFxo6xHtBY&#10;hVR6257e5zbv2jsAWwbi7n+AJDekk7ljzhpffFhHe2N7ebylnG8rjc1JFy8+euk3Pvbu1o7WJ7a1&#10;v/Xbjz+8YRtMhqFrbMjARz+pQiW1eyD95PMNPUNTwIMYsoIMIVvIHIqASw2XYRA6+VDRjgRkgALI&#10;HsTGxcDQ8k0TwrgC5pL3tNzvG5lY3z3QOzwBrLn26IcRv+/5fmJb4tHU4TtXvLVp6tQ4PZD79A/P&#10;zCEHjFTMaEEpAXu7KapgtAmNo07UEWXkoBY4UoAksORN7YdBFfjbbQrJyy7D7PXMsX3RJ7pUGcS9&#10;/IyiS7V5HkfOzhx8o1DJrqzq+Gy8odHxmaBnhqTHsfQSuT8LpuMGgSPshuB03KoCYkzTjyIpE4bJ&#10;W//hXneA5yK1SDnv38iUM4pWKWVmt5bzEMAlAX8nNj089Lcb2SejPD7Y//sPlweH0M2Y6tR05Mty&#10;0yudJ1+SaesYevRniVJ/onQglZsg6HkfRroodX/lvsZUQyOsPTA9NMETmInRO0cByGEZo3+zCAvl&#10;tAEgNgpFvqaQysR8ZGW5MpQv7x8famzZNC07CyaJGi0NiwPMAoKAw7G/fPTo+GAl1QkxrTFr1B1w&#10;kWbfZ3Z/JvQZkWgIxAEnxUzzYce3PGqnrzS6FoLVd5hbmrFOXA5CaVGe86qARnQB9Jz21cR4OMB8&#10;njkNjePMdt5UKC5x/OJWCMGB0DN8AQGu0IXC8Qta4P4Fx0zDNoPNLdHjHWX6vJNmcQy4JXPa3nbF&#10;obfecObN7zvhJ3dvXLp8mdguHTub/Q5UE4XT8LJhMomMQOe1TJ94PYs5ckyhaxVlSZGX0CJ/HvpF&#10;8LEaDA/UYMQwwpfZ/wCZoQSLRVrcQJBH4rUBnXkOZhBRI34e6mSnfuKLxBifTsy8oQjhLmrgtb5c&#10;ok6RtUwah4lvlZpEY8qYEgPyuWbK3qb8pXhrBL19LUSjApzX7MxnwwGKAxaVLrmded9pZ+pKxfuA&#10;GLM0OOUw1fZpCfZmKpxcNzVhvpAYXjq3Tf9pEFXFHJmLgq3CPqls3g0QR/LA0sXYloCwjtcnSQNl&#10;wtNqqaB6cPNdBrwE0OQlQDcmj+Jo4oOJvpaMNQv6TBudET6Nu6IpMkZvEfTsJCbYOght+8pSDQrX&#10;qjP+Rpa7vsM0s38iiIQr1sbyiHY5TW7aW5amyHhxZGrfLVp350O42QSJljjO9MGxhppwBI2bQOvF&#10;7JWVNm5f6vgMz90tKDWlQUKJM6JrhmX+oFvMhdw0khs6MSbGyKsRIRMI3si7o9HKZ6tgxmS7CkGo&#10;sT1YWIVksnqy8OavwOFbwSUTSEkjBl5MY4dftsYC0Tquyh6yLCm8GBcsux5tat65XdynFonW5nOc&#10;oP18ODKGkV5RIgcgtlINHwiZpmNK/J8YT/OdmmLQXF12hMahH8u2WYUSK6DdPz11dEKthCcXbvtq&#10;h6LiJfbMCpdjBAOm2GpWuDMNdAyhBP78iB6TLwxNH5yHxv2Zk9CT6AlUnMiHaatyJ1xD7i+jqmM0&#10;0s1PlTSqDK87cRK4nwLonEoqyrbFuRAPO9sJxlWGP9mK+EXdZY5qJQ37IzNwWBFVIX0H/6XKRE9r&#10;7V02XHX+JCH9w+den08ZUYY0IpYEYoQosWagCaXcWuJag7y4CjiK6G6fUGdlvWQ03pFhm/Ld9vVi&#10;oNCPSPYn5M0Ji0XYdZBhaIrIQZsTjucBfR4UV2gIx1EEGBpSYthJWajCbg4m2BDlGTcnbECUGUJC&#10;c0QO8IMmV2iIEJ2FwNDNjQ1NEI4jl2kAV+iMuEKnTVRoCgstgmD0OiwSMnCk1qtbGKT5zcA0Ttwj&#10;MlQKYsuaFBGhgictTtFKEpWv3+sfjCT571SpaOCRd1mVP1EPja2IeFgvs+PSmfthOKpaZd3sQlkb&#10;U2EsRMB0qMmMkNeqZNSsrJ+gZvLJiUC17A66qBqZ1ptvvekSjD5vf/C7sNgGfwmDrhG4WbkUrWjZ&#10;22/vef1L7p2av+jc046aOSV/9qn3nnry8x//VMOU2dHsTSYaOmZ1rjijaepCgKBnLT8ejkxzJ4QX&#10;hmNgaHjP3v1bdvTs2z8ATqVxDVRFSl413PvzoZ/dtfGuy/bvO+Hxx37/xM++vvk3V3S/SH2qNzqy&#10;mdtRUcTYCpP5XXGVvjns3xxZBXcsZpUhgsHupMgxX05zc7+tkwXt0+2oi5QRPKDh43uqCY8TIw/+&#10;JjMWgIYRdCYLX+zkYKkUPtpB7A/hv0pbayvAe2mM5kAQHgYyRn9SKPhJiAmdGPjFa9rGx+b/548T&#10;b/zazg/fuuumXw988fb0l2+dc9fvlj2/bulYelqiIQdZQYb0LRD0hPAVURb2Z5DpMX1W6c5LnT6C&#10;TlPgCSsRtWh/P9zljyBdDtyB2OiOvuGdB0YA2AWyuhoOnHDEc4nSPYntPQf2ZFZNeXfTwmWwfgx5&#10;3fLtJ7766T/e+JHf3vjh3/DxeTg+dMeNH/7VjR+946Yb7vjqDbd/65O3/+DTt/36c7/8y7duf/on&#10;d+754x8zG1YvmjuduGskBXITOIGnrObA0QjOSKg10hmEawFApOgcBlhE320KrQCU944WDoyRCzS+&#10;QwdmhrhEItEsEYMhefaIxPgTIcdndnmOcnzW6ByJMiDyULpEKrSbsHEFdAQPBSMYit64KJRIuWDl&#10;Ev8B5lfoXA2jKKCJFgB6x4r94xBomGqaLOUWtQIOC/E3wM25NJEY+OON3Tcdu/f7V+z5wvHDj/6i&#10;UiKPxEqy9eR/znTOSzSekZn3qpajLm1ZmirsuidR3JUoEvpc2lsa3rH9W7et25tJN7cmMw1GMCwa&#10;yHM8HfIxxY4fsVKucD/7UCP0DCg8AvGVvvHiwESxuX3t4a1Hgv8wTHLTCYq/QZsQYggOAKAzcKT2&#10;VM4tFQYT6TZij7o/IwZN7s8EPSsejcoCUTjmtDXMbdjOKoxEKmgl01oHhqZAFhhYmSemFLCFVykw&#10;YDfvW0gwOgk/T3ApU/CDWDCtAU47W7JTG5IIPYMXPcLQxaMXtcLAcsnsFqoqYtAUnKRyzgkz4S3X&#10;Wi2b1/6B1x11/3df/tpzTyoVQQLRq5nlz6JnjKfRAdaDlI+xBrokDDWyb2Ibar2enWt6lR+x5AS/&#10;HXWmBoZ76kemyLKBS8SXWQNlqBq6vsweBiFS7yABBj9S9bMgAQ+5mSc8F7NqqmzhWigfhH8snVRD&#10;fYmZyokNy+xEmaAgeWZ57jSHEuE0oeiAEGAmcMGZgpDuvui3GhfsyoYRAq2cqb9WIZSDO9HzpEIn&#10;MJFyEizUuw5cuCVEpDPNZ57ZO6YV2WbD/3YDNBU3lXviRQRaqlNKJINtkUiOmWtGqo20huyuJssb&#10;jD0JVbqu5sG7jtDKSigHFkClY8iOXaGxH3QvqSeiT0MUQnUQuuiFmSDcJn0Z5+CB425WAWg7dBnK&#10;1cXerF5bpRO+WwGTM7UUZCg0CICgP3KJU+nYjyewBFtx3vyAuUSmUWJS8XACF1aRsXIYJJoTe4A+&#10;C4C3cGXQMCNuZpHM4UYEH1gSRK7UyITNIAsv9yMelMw3+AGJrhKGRojitDBMLFlLApIeFwu2L5KS&#10;QDguli4ekRBMbw4jeM7ihO+nbE2xfDSjXy8Z4jl9GPBVPNvmQKMXxy1avKQZ8w6xgpghOTvLS9F8&#10;My0T3S7GAlv1J0Mth2oxu0DL5xUkKry8adY4xaT4vYVrTD1FcM2b2E0REWtaHXtazbQGnqnhqWZo&#10;zTPqtaVz0LGD1UFIRriV6cv1SjoN+1lKrcJU/G1Vg29UqaHX2Rj+cn/mcysiZS3K8Hn8bJRqrwMZ&#10;DKrOiRXNiwDzbLfpj3sim9USp6FzaBwWM+RCA2JLrIX3VKm4NLj8Uw+HnDSuXpCi8MhBfjz0MXdY&#10;UGr063UTUE0LApmEkkaDH3UWHSO2MtaQAQcbJdgXHOeD6A0NQSlpc0Jwc0ZXaNicELyhaXNCjAqN&#10;4aELcAI3xyYwHAekZKclsC20Cgs7HNAeRbA5IbpCZwwGbWJDt0JQjkZ0lIYPkXMYFRpdoWFSYzBo&#10;3ppQtNgIj8+Lg1QaR3ZrcDGy2SbRljHqEF3qpPKtSnhUTiEpQuYdpGgdDKVOW8VyNfgg2D9MwvJW&#10;409d5IuxqNKCMqQWE0HjGzEaru3QyZMQZI0MGxvvR8YnrkTbVrH01+JXPFNM5hHFy626uEZGM6IG&#10;dK/OHJrm3vPt/9j6209s/e0nt3z/n+u0czWTIfo8NvLEnV/ed2CYjyfv/HJxdLhuDFpKeOWb/+PE&#10;i14z7bBzjl15zvab33PIt/6c/d5PHnvgd48/83DDXx8+77Y73jVt62z1lQxT1Txj+ZRlpxfHBuDR&#10;YO+u1rkr060zDgwMgeNzb98gwNBRza/AafVK7t79gbk9M9eVxiDowl//muzuSf3oJ6cmM/+euh/c&#10;ouHVao7Pfs6MiESUFu65dVwRkbuXOHhRJ1odaykFcLLdOHXkioFIt07CCCAVBCwwu/2oz49FgOhO&#10;Og0AWgwADQlglRX6sEQmR68RGAcvVEptnTMKAG+XyqOl8gj8LZaG86WhidJoMfnImjWHdBw468hZ&#10;j79/4c+v6bh0aVtTviMx2L6yIfuuFb2/P+fB644fT2QbEMiGrCBDjGAA4XNzUBDuhhYNPRuzJJyB&#10;gB4UBBNRXRjWEwaNE0WaQ1ag896+f2h4nAF4bNLDpzyVKA5U9v85sSNxW+NbeuadlQd/Xtjtbrw8&#10;1rv31ENmXXTy8otOWXHxqYfA8bLTDr3k9JWXngnHkZeedeSlZx8Dx2XnHnv5+cddcd4JV5x/4isu&#10;POmVF51y5CELkIXgZuXCZYJLyRyM50Lw3DiKQlAH16GVw1mQEy42GOxACOgzRIfgiaNxISonZ5TT&#10;h5TTh0KwikpyBobaaDy1Mrbaj/hs4m/EOD4rAA0xoHHmWIIgwDQXDeGLxpaBBzRQLmyEsCdMp9LM&#10;MbihOvAXZADQZ/SRN6YfCsiUOy58KUThgG0FEwWItpHI9+wYX/twcWCAfJ9RUFNNHZ3/9FlCWxMN&#10;M45vPuzNyRn/mprx2uLEknJidnF8wfCmmX2rFzQe/i+zOtubm5pBbGQ+LbNHnV7bCTeewTjKUA7C&#10;RvABchiJR9dxDFaClFfKY4D4j2FsNah1R8cLi5uWg6M4xkbTXTqg+oDTQvwNOMAJenf53OIoReGw&#10;wTcUfbbBN7IYEhqdo1PgAZ5tPeWEllUWn3KsHXV+osHcC6LTucNzdoqnCN8qKoSGANkHxoF87F5A&#10;XOZ1iWM4XJ6wuAXDQMNRhADQpfOPmspA84nLppD7s1iR806cBd/uRdqanv6hUn4Cdkvh0RJ3YaKE&#10;Om8GsiFXZLLSTzyXiOFOtgZc5pGt3faKyg6jzVHTfjJpfKgTmwNzEAdcFIZZbTBB7xENNgQY0kyr&#10;IM5maOLYIB2xaNceME+qPtL9I9GWHbZ0uSetYZisAyweFVmfaMnFjksC2Wo+3FZuandoEhjWBCnn&#10;iTKS6w9b/LLCSYJjsODbjjjQo6jRkieJSEjU2MmIgWEbnmAUH5VPj3QRb24J4awIs7iccQoZoDp+&#10;3eYVFjtBL9iJ2+l0lZ9829CgIarjB9IUlkRmevKiA4dxobK0EwZ2GSi0wTdQTAQPlWUqhkdNYCJC&#10;+thLmv15nTyDPtG1cGQPdqwjsQEEaQVVHGPDVTOAhPRHbq/kyXbQYhkTZpewHMW0hoNZykA8z/wd&#10;uBk7CN30WELt82I2f03FfTRFcDJgtCD+Cl4L6ClOwPothQFatHpGREi5Pag0fIkiFQHHSgcoqCzZ&#10;RPLtDWTIVef7CBgbsNhPyXKi+CzbDiVMnL71KdyX0OdkUn0/aPLQl8UQRodF2Ah79Y4gjixVsKlc&#10;at1SoEos1eJk7bCX73i6ac27XRXwGsQMfnyz4iiyqHqwGY1wel0jajvrl3Ce+yCxLqTQxvIRkw0g&#10;7cm0pgsIulhl5x/Tg2gZ9kZkt+704qY7NwkDJjycgbWlgb0HqRfXdSBFW60yUi+P9eb+PpayAA+c&#10;bjr8Sk1i7StOVyNfOWjv6HffddEVX65WDjxSuIWowgxB08/BoF3cIVis1yNHdpP+eELaNMxW23t6&#10;zyL4X4OZpveri0OBRPT9Fgm0/mjORnnaH3uPUFXQTnCdDBvl/sEUb94xbI2tbMSD6rIakaXbePqJ&#10;WoTw6hiCv7kh602bE1JEDtiIBb2hxRUakGh0hR5B6BnRZ4gKjT7R5CUNs0WYMgNmzb0Sy1gGMWh2&#10;hc5gYGjYn5BicYD7Mx10TpsWAkgNGDS4QiMGnU7j9ry4OSF/M8QDdcY34n6TUEJuQqc1JvluvW1/&#10;cNlGqplfZM2Mq1oGxoHMET8qjK9nNQJinjkMr5d/B0NZ/XkfRO71VJusCZkMY0OUJjEl/mMnqaU9&#10;2i6a4uNYrEVOhgli6KK4EaKiptxNsuDY/C5+61cXXf6xRZffAMfiN/2PyfbfPv7bu5/ZVa2UqiQC&#10;+vznH91wwP/d++OPAQY9Kcof3TzWU545ZcUZy+YeMaVtbvFPv08ce+zpX//Z6R//OpzAJdycPjFS&#10;Pc9MUwfEgM60TBseHYct3MYnIJSp0zNNiiCTuKdn9kBj/oILSgMDB1796tLwcOKaaxLf/vacPcnp&#10;+dHwcEc+MAmXZbFiVwg8BDmWQMGt47FnfXMSQ7D4knmybCEGq378QCw99Etm/dv3grZoNGJszifu&#10;tuYMFcHGZFM7mhMNTdgN0WY9tJZfLrd0VorFVLEEDsb7C+WBiVL/GGxOWOgeqmzYse2SZYOFUnZs&#10;YvzUpenPXlq+6/V9f3jDuu++ctW7T3l6elvP3/bNASdWCOhAcDbv2g7QY9P0zhZY4OVaGR9cmdGH&#10;u/pUWqep4ufD4xnohuFjpX1DgM5h3fmDuGy6PH/Kk+Wh7ZW+sYdGFz03983Jtq4CRPsl6KxzRsfA&#10;8IRwm1EB7XWlw+AlDOUN9c3m214+kfE3GzYeQvEoi3VT/IjpCqBz2OlNUEV1yKUQHBUA8QfGYRCi&#10;njKYnrzNkjMmEvNuX9d7/X2JP2xNvu2vM4dyV73tz+Nve/jktz78krc+fNo7Hj3zrY+efd0jZ7/p&#10;kXPe+Mh5b3jkwn955KX/8sjFr3vk0mseufyah1/+ttUX3bZ9BQQ4Fty1BJvtyVyap23m42J/nkjq&#10;YzchxEjKPNbhmCESDBooL5Rh+YE/A0f3KB5CQkzqVLL5uHd1XfkNjAQN3C7ifoPoxs0NDKErps6f&#10;+e7fpBpaVt162apbL33kpy97+CcXP/LTy1b96rpVv7vhoTtufPgPX33i2Vtf2P/bF/rufnf28/82&#10;+q//vu/1MlxVuIc92VVyZLgMlCMGw/wn320Mu8HxN3inR8IXRoByCJYuTvSY+IED92wefbEIMaDR&#10;Axp3pcIcDACdSQwkVo4W8pXklESyGYNvmL0HExz62fWApvUViMLRctRJratYKozTFoerpvmqOUEK&#10;iecYggMOCHvCpBJiotG3K5WRYnkkz4lE5xfNQPdn/h2/pJ32HizBnp4Aup9zzDTwcYD7F5w4Q0Ku&#10;JBJT2ho6WiFISPTw8v5n1pP0SkgZEmZx2NTJORbMTDbaiWXIp5SkR0ZvHA1yzFoE9CwaJJN2LMpG&#10;1bCfgVMEER66G9yZvcgd6ESeqj10US17Lk+pTjxvNMgBq7KbQKEj4bqObVx/BmKF8kNBCtMu/MD9&#10;BeaSqhZq4GUOZjMQi2KHVWq3dEpDSc1kji6c8ihfZ6BmMVs+067D/Rw4WAvRL843UnoC414lVkOG&#10;mm1FfFYIacJxQpQdq2t5GnzLCJQRQ6m1NqcYZakhT35lcmhDjqAky7xYmaZtSU/oBWEPvyxNJyIi&#10;TNUpNYu/z3zmVUDhbJk8JzfEihwi03xBlCJI8l0MGndNoM+A+EdPNSIHwW8UnYPvk4UWJJqurYev&#10;wpRscGKPAKIYTukD3A7GLWH6lQB36UiXQg0wwaKsSIpVFu1YWRaMhNN7wkPTkYnLtv06CrcDVkDZ&#10;2dlVQ3jxqirCAYg+c0rZlELQZ9cNXCI62EYhkyTuwT4+q+iq4xTMzc2GS46qnJRKaROyccTu2/kK&#10;ROye5EORvrgtuCzTLvRRFh/kOK94EK3qK8jrQ8wShMRmgi8Z5NrHo7ktFIOOgdrVfGNxSB51Nxph&#10;w0hBAJdnmWDFwfQKSUvru/9oFiIiVsGsWTdjBzNkM+VKrxcTHMH0DahOlB9zQjSYbwjLuR8z6i1S&#10;rYJNjDLdhpV2tcbui0GLHrKhoS7Gpgh3PxFvx94iO2tBNbFmjrMzv6ljZpnpqCHUniJ6uBGkUXlQ&#10;R22rVcF21MZKeyVNpvohUpxW0aGC17kGrL8af8f+e2MBr/cK2DWX6EDnGlcFl4Ox1bTDCCdJYILs&#10;lHew8iPFqIRDWYJKi6rospEx36jeXAEekkjBcuKxrUbzO4/d9gq9VXee5k2nt7Z67RdXQ7yIszqI&#10;JQONppj2MYJPgWFL8DzG2UAAGjcnBAxa0WfamRAx6JHxAmxdOIaJS/gdKhoiVDTckSYNGHSmMZvm&#10;zQkBcW7LcTiOHHhDCyQNUaEbM8YVOgtfI2MsDtgtAac9dlrLk4Sw5k6eaZNVuMloqyOdB0dYFfHm&#10;DL1sfXZMssTJaVK11PosgoBI7T74FvgHvRkm1OFkLTZSbbXK8h7/wyNCa6zkWtutTqsZWcdaRAVf&#10;qr9xMWUw9/Db1cqfLG11NaJjqGuZsCqjDXkVYhuc9ar3nn7pu0572dv5gPMzX/leCKZaFzGaKNvS&#10;mQYcMpE4q3dTavqcVT/6euLnP09ceGHi6qvhBC7h5ln7NteTJ/tDUMpaw5F6srv77txoadp3vzvy&#10;iU8kN23qAyR6377EJZc0ZNvO3r81WAiPooKezg4ZLkUh3+lY/2iqSpWlwqh6aEkOIqPJ/LyiBNp0&#10;XmIaeeZlO0UcF3IcWcJhYVWeho4WeZbzTAZ3SsM4iqYxaMgov8Gx/KJZUxONbRimA3FWcOcstzXm&#10;hipZmJalCsVivrhnotgzUewdze8bzr+4c2BgIn/xYdlKfm+yAMe+cuFAsdRfKvWVJqDDrDw7MH/9&#10;YGsy1wQ4LEHPmm1j2/wZXf2jE+wwwpMhBx5xGEjsYA9oqI5ON2SqMzA2AbsGI6GEERNSnJrTvHvp&#10;7KfSE8ny7tSv2z4wPGVuIZMbL1QmwA82UTn0yAUbduyHfCSOJDclf4mUTBwYGF319Ma/Prb27vvX&#10;3Hnv6jv+8Mjtdz302z88cv8ja/r7h3AbYkiKi8bEW+YjnjD8reFP2FGURR7BUAQIKP6DBH2Gie5Q&#10;vjQKQw8dzDC+Rh5jpUpq7p+296xcfPz7z1529qLOL124Yke+dOUp8199ysJXn7LoylMXX/mSxVef&#10;uuS1Zyz7l7OXv/HsFdeee8hbzzvsbRcc/o4Lj7j+4iP//bKj33PZKVOXX3Vb98mYG0bnwBAcZs4Z&#10;kE4jb3ACFRTKoToYDkI/wWYwFL2hE4A+wxiIXJ8VWBbgt5hKz0w3n9h64lWz3vfX5iMu5hkdFweO&#10;z1Mufv/s9/61Ydbh3E2c8tqvvuR1Xz/1dV879XVfPu21XzztdTee/trPnv6aT53xmk+ccc1Hzrjm&#10;g2de/d4zr/o38vxjXyd1NjOOLToh59YkyIWkhSiHVwx6jjFbKkg5AP7cV7Ep3bTpmifXXrFqW+6B&#10;vQ88N/TY3vwefsiLL+gEncZAHD2JC4r5/kSmk/YeNO7PCj0nYB9Cuo8e0PDFACDgzTPaupbkNhjH&#10;W9ONmi7EnOAKD0QGUWkhyjlgCEbhYGhgvECf25MphYQtudTsTgwAzb9zj5lOAHQxUSw2In4lPD/3&#10;+Jmmxzjt6Olwdwx8qEOd2K/+sgUizaVzORiNmjzZw5TZZFQTNATAGRPiBy7JA5qcoZh+x4Y6hk5O&#10;WdL0oCm7IAsGIFOIwYzULbAVDKlBvFAAwLq2KW5OhoUPUwlz5jaHS5WrGl7iwFzTRjcmJmkxlnu2&#10;pxbmMCkyoPJzIw7zMzaGjiGUW9wWoqlGp7h9zJsi006r6Rg6OB9nk+tkqj2dN4+1JHvFO5XUFJZt&#10;SqepP2Hbfp8nEiW1cVmOQuTcdirti45NZPJySAkJuMJXWhRnZkayOvelWgpjhKmQxt4UrinT6TWb&#10;CRsoc6g6aO1ltCDplT38Cv8JiCsJhfwMXsmdvoSrogsFpglpZniQPluhoD5sMKyfqbsqY8pzoGEH&#10;GDVInz1x4Omgh2sIuZYEBmK2OXO50hlJHVUYubpscLgVzeCYT3ikwEyQfIJ4Ors2y1c7uCErWFFa&#10;g5Ttjnn3BT4Ea8ZtjWl/YN7el/BZ6zNOhldRfl3UZASfEWfeZtYJJuZxw4th4oDRArNqOCZeY4vO&#10;J8htH94l+Jtziwi6wjAxo+TETodOHkR5B7LXipSOtjAQB8biIMBVGsERTnrDAabdRuRlDw+2tnId&#10;FG8WRasJTkq4az6FERkQeXAWSlX7rJyYLsBSTaLl66ln9j0CLDGu8dAhhPOeKZpHcoiw27/a07nd&#10;jpLh5iFyb0xgyESGTFvghn0h/MCtpPYRoXveDWPfeAJl50o81lWgSobBOiHiIbFdevNnUQFDXh8h&#10;1cl0e85AP+30VdoX1swrSjZYZHBOJfR7PRrVlhxZiEcGwHMnl157SO8iraXf8gQp8zpj7k+8JOYq&#10;nLB2JQPdLjeSGF02vMFuu848qaL2D79FCkMLN+q+QEpCS3FsLURrtJCQoNcqPcTfWi/EPPdZfNDk&#10;ROduRlTMCbKZHJEDPj5EDFoCQ2NEDjwAg4ao0Ig+MwatrtAwcwSoGrfkwe91sKFoA95UFlyhG6wr&#10;NMzcORYH7EzITtAtOdycEKJCoys0hOOAWJiy9Q26QjvTWg+DtsJef7NEpKz6smfq6i/GjrMn2d5m&#10;YBF6zy08ZIBrlBJFeHxlJpfaVrU6e/hpfSysL9UkWWvKj83dnw/Uyp7Ng2NTdNAdshqUSlOKkZUB&#10;fJgj1giHCKjLS9avXf2cdIxsfM3rFo3ohPVTU4v5k32ebZvSPGth6/xlbQsP4aN1/tKWWQsaWjsm&#10;m5VJX9hBQPPUqXKHTuRmtUyjbXnkG15SRzwbOmZPWXbal39yz+e/8QPzYmliLNHUNPeGG8be+970&#10;2rWAQZfhE3+wn07W3qinKiH0MCoFkRFSlRjdCQ1I3GoGt1maVEuoLKkaYt/lzle168ZZEtbEHSZ6&#10;BSGJsFAKf20MaB5Hsksv/B0YHp8zcyr0ZYkGiPxAYFKp2NXZ2Q8AVRG+8S+kJgpDE8Ut44WdY4Xd&#10;I8UXtmyc0jS+aFouNb49VehJFXtSpZ5EaU8if6A0UsoPTawaOmIo2Qp+nYI+EzQOmUMRM2d07R8a&#10;kylOTY4kIQ6DwUxksAJBsqDPZrRdPgmkppzVvDUx1pc8kHpkz6KnJo4YHq+MFcG5uwxuwMVE8tDD&#10;Z01dPGPtlh7IxeBl3HwHBkdXrdm09KjF511z/qXXXXrZW664+M0vP/2qS9qXHg4cn97VgQi6A7FR&#10;90QTYjL5+FeXOxjGxWwpHAS0DG8FB0lhoguO5DB04EpLu8IJJuP57NBo44oOAD5LyeZUqjGVXN6c&#10;PbW96eTWpuNaG49oyi1tyM3LNExLZlvL2XQxXZhID42l9g8nuweTO/oTm/oSq3vKi6fntmdOQy9l&#10;zHCCvzzggZ6454R4DtSiEhnonHaJhOS8nSKelCpAOdDvDzAVLYB9fDrO5Vwb5qyc/sYfLfzS9pnv&#10;+OmUf/7s7P/82/xPb+i44L2pHERSpl+yMtrzop01g/c0HNA+5QLGG4HgHXQy2L3VjK5t+zO7Df2U&#10;AvBiphzOYctKhnHZ0wp+cDmaB57L3NPgP/Aon+/q6Tlj3bq3PrnxlAd27rur5+dQUQz2TE7QEIKj&#10;IZXYkzi/OPp8Mj3dbDmYdINvGOiZYnSwfmXaTj2x9VFDplDrD2j4Jm+fyPWBGDkYC5z4wkMkQE9G&#10;AYc2P1rKm9Nl0We4POmwroG7X9H/Rzj+qed3V4CbA+dw4sqp/X+9ko9bP3UafHw3UShv7x564oW9&#10;jz+3F0LOca73rNqFg89UBpdWZPrkCwfPsDA0Nn4OwRYG/gKLEOgyuLOaHjWG/K8xSFgdmd2zz51A&#10;SPLZsg+FsNez4FYMRIj/HGlMCKoQkWAGGwFxsAwLOpg0kd20PPUzclN6cugYJWaZ38J0h3zJgQuG&#10;MHcIQhIp9FpLQs3vapmhypgLbgPSaGksQ6R5lx56Ax4pTRnk1Etm14ZNknMoc66k+ky7vNRqOLLD&#10;Qi0yQILg0uYKmcNvh4tO6V5JUXyOz035o3Nd01LmFYa0LC/FrAvrTJtyY5mUoqLa7lFEBQYlpCv6&#10;JQBXzsiqVFslKiildC2LcapHokGuD6lE3DHzeolLwxrk6lEYeQzcCV26yGDVcxY70XZVW6d0w20Z&#10;x2gfKAxRgTWM5iEPt57FnRlvpYBFvFkugs4cXpMxaHJqpk2fMJgGeTrDxhW4dwX6OCPQTF8FYSbs&#10;S065aVwOvokHQdI2EIdBe/Wm5zauZsrizgZ01heNKTMc1sxjHYc952XXB1lgWQ1UJI/Y5506kQB4&#10;LfAoDQI8I6wYcRiSJtwI8V+I34WH9UFWI6wlhYsTgbOYr2uQkTbRJ21eV0xZSqwgic1RudJHAUlk&#10;KTGa6ZsVY1msckmHZHNxzYh/7pt2zcKWhk4fYkQc1ebReijX2nfCKcRcGOL1A5o6MndsqjV6zvdG&#10;3E0EDk6pXtAWg+bhAM8dZGjAZt6ZfpgHmKcOAaKqFF1Nr0o1kshj/CeKI36zxTdvzJPQ66G5IhYs&#10;q/DKo8CXZl4FnG5Gi7Qr+G7jRBLkzz9pVBHFnuB8VNwJqnKSpkO2TzLETZplUS9wN8f6LoqPN4gZ&#10;rLNS8t/ZXJpNDaKrMSLYwD6H/QY4GN6QxeA/bIVx4qJRoRWGpogcEPoZNyfkKBwUlAPcrUbGEZse&#10;y1NU6KJ8uIMoNMHQ2RTAyml0hYao0I2ZNnSFxlgcvD8hwtA53LSwOYeu0BiOg3cmpG0JMRwHReQg&#10;eYzxg663xpEcrkPZ2VLV8zt4SfHGerVNTYCeOPJqWLcYciNtbpXq18OcyVBYD6cPJk2EmQtkE9ak&#10;2LoRk6Rbp0Q8l5AMZeLB//DCLxsToYGH7RGCJU1So+Hia19PW0SJl52SxRRdm3lOttFUSBmh3upg&#10;2nIS74CraDrXlGludY90YxMgG5PIxUm6qmthqa/nlNe/G92f77mH/aDhEm6umrqgap7CmP+49lU9&#10;q2/T4/ae1d5hpCmSU03Tl3QsO61t8Ylf/MFdgkGfffZYQzHxve/Bi/O/8IWht70tvWbN3pNOGh3s&#10;eaRzvkuPv/JejdKu9pZVP/3Ynr98DY73vuFlkLSrA4IEfKz7vq9v+P1NyxfO4pff94ZLtv3xy1ec&#10;cxzL//veeOne+7+19/6b9z5w8/vedCmnYaXq6mh9/Bef2vfgtzf/8SsrFs7iodn733x574PfgWP1&#10;Lz4NCVyC4NHO+74F0Yb5ZmdH6+rbPtP78He3/OnryxfNcpALUUOdkAkwSC+lxOVZB4YyzyWnYNkR&#10;Hvw0YWdBgpolFfv9wg+wJLg7Bt8CJZIzWtKJthk0WgAAupCbMhNmYOBmPA6rtGOwFDsKYYvXj5Ve&#10;HCnv6t129qwdlfJgsrgjWdyZLMGxPTmxD8IclIfKEyOFxwcXpZpaAYTlj3zYpRoyn9aSBudnQJCD&#10;Y94YKw2vQ08NZPMyAxAMkDhM29jxGQKL0Aow7swGFZnWsj0BQcaHE2smzh3eNTA4XhnMlyH9+ER5&#10;HOaFmdQ5Lz0i2dn6wNNbe3qHYOtGMFgDg6NrN+9+8PF1R5+0YvZhi4rtTX2p7PZC5bkDpQd2jO/f&#10;tHn54tmgQdRDCzMRq2PojSI28F88KAGMKVigQSHZGxfnsTQ9BhCQ74hrEs0DaWoN/6DDcj7f29EA&#10;byVyAPdhE5fBdfexPUMP7B54YMeBx/YMrNk7sL53sHtodGf/8OgEfI+FXr09E6UDhdIwNBG4J5cS&#10;Q/lKUyYNQboBxi2jBzSU5kzneLJhTBcbeIpHjIvyTDmAoTrHZt/ncciJB0w8XxGAUMIwFMrpTMcZ&#10;jlhjpo1LT0h2NI31rgrqXyWx86Fvje5dy07feCAmgBg0os8YMbow0L35xQfutFisTJC4O8FpkfEf&#10;h1vQAgT6U5WIcv4YmYEJiLLNLts8XWS/e60030sMDy3esf3S59e+qVRMAfQsHtAYZC05mlw6Umyq&#10;JJoSqRbdcpDcn3EHQvaJhgN8/JsTqY5EekZxYnd5fPNxrU8GJ9Q6RXfv4yTC8Byhc/lonYEViFVN&#10;sLn+6HzRdA+ADvKWrmGHk8GRfN8AuEpIg4L0QiCO6VOaoPIvbO5j+RwaLdzz0A7MlDSLWSRfUIgy&#10;2oC77KxtBg5wCdLgYWxe88vcXISFwAuS8+qIswVNDDjAYLSXnTdblidGqE1KyzYnvccucT/COooc&#10;OCYoYI1UgUTKjJM4Zxg2XZKh3zzucIGGSlYOORentTEDx02cLnWSTW86KxWegAhF7tTJlGSodWVK&#10;C6WRj0EjIutlRoLO5ipad60c61pILl1BdplGKVXacJtXVfUortKLMlrAJgg5kHF3G9Eo1HVQ7Sxj&#10;tFSiwDYHE4TyLakJXWK67FhYG0/Kki+PgtWW3tbQzQMTX2381sE3mDA1WUbCRVzIt1lmsZxGXE1J&#10;gOiSDbX9Gd/SAOe5FNeWOopmX2c+yOHaL08vmV8Oba6dNSJKPPTBIhENkRmdQ5hqe7izAwdzpGaE&#10;ksFOGo9mBprZ65niabCzM0WRYliZcWp+0Q36LLlxGtfNmftrD4kOYLuChjtvBZBiTi/+yP7LHpu5&#10;h1LHZB8RFo3XAYP1O+YAEHKfYWKBmKl9rYeyW5TFqWl1XHw8yRJiA9GCh6QJNiurkKqHotIUmp3C&#10;yKhsyomkDPSHdNfXGtfI23OVMbGPXiK1mVxPr18IXnpWKdJCiYgGJiM2qSnZLBGqqAqD2CSILVGC&#10;yGTqf2Lh+Vrsif4TYTSl72NeWzMZsq3mRoztDbzgGmdrtcMMCpts1/6SHTPDYMGscCgWsv/B6Z1p&#10;qIiKVGuZqHpPNj3bcdOUcawMdmqR6WI3LjLTT7szoW1u6UnCTKjGlkhO1bHBWZ31cK1zvHRVeeI3&#10;A8mqCDlVl1wnSJz4REcvKtTSn4nuiLCjr4srqnVIS43kk6wa5WaEtzacYwbHtcqRntIM4rh/IVdo&#10;mIVLVOh8Ab5ZxJ0JMR60RIUmDBoicsCmhYXxQnEC0kMXBj0WkEpzYQjuDH7NEBUaNyeEwNCNEJED&#10;/aA5HjSeMAwNrtBmZ8IMhISGn2yDw18D/90YdC0WRCtUfPu5Aiap/s7G9u1UlcxizKCtQdS7VYmb&#10;LOXcqxwUSyf5Um0hr5lhPXTWkyamIBIEnDdrs6g0mGvTXrGl2AdqgLiwv4OsmmyJTRBRqE/VwWft&#10;WK8amdRf8/pT/v383NnUMdqWybzhusRTTz347mse/Pi74QQu4SY8ql6lNMRySCRu/MYPO1ecAceU&#10;Fadzejhxj1zHbOaSF8bfseSpdEOua75g0AsX7pvXmPjznxM33wzeiwtvvnnwzDO3rV+/pQvoaRd6&#10;7LtWmSK8mTl1MnHVRSd/9nt3zj73+i/++O63vPrs5Qtmff7frhoYGpt1zrsgGMM3PvQvgBc/+rOP&#10;v/ycYyGYtany6uc3zzzrHTPPfMcXfvC7t115HuLUWu4X3ntN/9DI9NPfdt9jz3/ro2+EV2A3u+te&#10;de51H/vutNPfcsJVH+4blJDciDX/8tNXnHu85Ew53PT+1/QPjU479bq/PPrczR+7NsBktUSkhTrf&#10;o55dAkjKJ/HEUYZIya8Rf/CNDnZSfEExNgi3Rdg0mQEfyHSqd3D0pEPmJcFTNQ0RYxOtrU3D5VTD&#10;eG+yb2e5b1dx/87Cnq0jWzZ279m3Y7g0VJy4bPHWSnFzqrQ5WdySzO+ojPaVBvLFwXJpGLykO54b&#10;nQGRXACERd9K3rwPsm1sO3rx7F37h6rpo9vZQDoGoBlaSCYATYZL+maIDrpJy7dYqaZ0T7IAEUly&#10;+0srm0dHe7f3HRgs7h8s9o/CunFlopSAnvnCS4459pyVmweH71298bf3r3ly8+5sZ9sVrzt/wfEr&#10;8k25gdHygaFCz/7irt6xoefXTm9LLFs4B11boQrCSjVUuOMgSxG7MTCvyRuXLyAEB2KIOJ0DbBW2&#10;zlQXVwODykiYAGh0zCrlt7+wY/+mvYPr94/sGJrYPpTfMTD2TM/Q07sGn9g9+PiO/lXb+x/ZfuBv&#10;m/Y9tePAQ5v2rtq0Z82WnuLQYEeiNCWTbIAo2LgYDjgmTB8RgwVvYkUrwmiBTGyMTUEUmGuUwkjK&#10;/MUuTLwnYGxEs0n+8dgSrnDiSvhpuhHjbzhtSg8rlfZlZ5ZHe/K9z/jNXV7xii/teugWwqARboaA&#10;Gej1jNGjC7DsMdi9BdDnk654A+Hz7gRUhqQ8HzO4CZIEuDuZbYDOiXLakqucmECnNv/bXt7Eyfvx&#10;XBvyaCxXcA8/XJUBpUjDTtOJhnRiX/r84kR3ItUJWLPj/gyb+gEGDbjzlER6dqk4MX7g3uFtH3p0&#10;w93f2nDoDds+ab/ZNBNj4q2Rbp6/IOVsiwg65x9wHnjO6DOnx4OG8V2tspyIEa5xGxO66/xI1VEd&#10;JvLFnd3Dz2/q27CtHzY2gSTNTZnjV854/eWHNjXiNoZ/eWxPAWLnSxkK2ymRLNzuiERc+1XQ7caP&#10;fsMLtQKISMhLCN7tOOWZIM6ClciUJIA129gaITTB3qAznVK6QwjDN589Nj0PZLSCWn2ngUTaBdyQ&#10;BwHjFHEpKIMqSyiuqCA3rEoODOGql34iwYJqsuL0dujsFuUks0NmZo5hiz01HFMqEDtyJClQL6P1&#10;YWZ6d2KmjAERjaSI6max10BBARkPDK1catkUm/T2kTQ2IiTMVL5h9ZEemJEtQ3KYEaXlKgg/VSRE&#10;Px1qDAM4c+mBeUJnfORimGglNvKMm0ym8EIW3JIVNbJ4rGKQxLFwIjHGAY3rGDgspu0qU0RCXxNd&#10;vVM+Ek9YMAPNjtXmhnGtily5Qi5WUGIQsSV3DvF35thWjCYHgjjTHe8RL0aSm7PA0HguWxQqvuxv&#10;2Oi6HjuBrR10mD6j5kMwhRAwLRhuJB7teQ/bbDnUBa/VBQ41rbLAYEBkE6FC6XCbV0SY8hQvZq/3&#10;486cbyn2zbaApZ1bMiw1/ICNEb+reWg0c8cyG4l287S6p8Y1WI7k64wB/A1ITUiogBUKdhgkXdba&#10;E0tCh8mDxVME2BLslGGMMp2I7DLPxIqqqoq9tos8nFpHME6e0ogOWfIwQo2irGN9yYKpjKaqbGmT&#10;RhRh1daZUYmVU6tL8fxl7BBsK7e9q9p3ZWjVRK59qa/u1bNzBaJGwUaYfEPmvxUYWcTth2DGifp2&#10;PXWJ6Wd9AurJSDqU2vWNS+GYeW+sqEKuWiTdAuuHtWNiX9h24DRI3uMz2xtHFB9VvVpVrvU8spbO&#10;KDH8PJRjNZHwXrcWkyMp8cbpCENDSGiM9Qz+I+OANdMmhDCAB/QZdybkvxN58IYWV2j6voc+kELF&#10;g4k8HOwK3SRRoSkWh8GgITA0uEjnBIP2wnGAO5cgBPK5VqCrPng5qfmmO/qMFzazw5UISs1sfZaH&#10;FMSOpavlpGJZszQj2zVTRg2O4l86KLmtTUO0wZqMIWItNb967FL9dQmnlM5Y+lCvWUK2IqaccAfo&#10;kj9Znkl6xwpGDnur17nG04N5bN+Js0fBpvKqUJUN9TfgQXJTX9vb2Pofja/6y3HHrbngguPaZh5y&#10;2CFwApdwc2/Oc+MNa3nzjKV/WvVCKtt4YP0DcPSvf5DTwAkfcD5l2elN05fSbcbwovWBMeibwA/6&#10;jj++bfiEvzz++K73va80Y2phekfj44/3T5ny/lmv6sm1BLoJd7DkzUj9Qr59219+e99TcO/Xf3kC&#10;HEpPPmrpkSvm/3nVc3Dnrvufnjujc9qU1lOu+fgbb/hv9737HnuBqf71vauHHGC6c0rLUSsW/OkR&#10;fP3Ovz41b2YXYNPvvPqCv61e+6t7H7c5EK0HBoZPuPLDr//Qt819gKSPPmThPQ89Awp2531P4Ovg&#10;BK0/mRPIFNSMHDBKMnCPPqIiP2PcC42CAUDsCnTNlAjMGQiGgTgqf2tDsYyhr4GVT0CrYOEUtsfd&#10;Pzi2eO6MOeBk3jUP4m9MlNM92zdkEsVcR2fDzHmpuYvTcxc1TJ+ayQ8W92zINVbOmbW9MrinMrS/&#10;MjhQ6h8v9pUK/aXiYLE0NPHs+KJ95fZUJqPdGcShwGynpfMzZ0zdtR8weDsOcUAAxxZYhcAQhASa&#10;JylyMjs+44Fez9hlEsSNd+C8CODr3vySUrLp+MXTExu3du8eAAC6d6TQO1IcmCgPlxJjmfSiI+Zd&#10;etVLrnnLha975yWX/fNZh59+ZHnGlPGGhv58pX+0sHcQAOiJnrU7ugZ2nH3KEVAH/joJwXoSVfWA&#10;RlRBHZ8RoaaNGxGTlWl2MomQIh0Uf1icFqmSNCAzTYsAAHoBw7G9b7hvPP/8vuFdgxO/Xd87Wiyv&#10;6MrNbEksm5Je3ple0ZlejieZZR1pOJa2p+e2VMZHR1dv3P3o+j29fcMQrwTan8Ic0E5U5bzMEa0c&#10;6SY5viZQCA4BvqAaHIIDoXPCc3XaZIkW4umNxqkX+JnxfAv/5jpmjm39TaU4ZstH0S0tv/yz2x/8&#10;3kj3OuP7DO7PlXJhsGfL2vt/C+hzouzvW6rMEsNJJPE9iQEtDEXKed5O9deprU9fDDyCiZoyyY5c&#10;or0h0Z5L4EljYih7XnH0mWRmWiLZSL7PsK9mSzI9NZGdU65kJ4aeGN756ac33PHf62e9c91/fXnX&#10;vz88eOpoBe0R/+TEQcXM9I0CWeByBSZLpThgC1GOVQtYRAagzY8/CAAMenAov+/AWN/AuI7fUUFa&#10;m7Ozp7fMmQHjzHTf4MRjz/X8/sFtjz3bA4FrTA6/+du20sQBXjVhd372fpCVFgctgpvi2q800Wab&#10;Qo9oMk1lbXgN+SLK+R5co2cIEi3+vd5bYcCBqVVjYZATFyfzmpZSujvryVMZuoS6WayDcYUOAZcy&#10;PmVcxB9asMOfI9VBzM1JT+kEXKHg1cQ5wz6TEgEgeEDgEzIzILSGESQv9Lp0m2b07g4rXCG3xFjF&#10;Me3GlEsfHOSQARn9ITMT74lo1OhTcmNpdmN0u+z02RvnVu8zI+JKhSQC/DSPnAZj1MyKh5E0g6Q5&#10;fawMbzm9mR3LadwsxkIQvEJpOWb4FiTA477O1Rkk8mSN13VIWkhQFFamFR3Bn9lCOlBiVKcbbm7b&#10;MzvM8cqv2hKm0rKZI49MTN3Fw4ruuAsFVkGMQVBMltdBJeyGbKirYTfYrxm7V4qqIbsO0lMKoMFv&#10;cfhjBqB1VdXEcebMqZcWNFlgZceauYit+DJHYM2BKMZqowSe1vgVJpCFuq7zGKHOH9NprJnFhY2B&#10;CWdEhGgRiilbGMgZilk7y8k0ew2BS+VGGWFrzuKFjC2PyKQlXDAoDlZndThiIidKFJ5SVX0rJK2h&#10;PkDHCFxjtgvmqIkUMKO0FDb1dEOyox7djFZczZfzKoORCCYEDUFNs2i02NoCtmI1MjcZ8/CEhwiO&#10;IsuAwZYPz8RRhLoT2pEiPPipl95aFsc+d1NGvaU9Hj2LybZWaS4zogI3k2iKA4oMoLD6NgJjNLlG&#10;arR/qE0HdaJ+2/gsNe2qolZnGEhZOgi0j+m46mq3iNRsqkgn5MyE7zF6J+pjlY97Li4y3LtGS67f&#10;R9ZFblSiyVX4oIsxKkhWQr5hQq8hgKERgxZXaIi2kceIHOgKPYYhOBCGhogccE57FUJ0wfE8hOMg&#10;V2gy8eiEw67QuDMh+kG35DLg+IybE0I4jmZxiIao0BiOg3YmbMimYfqPIaEzuDMhuoyxe5cj0n9f&#10;RbUlqxjTKuZIxd0fbteR5z+CaMkjTjGd+7V0l59Xs0IhetV01ahIuEf8B9b8ILKK50QtHsUVplxD&#10;o2pnHcJR2/3ymbnWsS/PCHhuXdevijDa9yMTmUaON/hITL2E1EtthOQcJKtryNI/XtSUzoYpsztX&#10;nAl/3bo83zHzg0dc+dlFp9zSM/TTJ3bACVw+3w4bXMX8NLdMc+f9T2xo7JrPHtCdK06HI+T7XBd7&#10;IVEynUU/6B/fvWHekR847BXvWX7m19o6v9HYcf0hZ334qKueb58RmVFgflOlMEi5cunc/f0j67bs&#10;aW3Ord/WDYlf2LQLRP3wpXNDL9o+6gNvvmxv3+AGSg+/aVPa8PWte4Dk5zfuhDsXnHok4Mi5bJZD&#10;cHzgzZcHc3PkBMDu1uZGej3Br69cNs8YLdIs6Y75Xxm6o2Oz2c2Wd/uDHoTumCOdzmbBX5NCvZJH&#10;MkS5FcdnXi+FgFDwrOfAyHlHL4L+K9nSXoZoBC2dqfapyeaOSlNLpak13dqR6ZqdnrtkdPac8ZaO&#10;O56YM9ZbqhwolPcXSnAAfAvRH8DXuJh8aOKoclMrQVuI0kCIhGRzG2R7wvI5W/b2QziHqMZghQ4q&#10;LpAMtwhuQ8MiZKODKvaUhEHTqi9WJzk+3gUZjJQ6YauFtpbcqYfOmHh63Z7dB3r6i3sHCj2jsINi&#10;aWCiMlxOjqQaxpob8y3NI3A0ZgcryX2jpd6BfE9ffs/+0d0vbpq2/emXnnVMV3sr54w7EMqB3ONo&#10;GxQvmLBpSgAHyhzBAjgYTaX5a02IYoFTXK4bNxxPBrS67AFNkShgMIFxvrb3T+wfK2zrH390Z19b&#10;JrGjb/TuF3t+v7bnd893//b53b9+Zuftz2z/5dPb/+fJrXBs29c3vy2bn8hv7+57ZsOe4REIeY2j&#10;GtnYUEdmfl+JV65XBvLXiQFNBHMsCyLaEs9ySD+qST4xkmq/yGlQ7jUFg25edGplfP/E7r+Wx/fn&#10;d/45v/s+9IWlgBuHXv6JrQ/9cLhnA2DNHAN6sHvz2vt/c9IVb8RLhL59I+qJBs/0kBSinKAYhHFh&#10;y0oC3qEM18oHQRytUqifuHPDwO834nH3xoF7tw2s2jXw2L7W3olOKCGZ6kqkpyWy88vJromRTSO7&#10;v7l3920/29Dyb+s/+pmdH/rrwLkj5Xb1kkfqzITZgWDkFB/RY0A/OBkC0Hbqq9gmT2wsNmjZDDdh&#10;yAhOzbkcBkkfGims39r/zPrezbsGTSLYlmTZgo6Tj5x5xLKpoOCbdg78+M61/HTn3tF9vRCthokk&#10;WvjbO7106efJFUeaZ5llnkO59utvRpzVh05G1QI6K75DU3MDUrMWKD7j6YTM/0nnHTwgymyIJAYm&#10;1HZyb/MVUyp5uxJhQE9VSquc3nzPKcuQ4udvIRQ/gfdpsi3aTiY54o7Mt5xBlKibmAuPAGwV8myV&#10;ouyczZd2V8YFAnLF377uQerSwZi8tT5BG+2wLNA8YjVUliNGREqN8yI2XACDjugYgreCgoGLECGV&#10;V+l1JzIsXSoZyl7+1/Sy9CLGFjDTYm4O/oN/+YxoN6SIWum1s8huVdqbj7gN4dhYt26icdyLSI8i&#10;bUnja1m4YErZ/gkYZox4RDNobaVGVoYNm+EkcsxsTJwiVNx6so6FF+6+pdbCBNFnI0Ss79a314ZR&#10;tpsBakAMwpclOIbFml08142IrHnKFzC2CMU9XEMTJMNBjVleHCPivh9xzitO8RCzm5VyXgXLNVX2&#10;3LYpEWJ/flY6QGT74OoUe/eLiNtkriVz7ISra5iVsyEbdwdOQSx4kQentUOOCBXmz/OCumzp1N7H&#10;FUvJlF0wPP0NW6OoLkYUWLOOKDz6lrXcAf0Us2NnwWQ99D8lUYs1xjuqFLVL3jOfb6LNvlKHWRt8&#10;HmME4mrvGTVKZO7QGF/4jo3A+m/TTBKDrmXYg00crkicfSMjF5SJiA7IJPHMsdxl8vwfKZIuR3Nn&#10;h60dnn5GSbbJCkdUNYRPC/fzsVdh4qy2iaH2S4isShQRkW/HEuz2r9xvqIDgcNDYLDVd/K8M9lFt&#10;pN9SQlShgk3v6V0N1k32cYQLQ/1ZVG3ncDbIHLHhtNMD7UaAO+UirFyaEAy6AN/+QjgOAKApEAdF&#10;haa9CkcAoS5gVGj4Npg3NgAW0mfNSZggALjcCLE4GjD0cytMijkiB+DRFBva3ZkQXFUaICQ0YtAI&#10;YaPLF2HQNDNwhjX182ESKWuJfm3NmERh/xdJ66tAlPmIpUZHY38/ufUR55VDQjm5kqN7RL/P9nKM&#10;sSoxeu5TwzpmO1nzlG/5D8jkVK9MreeTY4WpgmZrujX3xMkzQjAm1QJRtYtrj2pVmZSAVuXJJIUH&#10;vs+esWzKijPgbyBb8IN+dNZRXzv6tXA8OvOomr7P/DrE1vjp71a1LzoR3JzN0emcq+9zUCJjKgXA&#10;UraxawH87cm1rpqx8suHX/mlw698ZMbKnsYoX2wVbcIDTZYxHUMS4z5/8M2XgcszhL8oFEovbNpt&#10;0KMIjYH07S2P/vyTPX/71oI50y689rNuGvh65oWNu6gkr7jpp7/1Cz+4621Xnr98oQfxB+oLcYmf&#10;37iDdMs8oTOrYKxLIsg8GwIglrye0xWMFAGVRvdnAkTNAQuc+Nm9ILa4zgmYdDoJK5856KUQg8aT&#10;vqHR6V1TTuqCaMoLIYIEVQL/K8miaArC4habm8sdnXtmHP0vlY/80wtv+PqGYx7v6do00Lx+sP2B&#10;/rlf3XvK63e+4bbxlxAALbMcaL3EtEWHtZaamlu27xvwJri1NRubEHpEmGrKVgkI/mrNCIDmYNDw&#10;d9/wcugtcw1jKdhcIZ2a2dl8zpEzy2te6N6wGwDoPQcK+waKe0ZKe4bLPeNwVHaNVrrHyruHSnv6&#10;Ct19+d2949v3jBx47PnZO1+44qKTF86eDk7NHNyDZ9XQpHyOGDTB4nAOfqx4MO4PKcQDGlsJoGdZ&#10;3MZRlGIdAd2keIvs/wsH4JzgzwWjDQgYPTxebEonbnl8+/sOe+r7J9z+g+Nv+9GJv/zpib+49aT/&#10;+cVJP/vlybfefspP//fkH7/QMzitMZ0uJ1LlRCFf3Larf9OeHkUM4g2B94Sjr+qtZJIjPgP9VvjE&#10;oDniR4Y+BQB07nCvGRV9pgzLDVPn57f87/Cq941v/EkSqITVCIr7PNSzDiq++cFbh7o3Afo8sAd8&#10;n38DMEN/9xbiBsLxQenwtMKgH57vNo7AaOPHcK/DOFF8nonV+3of7dmHx148Ht6z7/7d++7bue/u&#10;fccXxzdXsosKEwdG9/5iy5Yf/2JD8n3r//2d6z56V9/F/cVOEg3jAaPaz/fkyo7iBOhlUMD2fPh9&#10;NPxwJC6ZKYTNjWD80/0KNDakZ3Q1LZzTNqU9B8NHcIV++Ok9+/qsyzkkn97ZdP4p86++eMXZJ9KK&#10;Fmw/+Miui06ntTWSYUWfBQEwnHWMGPkQEgPxL7IceWzQIjrRL8cdCAmBMItTm+DdLpwi1szDLUxD&#10;hYx2rb5cuEOIoXmZhyDh9jf3pXCDQxhiXDMcEB/JUQsMTGZtkWLvRJMc620mZjIrM5UWk08aJz7R&#10;LBvGnY5RR5yt0eyN0VKWE0fCLcE8w3F7FcNHU2d82WkLw8hgX8TFWFUKaxXXXfktNQ7onUeN90xa&#10;zSFQSjSNRNfV5nmmAw62uuADdoJJE3+mRcAzc821pGUiXkelVQSdF0j9+DVhPecSJIw031iIILxu&#10;2Wwp4ULdsYtTD4/d7A/LWDNFzaRW5sbG/DiIkdTMFQ2n2HD7BZpK2e0mJH7o8phZJnNXsQSKlsUt&#10;+niIWOPPO5RaFVDn2oQhZm9lEzQDL2l7QE5Alxz5WnyJxZ2Z2tUAzTLHp3/Msplnc1gOrDSYQRbf&#10;9H82rTecCWfoaorLVxFvt1BbugpkCMxVMwatKsHrHa2lolT6jPpQjHsK7kxJRTFF/WwqbhZLldJq&#10;UwTaTmSdfF1N7BxVLKff84UpZHbc/CPOmWDVrzhmct3CTccVci2/bhdY3X7UMC/KSUMZFyJywhrH&#10;BInBcAwHyqRUhxwPAuxxK+HUO0oj67oXVG659oqtbQACVLJBoDYGeknp2eVZucrNb4WgLlJdXsSR&#10;5NwP8a6+QmqlcgSUVcuVvZiXAxZfOgl5kTjhz0Rr0eA99wmKezWqhUL3XDpZQm3tJkWTy5mAAGum&#10;TktpsQwyk3KQWjoKQ5eiNpblwQpEVdI0T60KUNm1EtnnfjdV/3uUstrYJCIrNVLUN/HGwiXc+B0w&#10;aNjWBzAFiKc3jtsPFiH6M8PQ9BcjcsBf8I9mDJp2JsTdhGgSgfNi8CsD9zIAlyEcB3tD4+aEFBsa&#10;MGhAomlbwmxTDly2YGdCgALS2YzsTGj9oGUEM0km/KOTT6Lxonkc2f7aafwd1NZNmOkV6iis7kxr&#10;CNzk8qHMJqkpriEJVuwgSq/JGzIf2nXKOLfqSzWIoMHdpGxDdGnReZjBR8iO1+SNtEPNdLGVj5ft&#10;g8+zWmvXbLr/J8Rj0kToCzxTcY03XSirAjbdX5WL7C3cNwQ/jO5Vbv3822FPty/+8A/wGGIlr1w6&#10;p3oH0jc4cvLVH5t51jv//Mizm+7+stmrEGoC1n7l8qDT9P/+6VF49N+337e/f+ifdL/BwESMzUhD&#10;NrNy+fyoR8IlMWEyoBWRBzAZfXI5/kYKtv2DAzyg8cA7ANYCIJuFALYY6xmhWYq5kWTHZ/ybxY4H&#10;AGgIx7Gl+8AFJx6+KL83OXcJzbxxvz8J8AEocDpVgXdaculpXYklyx869KqPzvrIJdkvnl/4/IX5&#10;z7yq8qkbm965asYl+Y65lUwWNwoEtBHGpnOXzBrZc9SKRc9s2xucBEdogr3FZzzSRE9n9tqmA52O&#10;afdewNiNB/SWkeOL5YY5retaM2OAyUP62Z0tl520eOqeHX0PP92zef/OgfxuAJr7C7v6JuCkeyC/&#10;B072TezYO7p19/DOF3akHn1kWWLfqy85df6sqby3Ie1KJ1s1CvpMkDTG3KDdh8ULG8hgbw9AAxT/&#10;4MgbYtC16cIwAM2cGXKFv8CxMoRyhu+qsolKQwoCj5TGh57Xp3nGqTleBx4U1hJjnRAADQGzobid&#10;+/t1Lml6lJBeEj1W0LGtZPtEuM8b4mFtPAvPtxxZLCcyicAHCMCaxkR6SiIzO9GwOJE7vHnle9vP&#10;+V77uT9oP/fH2Vnnw0QFkO3hveu2PvjjI17+/qNe/h/rH/jl6tu//OL9vzrpFW8++Z/e8Nz9f+rf&#10;s4P2JIzyurNmns9oaI9hOIUwgPCdYBXBKV5k36rNpdxwFvyZP4+PnDTe/8COLTf/asP4hzdc+4Gt&#10;n/tN38t7CrDHKJshwpccxx8z++KnxurwMgb/ZMJPIDufY6Bt+opV0/O/8pLg06FmNDdmTW0+fEnX&#10;CYfPOPWY2dO7miITLpvfwfff9PLl77zqMDgxEdp5NcUzkKbLJH8e/KJdwjQTFxnw8XycjeuieEYL&#10;9KwDBp5iRBwxvb+U78eSjGeAgwQ5YwEXfTDvOjXT5qBbHlijqcMDC7zDWkDgiwuSWBxE51msMZKJ&#10;5uXIpSBCXJpbFmarXq6mQJubycqZVhnbEmCAa2Ut8X5xnI2/v6J9L6h2TjOEpt9MrPeuJ/RuZfzm&#10;VEY5Gmh5Z5OaZG472oSskayEhqsqeMJlp+6ciNtfm09Elu5jZdiDXf5lRvFb8prLYK9KrO+iyXKq&#10;OKyWq0RqJr7A+U2phZIa0YyeP7NR9JkXe6Q2mGEkgUYHa07JHcq1Is5yrJwa3FkMlu41IZ9W0CjO&#10;Dd/INAUPNCiCHZugyYQ7I8pM6192ZzwKeE3fulibAxm67s9ibMIFScMFIeXwtQNdOu3ryFycKYsQ&#10;yxCA7Wfuv6FXIl1uFYwxEdEWKXd2rlTxs7JsJAhbQffUVAHWlQ7PimmfY1VIJMkhxbNVkWqMWdvh&#10;j86GohTaf90qbfDMo8e+5CuMY28jHoQmGFFl873qswDWRLEFVE1r8Yn3rJbIJv5OxWgpY29SbsBy&#10;SC5BexKsCDUH5yJ/Q7WOeEVMfHyNI58QLSRgNCEwRdM5D3n5XzMYYsY5BliuYxkaRatInF8vr83j&#10;6hFknqYTc+i9ZrWkijwHC3Lq4ZySdlG9pUdxx3q1pAlZ6LEnqCZV1GYy/rqms4vlZG2pl84vwsqF&#10;WkTVQwEjZwgor9uuiF5WO8liZdWkSlubQc8k5frvSx4jsjUyjeSZZGUYQjg070yIETnIFbqMIaEB&#10;hs6XAIOGfQgBdyZv6PwwhuYADBpdpAGhhj0Mad9dWmVF3zScn8J8nzDoDMPNLYA+gys0ekNjXA4J&#10;x5HLgK90QwNiAhiOQ3cmlFgcB4VBRylirFkSQxKyh2GOxun339egkW9XLUqEu85i3ayC2XrTLsmv&#10;Hj10i45KH09+1dwPhsER7xxMNjWZGcpUumBrBQSykBtOTxtl/015YWJrkM+Pw+T4hjW2Lwo+8K/1&#10;6v+EhTV5/P9MgsnWrd709aZzaqnaENIKP6/gY2eaapU2pMvRowVT+ndueCOcX/z2m+Dv/oFhCMSB&#10;j5IJgKHhXw7EEcxCy/jVvRg5WgJlJBK9/fC67DF4xDKEoddRPA3zgx6EI2xE/nr7h+DgRyuXo6si&#10;B+Kw/T1fkB6ZgT1cALqskTd4Pz6gj/FodMulMNAcgiNBuDNCz+jyzAfgzrk0BYFCbBp28Ctv3tt/&#10;9VlHT9mzKT1/AXRcGIKZ3YABfQYYuymbam5ItjQkOpqTM6YlFy4qrVg5cuiJ48uPTS5clpgxN9na&#10;AfugQb8HL2K/t2Bhy85NZxy99Jnt+6CDPAjZZoOCPs7k5syAr/p2IxLNcUXAS7qY6frb7ndkUvlX&#10;LfjenNTzzaW9c9PPHNm+6nUnFU6f25x9bk3v7+7f88jzu9Z1b9u4d1v36NYdI5uf79n5zJaB+x9P&#10;/uUv83c9d+6RM1990SnTprRQEYDh81aHnmcosJf5wb07u2PTOQoKw6Y8Km3MDgAAKfRJREFUmJQl&#10;f20tu8LvI6ujpXSlPJFuXJlqPKxYzqQhjHMpNTxWTlXS4NReLkMY9Lnp3Nx0w+xUw4xUdlo625nK&#10;dKQybcl0SyrVCLggepbCPzBNBwaTPyT/rOtTBN91BmMeOSM53AEPK6PP1Iw7Nyj/UmX7dzu239K+&#10;7dtt277VtvUbrVu+3rrlqy2bv9K8+UvNm25q2vSFxo2fb9z4udzGzzRs+HTD/vs/CWDCcPe6LQ8A&#10;+vwBAtDzx13xruNf8daT/ulacHwGV+jTXnn1M/ff19e9i3Z3jolgR3To5Ad5LoSxO7lfWYFj6KZo&#10;spOC7ti5ko8jo6LDr6/Q9dGtH//3zV/65f4rd0wsMKAwl+OuhUn+ju+PsR3u/MLcBMKlbFh2sFSJ&#10;gXFsGW7it+gV31n08lsWXvbthZd+e+ElNy+4+JsLLv7Ggpd+fcGFX5t/wVfnn/+V+ed9ed65X553&#10;zpfmnf2luWd9ce6ZcNxU5eCaszwH7CaxXg6ZRdNOJzyyhUcUfJUxaPV9Fn9cgsY4xLP9mSVrm61b&#10;RI1OI2qAZsWW6XSzY+G3ZfKlPVQ95BZSHCrCpHelyRbE6sUqos0pl/KPX5x+pWsf0tSLjLklx0AE&#10;LPtuHb1z9xUqXgiTimtas/6l95ViYYjLB4Y+VBts8R4hPknmysqzS4cyXKkhFsfMKf3qOlS43K/v&#10;3G24wJKKEQPTNoK7OU3GrOKqKUekmeQmg0uuSZSWtDLoUsrMocobLePVdl2PcqXfadkg50VWSL+0&#10;IY2xk9DA3LCQknBpjg7t8lzqW4uTrA3OuEcMBd9CuuUneAtf8ZYP4uzs1Fakjccsao712yB31crz&#10;aDbOy+TdbL4lEtCZK0K+zC7UHMS1TYtzyeYXYICRmegTNiUG8gsKtp+ZTeq8FmS4NLMU5+av/HGF&#10;IuJt81iWjII5kfB6RjGQgtqCQlc4JXntzs3PGm3kTUjxA3EY+vVbDMcyoKi71rWqLUfhchK4GmDV&#10;2mDmoXawr3rccy2CVUbHLMWqQy1igQLyY/bNnhhkuS1qC4ykZZPAnNWaTq8jEL0NSJZeWr64g5ta&#10;Sn3Qz01x+nGWWAYzbPLcgXg5XusVkCi5HVCzEGWe6VMptB24sXpxVQorj+7qGVAKy9GoV+I55ppG&#10;+eyALTz/p9U3J9W02Zair0VIr0eKK5aU1iPHTRoUYCdnOg3SJZWIz1Ay1/dCquXRSaLPnaMZ7YhF&#10;UZMh4zQ2M7qgI2eergQpdYxSbcFWHaydsq4U9bVmkBVCRAzLHPNsBtIUjsNg0LAzIYaELhTHxjEq&#10;NEDPeLAfNJxM5GG7QoWh4VtaXLuFH4ggR4XmnQkhFodEhQb0GZDoXAMA0NYVmkNC01fR8AqFhMZ+&#10;nfc9qiZodfHNJKrKwIPgroznJkdElPy7FB4MHTEUOOoSSmF0N1aJ661W9QxqVEceH0SlY7u0euiO&#10;ojmGBu0UQpaAy7HwijlVjXNHy3quhixmQsJZhg2klOVUzTDOt4kRxtXnhzMUPwimR/A2KpfInGtL&#10;wmQImkzaeiTiH5/GUlh7PFejdH/rJ5nTVdO76it37339y45cPv+aD8hOgAcGRwAgfvtV5wMVl5x5&#10;zK6eAxu2S3xnhy5b3CvOO2F4bOL+J14EJ+gXfnvjWSccCojzO66+EBJfevZxO3sO3PvI8zt7+t5J&#10;d6591Tmwq+FzG3dCFI4X7/ziK847MVBX2JYQglC/65qXwv3Lzj4eXtxg0WrioZFwayzwUxvcYBA9&#10;nckDmjYeFN9n9IAWb+gMhuBIJk9+3w8gH+hNAGsGP2LsY9CTF2Moc5gNHgN0tTXN7Gj63wef6160&#10;otLWUZlIpZubE82NxZbGRFtjAtDnxkwlm0IfZ8gNQDTwOx0vJkbyiaHxzMh4YnS8NDqazJWTQwNT&#10;Nqw79cjFG3oGehjaj/wFW9AMg5Ijax989H++9pvVm3QKz+/b2S3NV2DOK6BvuZDvGn/mxObfdmT2&#10;FLKtQ4lZu/NHbZk4ZqJpPmyysH9gdNvegV37IBB0sr+vHwxVR0tjc2N69rTOeTM7582aKn6gOm6E&#10;zHnGQF05Aw+MSvAQ2I6yeSx+1ZEzD3vpPy+4+oPw4v4Hf/WWt7zl3s0H6HV5V9+kLT9UG17R/PCx&#10;2Y2pSnG8nP1u+ZqXLpn65K7xee25rQfGTprbdPuLu99cvrWhMoFRMHEqjlMe+Usjlc9OvPY/Tj/0&#10;kS0jPGw7aVHLtx5b99bSrblEHoobyMy4c9rbhGfMO3UOJAAEw2vD8cajZ/zrO9+x5A03QIKev97+&#10;luve8tftg4KPiez5mAtlVRwbHt/fXRyTZZNA25r5ibk/q735w9O/3JxqOOKKD1Yg9DMdeAKhpMuF&#10;RAmdu8n3uXD/7bcPTwzdvPg3NJkLLzWJFMA/bzxy+vXvePviNyLl++67HXj+1x2DzF3zo3OPHOOZ&#10;aDkiEqQYi/OCzYry8EYMTjFyaov2fFrCAPRVh3Zd/453HPnWT0KR2//0C6B81W5Zv3JkSypRGB0e&#10;7d2THw2yOqA6oVrrwFHnRfCvwM1EZ2NLe/vMObnmtkDbsYUxon7pso53v+Pt5/3bZ7m7PmdB+41f&#10;/NJhL38T2yR37FJfd1RfqmiaAneDl56lNJWwVEr6OApoGSBqiOPdC86A5doZgliyfNOt99mIWFmB&#10;a2NNMDfjRyVzWn6PfKwQBjAEkH5wXh6UZLWV33QptlWxtPlV5oY3dQgxK8w9Mow+j6KaT4Z7TsIo&#10;XgvJAbKjGr4OQSJOBHsYMd9eFaN0R3Wa9tQybcdnCjfwufyVHKmZBP6VHgThYHXRlQ6FUGLCiZnZ&#10;Idl1W84RLmOGrClio26RIF0zde57G1cGIIY4M+LbNOkXpbIBYxi2hCx49D/yg9Lb3lPr7OoOSy3X&#10;1MigK4vCoShFs83jCUrEBCMopkHhcN6vQ75s6pq4WEiC63zDUOGkD6iQXEaodlgpgywJaLujycR6&#10;FOSw7pmGctsihl01tD7KBASMSVT5MfZAa1OlVc2bIa5F5RlSy3AtVTFAxnEs6uOPrILgDS59sIz9&#10;2GhoFxBJrcVx4+iKUTo3uSbxdcYotpM0goaQRXLtFJ/zCJklhWyesXzmXLWZzUG1Kb9aDEepJuPg&#10;67OJ6xMqzvSzmhpppzZyb0RyPHDTl2tjm0QC+akxeOaCueD8wldGz6vZn5BeBhKHFN+aEcPm2Pxj&#10;G8nFeaJ4FGIiFWH6Ue07BKWn2YcuZoobBF+SGsn0nV7yWsgf0FRvq/qUvEaLVHlcpXTfHMcxO1r3&#10;qc44wyY2YFhn3NgJtz7C4M7gp5zFr5ZzuNMgIsvg4Ay7DjZmU3BOAZ3BixkOnOZDHjSBxR9szwtA&#10;NnxfC77SELUDMGvY5HA0XxjLl+BkHNDtiQK6UYPbdQFCUUMMENpRhyefxqOqWpUnxW4cF0T0LjU0&#10;cVKMZFpDhsy5TadGxkLqGVlZ1w7WMBW+4ZXEUfbXEqrDpho5hx9XMSxBpkUyUWN11V9wZEddy8QH&#10;s/dNWS0Jog5UjbY0l8yXWF3YdjATDdxhP4p0eR8egQW1MYQ+REtf+K7p6nRhDUVdboqfohutFB/y&#10;BvVwxjMDOHgTLvjDQUXJdVF2H3e2T7LdLybye3xXsFnCqnUqpm+KNErmTecp3AunrV6EK+hBPXRE&#10;o4owR8lnNbGpKfyuksq55yZqMuAG8n485PEq5V2b+Z0y3xiPR35yw8I5U01msM/h9+/42+++9R+L&#10;5kzburv3Ze9At+jff+u9cMlp4OY17//mz258J98ZGhm/6G03bty2Z9nCWb/52r9/6Ku//NvqF//4&#10;nQ/w6y+97nN9AyNdHc1//M5/Lpo7fXyi8O7P/PDX966GxHd+472f+c6vr3/tRXBfct6174JrPwPn&#10;f/rvD8HNrXD55k8DJO3XNIBtYc9UGt1/4kvOehYCT/s/4pLtyi85feX//vp3yTM++CPIkYNDYecE&#10;SDUvbzISqR0VoDDNuYYFM9ofeOrFNanWhhOPS09kysl0ob0p2dFUaWmoNGXKDekyBKGA3EqVVL6U&#10;hM0HR/KVgbHs4FgKFm5zxfzqp5aPHTh8+eLnd/QeAFS6ys8TYBmiED4rAPSdT2xxhjD4ADPjEQl7&#10;zDBn6LxcLJTGRuFAeDWTSTZA1KsOCNhhbZEZ3CiHmE/kPM6LvZYgMgY4tJZPmxnMcA0sI8nEvVcd&#10;MeOwl1614OoPwcX+h3715uuu++uWfoM+o+3xxZcHWOYHDxtyjTecOm3tvgmI6jxRKq2Ynvvgvbun&#10;tRQbs5UcOqCXYcFAh/gQ6TiZL6VWbRv/4WXL1vXk0d85kTh8dsN1d22aPaUZBit2KsSsopKMRQ4A&#10;0Ne/8+1LX/8xSNRz3+1A+QM7AICWmnq4gENuBb73yo/jp2KR5ip0M5dOfiL3/pP/6ROJ8gRizRaD&#10;BtwZo4voZoxFCDx+589uvWXJb5Bg1mYPzrVMQwD6nW9jAHrvff97LVC+c8gbTqi4GHJc9Nk5txND&#10;00OFBNPHlEUIhZhA/gGKWVr5x/8SAP12BKATye1//gVQ/uieEbdE97xShCHheKko3xCE+a1qI3zy&#10;qyBSzZNjcuqnjT2TCViYyjY0pmAJi37S/dGpOYeTyxCAftu5CEDjo3MXtt/4hZsOu+Ja1xLH2eAq&#10;/ZMv+y5vbPvas6qdWuSQx+mSqvVOUnHmgKOhob4meMNmGqy8Uh3CeuzQEl8RnfRqpvfJzOjPW/WQ&#10;EQQbQRenE8DCHxMGiHY7S/8zB4fT7hjFZ3tkI5Bls0+CaZzrABQVqnig3U2uJmGkoeEGpLzDVsJC&#10;mlb1rKz70okZGJbLieRI/5jnFtGOhaGJ78QZRmQMAG0iRbCbsgLQYQlW8WKlc1gjtoQ/D+HxNp3A&#10;D3K0I3AX8cJxtEW7gkt6AbaSoTDsMqVol2vAACcbu2JiZT84u2RRlKYSfAZvoKibSvoaaBUrxAWX&#10;JY4yKa/iVJLJi5TjgPTVcxnQrnpecQionwo3rlSwEIeGoEJFmEVPqpgX5lYQ+HJ0OqzUvmK5GYUJ&#10;DDZeFNt82mtMk/wGdF/9vwCga02oxfCiSznIsva9qoikmyjmBk8zemNHBEGNJB6GrJmk98yhx7dw&#10;NvRKlDKYIYLfXNYUhDXO0xvHP0FNnG/xFJuWfOgfnkHHqIkt0E8RZ/RraBv1oJFlWdumz+3wrH6d&#10;pNwdFeGqGfPmMEMVzFU2S7xfoqef1YihgsI/vuc8iTol/aueeWTeEXpblV/60OuoULBp5mb/F7BZ&#10;Jqzab7kKBDmZnk7GqXUa2yhbU+PVyBaJa7C4vHzJqEesAnIuQ3rmAn1iy18BAwYNADTgyxxCE0Jn&#10;wE4wGGQDAOgG+AtgNHgx02fN6MsMsSrZmOB/ACYDrFwowt8y7HA4VijApvfgWI2u04hEIwANl4BB&#10;IwxdwMQAQYMjNvwjX3uIgMfpsCPrtRsoRkUNI6K5FsfLKnbCmhaPKC8nYztrtZWXWa3EkbZXiIie&#10;07rWojYLgykiNT+CyEi6JwtAx64T1+q+fap9U1ZLgqIAaOAy3ibIw/S/hssyPCYl0B+KHomf/vjM&#10;dgRqRoMYTZzNRQvlPjN6UicATclkHOwB0Dimp8iudQLQWk23hd0er7rEytOALgXecZ4Gq00sqKkU&#10;gSSR6SMlOV4hgi0ZaIsqehIimLqMYARYK6QBah0A2s9JRgcuAM3MCQ+d8baXrdgYd8Ksz635cWZN&#10;mnFIsehBwPz5BixmkBShwg4ArapSGut/yRlnr1m/0+m0sRvH5/bfxGVnHPHLO+5MNWUycDTCvgTQ&#10;e0FoB1gjpf6M0WdZI6VNePcPj63Ztve4lcuumN3c9pf7Cns2J6ekM+2wTwHGRa5k0qVsutiQgQNO&#10;4JL2O0hBAkhW6N7SfO9fzulIr1i6cPWm7hroc7xEGdZJzA1a/qUtBzn8BUWCxi+MMEwzh+jAiFe5&#10;XK6js2nm7OYZsxunz2qc0oVxryl2B73Ly8iYieQAsaSBfI4ozVE1KHQJDY+EiQxMyyfGHI8Eg35I&#10;MBD6SgnP7eQDmYnbtOnInJ1DgoIeMN/wOqxIv/cv3d9Z0/fVJ/d+66l91/9xZzJVbEAvddiDEQ6a&#10;yTCcUU4W4agkpzZnXvubjZ98ZPt/PbLtU49su+aODRkYmyD6XI8hYOHz7AmF1lTp4ycBETV1Ac42&#10;tWZaOzItHdnWKcGjBe808NGGR6W5A6Ygv/vuB3/3vY///vuf+t0PP/e7H33xrh9/9a6ffOOun9zy&#10;+59+765bf3DXz370u5//BNBnYwEE7PHV3EiNMpXnWTBSCtbbMb34KAZ9prbmpQTKwF8a4NKixjd+&#10;18npgtN4Q5FjQYyx4W6KfAzw39CMRiqK3zk0tTa2TWlsxyOnB1/i0dHJR64d/zZ1dOHRjkdLe1cz&#10;HHSnBY9OOG/u6Gxp7wTfZxd9ZpiMl1vwMD6bZBzYjUI2S5QAl9Rnej9C3GQeJvwg0XcPqRQn5F5X&#10;D3Mn1Cc52hVOH7AiVtvU1kY1lKXJvE5DEt22S0jAVw2RtkqGCBrJ+NGTKWdPa5Qi3hDM5KxDDl9y&#10;8E23/7O8EC8UZaAjUSR4juZGSJ1SxDLHiu3/hDRWAp9lkQwUaadVdzUVTo5x71Bqp1JxU2kETXkB&#10;yq9ogGqiQkwtyaJ57sqiI6qqohym1ht1u4rparPhHSVQsmQ0Iead31UeshHxB7Q6vtUpIYlO2K5o&#10;AwU1SYUP9VS5QuLEF2BDhBUOQ3W4gwhYBJ/dPotqhiSLs6auYHPfZ7o/SKCb8Won6dTBaItpEfPJ&#10;jomqQSE12Jgg6zCGv5oXrpq2m7EsjjCq3hn9U2NjHxj7E5TvkFSHJSnmjsncMVqOJke85dAXtH9K&#10;VlSP4uVk7WNYIU1CETFH0ozecZcWVSWj4SJH/kBAXrEve2MbyS/0XYHKe7A8EXFDh4YE13RBM4Ek&#10;+aH/DS+9Sqs6+OUFNK6OFo7jkeh/PT643KIOv9QUsD1gpyX/v8hZiG3mSNMs/ZCpU8SgKMBM5zJC&#10;GeKZ4/XgNpkrS9aIuSMnTSvoojviAgKIQ24mrpaIeZoUnVWal/3J6vuJ1QpOOqsrqP+UruQP15H+&#10;l3GleRigxyfRu6pBfVWpdVSrPgaEUvnZaydzkJmRkRGBZ4NjB1Q6NxJJcESabZK+d1BF1y8BVqcO&#10;qqD6m5WqH3kEh8JiO2S3A0aBi7DTIOxMCJ4/4K1MwDHMGUfG8rwtIfyF6BxwIJQMaTB+dAk2C2Lf&#10;Zei1Yb4PwTYhzgbA1s2NGBUa4m+0NkFI6GwLbkuId5poW0LAsrNZjsyJGDZNvOXryZoMqpvrgYml&#10;I7V1Z+EQE+xH5JE/G6lJ/GQS1E1lVMKavf9kKJlE2hg2yTCy/ozqrnz9WdaZUkJ9RRolZ/Tv5yaD&#10;5MC0pkqJUr/oQXhVSuvhjEyXHHS6zspTshjFqZ1FPaRxAfZX652wQP39ol2rzHBN//4ya3OPUwRL&#10;YqRQ3o7qloPDcAZrfdgtepwub4br9g+sbdwkIVyEHRS6qgfQVCWRrnD8DYnFocGgJX4TRHMCD+AE&#10;RHyGz3bw4DBPAFQCVCloA80AYQcDiIMwAaujxdLQWGH1xt2DxcSlJ644Y6Kv5c7fjv3+D/mN6yoj&#10;fYnERKKhUmlMwgEncAk34dHYH+5uuvM3Jw3vPe+opQP5xKMbdsNHPfU2a1Q6HrlbuFkwYnbcZjSZ&#10;kGiODU1fKiEWjGu/wJY0bVeIWwViMgrWDGkyvHmgItd8U59KMp1vo4wQFs3btZm/EhZbkGjKgcN3&#10;mB9wswDxm9V/N866B2YQ2WSpOVVsz5Y6G0qzmisL2iszm6FSFcg/maKQjVQARD0B6BkOmLrP7mhY&#10;OavlsJmth85qPWRW24pZ7TPa7R50Vo9jNbqSS8Oeh85jWCQvQyBqY4b8PNQsB/JjqCCIcBg7qalv&#10;SH/3azN+8HU4Zv7wGzN//I3ZP/nmnFu/Nffn35r3P9+c/4ubF9x+88I7bl7061sW/+aWJXda2Em0&#10;Omh2G9PgA26catD9Dz4xkwV/X5xksqS6hvk5eicLNmoDohamXcBMsvb4EiBNFTRgxw2HIBT7hIDl&#10;xGfiOaoidne2D43oBkLtqKskAp9L1HKSW5ZqFmYJVk4xzTmmmyeugqsQHkRfQnC4ZziyqQQwGYrl&#10;LQdBffJAOdNZq3NmgTDHpEyBj/QoFCP7WkVn6d0lRkUOtuJeZmUkUWEu2xmB1Ws7c4rOX1reFw6+&#10;qe0qZoLIUAL1qdLmwxMyFVPUmKuGf/l/Vg/WP9VPfWYq4kptSIhsnfVM+sfqbReh8pZTEa1t+l2P&#10;PV5Cg7lxycIrrJ6tgEsU1TkQw9sIM7wi64h0pj/mPDJVt29zrZehzZSoPEXcmZEx5jszW1tDZ9UB&#10;LJ4xCdU4Z5xC9wWQUZDLyoSRXJVHow8qM9rc9CEfRmXipjbSK6eOJJGbiCmSLYBzqEmknkz4JqaD&#10;QWeK3kObIkSs0FHDqUFw8WWgA40Jh6WmRII76znHkdd3uUG1PzFN5iRwrI7hkl3LipTtaF2NkNDQ&#10;LdfGxWbtvFVdYULZyzxEsAanFtZccINWLdvJhbd7tD9tbpdE5aUu/dEzCxOzxLq6J72F1zG60JpX&#10;LelrvRG1FRhH8xVktm879RRvyADDDHc5m8DwSem2tFdv4ZrpHIvtMTVIVdicaXJrk1kP9T/eWSHy&#10;MJlbHYhu/NBdRxuCMhPOQfueCBq4u4n5WUbocNRhDVkUC79au0f7K6sWWpPml1FLzKMpMtY8MGJg&#10;vfF+4brq49ii49sdM/efku6J9jDwLJ+KOzzjAnm9WsmLsBm1TQ2niGOlsLoKx6qqhqcZtWmprmba&#10;7jLekT5KO2lWY9MB2AZRVVE+OWTUR5Gkqi9xHVU4uCQRMlg1IyvOZN1ETGg0js7IcID/crGcL8LO&#10;hKUJ2nsQAmjA5oQEPcNf3J8QY2vkCxBkYwJT0raENFYDq8rbEuL+T7ozYQvvTAh/EY+GINHZxgY4&#10;MpAAtnOCxAwUYDAPtspxkEW9DIqQ93pfjUznqXXIrtWbtQ6y60hft0jVnbCOQutIUq24GkyfFKXV&#10;8wobxtqkq8GpQ2fVcAZ7KbfLDReIb4UBiljCJsWOiI4mtj+xVjuu7OqvWmNam6l/X4o4OoI94iRZ&#10;FeqZqr5fBzNsLauN0YK8CPTcYVaZiVEUFyNHju44yHlJR+Ae4ixpAxRHVQBf93w9tGw3cY2ax+Tr&#10;1ywiUbia1Fi2xbBLyWYzxldXYFn6xp7BaMCm8YRi09m9B+HDHARnncgb0EMVAX0u47c5eVhixU4O&#10;/la29gw88MKuiWT2tJWLr5zfedaGFw+97bfTvvTdqTd9N/ORr8ABJ9O+/N+H3PbbMza8+Mo5HSev&#10;WDxWyTz4wk6ItmyBtOqaUEUCk7AdX35qayMjyx7cLO7PVZBo+V6JHaXZr1nAOH2XHZkJp8aOOYMJ&#10;dI9BRJw5Pgk7fLHTNB5yQrA1+T7jK9NbstD9p3JN3I6Qeu/QxIIpjQCS6jQpqp4E+JkHpsF5ik/k&#10;4e6PKRJBjqlBlhTjb4ATNPwFABZOCIMwBbkD71Ch/o3WhvTRM1s29w6lG5rEoqdS+4Yn5rfnIGIG&#10;Qy0C7+hQSPCXqDZ1IbDgc6dcT4DddGFO2d6G05kRWaI1mzp6BlKeyjXzE+A5Ut7GlFMr0B9pETUA&#10;eOmcaxohqpquhiZmnnl0nmo3ypiM94PL5kxq5dSmbfuHQVr4KVC+fzQ/uxUCu/GMQsFdA8sEgSVT&#10;O0WwKKoG7TzKcuv67BuRFnlGMXPqyVxHkMiBnhknaswml3c1bu8bTgOplUouk1w8JdczUuCKVz/C&#10;AhJIX90q1PnUzdO+ErCTCqc40mTeU7zLq00E5OMgyCxu/vTWYGaecBuQMCADnlcdh/zSH7eGSpD5&#10;atnBEUlAJLkZbrtyZl8mhbGXbtamPLcuTq2CFQy0R0i0/XpHt16IaW6LBRhsHqkuc024GGk9YkpA&#10;wfzGiRYPv+7eFWVnsjQCIycON4UQesA0MHfjez22NDyJ85a/ySJJNb0mksytw3WETlGZVnr4TEjy&#10;WGMKsC/oc9vvIHW81Mouz3TCrk9MNie11kMAWv6HuiHBl/EOzXvZsEBR5hMKAhwEXpP32dAZsxdo&#10;ZGmTaJEMCEWE5MWIck0Jj5StaMlWtld7GnpmhCrC3LiaEWB5ZBkRWoByEADlqMTowW+EaMUVZMqK&#10;HPe6GmpkUZQ7+IwzMEoaKrDqwFrJqNGOfqbVDYKbtt7hq7xDMqpW2lqRgArih7S+8TcKGyc6MS0b&#10;TC4mKNAtyXAxkNgKXkQ/NikR1sT+krYaCW0+Wrjz4VqnHYyQxpQc2776IJpDQZX0jKQDU1Wvb0ze&#10;htu+NQzkZVZxsfZIrcsFXfyMLF9MbR0yEVh8Dc8ZTR6CekuNqiQ0nLOcr8bi+GaLZa1kJzrjGwEs&#10;VCcC3KeaTr9eCGlSFqGWvNdkVNUMfMbVxUZXUMV+oz3BfhQmfbi7IMDQEJ0ZvKFxkg4hJ40rNMDQ&#10;6gQNqDQF0yhCGkxMn1gCqdCVkx80hu8AXzSKH50G0Bl8n/kvekYj+kwAdAY8oGmCTE7Q7Acd5aBT&#10;i4n2uWoONXPQWrnZ8KDB+VVtCGNPRNOq9SpBy2A1JFBi/bWKSVmt/4ocutYlIPWQNSm5o31loml1&#10;7LTbT1v7Vw8x//dpwsTX6L6tWfGIE4s0iWZwkqo4V2n1aBmuVZwQWyuZK8cR7V+XVQzSHijTf1w3&#10;QdECUBdB/3eyE9tM7nzMFH8w3YBTgk7+govWnH8oc7rh3K3NafUZ8i2msdVubpqvFhJYR6+b46hi&#10;yQQ4+wrWjHAzIs7oDQ07EGIcCdyQkPYkJPDyms/fHsgc4Evomag/U/QZzjFEFDqTwsIpfPVT0rki&#10;9EXgXQuLpe2NOUDlWxsbIDcAiIGMwdEJWHeFnQbhqx9bRJX5CTPdbV0557synh3fte7Mo1e8/3WX&#10;dbW36POI1zTmCL7IHJc7nJf6JvPc34KPyH/y55JXKK28InNPBHxrtz3SCxz4/M/+cM/qF7pOvgTe&#10;GFr3eFNT41FHHT29sw2czak7tJTzOJToIQ9r9CvDohH+JpdtQK2z6QQcgInDX8gATgCJRp8KcHxO&#10;IPRcqUBj46AWHKJNfRUmwBI0CLSU644btJrJ4XxpY8+Bu/94z/Dw8PTTLoO3Bl54tKmx8aijj5mB&#10;lGNCNn/810AnTDmWQtE+eFgia+TktA6XUBFIQpg+VpZqRwgGNS88ldzEt85kLjhpvCJguSOF0sbu&#10;A39AyoemnnY53Bp8YRXw/OijjwXKG5HnRJ82LmsbD+wNtcQlgVqIMHRmJ5q1OYhrhlRmtNRIJlXI&#10;fRN8yvBHS46oxGihvGlv/9333DM8NDT3rCsgxf7nHmlubDz6mGOmdbQxem5kxTQttyazkRmOfvEG&#10;aFYimVQYYrrNwTe5Fcx9bk3+sX+EtrXtnIHUrftAPP40NDz0r29503ixDOjzmk3bNzz4x2UXvyaq&#10;gdyRSYTg+a/Uo1qhQqq/pE/DqfywFqbiwfyxV5SXpS5RWelbLl4Z0edHwAFOecRn8xZxi69YZuWS&#10;L1ABxXaZ3QvVpkAe7saE1lvfrom4zRKgwGWAlyy03mJS+mi4IVushLLWyVjrYsVNqhrfXEYcnexr&#10;yEu1x25DGeUyEq88V5JFtW0NTIv4n0LwqN32GqbtsOPgGigoxbsI6IcF6BHMjsCShFLDYqKZbNtq&#10;R/CTyqFmFyNHJ7bXo25A+jqWGu0EhVpOb8jVWrD5Mu+SkdcO0gHXtUewciA1EaJdAMHpPkTafbH3&#10;hcartbVDroza88j2DjVujUmll57zdtU/uuSYu5OxZ76NiSsmmGNECSJnynqpgZMwrPsOY93hTQ1z&#10;QZYxQEAdNyz/Q2YjWrI9XsTZ4BiDJq0ZV5LJWk0npA+3dozc1WhdGUe6CiaqYwqjwY8OQAWdtGtR&#10;dmjqirjJ1lAalFhbB3nPDiCUZPeVYDXc4UZU+rBoKu89LpN0iMXjc7Z8eE5WTWwdK5gRtbpVJlhr&#10;fbGuDAL9D5k7tqHyRyvpDpJjVT+iY8T6GWlWmeVqytDZG1TQx2Sx6JupUvTcI0r0A3FiwuFHLJui&#10;d1dyNUPPtZ723ThmR90P3ZM+lNqCexkzUdP+irse23uZTs2qjTuPimyh2tTWsukxtZyExAVkwetW&#10;apUe1V9J904Ngp2yfuIMPlbgs4JRMlJJcGqGuBkAKDfmcGfC5gZAkxFKhv0JYR4HWxRi5Gje6Yg+&#10;5YIdzsDbDAJ6YDxoQLELGLsDYkCTGzWE9YDLPEDbECoawn1MFAAWoEDQ8BNEwOkqrfRUEWtR/Kj6&#10;R3TC7lBY1DXctXmdHmcclVWMCYuihAxC9TxELeoyPIFhbkzbh8qrzsXoXHx6nKv4cbxRdA995ler&#10;RJ6qoQjyeDL8EQXhV2q+iAnEikT2ntJlOtuhaEXNkNd2CMp7l2Ful+hIVcRn0IqMOE1CWbON1vCB&#10;fCWdIXWK/N02KhKuSNMt01vSLIHT41fS9MRuP4izBPbU4N5VV3FkJObM4+vThEnoRki7pCfikH1+&#10;RlUbsYaETMLQRqhCRKdZjZhqhQUWPInlzs8TV+GFeezmK+IgzwSICJuRkNYrfyOGs5TW6codlroM&#10;wLGhcx0wBZZmn0JfCwPck26cK1OeGLrkssvRfxe+ksFN97ArYqclmY3yZLKS+Nkvbk++/gt3sH6z&#10;/IKYAwCNmxIg+lyCL+t1gwIEo3GhldBnjiAl23Cy2AcnjUxiSODDGqA1Dmq4TclnMg8GQvPdmwoD&#10;eyv5MSKcx9ruX+FVpLKFZcskwxU/naIbbI7lC6soIXmx5mQYjE2x4meGU1yXbEtH8/xDpxxzDuD9&#10;nMPwpqfH924rjQ2TPTE7nDL3rO3gcTlbE7ZwyUQZTjDucxICSgCdEMoDH4EfNMEWEP0ZPKDxcL5r&#10;9ueGjswFWO3aCuYGBHFuXXh41wnn4UoFUT64/snx7m3FsSG2dNLgbAf5gsN2MlfEAioEgYFI+abY&#10;TmGeGkoRIK2s1fHo0baj7yEJA8pbFh7eefx5CdppA8R5aP2TE93bSqOwfadIKnUDpgGxNhiqg25a&#10;k81VAU9yO0uiLsG8qGadOww1JFSE1fCYNeSQagCp2daO9iUrZ550AbgWUNGlAy8+MbJ7a3F0yCgY&#10;USh73Wq5lrFEBsZSxQqKeLKk0iW0AnHENAS1NWZDymNrIa1LVWLL4HIcLiCEd9eSlfNOuXDdXT/k&#10;RxCNevrhJ7TNW+rXzGqbr4xB3Zb87RDAa+Lg8CPGhvjvKPV6N2AyqWrSWObFSHHjF/VRgBneI84n&#10;yKwAAT4dAap8K0pTAn2dbYtcsrVjXpNd9AFoIhJNvNgRdyhg+xvWgKqcFjNn0wR6K+dBiHdWJyLK&#10;Mbe0LdVUOPSEW8zlrzytZSHcTCzXpKWEPTZboYbvO1xDdlqQSGqtpGO20v14LwYwaMmOrQP/gYNj&#10;TZhQyBqxW5RbuprYfbo8bvGFHU+Tleeenv6n/h9XCM1/EfgYdw0sbFwB+GMcn+GcBxFSN1Yh23am&#10;Y1C50oGBKJEYR3mq77nN6miaL5nWxvrJVQ1ihEyURPOKlV+vsKCBsWyOkUmfJPu6tX+ByngDo2Cm&#10;RkSCL0Vfx6pA0Jr41GCHZ9niqVaEWImlCBq3KFJleOAQ61EYNIDRTVKT0cHX4lktvOaYy1V+5mGQ&#10;LSRaEa+i7Dv5hbslu07jzHIR66HXRL3MmpCjeUY8qgPQtvSIsv2ahhO4d4KVYyvgM6x6EZQDMcRp&#10;GDIO+IC/52GLR6Mo7X3VEPLbdFWf0Af0Wl+s522uiO90zoVqtf3Q+DUB6BgFdMRDeIKLiVJRrriQ&#10;K/XW7jrEAbdWEYXFiP4/AoAO6ntoQBDfYFFNEbonPQwN/Lhz0e7HQM4eAM16ZHom00XHCmeoApMQ&#10;LzdpjGBVsTrBgmzSSbykmUQXL5JMlgTNCH13Cz/avoh2P6KoGjnekLAB3JkhmAYeAEAjKk1HloJu&#10;4ge14I2CzmeAAIB/dAX8xjBsNB0YTnoiDwD00DgA0LAnYWliArclBE9qjEONADRNj1nHAzWPFWuj&#10;85FtEmpSk28EsuWXGdSRmtaRLUJV0aiSh9q+WlmY/O0L8UX65TmGom4BDtXH3qhn1BwCoJ384vuO&#10;6npSj3mObMrqL8pTsSL/vwpAs7ijhyBN40XmaLZOneLfAUBzyD3pVnkiz8rIkqZl1bsUExaxavyP&#10;kFQaW/6/H4COMgrCZccwR3Qxrro6jz3DTxcKF/8/BkBLl+GPyN0aOMYsZKYcA+KLiHTjfLOSB6jN&#10;TJjRydF8LGunj9SRA8b1/wEA72HTr/A6bQAAAABJRU5ErkJgglBLAQItABQABgAIAAAAIQCxgme2&#10;CgEAABMCAAATAAAAAAAAAAAAAAAAAAAAAABbQ29udGVudF9UeXBlc10ueG1sUEsBAi0AFAAGAAgA&#10;AAAhADj9If/WAAAAlAEAAAsAAAAAAAAAAAAAAAAAOwEAAF9yZWxzLy5yZWxzUEsBAi0AFAAGAAgA&#10;AAAhADBk/FPiBQAA6hUAAA4AAAAAAAAAAAAAAAAAOgIAAGRycy9lMm9Eb2MueG1sUEsBAi0AFAAG&#10;AAgAAAAhAKomDr68AAAAIQEAABkAAAAAAAAAAAAAAAAASAgAAGRycy9fcmVscy9lMm9Eb2MueG1s&#10;LnJlbHNQSwECLQAUAAYACAAAACEAIZGWbdsAAAAFAQAADwAAAAAAAAAAAAAAAAA7CQAAZHJzL2Rv&#10;d25yZXYueG1sUEsBAi0ACgAAAAAAAAAhAMPoEFQQKgUAECoFABQAAAAAAAAAAAAAAAAAQwoAAGRy&#10;cy9tZWRpYS9pbWFnZTEucG5nUEsFBgAAAAAGAAYAfAEAAIU0B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9" type="#_x0000_t75" style="position:absolute;top:8953;width:8953;height:49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4tJ7PCAAAA2wAAAA8AAABkcnMvZG93bnJldi54bWxET01rwkAQvQv9D8sUvIhuFGlKdJVSEcST&#10;2kJzHLJjEs3Ohuwao7/eFQre5vE+Z77sTCVaalxpWcF4FIEgzqwuOVfw+7MefoJwHlljZZkU3MjB&#10;cvHWm2Oi7ZX31B58LkIIuwQVFN7XiZQuK8igG9maOHBH2xj0ATa51A1eQ7ip5CSKPqTBkkNDgTV9&#10;F5SdDxejID7d2mla381x1VbpfvAX79JtrFT/vfuagfDU+Zf4373RYf4Enr+EA+Ti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eLSezwgAAANsAAAAPAAAAAAAAAAAAAAAAAJ8C&#10;AABkcnMvZG93bnJldi54bWxQSwUGAAAAAAQABAD3AAAAjgMAAAAA&#10;">
                        <v:imagedata r:id="rId11" o:title="" croptop="27793f" cropbottom="32314f" cropleft="54221f" cropright="5801f"/>
                        <v:path arrowok="t"/>
                      </v:shape>
                      <v:shape id="Trapezoid 13" o:spid="_x0000_s1030" style="position:absolute;left:29146;top:7917;width:21336;height:5492;visibility:visible;mso-wrap-style:square;v-text-anchor:middle" coordsize="2133600,5492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F8XcMA&#10;AADbAAAADwAAAGRycy9kb3ducmV2LnhtbERPTYvCMBC9C/6HMMJeZE1XQaQaRRaEXvaw6qG9zTZj&#10;W20mpYm26683guBtHu9zVpve1OJGrassK/iaRCCIc6srLhQcD7vPBQjnkTXWlknBPznYrIeDFcba&#10;dvxLt70vRAhhF6OC0vsmltLlJRl0E9sQB+5kW4M+wLaQusUuhJtaTqNoLg1WHBpKbOi7pPyyvxoF&#10;4zT62+7S5JRdrj/TuT6n2b1LlPoY9dslCE+9f4tf7kSH+TN4/hIOkO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UF8XcMAAADbAAAADwAAAAAAAAAAAAAAAACYAgAAZHJzL2Rv&#10;d25yZXYueG1sUEsFBgAAAAAEAAQA9QAAAIgDAAAAAA==&#10;" adj="-11796480,,5400" path="m,549261l137315,,1996285,r137315,549261l,549261xe" fillcolor="white [3201]" strokecolor="black [3200]" strokeweight="2pt">
                        <v:stroke joinstyle="miter"/>
                        <v:formulas/>
                        <v:path arrowok="t" o:connecttype="custom" o:connectlocs="0,549261;137315,0;1996285,0;2133600,549261;0,549261" o:connectangles="0,0,0,0,0" textboxrect="0,0,2133600,549261"/>
                        <v:textbox>
                          <w:txbxContent>
                            <w:p w:rsidR="008D5AA9" w:rsidRPr="00327263" w:rsidRDefault="008D5AA9" w:rsidP="00C73FCD">
                              <w:pPr>
                                <w:ind w:firstLine="0"/>
                                <w:jc w:val="center"/>
                                <w:rPr>
                                  <w:sz w:val="20"/>
                                </w:rPr>
                              </w:pPr>
                              <w:r w:rsidRPr="00327263">
                                <w:rPr>
                                  <w:sz w:val="20"/>
                                </w:rPr>
                                <w:t>Stotis, kurioje yra ar gali būti suteiktas tinklų sujungimas</w:t>
                              </w:r>
                            </w:p>
                          </w:txbxContent>
                        </v:textbox>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4" o:spid="_x0000_s1031" type="#_x0000_t13" style="position:absolute;left:10096;top:7282;width:18193;height:61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xwbcEA&#10;AADbAAAADwAAAGRycy9kb3ducmV2LnhtbERPTWvCQBC9F/wPywi91Y2lSImuIopQPBiiFuptyI5J&#10;MDsbsqPGf+8WCr3N433ObNG7Rt2oC7VnA+NRAoq48Lbm0sDxsHn7BBUE2WLjmQw8KMBiPniZYWr9&#10;nXO67aVUMYRDigYqkTbVOhQVOQwj3xJH7uw7hxJhV2rb4T2Gu0a/J8lEO6w5NlTY0qqi4rK/OgMT&#10;OfWyXedZvsu+D02d7Y4/FzLmddgvp6CEevkX/7m/bJz/Ab+/xAP0/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QMcG3BAAAA2wAAAA8AAAAAAAAAAAAAAAAAmAIAAGRycy9kb3du&#10;cmV2LnhtbFBLBQYAAAAABAAEAPUAAACGAwAAAAA=&#10;" adj="17958" fillcolor="white [3201]" strokecolor="black [3200]" strokeweight="2pt">
                        <v:textbox>
                          <w:txbxContent>
                            <w:p w:rsidR="008D5AA9" w:rsidRPr="00327263" w:rsidRDefault="008D5AA9" w:rsidP="00C73FCD">
                              <w:pPr>
                                <w:ind w:firstLine="0"/>
                                <w:jc w:val="center"/>
                                <w:rPr>
                                  <w:sz w:val="20"/>
                                </w:rPr>
                              </w:pPr>
                              <w:r w:rsidRPr="00327263">
                                <w:rPr>
                                  <w:sz w:val="20"/>
                                </w:rPr>
                                <w:t>Skambutis</w:t>
                              </w:r>
                            </w:p>
                          </w:txbxContent>
                        </v:textbox>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15" o:spid="_x0000_s1032" type="#_x0000_t87" style="position:absolute;left:21812;top:-18765;width:7334;height:4991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BC7sMA&#10;AADbAAAADwAAAGRycy9kb3ducmV2LnhtbERPTWvCQBC9F/wPywi9lLqx0lhSV5HQYulBMBa8Dtkx&#10;G8zOhuwmxn/fLRS8zeN9zmoz2kYM1PnasYL5LAFBXDpdc6Xg5/j5/AbCB2SNjWNScCMPm/XkYYWZ&#10;dlc+0FCESsQQ9hkqMCG0mZS+NGTRz1xLHLmz6yyGCLtK6g6vMdw28iVJUmmx5thgsKXcUHkpeqtg&#10;tzs+fSz32/yUBtO7fH5q998LpR6n4/YdRKAx3MX/7i8d57/C3y/xAL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lBC7sMAAADbAAAADwAAAAAAAAAAAAAAAACYAgAAZHJzL2Rv&#10;d25yZXYueG1sUEsFBgAAAAAEAAQA9QAAAIgDAAAAAA==&#10;" adj="3133" strokecolor="black [3040]" strokeweight="1pt"/>
                      <v:shape id="Text Box 16" o:spid="_x0000_s1033" type="#_x0000_t202" style="position:absolute;left:15906;top:476;width:19908;height:3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InYMMA&#10;AADbAAAADwAAAGRycy9kb3ducmV2LnhtbERPS2vCQBC+C/0PyxS8mU2FBkmzigTEUuxBm0tv0+zk&#10;QbOzMbs1aX99VxC8zcf3nGwzmU5caHCtZQVPUQyCuLS65VpB8bFbrEA4j6yxs0wKfsnBZv0wyzDV&#10;duQjXU6+FiGEXYoKGu/7VEpXNmTQRbYnDlxlB4M+wKGWesAxhJtOLuM4kQZbDg0N9pQ3VH6ffoyC&#10;t3z3jsevpVn9dfn+UG37c/H5rNT8cdq+gPA0+bv45n7VYX4C11/CAXL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LInYMMAAADbAAAADwAAAAAAAAAAAAAAAACYAgAAZHJzL2Rv&#10;d25yZXYueG1sUEsFBgAAAAAEAAQA9QAAAIgDAAAAAA==&#10;" filled="f" stroked="f" strokeweight=".5pt">
                        <v:textbox>
                          <w:txbxContent>
                            <w:p w:rsidR="008D5AA9" w:rsidRPr="00327263" w:rsidRDefault="008D5AA9" w:rsidP="00C73FCD">
                              <w:pPr>
                                <w:ind w:firstLine="0"/>
                                <w:jc w:val="center"/>
                                <w:rPr>
                                  <w:b/>
                                  <w:sz w:val="20"/>
                                </w:rPr>
                              </w:pPr>
                              <w:r w:rsidRPr="00327263">
                                <w:rPr>
                                  <w:b/>
                                  <w:sz w:val="20"/>
                                </w:rPr>
                                <w:t>Skambučio inicijavimas</w:t>
                              </w:r>
                            </w:p>
                          </w:txbxContent>
                        </v:textbox>
                      </v:shape>
                      <w10:anchorlock/>
                    </v:group>
                  </w:pict>
                </mc:Fallback>
              </mc:AlternateContent>
            </w:r>
          </w:p>
        </w:tc>
      </w:tr>
    </w:tbl>
    <w:p w:rsidR="001C081F" w:rsidRPr="0014109A" w:rsidRDefault="001C081F" w:rsidP="00AC0B0D">
      <w:pPr>
        <w:spacing w:after="0" w:afterAutospacing="0"/>
      </w:pPr>
      <w:r w:rsidRPr="0014109A">
        <w:rPr>
          <w:b/>
        </w:rPr>
        <w:t>Skambučių inicijavimo paslaugos teikėjas</w:t>
      </w:r>
      <w:r w:rsidRPr="0014109A">
        <w:t xml:space="preserve"> – </w:t>
      </w:r>
      <w:r>
        <w:t xml:space="preserve">Tinklo </w:t>
      </w:r>
      <w:r w:rsidRPr="0014109A">
        <w:t>operatorius, teikiantis Skambučių inicijavimo paslaugą</w:t>
      </w:r>
      <w:r w:rsidR="00A20CE4">
        <w:t xml:space="preserve"> tiek </w:t>
      </w:r>
      <w:r w:rsidR="00AC0B0D">
        <w:t>sau</w:t>
      </w:r>
      <w:r w:rsidR="00A20CE4">
        <w:t>, tiek kit</w:t>
      </w:r>
      <w:r w:rsidR="00872383">
        <w:t>iems</w:t>
      </w:r>
      <w:r w:rsidR="00A20CE4">
        <w:t xml:space="preserve"> </w:t>
      </w:r>
      <w:r w:rsidR="00A20CE4" w:rsidRPr="0014109A">
        <w:t>elektroninių ryšių ti</w:t>
      </w:r>
      <w:r w:rsidR="00A20CE4">
        <w:t>nklų ir (arba) paslaugų teikėj</w:t>
      </w:r>
      <w:r w:rsidR="00AC0B0D">
        <w:t>ams</w:t>
      </w:r>
      <w:r w:rsidRPr="0014109A">
        <w:t>.</w:t>
      </w:r>
    </w:p>
    <w:p w:rsidR="001C081F" w:rsidRDefault="001C081F" w:rsidP="00AC0B0D">
      <w:pPr>
        <w:spacing w:before="0" w:beforeAutospacing="0"/>
      </w:pPr>
      <w:r w:rsidRPr="0014109A">
        <w:rPr>
          <w:b/>
        </w:rPr>
        <w:t>Skambučių inicijavimo paslaugos gavėjas</w:t>
      </w:r>
      <w:r w:rsidRPr="008C6156">
        <w:t xml:space="preserve"> </w:t>
      </w:r>
      <w:r w:rsidRPr="0014109A">
        <w:t xml:space="preserve">– elektroninių ryšių tinklų ir (arba) paslaugų teikėjas, kuris naudojasi (perka) ir (arba) ketina pasinaudoti (pirkti) </w:t>
      </w:r>
      <w:r w:rsidR="00C46FFF">
        <w:t xml:space="preserve">kitų </w:t>
      </w:r>
      <w:r w:rsidR="005A6F78">
        <w:t>Tinklo operatorių</w:t>
      </w:r>
      <w:r w:rsidR="00C46FFF">
        <w:t xml:space="preserve"> teikiama </w:t>
      </w:r>
      <w:r w:rsidR="005A6F78">
        <w:t>S</w:t>
      </w:r>
      <w:r w:rsidRPr="0014109A">
        <w:t xml:space="preserve">kambučių inicijavimo </w:t>
      </w:r>
      <w:r>
        <w:t>paslauga</w:t>
      </w:r>
      <w:r w:rsidRPr="0014109A">
        <w:t>.</w:t>
      </w:r>
    </w:p>
    <w:p w:rsidR="00805D06" w:rsidRDefault="00805D06" w:rsidP="00AC0B0D"/>
    <w:p w:rsidR="00F96202" w:rsidRDefault="00F96202" w:rsidP="00AC0B0D">
      <w:pPr>
        <w:pStyle w:val="ListParagraph"/>
        <w:spacing w:after="0" w:afterAutospacing="0"/>
        <w:ind w:left="0"/>
      </w:pPr>
      <w:r w:rsidRPr="00AC0B0D">
        <w:rPr>
          <w:b/>
        </w:rPr>
        <w:lastRenderedPageBreak/>
        <w:t>Skambučių inicijavimo paslaug</w:t>
      </w:r>
      <w:r w:rsidR="006205CC">
        <w:rPr>
          <w:b/>
        </w:rPr>
        <w:t>a</w:t>
      </w:r>
      <w:r w:rsidR="008761BC">
        <w:rPr>
          <w:b/>
        </w:rPr>
        <w:t xml:space="preserve"> kitiems </w:t>
      </w:r>
      <w:r w:rsidR="008761BC" w:rsidRPr="0014109A">
        <w:t xml:space="preserve">elektroninių ryšių tinklų ir (arba) paslaugų </w:t>
      </w:r>
      <w:r w:rsidR="008761BC" w:rsidRPr="00AC0B0D">
        <w:rPr>
          <w:b/>
        </w:rPr>
        <w:t>teikėjams</w:t>
      </w:r>
      <w:r w:rsidR="006205CC">
        <w:t xml:space="preserve"> gali būti teikiama naudojant</w:t>
      </w:r>
      <w:r w:rsidR="00A41D7B">
        <w:t>:</w:t>
      </w:r>
    </w:p>
    <w:p w:rsidR="00176A57" w:rsidRDefault="006205CC" w:rsidP="001C081F">
      <w:pPr>
        <w:pStyle w:val="ListParagraph"/>
        <w:numPr>
          <w:ilvl w:val="0"/>
          <w:numId w:val="32"/>
        </w:numPr>
        <w:tabs>
          <w:tab w:val="left" w:pos="1134"/>
        </w:tabs>
        <w:spacing w:before="0" w:beforeAutospacing="0" w:after="0" w:afterAutospacing="0"/>
        <w:ind w:left="0" w:firstLine="851"/>
      </w:pPr>
      <w:r w:rsidRPr="006205CC">
        <w:rPr>
          <w:i/>
        </w:rPr>
        <w:t>Individual</w:t>
      </w:r>
      <w:r>
        <w:rPr>
          <w:i/>
        </w:rPr>
        <w:t>ų</w:t>
      </w:r>
      <w:r w:rsidRPr="006205CC">
        <w:rPr>
          <w:i/>
        </w:rPr>
        <w:t xml:space="preserve"> pasirinkim</w:t>
      </w:r>
      <w:r>
        <w:rPr>
          <w:i/>
        </w:rPr>
        <w:t>ą</w:t>
      </w:r>
      <w:r w:rsidR="00176A57" w:rsidRPr="00AC0B0D">
        <w:rPr>
          <w:i/>
        </w:rPr>
        <w:t xml:space="preserve"> –</w:t>
      </w:r>
      <w:r w:rsidR="00176A57">
        <w:t xml:space="preserve"> kai Skambučių inicijavimo paslaugos gavėjo abonentas </w:t>
      </w:r>
      <w:r w:rsidR="008D2528">
        <w:t xml:space="preserve">prieš surinkdamas telefono </w:t>
      </w:r>
      <w:r w:rsidR="008B18C2">
        <w:t xml:space="preserve">ryšio </w:t>
      </w:r>
      <w:r w:rsidR="008D2528">
        <w:t>numerį, į kurį nori paskambinti,</w:t>
      </w:r>
      <w:r w:rsidR="00176A57">
        <w:t xml:space="preserve"> </w:t>
      </w:r>
      <w:r w:rsidR="00176A57" w:rsidRPr="002F59FD">
        <w:rPr>
          <w:b/>
        </w:rPr>
        <w:t>renka</w:t>
      </w:r>
      <w:r w:rsidR="00176A57">
        <w:t xml:space="preserve"> vieš</w:t>
      </w:r>
      <w:r w:rsidR="00B62455">
        <w:t>ų</w:t>
      </w:r>
      <w:r w:rsidR="00176A57">
        <w:t>j</w:t>
      </w:r>
      <w:r w:rsidR="00B62455">
        <w:t>ų</w:t>
      </w:r>
      <w:r w:rsidR="00176A57" w:rsidRPr="00D27D94">
        <w:rPr>
          <w:b/>
          <w:bCs/>
          <w:color w:val="000000"/>
          <w:sz w:val="22"/>
          <w:lang w:eastAsia="lt-LT"/>
        </w:rPr>
        <w:t xml:space="preserve"> </w:t>
      </w:r>
      <w:r w:rsidR="00176A57" w:rsidRPr="00176A57">
        <w:rPr>
          <w:bCs/>
          <w:color w:val="000000"/>
          <w:szCs w:val="24"/>
          <w:lang w:eastAsia="lt-LT"/>
        </w:rPr>
        <w:t>telefono ryšio paslaugų teikėjo pasirinkimo kodą</w:t>
      </w:r>
      <w:r w:rsidR="00B62455">
        <w:rPr>
          <w:rStyle w:val="FootnoteReference"/>
          <w:b/>
          <w:bCs/>
          <w:color w:val="000000"/>
          <w:sz w:val="22"/>
          <w:lang w:eastAsia="lt-LT"/>
        </w:rPr>
        <w:footnoteReference w:id="1"/>
      </w:r>
      <w:r w:rsidR="00CC3C99">
        <w:rPr>
          <w:bCs/>
          <w:color w:val="000000"/>
          <w:szCs w:val="24"/>
          <w:lang w:eastAsia="lt-LT"/>
        </w:rPr>
        <w:t xml:space="preserve"> 10XX</w:t>
      </w:r>
      <w:r w:rsidR="00B62455">
        <w:rPr>
          <w:color w:val="000000"/>
          <w:sz w:val="22"/>
          <w:lang w:eastAsia="lt-LT"/>
        </w:rPr>
        <w:t>;</w:t>
      </w:r>
      <w:r w:rsidR="00176A57">
        <w:rPr>
          <w:color w:val="000000"/>
          <w:sz w:val="22"/>
          <w:lang w:eastAsia="lt-LT"/>
        </w:rPr>
        <w:t xml:space="preserve"> </w:t>
      </w:r>
    </w:p>
    <w:p w:rsidR="00805D06" w:rsidRPr="00AC0B0D" w:rsidRDefault="006205CC" w:rsidP="00805D06">
      <w:pPr>
        <w:pStyle w:val="ListParagraph"/>
        <w:numPr>
          <w:ilvl w:val="0"/>
          <w:numId w:val="32"/>
        </w:numPr>
        <w:tabs>
          <w:tab w:val="left" w:pos="1134"/>
        </w:tabs>
        <w:spacing w:before="0" w:beforeAutospacing="0" w:after="0" w:afterAutospacing="0"/>
        <w:ind w:left="0" w:firstLine="851"/>
      </w:pPr>
      <w:r w:rsidRPr="006205CC">
        <w:rPr>
          <w:i/>
        </w:rPr>
        <w:t>Išankstin</w:t>
      </w:r>
      <w:r>
        <w:rPr>
          <w:i/>
        </w:rPr>
        <w:t>į</w:t>
      </w:r>
      <w:r w:rsidR="00F96202" w:rsidRPr="00AC0B0D">
        <w:rPr>
          <w:i/>
        </w:rPr>
        <w:t xml:space="preserve"> pasirinkim</w:t>
      </w:r>
      <w:r>
        <w:rPr>
          <w:i/>
        </w:rPr>
        <w:t>ą</w:t>
      </w:r>
      <w:r w:rsidR="00F96202">
        <w:t xml:space="preserve"> </w:t>
      </w:r>
      <w:r w:rsidR="00176A57" w:rsidRPr="00D27D94">
        <w:rPr>
          <w:color w:val="000000"/>
          <w:sz w:val="22"/>
          <w:lang w:eastAsia="lt-LT"/>
        </w:rPr>
        <w:t>–</w:t>
      </w:r>
      <w:r w:rsidR="00176A57" w:rsidRPr="00176A57">
        <w:t xml:space="preserve"> </w:t>
      </w:r>
      <w:r w:rsidR="00176A57">
        <w:t>kai Skambučių inicijavimo paslaugos gavėjo abonentas</w:t>
      </w:r>
      <w:r w:rsidR="002F59FD">
        <w:t xml:space="preserve"> skambindamas </w:t>
      </w:r>
      <w:r w:rsidR="002F59FD" w:rsidRPr="002F59FD">
        <w:rPr>
          <w:b/>
        </w:rPr>
        <w:t>nerenka</w:t>
      </w:r>
      <w:r w:rsidR="002F59FD">
        <w:t xml:space="preserve"> vieš</w:t>
      </w:r>
      <w:r w:rsidR="00B62455">
        <w:t>ų</w:t>
      </w:r>
      <w:r w:rsidR="002F59FD">
        <w:t>j</w:t>
      </w:r>
      <w:r w:rsidR="00B62455">
        <w:t>ų</w:t>
      </w:r>
      <w:r w:rsidR="002F59FD" w:rsidRPr="00D27D94">
        <w:rPr>
          <w:b/>
          <w:bCs/>
          <w:color w:val="000000"/>
          <w:sz w:val="22"/>
          <w:lang w:eastAsia="lt-LT"/>
        </w:rPr>
        <w:t xml:space="preserve"> </w:t>
      </w:r>
      <w:r w:rsidR="002F59FD" w:rsidRPr="00176A57">
        <w:rPr>
          <w:bCs/>
          <w:color w:val="000000"/>
          <w:szCs w:val="24"/>
          <w:lang w:eastAsia="lt-LT"/>
        </w:rPr>
        <w:t>telefono ryšio paslaugų teikėjo pasi</w:t>
      </w:r>
      <w:r w:rsidR="002F59FD">
        <w:rPr>
          <w:bCs/>
          <w:color w:val="000000"/>
          <w:szCs w:val="24"/>
          <w:lang w:eastAsia="lt-LT"/>
        </w:rPr>
        <w:t>rinkimo kod</w:t>
      </w:r>
      <w:r w:rsidR="00FE1BD0">
        <w:rPr>
          <w:bCs/>
          <w:color w:val="000000"/>
          <w:szCs w:val="24"/>
          <w:lang w:eastAsia="lt-LT"/>
        </w:rPr>
        <w:t>o</w:t>
      </w:r>
      <w:r w:rsidR="00CC3C99">
        <w:rPr>
          <w:bCs/>
          <w:color w:val="000000"/>
          <w:szCs w:val="24"/>
          <w:lang w:eastAsia="lt-LT"/>
        </w:rPr>
        <w:t xml:space="preserve"> 10XX</w:t>
      </w:r>
      <w:r w:rsidR="00904D43">
        <w:rPr>
          <w:bCs/>
          <w:color w:val="000000"/>
          <w:szCs w:val="24"/>
          <w:lang w:eastAsia="lt-LT"/>
        </w:rPr>
        <w:t>,</w:t>
      </w:r>
      <w:r w:rsidR="008C6156">
        <w:rPr>
          <w:bCs/>
          <w:color w:val="000000"/>
          <w:szCs w:val="24"/>
          <w:lang w:eastAsia="lt-LT"/>
        </w:rPr>
        <w:t xml:space="preserve"> nes</w:t>
      </w:r>
      <w:r w:rsidR="00904D43">
        <w:rPr>
          <w:bCs/>
          <w:color w:val="000000"/>
          <w:szCs w:val="24"/>
          <w:lang w:eastAsia="lt-LT"/>
        </w:rPr>
        <w:t xml:space="preserve"> jis jau būna suprogramuotas </w:t>
      </w:r>
      <w:r w:rsidR="000C45DC">
        <w:rPr>
          <w:bCs/>
          <w:color w:val="000000"/>
          <w:szCs w:val="24"/>
          <w:lang w:eastAsia="lt-LT"/>
        </w:rPr>
        <w:t xml:space="preserve">komutacinėje </w:t>
      </w:r>
      <w:r w:rsidR="00904D43">
        <w:rPr>
          <w:bCs/>
          <w:color w:val="000000"/>
          <w:szCs w:val="24"/>
          <w:lang w:eastAsia="lt-LT"/>
        </w:rPr>
        <w:t>stotyje</w:t>
      </w:r>
      <w:r w:rsidR="00B62455">
        <w:rPr>
          <w:color w:val="000000"/>
          <w:sz w:val="22"/>
          <w:lang w:eastAsia="lt-LT"/>
        </w:rPr>
        <w:t>;</w:t>
      </w:r>
    </w:p>
    <w:p w:rsidR="00AF5268" w:rsidRDefault="00AF5268" w:rsidP="00805D06">
      <w:pPr>
        <w:pStyle w:val="ListParagraph"/>
        <w:numPr>
          <w:ilvl w:val="0"/>
          <w:numId w:val="32"/>
        </w:numPr>
        <w:tabs>
          <w:tab w:val="left" w:pos="1134"/>
        </w:tabs>
        <w:spacing w:before="0" w:beforeAutospacing="0" w:after="0" w:afterAutospacing="0"/>
        <w:ind w:left="0" w:firstLine="851"/>
      </w:pPr>
      <w:r>
        <w:rPr>
          <w:i/>
        </w:rPr>
        <w:t>Kit</w:t>
      </w:r>
      <w:r w:rsidR="00B62455">
        <w:rPr>
          <w:i/>
        </w:rPr>
        <w:t>u</w:t>
      </w:r>
      <w:r>
        <w:rPr>
          <w:i/>
        </w:rPr>
        <w:t>s b</w:t>
      </w:r>
      <w:r w:rsidR="00AC0B0D">
        <w:rPr>
          <w:i/>
        </w:rPr>
        <w:t>ū</w:t>
      </w:r>
      <w:r>
        <w:rPr>
          <w:i/>
        </w:rPr>
        <w:t>d</w:t>
      </w:r>
      <w:r w:rsidR="00B62455">
        <w:rPr>
          <w:i/>
        </w:rPr>
        <w:t>u</w:t>
      </w:r>
      <w:r>
        <w:rPr>
          <w:i/>
        </w:rPr>
        <w:t>s</w:t>
      </w:r>
      <w:r w:rsidRPr="00AC0B0D">
        <w:t>.</w:t>
      </w:r>
    </w:p>
    <w:p w:rsidR="000C45DC" w:rsidRDefault="000C45DC" w:rsidP="00F96202">
      <w:pPr>
        <w:spacing w:before="0" w:beforeAutospacing="0" w:after="0" w:afterAutospacing="0"/>
        <w:rPr>
          <w:b/>
        </w:rPr>
      </w:pPr>
    </w:p>
    <w:p w:rsidR="00F96202" w:rsidRDefault="00805D06" w:rsidP="00F96202">
      <w:pPr>
        <w:spacing w:before="0" w:beforeAutospacing="0" w:after="0" w:afterAutospacing="0"/>
      </w:pPr>
      <w:r w:rsidRPr="00AC0B0D">
        <w:rPr>
          <w:b/>
        </w:rPr>
        <w:t>Skambučių inicijavimo paslauga yra</w:t>
      </w:r>
      <w:r w:rsidRPr="00CA5DC2">
        <w:t xml:space="preserve"> </w:t>
      </w:r>
      <w:r w:rsidRPr="00CA5DC2">
        <w:rPr>
          <w:b/>
        </w:rPr>
        <w:t>„teikiama sau“</w:t>
      </w:r>
      <w:r w:rsidRPr="00CA5DC2">
        <w:t xml:space="preserve"> tada, kai </w:t>
      </w:r>
      <w:r w:rsidR="0044140F">
        <w:t xml:space="preserve">Jūsų </w:t>
      </w:r>
      <w:r w:rsidRPr="00CA5DC2">
        <w:t xml:space="preserve">abonentui inicijuojant skambutį (skambinant Tinklo viduje ar į kitus viešuosiuos ryšių tinklus) nėra naudojamasi kitų </w:t>
      </w:r>
      <w:r w:rsidR="005A6F78">
        <w:t>Sk</w:t>
      </w:r>
      <w:r w:rsidR="00641AAC">
        <w:t>ambučių inicijavimo paslaugos teikėjų</w:t>
      </w:r>
      <w:r w:rsidRPr="00CA5DC2">
        <w:t xml:space="preserve"> teikiama Skambučių inicijavimo paslauga.</w:t>
      </w:r>
    </w:p>
    <w:p w:rsidR="002C1B79" w:rsidRDefault="002C1B79" w:rsidP="00F96202">
      <w:pPr>
        <w:spacing w:before="0" w:beforeAutospacing="0" w:after="0" w:afterAutospacing="0"/>
      </w:pPr>
      <w:r>
        <w:t xml:space="preserve">Tiek sau, tiek kitiems </w:t>
      </w:r>
      <w:r w:rsidRPr="0014109A">
        <w:t>e</w:t>
      </w:r>
      <w:r w:rsidR="000D0CE8">
        <w:t>le</w:t>
      </w:r>
      <w:r w:rsidRPr="0014109A">
        <w:t xml:space="preserve">ktroninių ryšių tinklų ir (arba) paslaugų </w:t>
      </w:r>
      <w:r w:rsidRPr="00AC0B0D">
        <w:t>teikėjams</w:t>
      </w:r>
      <w:r>
        <w:rPr>
          <w:b/>
        </w:rPr>
        <w:t xml:space="preserve"> </w:t>
      </w:r>
      <w:r>
        <w:t>teikiama</w:t>
      </w:r>
      <w:r w:rsidR="000D0CE8">
        <w:t xml:space="preserve"> didmeninė</w:t>
      </w:r>
      <w:r>
        <w:t xml:space="preserve"> </w:t>
      </w:r>
      <w:r w:rsidRPr="0014109A">
        <w:t>Skambučių inicijavimo paslaug</w:t>
      </w:r>
      <w:r>
        <w:t xml:space="preserve">a yra naudojama mažmeninių </w:t>
      </w:r>
      <w:r w:rsidR="002B65B5">
        <w:t xml:space="preserve">viešųjų </w:t>
      </w:r>
      <w:r>
        <w:t>telefono ryšio paslaugų teikimui.</w:t>
      </w:r>
    </w:p>
    <w:p w:rsidR="00805D06" w:rsidRDefault="00805D06" w:rsidP="00F96202">
      <w:pPr>
        <w:spacing w:before="0" w:beforeAutospacing="0" w:after="0" w:afterAutospacing="0"/>
      </w:pPr>
    </w:p>
    <w:p w:rsidR="004E2EC8" w:rsidRPr="00100E60" w:rsidRDefault="008B1C3E" w:rsidP="0097620D">
      <w:pPr>
        <w:pStyle w:val="ListParagraph"/>
        <w:numPr>
          <w:ilvl w:val="0"/>
          <w:numId w:val="11"/>
        </w:numPr>
        <w:spacing w:before="0" w:beforeAutospacing="0"/>
        <w:ind w:left="0" w:firstLine="851"/>
      </w:pPr>
      <w:r>
        <w:t xml:space="preserve">Šia </w:t>
      </w:r>
      <w:r w:rsidR="00E9376A" w:rsidRPr="0014109A">
        <w:t xml:space="preserve">Rinkos </w:t>
      </w:r>
      <w:r w:rsidR="00610D84" w:rsidRPr="0014109A">
        <w:t>tyrimo</w:t>
      </w:r>
      <w:r>
        <w:t xml:space="preserve"> anketa (toliau – </w:t>
      </w:r>
      <w:r w:rsidRPr="00100E60">
        <w:t>anketa)</w:t>
      </w:r>
      <w:r w:rsidR="00610D84" w:rsidRPr="00100E60">
        <w:t xml:space="preserve"> </w:t>
      </w:r>
      <w:r w:rsidR="00C073C0" w:rsidRPr="00100E60">
        <w:t>yra</w:t>
      </w:r>
      <w:r w:rsidR="00390895" w:rsidRPr="00100E60">
        <w:t xml:space="preserve"> apklausia</w:t>
      </w:r>
      <w:r w:rsidR="00C073C0" w:rsidRPr="00100E60">
        <w:t>mi</w:t>
      </w:r>
      <w:r w:rsidR="000404D0" w:rsidRPr="00100E60">
        <w:t xml:space="preserve"> </w:t>
      </w:r>
      <w:r w:rsidR="0019426A" w:rsidRPr="00100E60">
        <w:t>Skambučių</w:t>
      </w:r>
      <w:r w:rsidR="0097620D" w:rsidRPr="00100E60">
        <w:t xml:space="preserve"> inicijavimo paslaugos teikėjai ir gavėjai</w:t>
      </w:r>
      <w:r w:rsidR="00610D84" w:rsidRPr="00100E60">
        <w:t xml:space="preserve">. Apklausos metu </w:t>
      </w:r>
      <w:r w:rsidR="001C4CB1" w:rsidRPr="00100E60">
        <w:t>gaut</w:t>
      </w:r>
      <w:r w:rsidR="0019426A" w:rsidRPr="00100E60">
        <w:t xml:space="preserve">a </w:t>
      </w:r>
      <w:r w:rsidR="00610D84" w:rsidRPr="00100E60">
        <w:t xml:space="preserve">informacija </w:t>
      </w:r>
      <w:r w:rsidR="00F46298" w:rsidRPr="00100E60">
        <w:t xml:space="preserve">bus naudojama apibrėžiant Rinką ir </w:t>
      </w:r>
      <w:r w:rsidR="00610D84" w:rsidRPr="00100E60">
        <w:t>įvertin</w:t>
      </w:r>
      <w:r w:rsidR="00F46298" w:rsidRPr="00100E60">
        <w:t>an</w:t>
      </w:r>
      <w:r w:rsidR="00610D84" w:rsidRPr="00100E60">
        <w:t>t konkurencij</w:t>
      </w:r>
      <w:r w:rsidR="00B3094A" w:rsidRPr="00100E60">
        <w:t>os veiksmingum</w:t>
      </w:r>
      <w:r w:rsidR="00610D84" w:rsidRPr="00100E60">
        <w:t xml:space="preserve">ą </w:t>
      </w:r>
      <w:r w:rsidR="00F77A60" w:rsidRPr="00100E60">
        <w:t>joje</w:t>
      </w:r>
      <w:r w:rsidR="00610D84" w:rsidRPr="00100E60">
        <w:t>.</w:t>
      </w:r>
    </w:p>
    <w:p w:rsidR="002B65B5" w:rsidRPr="00100E60" w:rsidRDefault="00EE52A1" w:rsidP="00A02E43">
      <w:pPr>
        <w:pStyle w:val="ListParagraph"/>
        <w:numPr>
          <w:ilvl w:val="0"/>
          <w:numId w:val="11"/>
        </w:numPr>
        <w:spacing w:after="0" w:afterAutospacing="0"/>
        <w:ind w:left="0" w:firstLine="851"/>
        <w:rPr>
          <w:szCs w:val="24"/>
        </w:rPr>
      </w:pPr>
      <w:r w:rsidRPr="00100E60">
        <w:rPr>
          <w:rFonts w:cs="Times New Roman"/>
          <w:bCs/>
          <w:color w:val="000000"/>
          <w:szCs w:val="24"/>
        </w:rPr>
        <w:t xml:space="preserve">Jei pagal </w:t>
      </w:r>
      <w:r w:rsidR="002B65B5" w:rsidRPr="00100E60">
        <w:rPr>
          <w:rFonts w:cs="Times New Roman"/>
          <w:bCs/>
          <w:color w:val="000000"/>
          <w:szCs w:val="24"/>
        </w:rPr>
        <w:t xml:space="preserve">anksčiau anketoje </w:t>
      </w:r>
      <w:r w:rsidRPr="00100E60">
        <w:rPr>
          <w:rFonts w:cs="Times New Roman"/>
          <w:bCs/>
          <w:color w:val="000000"/>
          <w:szCs w:val="24"/>
        </w:rPr>
        <w:t xml:space="preserve">pateiktą informaciją, identifikavote </w:t>
      </w:r>
      <w:r w:rsidR="005A5ADC" w:rsidRPr="00100E60">
        <w:rPr>
          <w:rFonts w:cs="Times New Roman"/>
          <w:bCs/>
          <w:color w:val="000000"/>
          <w:szCs w:val="24"/>
        </w:rPr>
        <w:t xml:space="preserve">Jūsų </w:t>
      </w:r>
      <w:r w:rsidRPr="00100E60">
        <w:rPr>
          <w:rFonts w:cs="Times New Roman"/>
          <w:bCs/>
          <w:color w:val="000000"/>
          <w:szCs w:val="24"/>
        </w:rPr>
        <w:t>atstovaujamą juridinį asmenį</w:t>
      </w:r>
      <w:r w:rsidR="00D64B15">
        <w:rPr>
          <w:rFonts w:cs="Times New Roman"/>
          <w:bCs/>
          <w:color w:val="000000"/>
          <w:szCs w:val="24"/>
        </w:rPr>
        <w:t>, kartu su susijusiais juridiniais asmenimis</w:t>
      </w:r>
      <w:r w:rsidR="002B65B5" w:rsidRPr="00100E60">
        <w:rPr>
          <w:rFonts w:cs="Times New Roman"/>
          <w:bCs/>
          <w:color w:val="000000"/>
          <w:szCs w:val="24"/>
        </w:rPr>
        <w:t xml:space="preserve"> </w:t>
      </w:r>
      <w:r w:rsidR="002B65B5" w:rsidRPr="00100E60">
        <w:t>(žr. pried</w:t>
      </w:r>
      <w:r w:rsidR="00AF74DF">
        <w:t>ą</w:t>
      </w:r>
      <w:r w:rsidR="002B65B5" w:rsidRPr="00100E60">
        <w:t>)</w:t>
      </w:r>
      <w:r w:rsidR="00D64B15">
        <w:t>,</w:t>
      </w:r>
      <w:r w:rsidR="002B65B5" w:rsidRPr="00100E60">
        <w:t xml:space="preserve"> kaip:</w:t>
      </w:r>
    </w:p>
    <w:tbl>
      <w:tblPr>
        <w:tblStyle w:val="TableGrid"/>
        <w:tblW w:w="4891" w:type="pct"/>
        <w:tblInd w:w="108" w:type="dxa"/>
        <w:tblLayout w:type="fixed"/>
        <w:tblLook w:val="04A0" w:firstRow="1" w:lastRow="0" w:firstColumn="1" w:lastColumn="0" w:noHBand="0" w:noVBand="1"/>
      </w:tblPr>
      <w:tblGrid>
        <w:gridCol w:w="5103"/>
        <w:gridCol w:w="4536"/>
      </w:tblGrid>
      <w:tr w:rsidR="008758B9" w:rsidRPr="0014109A" w:rsidTr="00D04125">
        <w:tc>
          <w:tcPr>
            <w:tcW w:w="2647" w:type="pct"/>
            <w:vAlign w:val="center"/>
          </w:tcPr>
          <w:p w:rsidR="008758B9" w:rsidRPr="000A3563" w:rsidRDefault="008758B9" w:rsidP="002E71EE">
            <w:pPr>
              <w:spacing w:before="60" w:beforeAutospacing="0" w:after="60" w:afterAutospacing="0"/>
              <w:ind w:firstLine="0"/>
              <w:rPr>
                <w:b/>
                <w:sz w:val="20"/>
              </w:rPr>
            </w:pPr>
            <w:r w:rsidRPr="000A3563">
              <w:rPr>
                <w:rFonts w:cs="Times New Roman"/>
                <w:b/>
                <w:bCs/>
                <w:color w:val="000000"/>
                <w:szCs w:val="24"/>
              </w:rPr>
              <w:t>Skambučių inicijavimo paslaugos teikėją</w:t>
            </w:r>
          </w:p>
        </w:tc>
        <w:tc>
          <w:tcPr>
            <w:tcW w:w="2353" w:type="pct"/>
            <w:vAlign w:val="center"/>
          </w:tcPr>
          <w:p w:rsidR="008758B9" w:rsidRPr="0014109A" w:rsidRDefault="009F61CF" w:rsidP="002E71EE">
            <w:pPr>
              <w:spacing w:before="60" w:beforeAutospacing="0" w:after="60" w:afterAutospacing="0"/>
              <w:ind w:firstLine="0"/>
              <w:rPr>
                <w:b/>
                <w:sz w:val="20"/>
              </w:rPr>
            </w:pPr>
            <w:r>
              <w:rPr>
                <w:sz w:val="20"/>
              </w:rPr>
              <w:t>a</w:t>
            </w:r>
            <w:r w:rsidR="008758B9" w:rsidRPr="00F951BD">
              <w:rPr>
                <w:sz w:val="20"/>
              </w:rPr>
              <w:t>nketos</w:t>
            </w:r>
            <w:r w:rsidR="008758B9" w:rsidRPr="0014109A">
              <w:rPr>
                <w:b/>
                <w:sz w:val="20"/>
              </w:rPr>
              <w:t xml:space="preserve"> I</w:t>
            </w:r>
            <w:r w:rsidR="008758B9">
              <w:rPr>
                <w:b/>
                <w:sz w:val="20"/>
              </w:rPr>
              <w:t>I</w:t>
            </w:r>
            <w:r w:rsidR="008758B9" w:rsidRPr="0014109A">
              <w:rPr>
                <w:b/>
                <w:sz w:val="20"/>
              </w:rPr>
              <w:t xml:space="preserve"> </w:t>
            </w:r>
            <w:r w:rsidR="008758B9" w:rsidRPr="00F951BD">
              <w:rPr>
                <w:sz w:val="20"/>
              </w:rPr>
              <w:t>skyriaus klausimai</w:t>
            </w:r>
          </w:p>
        </w:tc>
      </w:tr>
      <w:tr w:rsidR="008758B9" w:rsidRPr="0014109A" w:rsidTr="00D04125">
        <w:tc>
          <w:tcPr>
            <w:tcW w:w="2647" w:type="pct"/>
            <w:vAlign w:val="center"/>
          </w:tcPr>
          <w:p w:rsidR="008758B9" w:rsidRPr="000A3563" w:rsidRDefault="008758B9" w:rsidP="002E71EE">
            <w:pPr>
              <w:spacing w:before="60" w:beforeAutospacing="0" w:after="60" w:afterAutospacing="0"/>
              <w:ind w:firstLine="0"/>
              <w:rPr>
                <w:b/>
                <w:sz w:val="20"/>
              </w:rPr>
            </w:pPr>
            <w:r w:rsidRPr="000A3563">
              <w:rPr>
                <w:rFonts w:cs="Times New Roman"/>
                <w:b/>
                <w:bCs/>
                <w:color w:val="000000"/>
                <w:szCs w:val="24"/>
              </w:rPr>
              <w:t xml:space="preserve">Skambučių inicijavimo paslaugos </w:t>
            </w:r>
            <w:r>
              <w:rPr>
                <w:rFonts w:cs="Times New Roman"/>
                <w:b/>
                <w:bCs/>
                <w:color w:val="000000"/>
                <w:szCs w:val="24"/>
              </w:rPr>
              <w:t>gavėją</w:t>
            </w:r>
          </w:p>
        </w:tc>
        <w:tc>
          <w:tcPr>
            <w:tcW w:w="2353" w:type="pct"/>
            <w:vAlign w:val="center"/>
          </w:tcPr>
          <w:p w:rsidR="008758B9" w:rsidRPr="00F951BD" w:rsidRDefault="009F61CF" w:rsidP="002E71EE">
            <w:pPr>
              <w:spacing w:before="60" w:beforeAutospacing="0" w:after="60" w:afterAutospacing="0"/>
              <w:ind w:firstLine="0"/>
              <w:rPr>
                <w:sz w:val="20"/>
              </w:rPr>
            </w:pPr>
            <w:r>
              <w:rPr>
                <w:sz w:val="20"/>
              </w:rPr>
              <w:t>a</w:t>
            </w:r>
            <w:r w:rsidR="008758B9" w:rsidRPr="00F951BD">
              <w:rPr>
                <w:sz w:val="20"/>
              </w:rPr>
              <w:t xml:space="preserve">nketos </w:t>
            </w:r>
            <w:r w:rsidR="008758B9" w:rsidRPr="00F951BD">
              <w:rPr>
                <w:b/>
                <w:sz w:val="20"/>
              </w:rPr>
              <w:t>I</w:t>
            </w:r>
            <w:r w:rsidR="008758B9">
              <w:rPr>
                <w:b/>
                <w:sz w:val="20"/>
              </w:rPr>
              <w:t>II</w:t>
            </w:r>
            <w:r w:rsidR="008758B9" w:rsidRPr="00F951BD">
              <w:rPr>
                <w:sz w:val="20"/>
              </w:rPr>
              <w:t xml:space="preserve"> skyriaus klausimai</w:t>
            </w:r>
          </w:p>
        </w:tc>
      </w:tr>
    </w:tbl>
    <w:p w:rsidR="008758B9" w:rsidRDefault="008758B9" w:rsidP="00EE52A1">
      <w:pPr>
        <w:pStyle w:val="ListParagraph"/>
        <w:spacing w:before="0" w:beforeAutospacing="0" w:after="0" w:afterAutospacing="0"/>
        <w:ind w:left="0"/>
        <w:rPr>
          <w:i/>
          <w:szCs w:val="24"/>
        </w:rPr>
      </w:pPr>
    </w:p>
    <w:p w:rsidR="00225E34" w:rsidRPr="00100E60" w:rsidRDefault="00EE52A1" w:rsidP="00EE52A1">
      <w:pPr>
        <w:pStyle w:val="ListParagraph"/>
        <w:spacing w:before="0" w:beforeAutospacing="0" w:after="0" w:afterAutospacing="0"/>
        <w:ind w:left="0"/>
        <w:rPr>
          <w:szCs w:val="24"/>
        </w:rPr>
      </w:pPr>
      <w:r w:rsidRPr="005E4D03">
        <w:rPr>
          <w:szCs w:val="24"/>
        </w:rPr>
        <w:t xml:space="preserve">Jei Jūsų veikla neatitinka </w:t>
      </w:r>
      <w:r w:rsidR="002B65B5" w:rsidRPr="005E4D03">
        <w:rPr>
          <w:szCs w:val="24"/>
        </w:rPr>
        <w:t xml:space="preserve">anksčiau </w:t>
      </w:r>
      <w:r w:rsidRPr="005E4D03">
        <w:rPr>
          <w:szCs w:val="24"/>
        </w:rPr>
        <w:t>pateikto</w:t>
      </w:r>
      <w:r w:rsidR="002B65B5" w:rsidRPr="005E4D03">
        <w:rPr>
          <w:szCs w:val="24"/>
        </w:rPr>
        <w:t>s</w:t>
      </w:r>
      <w:r w:rsidRPr="005E4D03">
        <w:rPr>
          <w:szCs w:val="24"/>
        </w:rPr>
        <w:t xml:space="preserve"> Skambučių inicijavimo paslaugos sampratos</w:t>
      </w:r>
      <w:r w:rsidRPr="00100E60">
        <w:rPr>
          <w:szCs w:val="24"/>
        </w:rPr>
        <w:t>, prašome apie tai informuoti už Rinkos tyrimą atsakingą Tarnybos darbuotoją. Tarnybai taip pat galite pateikti kitą, Jūsų nuomone, svarbią informaciją, atliekant Rinkos tyrimą. Kitų anketos klausimų atsakyti nereikia.</w:t>
      </w:r>
    </w:p>
    <w:p w:rsidR="00662D8C" w:rsidRDefault="002800BD" w:rsidP="002800BD">
      <w:pPr>
        <w:pStyle w:val="ListParagraph"/>
        <w:spacing w:before="0" w:beforeAutospacing="0"/>
        <w:ind w:left="0"/>
      </w:pPr>
      <w:r w:rsidRPr="00814CB8">
        <w:rPr>
          <w:b/>
        </w:rPr>
        <w:t>Jeigu Jūsų atstovaujam</w:t>
      </w:r>
      <w:r w:rsidR="0025061B">
        <w:rPr>
          <w:b/>
        </w:rPr>
        <w:t>am</w:t>
      </w:r>
      <w:r w:rsidRPr="00814CB8">
        <w:rPr>
          <w:b/>
        </w:rPr>
        <w:t xml:space="preserve"> juridiniam asmeniui priklauso kiti juridiniai asmenys, kurie </w:t>
      </w:r>
      <w:r w:rsidR="00874D61">
        <w:rPr>
          <w:b/>
        </w:rPr>
        <w:t>verčiasi</w:t>
      </w:r>
      <w:r w:rsidRPr="00814CB8">
        <w:rPr>
          <w:b/>
        </w:rPr>
        <w:t xml:space="preserve"> elektroninių ryšių </w:t>
      </w:r>
      <w:r w:rsidR="00874D61">
        <w:rPr>
          <w:b/>
        </w:rPr>
        <w:t>veikla</w:t>
      </w:r>
      <w:r w:rsidRPr="00814CB8">
        <w:rPr>
          <w:b/>
        </w:rPr>
        <w:t>, anketoje pateiktus klausimus prašome atsakyti</w:t>
      </w:r>
      <w:r w:rsidR="0025061B">
        <w:rPr>
          <w:b/>
        </w:rPr>
        <w:t xml:space="preserve"> dėl</w:t>
      </w:r>
      <w:r w:rsidRPr="00814CB8">
        <w:rPr>
          <w:b/>
        </w:rPr>
        <w:t xml:space="preserve"> kiekvien</w:t>
      </w:r>
      <w:r w:rsidR="0025061B">
        <w:rPr>
          <w:b/>
        </w:rPr>
        <w:t xml:space="preserve">o šio </w:t>
      </w:r>
      <w:r w:rsidRPr="00814CB8">
        <w:rPr>
          <w:b/>
        </w:rPr>
        <w:t>juridini</w:t>
      </w:r>
      <w:r w:rsidR="0025061B">
        <w:rPr>
          <w:b/>
        </w:rPr>
        <w:t>o</w:t>
      </w:r>
      <w:r w:rsidRPr="00814CB8">
        <w:rPr>
          <w:b/>
        </w:rPr>
        <w:t xml:space="preserve"> asmen</w:t>
      </w:r>
      <w:r w:rsidR="0025061B">
        <w:rPr>
          <w:b/>
        </w:rPr>
        <w:t>s</w:t>
      </w:r>
      <w:r w:rsidRPr="00814CB8">
        <w:rPr>
          <w:b/>
        </w:rPr>
        <w:t xml:space="preserve"> </w:t>
      </w:r>
      <w:r w:rsidRPr="002800BD">
        <w:rPr>
          <w:b/>
        </w:rPr>
        <w:t>atskirai</w:t>
      </w:r>
      <w:r w:rsidRPr="002800BD">
        <w:t>.</w:t>
      </w:r>
    </w:p>
    <w:p w:rsidR="00604B6C" w:rsidRDefault="00604B6C">
      <w:pPr>
        <w:spacing w:before="0" w:beforeAutospacing="0" w:after="200" w:afterAutospacing="0" w:line="276" w:lineRule="auto"/>
        <w:ind w:firstLine="0"/>
        <w:jc w:val="left"/>
      </w:pPr>
      <w:r>
        <w:br w:type="page"/>
      </w:r>
    </w:p>
    <w:p w:rsidR="0047095A" w:rsidRPr="0014109A" w:rsidRDefault="0047095A" w:rsidP="00CE5D7C">
      <w:pPr>
        <w:pStyle w:val="Heading2"/>
        <w:numPr>
          <w:ilvl w:val="0"/>
          <w:numId w:val="25"/>
        </w:numPr>
        <w:ind w:left="0" w:firstLine="851"/>
        <w:jc w:val="both"/>
      </w:pPr>
      <w:r w:rsidRPr="0014109A">
        <w:lastRenderedPageBreak/>
        <w:t>KLAUSIMAI SKAMBUČIŲ INICIJAVIMO PASLAUGOS TEIKĖJAMS</w:t>
      </w:r>
    </w:p>
    <w:p w:rsidR="003373A2" w:rsidRDefault="005A5ADC" w:rsidP="004D7AF9">
      <w:pPr>
        <w:pStyle w:val="ListParagraph"/>
        <w:numPr>
          <w:ilvl w:val="0"/>
          <w:numId w:val="11"/>
        </w:numPr>
        <w:ind w:left="0" w:firstLine="851"/>
      </w:pPr>
      <w:r>
        <w:rPr>
          <w:rFonts w:cs="Times New Roman"/>
          <w:szCs w:val="24"/>
        </w:rPr>
        <w:t>Prašome nurodyti Skambučių inicijavimo paslaugos</w:t>
      </w:r>
      <w:r w:rsidRPr="0075369B">
        <w:rPr>
          <w:rFonts w:cs="Times New Roman"/>
          <w:szCs w:val="24"/>
        </w:rPr>
        <w:t xml:space="preserve">, </w:t>
      </w:r>
      <w:r w:rsidRPr="00682D0F">
        <w:rPr>
          <w:rFonts w:cs="Times New Roman"/>
          <w:b/>
          <w:i/>
          <w:szCs w:val="24"/>
        </w:rPr>
        <w:t>teikiamos kitiems</w:t>
      </w:r>
      <w:r>
        <w:rPr>
          <w:rFonts w:cs="Times New Roman"/>
          <w:szCs w:val="24"/>
        </w:rPr>
        <w:t xml:space="preserve"> </w:t>
      </w:r>
      <w:r w:rsidRPr="005877C6">
        <w:rPr>
          <w:rFonts w:cs="Times New Roman"/>
          <w:szCs w:val="24"/>
        </w:rPr>
        <w:t xml:space="preserve">elektroninių ryšių tinklų ir (arba) paslaugų </w:t>
      </w:r>
      <w:r w:rsidRPr="00EC5E96">
        <w:rPr>
          <w:rFonts w:cs="Times New Roman"/>
          <w:szCs w:val="24"/>
        </w:rPr>
        <w:t>teikėjams</w:t>
      </w:r>
      <w:r>
        <w:rPr>
          <w:rFonts w:cs="Times New Roman"/>
          <w:szCs w:val="24"/>
        </w:rPr>
        <w:t>, gavėjus, atitinkamai pažymint</w:t>
      </w:r>
      <w:r w:rsidR="002A4375">
        <w:rPr>
          <w:rFonts w:cs="Times New Roman"/>
          <w:szCs w:val="24"/>
        </w:rPr>
        <w:t xml:space="preserve"> </w:t>
      </w:r>
      <w:r w:rsidR="002A4375" w:rsidRPr="00EC5E96">
        <w:rPr>
          <w:rFonts w:cs="Times New Roman"/>
          <w:szCs w:val="24"/>
        </w:rPr>
        <w:t>(</w:t>
      </w:r>
      <w:r w:rsidR="002A4375" w:rsidRPr="00EC5E96">
        <w:rPr>
          <w:rFonts w:cs="Times New Roman"/>
          <w:i/>
          <w:szCs w:val="24"/>
        </w:rPr>
        <w:t>žymėjimo pavyzdys</w:t>
      </w:r>
      <w:r w:rsidR="002A4375" w:rsidRPr="00EC5E96">
        <w:rPr>
          <w:rFonts w:cs="Times New Roman"/>
          <w:szCs w:val="24"/>
        </w:rPr>
        <w:t>: +)</w:t>
      </w:r>
      <w:r>
        <w:rPr>
          <w:rFonts w:cs="Times New Roman"/>
          <w:szCs w:val="24"/>
        </w:rPr>
        <w:t xml:space="preserve"> Skambučių inicijavimo paslaugos </w:t>
      </w:r>
      <w:r w:rsidR="00015223">
        <w:rPr>
          <w:rFonts w:cs="Times New Roman"/>
          <w:szCs w:val="24"/>
        </w:rPr>
        <w:t xml:space="preserve">teikimo </w:t>
      </w:r>
      <w:r w:rsidR="00771CB8">
        <w:rPr>
          <w:rFonts w:cs="Times New Roman"/>
          <w:szCs w:val="24"/>
        </w:rPr>
        <w:t>būdą</w:t>
      </w:r>
      <w:r>
        <w:rPr>
          <w:rFonts w:cs="Times New Roman"/>
          <w:szCs w:val="24"/>
        </w:rPr>
        <w:t xml:space="preserve"> ir, ar Skambučių inicijavimo paslaugos gavėjai </w:t>
      </w:r>
      <w:r w:rsidR="009638D5">
        <w:rPr>
          <w:rFonts w:cs="Times New Roman"/>
          <w:szCs w:val="24"/>
        </w:rPr>
        <w:t xml:space="preserve">mažmenines </w:t>
      </w:r>
      <w:r w:rsidRPr="00906950">
        <w:rPr>
          <w:rFonts w:cs="Times New Roman"/>
          <w:szCs w:val="24"/>
        </w:rPr>
        <w:t xml:space="preserve">viešąsias fiksuotojo telefono ryšio paslaugas savo galutiniams paslaugų gavėjams </w:t>
      </w:r>
      <w:r>
        <w:rPr>
          <w:rFonts w:cs="Times New Roman"/>
          <w:szCs w:val="24"/>
        </w:rPr>
        <w:t>teikė</w:t>
      </w:r>
      <w:r w:rsidR="002A4375">
        <w:rPr>
          <w:rFonts w:cs="Times New Roman"/>
          <w:szCs w:val="24"/>
        </w:rPr>
        <w:t>,</w:t>
      </w:r>
      <w:r>
        <w:rPr>
          <w:rFonts w:cs="Times New Roman"/>
          <w:szCs w:val="24"/>
        </w:rPr>
        <w:t xml:space="preserve"> </w:t>
      </w:r>
      <w:r w:rsidR="008D541B">
        <w:rPr>
          <w:rFonts w:cs="Times New Roman"/>
          <w:szCs w:val="24"/>
        </w:rPr>
        <w:t xml:space="preserve">skambučių tranzitui ir užbaigimui naudodami tik </w:t>
      </w:r>
      <w:r w:rsidR="002A4375">
        <w:rPr>
          <w:rFonts w:cs="Times New Roman"/>
          <w:szCs w:val="24"/>
        </w:rPr>
        <w:t xml:space="preserve">Jūsų </w:t>
      </w:r>
      <w:r w:rsidR="008D541B">
        <w:rPr>
          <w:rFonts w:cs="Times New Roman"/>
          <w:szCs w:val="24"/>
        </w:rPr>
        <w:t xml:space="preserve">Tinklą </w:t>
      </w:r>
      <w:r w:rsidRPr="00EC5E96">
        <w:rPr>
          <w:rFonts w:cs="Times New Roman"/>
          <w:szCs w:val="24"/>
        </w:rPr>
        <w:t>(</w:t>
      </w:r>
      <w:r w:rsidRPr="00EC5E96">
        <w:rPr>
          <w:rFonts w:cs="Times New Roman"/>
          <w:i/>
          <w:szCs w:val="24"/>
        </w:rPr>
        <w:t>žymėjimo pavyzdys</w:t>
      </w:r>
      <w:r w:rsidRPr="00EC5E96">
        <w:rPr>
          <w:rFonts w:cs="Times New Roman"/>
          <w:szCs w:val="24"/>
        </w:rPr>
        <w:t>: +)</w:t>
      </w:r>
      <w:r>
        <w:rPr>
          <w:rFonts w:cs="Times New Roman"/>
          <w:szCs w:val="24"/>
        </w:rPr>
        <w:t xml:space="preserve">. Taip pat prašome nurodyti </w:t>
      </w:r>
      <w:r w:rsidR="005A6F78">
        <w:rPr>
          <w:rFonts w:cs="Times New Roman"/>
          <w:szCs w:val="24"/>
        </w:rPr>
        <w:t xml:space="preserve">Skambučių inicijavimo paslaugos gavėjams </w:t>
      </w:r>
      <w:r>
        <w:rPr>
          <w:rFonts w:cs="Times New Roman"/>
          <w:szCs w:val="24"/>
        </w:rPr>
        <w:t>taikytą skambučio inicijavimo kainą (</w:t>
      </w:r>
      <w:r w:rsidRPr="0054122E">
        <w:rPr>
          <w:rFonts w:cs="Times New Roman"/>
          <w:szCs w:val="24"/>
        </w:rPr>
        <w:t>Eur</w:t>
      </w:r>
      <w:r w:rsidR="001D2AA4">
        <w:rPr>
          <w:rFonts w:cs="Times New Roman"/>
          <w:szCs w:val="24"/>
        </w:rPr>
        <w:t xml:space="preserve"> už minutę</w:t>
      </w:r>
      <w:r w:rsidRPr="0054122E">
        <w:rPr>
          <w:rFonts w:cs="Times New Roman"/>
          <w:szCs w:val="24"/>
        </w:rPr>
        <w:t>, be nuolaidų, be PVM)</w:t>
      </w:r>
      <w:r>
        <w:rPr>
          <w:rFonts w:cs="Times New Roman"/>
          <w:szCs w:val="24"/>
        </w:rPr>
        <w:t xml:space="preserve"> atitinkamais laikotarpiais</w:t>
      </w:r>
      <w:r w:rsidR="008500AC" w:rsidRPr="0014109A">
        <w:t>.</w:t>
      </w:r>
      <w:r>
        <w:t xml:space="preserve"> </w:t>
      </w:r>
      <w:r w:rsidRPr="0014109A">
        <w:t xml:space="preserve">Duomenis prašome pateikti apie kiekvieną </w:t>
      </w:r>
      <w:r>
        <w:t>S</w:t>
      </w:r>
      <w:r w:rsidRPr="0014109A">
        <w:t xml:space="preserve">kambučių inicijavimo paslaugos gavėją </w:t>
      </w:r>
      <w:r w:rsidRPr="00916516">
        <w:rPr>
          <w:u w:val="single"/>
        </w:rPr>
        <w:t>atskirai</w:t>
      </w:r>
      <w:r w:rsidRPr="0014109A">
        <w:t>.</w:t>
      </w:r>
    </w:p>
    <w:tbl>
      <w:tblPr>
        <w:tblStyle w:val="TableGrid"/>
        <w:tblW w:w="4891" w:type="pct"/>
        <w:tblInd w:w="108" w:type="dxa"/>
        <w:tblLayout w:type="fixed"/>
        <w:tblLook w:val="04A0" w:firstRow="1" w:lastRow="0" w:firstColumn="1" w:lastColumn="0" w:noHBand="0" w:noVBand="1"/>
      </w:tblPr>
      <w:tblGrid>
        <w:gridCol w:w="548"/>
        <w:gridCol w:w="2873"/>
        <w:gridCol w:w="1243"/>
        <w:gridCol w:w="1245"/>
        <w:gridCol w:w="1245"/>
        <w:gridCol w:w="1245"/>
        <w:gridCol w:w="1240"/>
      </w:tblGrid>
      <w:tr w:rsidR="008D5AA9" w:rsidRPr="005A5ADC" w:rsidTr="0036576A">
        <w:trPr>
          <w:cantSplit/>
          <w:trHeight w:val="698"/>
          <w:tblHeader/>
        </w:trPr>
        <w:tc>
          <w:tcPr>
            <w:tcW w:w="284" w:type="pct"/>
            <w:vMerge w:val="restart"/>
            <w:shd w:val="clear" w:color="auto" w:fill="BFBFBF" w:themeFill="background1" w:themeFillShade="BF"/>
            <w:vAlign w:val="center"/>
          </w:tcPr>
          <w:p w:rsidR="008D5AA9" w:rsidRPr="005A5ADC" w:rsidRDefault="008D5AA9" w:rsidP="005A5ADC">
            <w:pPr>
              <w:spacing w:before="60" w:beforeAutospacing="0" w:after="60" w:afterAutospacing="0"/>
              <w:ind w:firstLine="0"/>
              <w:jc w:val="left"/>
              <w:rPr>
                <w:rFonts w:cs="Times New Roman"/>
                <w:sz w:val="20"/>
                <w:szCs w:val="20"/>
              </w:rPr>
            </w:pPr>
            <w:r w:rsidRPr="005A5ADC">
              <w:rPr>
                <w:rFonts w:cs="Times New Roman"/>
                <w:sz w:val="20"/>
                <w:szCs w:val="20"/>
              </w:rPr>
              <w:t>Eil. Nr.</w:t>
            </w:r>
          </w:p>
        </w:tc>
        <w:tc>
          <w:tcPr>
            <w:tcW w:w="1490" w:type="pct"/>
            <w:vMerge w:val="restart"/>
            <w:shd w:val="clear" w:color="auto" w:fill="BFBFBF" w:themeFill="background1" w:themeFillShade="BF"/>
            <w:vAlign w:val="center"/>
          </w:tcPr>
          <w:p w:rsidR="008D5AA9" w:rsidRPr="005A5ADC" w:rsidRDefault="008D5AA9" w:rsidP="005A5ADC">
            <w:pPr>
              <w:spacing w:before="60" w:beforeAutospacing="0" w:after="60" w:afterAutospacing="0"/>
              <w:ind w:firstLine="0"/>
              <w:jc w:val="center"/>
              <w:rPr>
                <w:rFonts w:cs="Times New Roman"/>
                <w:sz w:val="20"/>
                <w:szCs w:val="20"/>
              </w:rPr>
            </w:pPr>
            <w:r w:rsidRPr="005A5ADC">
              <w:rPr>
                <w:rFonts w:cs="Times New Roman"/>
                <w:sz w:val="20"/>
                <w:szCs w:val="20"/>
              </w:rPr>
              <w:t>Skambučių inicijavimo paslaugos gavėjo pavadinimas</w:t>
            </w:r>
          </w:p>
        </w:tc>
        <w:tc>
          <w:tcPr>
            <w:tcW w:w="1936" w:type="pct"/>
            <w:gridSpan w:val="3"/>
            <w:shd w:val="clear" w:color="auto" w:fill="BFBFBF" w:themeFill="background1" w:themeFillShade="BF"/>
            <w:vAlign w:val="center"/>
          </w:tcPr>
          <w:p w:rsidR="008D5AA9" w:rsidRPr="0036576A" w:rsidRDefault="008D5AA9" w:rsidP="00771CB8">
            <w:pPr>
              <w:spacing w:before="60" w:beforeAutospacing="0" w:after="60" w:afterAutospacing="0"/>
              <w:ind w:firstLine="0"/>
              <w:jc w:val="center"/>
              <w:rPr>
                <w:rFonts w:cs="Times New Roman"/>
                <w:sz w:val="20"/>
                <w:szCs w:val="20"/>
              </w:rPr>
            </w:pPr>
            <w:r w:rsidRPr="0036576A">
              <w:rPr>
                <w:rFonts w:cs="Times New Roman"/>
                <w:sz w:val="20"/>
                <w:szCs w:val="20"/>
              </w:rPr>
              <w:t>Skambučių inicijavimo paslaugos</w:t>
            </w:r>
            <w:r w:rsidR="00AF74DF">
              <w:rPr>
                <w:rFonts w:cs="Times New Roman"/>
                <w:sz w:val="20"/>
                <w:szCs w:val="20"/>
              </w:rPr>
              <w:t xml:space="preserve"> teikimo</w:t>
            </w:r>
            <w:r w:rsidRPr="0036576A">
              <w:rPr>
                <w:rFonts w:cs="Times New Roman"/>
                <w:sz w:val="20"/>
                <w:szCs w:val="20"/>
              </w:rPr>
              <w:t xml:space="preserve"> </w:t>
            </w:r>
            <w:r w:rsidR="00771CB8">
              <w:rPr>
                <w:rFonts w:cs="Times New Roman"/>
                <w:sz w:val="20"/>
                <w:szCs w:val="20"/>
              </w:rPr>
              <w:t>būdas</w:t>
            </w:r>
          </w:p>
        </w:tc>
        <w:tc>
          <w:tcPr>
            <w:tcW w:w="646" w:type="pct"/>
            <w:vMerge w:val="restart"/>
            <w:shd w:val="clear" w:color="auto" w:fill="BFBFBF" w:themeFill="background1" w:themeFillShade="BF"/>
            <w:vAlign w:val="center"/>
          </w:tcPr>
          <w:p w:rsidR="008D5AA9" w:rsidRPr="005A5ADC" w:rsidRDefault="001C0214" w:rsidP="001C0214">
            <w:pPr>
              <w:spacing w:before="60" w:beforeAutospacing="0" w:after="60" w:afterAutospacing="0"/>
              <w:ind w:firstLine="0"/>
              <w:jc w:val="center"/>
              <w:rPr>
                <w:rFonts w:cs="Times New Roman"/>
                <w:sz w:val="20"/>
                <w:szCs w:val="20"/>
              </w:rPr>
            </w:pPr>
            <w:r>
              <w:rPr>
                <w:rFonts w:cs="Times New Roman"/>
                <w:sz w:val="20"/>
                <w:szCs w:val="20"/>
              </w:rPr>
              <w:t>Skambučių tranzitui ir užbaigimui n</w:t>
            </w:r>
            <w:r w:rsidR="008D5AA9" w:rsidRPr="005A5ADC">
              <w:rPr>
                <w:rFonts w:cs="Times New Roman"/>
                <w:sz w:val="20"/>
                <w:szCs w:val="20"/>
              </w:rPr>
              <w:t>audojo</w:t>
            </w:r>
            <w:r w:rsidR="00AF74DF">
              <w:rPr>
                <w:rFonts w:cs="Times New Roman"/>
                <w:sz w:val="20"/>
                <w:szCs w:val="20"/>
              </w:rPr>
              <w:t xml:space="preserve"> tik</w:t>
            </w:r>
            <w:r w:rsidR="008D5AA9" w:rsidRPr="005A5ADC">
              <w:rPr>
                <w:rFonts w:cs="Times New Roman"/>
                <w:sz w:val="20"/>
                <w:szCs w:val="20"/>
              </w:rPr>
              <w:t xml:space="preserve"> Jūsų Tinklą</w:t>
            </w:r>
          </w:p>
        </w:tc>
        <w:tc>
          <w:tcPr>
            <w:tcW w:w="643" w:type="pct"/>
            <w:vMerge w:val="restart"/>
            <w:shd w:val="clear" w:color="auto" w:fill="BFBFBF" w:themeFill="background1" w:themeFillShade="BF"/>
            <w:vAlign w:val="center"/>
          </w:tcPr>
          <w:p w:rsidR="008D5AA9" w:rsidRPr="005A5ADC" w:rsidRDefault="008D5AA9" w:rsidP="00A911A0">
            <w:pPr>
              <w:spacing w:before="60" w:beforeAutospacing="0" w:after="60" w:afterAutospacing="0"/>
              <w:ind w:firstLine="0"/>
              <w:jc w:val="center"/>
              <w:rPr>
                <w:rFonts w:cs="Times New Roman"/>
                <w:sz w:val="20"/>
                <w:szCs w:val="20"/>
              </w:rPr>
            </w:pPr>
            <w:r w:rsidRPr="005A5ADC">
              <w:rPr>
                <w:rFonts w:cs="Times New Roman"/>
                <w:sz w:val="20"/>
                <w:szCs w:val="20"/>
              </w:rPr>
              <w:t>Skambučio inicijavimo kaina</w:t>
            </w:r>
          </w:p>
        </w:tc>
      </w:tr>
      <w:tr w:rsidR="008D5AA9" w:rsidRPr="005A5ADC" w:rsidTr="0036576A">
        <w:trPr>
          <w:cantSplit/>
          <w:trHeight w:val="612"/>
          <w:tblHeader/>
        </w:trPr>
        <w:tc>
          <w:tcPr>
            <w:tcW w:w="284" w:type="pct"/>
            <w:vMerge/>
            <w:shd w:val="clear" w:color="auto" w:fill="BFBFBF" w:themeFill="background1" w:themeFillShade="BF"/>
            <w:vAlign w:val="center"/>
          </w:tcPr>
          <w:p w:rsidR="008D5AA9" w:rsidRPr="005A5ADC" w:rsidRDefault="008D5AA9" w:rsidP="005A5ADC">
            <w:pPr>
              <w:spacing w:before="60" w:beforeAutospacing="0" w:after="60" w:afterAutospacing="0"/>
              <w:ind w:firstLine="0"/>
              <w:jc w:val="left"/>
              <w:rPr>
                <w:rFonts w:cs="Times New Roman"/>
                <w:sz w:val="20"/>
                <w:szCs w:val="20"/>
              </w:rPr>
            </w:pPr>
          </w:p>
        </w:tc>
        <w:tc>
          <w:tcPr>
            <w:tcW w:w="1490" w:type="pct"/>
            <w:vMerge/>
            <w:shd w:val="clear" w:color="auto" w:fill="BFBFBF" w:themeFill="background1" w:themeFillShade="BF"/>
            <w:vAlign w:val="center"/>
          </w:tcPr>
          <w:p w:rsidR="008D5AA9" w:rsidRPr="005A5ADC" w:rsidRDefault="008D5AA9" w:rsidP="005A5ADC">
            <w:pPr>
              <w:spacing w:before="60" w:beforeAutospacing="0" w:after="60" w:afterAutospacing="0"/>
              <w:ind w:firstLine="0"/>
              <w:jc w:val="center"/>
              <w:rPr>
                <w:rFonts w:cs="Times New Roman"/>
                <w:sz w:val="20"/>
                <w:szCs w:val="20"/>
              </w:rPr>
            </w:pPr>
          </w:p>
        </w:tc>
        <w:tc>
          <w:tcPr>
            <w:tcW w:w="645" w:type="pct"/>
            <w:shd w:val="clear" w:color="auto" w:fill="BFBFBF" w:themeFill="background1" w:themeFillShade="BF"/>
            <w:vAlign w:val="center"/>
          </w:tcPr>
          <w:p w:rsidR="008D5AA9" w:rsidRPr="005A5ADC" w:rsidRDefault="008D5AA9" w:rsidP="008D5AA9">
            <w:pPr>
              <w:spacing w:before="60" w:beforeAutospacing="0" w:after="60" w:afterAutospacing="0"/>
              <w:ind w:firstLine="0"/>
              <w:jc w:val="center"/>
              <w:rPr>
                <w:rFonts w:cs="Times New Roman"/>
                <w:sz w:val="20"/>
                <w:szCs w:val="20"/>
              </w:rPr>
            </w:pPr>
            <w:r w:rsidRPr="005A5ADC">
              <w:rPr>
                <w:rFonts w:cs="Times New Roman"/>
                <w:sz w:val="20"/>
                <w:szCs w:val="20"/>
              </w:rPr>
              <w:t>Individualus pasirinkimas</w:t>
            </w:r>
          </w:p>
        </w:tc>
        <w:tc>
          <w:tcPr>
            <w:tcW w:w="646" w:type="pct"/>
            <w:shd w:val="clear" w:color="auto" w:fill="BFBFBF" w:themeFill="background1" w:themeFillShade="BF"/>
            <w:vAlign w:val="center"/>
          </w:tcPr>
          <w:p w:rsidR="008D5AA9" w:rsidRPr="005A5ADC" w:rsidRDefault="008D5AA9" w:rsidP="008D5AA9">
            <w:pPr>
              <w:spacing w:before="60" w:beforeAutospacing="0" w:after="60" w:afterAutospacing="0"/>
              <w:ind w:firstLine="0"/>
              <w:jc w:val="center"/>
              <w:rPr>
                <w:rFonts w:cs="Times New Roman"/>
                <w:sz w:val="20"/>
                <w:szCs w:val="20"/>
              </w:rPr>
            </w:pPr>
            <w:r w:rsidRPr="005A5ADC">
              <w:rPr>
                <w:rFonts w:cs="Times New Roman"/>
                <w:sz w:val="20"/>
                <w:szCs w:val="20"/>
              </w:rPr>
              <w:t>Išankstinis pasirinkimas</w:t>
            </w:r>
          </w:p>
        </w:tc>
        <w:tc>
          <w:tcPr>
            <w:tcW w:w="646" w:type="pct"/>
            <w:shd w:val="clear" w:color="auto" w:fill="BFBFBF" w:themeFill="background1" w:themeFillShade="BF"/>
            <w:vAlign w:val="center"/>
          </w:tcPr>
          <w:p w:rsidR="008D5AA9" w:rsidRPr="005A5ADC" w:rsidRDefault="008D5AA9" w:rsidP="008D5AA9">
            <w:pPr>
              <w:spacing w:before="60" w:beforeAutospacing="0" w:after="60" w:afterAutospacing="0"/>
              <w:ind w:firstLine="0"/>
              <w:jc w:val="center"/>
              <w:rPr>
                <w:rFonts w:cs="Times New Roman"/>
                <w:b/>
                <w:sz w:val="20"/>
                <w:szCs w:val="20"/>
              </w:rPr>
            </w:pPr>
            <w:r w:rsidRPr="005A5ADC">
              <w:rPr>
                <w:rFonts w:cs="Times New Roman"/>
                <w:b/>
                <w:sz w:val="20"/>
                <w:szCs w:val="20"/>
              </w:rPr>
              <w:t>Kitas būdas*</w:t>
            </w:r>
          </w:p>
        </w:tc>
        <w:tc>
          <w:tcPr>
            <w:tcW w:w="646" w:type="pct"/>
            <w:vMerge/>
            <w:shd w:val="clear" w:color="auto" w:fill="BFBFBF" w:themeFill="background1" w:themeFillShade="BF"/>
            <w:textDirection w:val="btLr"/>
            <w:vAlign w:val="center"/>
          </w:tcPr>
          <w:p w:rsidR="008D5AA9" w:rsidRPr="005A5ADC" w:rsidRDefault="008D5AA9" w:rsidP="005A5ADC">
            <w:pPr>
              <w:spacing w:before="60" w:beforeAutospacing="0" w:after="60" w:afterAutospacing="0"/>
              <w:ind w:left="113" w:right="113" w:firstLine="0"/>
              <w:jc w:val="center"/>
              <w:rPr>
                <w:rFonts w:cs="Times New Roman"/>
                <w:sz w:val="20"/>
                <w:szCs w:val="20"/>
              </w:rPr>
            </w:pPr>
          </w:p>
        </w:tc>
        <w:tc>
          <w:tcPr>
            <w:tcW w:w="643" w:type="pct"/>
            <w:vMerge/>
            <w:shd w:val="clear" w:color="auto" w:fill="BFBFBF" w:themeFill="background1" w:themeFillShade="BF"/>
            <w:textDirection w:val="btLr"/>
            <w:vAlign w:val="center"/>
          </w:tcPr>
          <w:p w:rsidR="008D5AA9" w:rsidRPr="005A5ADC" w:rsidRDefault="008D5AA9" w:rsidP="005A5ADC">
            <w:pPr>
              <w:spacing w:before="60" w:beforeAutospacing="0" w:after="60" w:afterAutospacing="0"/>
              <w:ind w:left="113" w:right="113" w:firstLine="0"/>
              <w:jc w:val="center"/>
              <w:rPr>
                <w:rFonts w:cs="Times New Roman"/>
                <w:sz w:val="20"/>
                <w:szCs w:val="20"/>
              </w:rPr>
            </w:pPr>
          </w:p>
        </w:tc>
      </w:tr>
      <w:tr w:rsidR="005A5ADC" w:rsidRPr="005A5ADC" w:rsidTr="008D5AA9">
        <w:tc>
          <w:tcPr>
            <w:tcW w:w="5000" w:type="pct"/>
            <w:gridSpan w:val="7"/>
          </w:tcPr>
          <w:p w:rsidR="005A5ADC" w:rsidRPr="005A5ADC" w:rsidRDefault="005A5ADC" w:rsidP="00E367E3">
            <w:pPr>
              <w:spacing w:before="60" w:beforeAutospacing="0" w:after="60" w:afterAutospacing="0"/>
              <w:ind w:firstLine="0"/>
              <w:jc w:val="center"/>
              <w:rPr>
                <w:rFonts w:cs="Times New Roman"/>
                <w:b/>
                <w:sz w:val="20"/>
                <w:szCs w:val="20"/>
              </w:rPr>
            </w:pPr>
            <w:r w:rsidRPr="005A5ADC">
              <w:rPr>
                <w:rFonts w:cs="Times New Roman"/>
                <w:b/>
                <w:sz w:val="20"/>
                <w:szCs w:val="20"/>
              </w:rPr>
              <w:t xml:space="preserve">2013 m. </w:t>
            </w:r>
          </w:p>
        </w:tc>
      </w:tr>
      <w:tr w:rsidR="005A5ADC" w:rsidRPr="005A5ADC" w:rsidTr="008D5AA9">
        <w:tc>
          <w:tcPr>
            <w:tcW w:w="284" w:type="pct"/>
            <w:vAlign w:val="center"/>
          </w:tcPr>
          <w:p w:rsidR="005A5ADC" w:rsidRPr="005A5ADC" w:rsidRDefault="005A5ADC" w:rsidP="005A5ADC">
            <w:pPr>
              <w:spacing w:before="60" w:beforeAutospacing="0" w:after="60" w:afterAutospacing="0"/>
              <w:ind w:firstLine="0"/>
              <w:jc w:val="center"/>
              <w:rPr>
                <w:rFonts w:cs="Times New Roman"/>
                <w:sz w:val="20"/>
                <w:szCs w:val="20"/>
              </w:rPr>
            </w:pPr>
            <w:r w:rsidRPr="005A5ADC">
              <w:rPr>
                <w:rFonts w:cs="Times New Roman"/>
                <w:sz w:val="20"/>
                <w:szCs w:val="20"/>
              </w:rPr>
              <w:t>1.</w:t>
            </w:r>
          </w:p>
        </w:tc>
        <w:tc>
          <w:tcPr>
            <w:tcW w:w="1490" w:type="pct"/>
          </w:tcPr>
          <w:p w:rsidR="005A5ADC" w:rsidRPr="005A5ADC" w:rsidRDefault="005A5ADC" w:rsidP="005A5ADC">
            <w:pPr>
              <w:spacing w:before="60" w:beforeAutospacing="0" w:after="60" w:afterAutospacing="0"/>
              <w:ind w:firstLine="0"/>
              <w:jc w:val="left"/>
              <w:rPr>
                <w:rFonts w:cs="Times New Roman"/>
                <w:sz w:val="20"/>
                <w:szCs w:val="20"/>
              </w:rPr>
            </w:pPr>
          </w:p>
        </w:tc>
        <w:tc>
          <w:tcPr>
            <w:tcW w:w="645"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vAlign w:val="center"/>
          </w:tcPr>
          <w:p w:rsidR="005A5ADC" w:rsidRPr="005A5ADC" w:rsidRDefault="005A5ADC" w:rsidP="005A5ADC">
            <w:pPr>
              <w:spacing w:before="60" w:beforeAutospacing="0" w:after="60" w:afterAutospacing="0"/>
              <w:ind w:firstLine="0"/>
              <w:jc w:val="center"/>
              <w:rPr>
                <w:rFonts w:cs="Times New Roman"/>
                <w:sz w:val="20"/>
                <w:szCs w:val="20"/>
              </w:rPr>
            </w:pPr>
          </w:p>
        </w:tc>
        <w:tc>
          <w:tcPr>
            <w:tcW w:w="643" w:type="pct"/>
            <w:vAlign w:val="center"/>
          </w:tcPr>
          <w:p w:rsidR="005A5ADC" w:rsidRPr="005A5ADC" w:rsidRDefault="005A5ADC" w:rsidP="005A5ADC">
            <w:pPr>
              <w:spacing w:before="60" w:beforeAutospacing="0" w:after="60" w:afterAutospacing="0"/>
              <w:ind w:firstLine="0"/>
              <w:jc w:val="center"/>
              <w:rPr>
                <w:rFonts w:cs="Times New Roman"/>
                <w:sz w:val="20"/>
                <w:szCs w:val="20"/>
              </w:rPr>
            </w:pPr>
          </w:p>
        </w:tc>
      </w:tr>
      <w:tr w:rsidR="005A5ADC" w:rsidRPr="005A5ADC" w:rsidTr="008D5AA9">
        <w:tc>
          <w:tcPr>
            <w:tcW w:w="284" w:type="pct"/>
            <w:vAlign w:val="center"/>
          </w:tcPr>
          <w:p w:rsidR="005A5ADC" w:rsidRPr="005A5ADC" w:rsidRDefault="005A5ADC" w:rsidP="005A5ADC">
            <w:pPr>
              <w:spacing w:before="60" w:beforeAutospacing="0" w:after="60" w:afterAutospacing="0"/>
              <w:ind w:firstLine="0"/>
              <w:jc w:val="center"/>
              <w:rPr>
                <w:rFonts w:cs="Times New Roman"/>
                <w:sz w:val="20"/>
                <w:szCs w:val="20"/>
              </w:rPr>
            </w:pPr>
            <w:r w:rsidRPr="005A5ADC">
              <w:rPr>
                <w:rFonts w:cs="Times New Roman"/>
                <w:sz w:val="20"/>
                <w:szCs w:val="20"/>
              </w:rPr>
              <w:t>2.</w:t>
            </w:r>
          </w:p>
        </w:tc>
        <w:tc>
          <w:tcPr>
            <w:tcW w:w="1490" w:type="pct"/>
          </w:tcPr>
          <w:p w:rsidR="005A5ADC" w:rsidRPr="005A5ADC" w:rsidRDefault="005A5ADC" w:rsidP="005A5ADC">
            <w:pPr>
              <w:spacing w:before="60" w:beforeAutospacing="0" w:after="60" w:afterAutospacing="0"/>
              <w:ind w:firstLine="0"/>
              <w:jc w:val="left"/>
              <w:rPr>
                <w:rFonts w:cs="Times New Roman"/>
                <w:sz w:val="20"/>
                <w:szCs w:val="20"/>
              </w:rPr>
            </w:pPr>
          </w:p>
        </w:tc>
        <w:tc>
          <w:tcPr>
            <w:tcW w:w="645"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vAlign w:val="center"/>
          </w:tcPr>
          <w:p w:rsidR="005A5ADC" w:rsidRPr="005A5ADC" w:rsidRDefault="005A5ADC" w:rsidP="005A5ADC">
            <w:pPr>
              <w:spacing w:before="60" w:beforeAutospacing="0" w:after="60" w:afterAutospacing="0"/>
              <w:ind w:firstLine="0"/>
              <w:jc w:val="center"/>
              <w:rPr>
                <w:rFonts w:cs="Times New Roman"/>
                <w:sz w:val="20"/>
                <w:szCs w:val="20"/>
              </w:rPr>
            </w:pPr>
          </w:p>
        </w:tc>
        <w:tc>
          <w:tcPr>
            <w:tcW w:w="643" w:type="pct"/>
            <w:vAlign w:val="center"/>
          </w:tcPr>
          <w:p w:rsidR="005A5ADC" w:rsidRPr="005A5ADC" w:rsidRDefault="005A5ADC" w:rsidP="005A5ADC">
            <w:pPr>
              <w:spacing w:before="60" w:beforeAutospacing="0" w:after="60" w:afterAutospacing="0"/>
              <w:ind w:firstLine="0"/>
              <w:jc w:val="center"/>
              <w:rPr>
                <w:rFonts w:cs="Times New Roman"/>
                <w:sz w:val="20"/>
                <w:szCs w:val="20"/>
              </w:rPr>
            </w:pPr>
          </w:p>
        </w:tc>
      </w:tr>
      <w:tr w:rsidR="005A5ADC" w:rsidRPr="005A5ADC" w:rsidTr="008D5AA9">
        <w:tc>
          <w:tcPr>
            <w:tcW w:w="284" w:type="pct"/>
            <w:vAlign w:val="center"/>
          </w:tcPr>
          <w:p w:rsidR="005A5ADC" w:rsidRPr="005A5ADC" w:rsidRDefault="005A5ADC" w:rsidP="005A5ADC">
            <w:pPr>
              <w:spacing w:before="60" w:beforeAutospacing="0" w:after="60" w:afterAutospacing="0"/>
              <w:ind w:firstLine="0"/>
              <w:jc w:val="center"/>
              <w:rPr>
                <w:rFonts w:cs="Times New Roman"/>
                <w:sz w:val="20"/>
                <w:szCs w:val="20"/>
              </w:rPr>
            </w:pPr>
            <w:r w:rsidRPr="005A5ADC">
              <w:rPr>
                <w:rFonts w:cs="Times New Roman"/>
                <w:sz w:val="20"/>
                <w:szCs w:val="20"/>
              </w:rPr>
              <w:t>...</w:t>
            </w:r>
          </w:p>
        </w:tc>
        <w:tc>
          <w:tcPr>
            <w:tcW w:w="1490" w:type="pct"/>
          </w:tcPr>
          <w:p w:rsidR="005A5ADC" w:rsidRPr="005A5ADC" w:rsidRDefault="005A5ADC" w:rsidP="005A5ADC">
            <w:pPr>
              <w:spacing w:before="60" w:beforeAutospacing="0" w:after="60" w:afterAutospacing="0"/>
              <w:ind w:firstLine="0"/>
              <w:jc w:val="left"/>
              <w:rPr>
                <w:rFonts w:cs="Times New Roman"/>
                <w:sz w:val="20"/>
                <w:szCs w:val="20"/>
              </w:rPr>
            </w:pPr>
          </w:p>
        </w:tc>
        <w:tc>
          <w:tcPr>
            <w:tcW w:w="645"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vAlign w:val="center"/>
          </w:tcPr>
          <w:p w:rsidR="005A5ADC" w:rsidRPr="005A5ADC" w:rsidRDefault="005A5ADC" w:rsidP="005A5ADC">
            <w:pPr>
              <w:spacing w:before="60" w:beforeAutospacing="0" w:after="60" w:afterAutospacing="0"/>
              <w:ind w:firstLine="0"/>
              <w:jc w:val="center"/>
              <w:rPr>
                <w:rFonts w:cs="Times New Roman"/>
                <w:sz w:val="20"/>
                <w:szCs w:val="20"/>
              </w:rPr>
            </w:pPr>
          </w:p>
        </w:tc>
        <w:tc>
          <w:tcPr>
            <w:tcW w:w="643" w:type="pct"/>
            <w:vAlign w:val="center"/>
          </w:tcPr>
          <w:p w:rsidR="005A5ADC" w:rsidRPr="005A5ADC" w:rsidRDefault="005A5ADC" w:rsidP="005A5ADC">
            <w:pPr>
              <w:spacing w:before="60" w:beforeAutospacing="0" w:after="60" w:afterAutospacing="0"/>
              <w:ind w:firstLine="0"/>
              <w:jc w:val="center"/>
              <w:rPr>
                <w:rFonts w:cs="Times New Roman"/>
                <w:sz w:val="20"/>
                <w:szCs w:val="20"/>
              </w:rPr>
            </w:pPr>
          </w:p>
        </w:tc>
      </w:tr>
      <w:tr w:rsidR="005A5ADC" w:rsidRPr="005A5ADC" w:rsidTr="008D5AA9">
        <w:tc>
          <w:tcPr>
            <w:tcW w:w="5000" w:type="pct"/>
            <w:gridSpan w:val="7"/>
          </w:tcPr>
          <w:p w:rsidR="005A5ADC" w:rsidRPr="005A5ADC" w:rsidRDefault="005A5ADC" w:rsidP="00E367E3">
            <w:pPr>
              <w:spacing w:before="60" w:beforeAutospacing="0" w:after="60" w:afterAutospacing="0"/>
              <w:ind w:firstLine="0"/>
              <w:jc w:val="center"/>
              <w:rPr>
                <w:rFonts w:cs="Times New Roman"/>
                <w:b/>
                <w:sz w:val="20"/>
                <w:szCs w:val="20"/>
              </w:rPr>
            </w:pPr>
            <w:r w:rsidRPr="005A5ADC">
              <w:rPr>
                <w:rFonts w:cs="Times New Roman"/>
                <w:b/>
                <w:sz w:val="20"/>
                <w:szCs w:val="20"/>
              </w:rPr>
              <w:t xml:space="preserve">2014 m. </w:t>
            </w:r>
          </w:p>
        </w:tc>
      </w:tr>
      <w:tr w:rsidR="005A5ADC" w:rsidRPr="005A5ADC" w:rsidTr="008D5AA9">
        <w:tc>
          <w:tcPr>
            <w:tcW w:w="284" w:type="pct"/>
            <w:vAlign w:val="center"/>
          </w:tcPr>
          <w:p w:rsidR="005A5ADC" w:rsidRPr="005A5ADC" w:rsidRDefault="005A5ADC" w:rsidP="005A5ADC">
            <w:pPr>
              <w:spacing w:before="60" w:beforeAutospacing="0" w:after="60" w:afterAutospacing="0"/>
              <w:ind w:firstLine="0"/>
              <w:jc w:val="center"/>
              <w:rPr>
                <w:rFonts w:cs="Times New Roman"/>
                <w:sz w:val="20"/>
                <w:szCs w:val="20"/>
              </w:rPr>
            </w:pPr>
            <w:r w:rsidRPr="005A5ADC">
              <w:rPr>
                <w:rFonts w:cs="Times New Roman"/>
                <w:sz w:val="20"/>
                <w:szCs w:val="20"/>
              </w:rPr>
              <w:t>1.</w:t>
            </w:r>
          </w:p>
        </w:tc>
        <w:tc>
          <w:tcPr>
            <w:tcW w:w="1490" w:type="pct"/>
          </w:tcPr>
          <w:p w:rsidR="005A5ADC" w:rsidRPr="005A5ADC" w:rsidRDefault="005A5ADC" w:rsidP="005A5ADC">
            <w:pPr>
              <w:spacing w:before="60" w:beforeAutospacing="0" w:after="60" w:afterAutospacing="0"/>
              <w:ind w:firstLine="0"/>
              <w:jc w:val="left"/>
              <w:rPr>
                <w:rFonts w:cs="Times New Roman"/>
                <w:sz w:val="20"/>
                <w:szCs w:val="20"/>
              </w:rPr>
            </w:pPr>
          </w:p>
        </w:tc>
        <w:tc>
          <w:tcPr>
            <w:tcW w:w="645"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vAlign w:val="center"/>
          </w:tcPr>
          <w:p w:rsidR="005A5ADC" w:rsidRPr="005A5ADC" w:rsidRDefault="005A5ADC" w:rsidP="005A5ADC">
            <w:pPr>
              <w:spacing w:before="60" w:beforeAutospacing="0" w:after="60" w:afterAutospacing="0"/>
              <w:ind w:firstLine="0"/>
              <w:jc w:val="center"/>
              <w:rPr>
                <w:rFonts w:cs="Times New Roman"/>
                <w:sz w:val="20"/>
                <w:szCs w:val="20"/>
              </w:rPr>
            </w:pPr>
          </w:p>
        </w:tc>
        <w:tc>
          <w:tcPr>
            <w:tcW w:w="643" w:type="pct"/>
            <w:vAlign w:val="center"/>
          </w:tcPr>
          <w:p w:rsidR="005A5ADC" w:rsidRPr="005A5ADC" w:rsidRDefault="005A5ADC" w:rsidP="005A5ADC">
            <w:pPr>
              <w:spacing w:before="60" w:beforeAutospacing="0" w:after="60" w:afterAutospacing="0"/>
              <w:ind w:firstLine="0"/>
              <w:jc w:val="center"/>
              <w:rPr>
                <w:rFonts w:cs="Times New Roman"/>
                <w:sz w:val="20"/>
                <w:szCs w:val="20"/>
              </w:rPr>
            </w:pPr>
          </w:p>
        </w:tc>
      </w:tr>
      <w:tr w:rsidR="005A5ADC" w:rsidRPr="005A5ADC" w:rsidTr="008D5AA9">
        <w:tc>
          <w:tcPr>
            <w:tcW w:w="284" w:type="pct"/>
            <w:vAlign w:val="center"/>
          </w:tcPr>
          <w:p w:rsidR="005A5ADC" w:rsidRPr="005A5ADC" w:rsidRDefault="005A5ADC" w:rsidP="005A5ADC">
            <w:pPr>
              <w:spacing w:before="60" w:beforeAutospacing="0" w:after="60" w:afterAutospacing="0"/>
              <w:ind w:firstLine="0"/>
              <w:jc w:val="center"/>
              <w:rPr>
                <w:rFonts w:cs="Times New Roman"/>
                <w:sz w:val="20"/>
                <w:szCs w:val="20"/>
              </w:rPr>
            </w:pPr>
            <w:r w:rsidRPr="005A5ADC">
              <w:rPr>
                <w:rFonts w:cs="Times New Roman"/>
                <w:sz w:val="20"/>
                <w:szCs w:val="20"/>
              </w:rPr>
              <w:t>2.</w:t>
            </w:r>
          </w:p>
        </w:tc>
        <w:tc>
          <w:tcPr>
            <w:tcW w:w="1490" w:type="pct"/>
          </w:tcPr>
          <w:p w:rsidR="005A5ADC" w:rsidRPr="005A5ADC" w:rsidRDefault="005A5ADC" w:rsidP="005A5ADC">
            <w:pPr>
              <w:spacing w:before="60" w:beforeAutospacing="0" w:after="60" w:afterAutospacing="0"/>
              <w:ind w:firstLine="0"/>
              <w:jc w:val="left"/>
              <w:rPr>
                <w:rFonts w:cs="Times New Roman"/>
                <w:sz w:val="20"/>
                <w:szCs w:val="20"/>
              </w:rPr>
            </w:pPr>
          </w:p>
        </w:tc>
        <w:tc>
          <w:tcPr>
            <w:tcW w:w="645"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vAlign w:val="center"/>
          </w:tcPr>
          <w:p w:rsidR="005A5ADC" w:rsidRPr="005A5ADC" w:rsidRDefault="005A5ADC" w:rsidP="005A5ADC">
            <w:pPr>
              <w:spacing w:before="60" w:beforeAutospacing="0" w:after="60" w:afterAutospacing="0"/>
              <w:ind w:firstLine="0"/>
              <w:jc w:val="center"/>
              <w:rPr>
                <w:rFonts w:cs="Times New Roman"/>
                <w:sz w:val="20"/>
                <w:szCs w:val="20"/>
              </w:rPr>
            </w:pPr>
          </w:p>
        </w:tc>
        <w:tc>
          <w:tcPr>
            <w:tcW w:w="643" w:type="pct"/>
            <w:vAlign w:val="center"/>
          </w:tcPr>
          <w:p w:rsidR="005A5ADC" w:rsidRPr="005A5ADC" w:rsidRDefault="005A5ADC" w:rsidP="005A5ADC">
            <w:pPr>
              <w:spacing w:before="60" w:beforeAutospacing="0" w:after="60" w:afterAutospacing="0"/>
              <w:ind w:firstLine="0"/>
              <w:jc w:val="center"/>
              <w:rPr>
                <w:rFonts w:cs="Times New Roman"/>
                <w:sz w:val="20"/>
                <w:szCs w:val="20"/>
              </w:rPr>
            </w:pPr>
          </w:p>
        </w:tc>
      </w:tr>
      <w:tr w:rsidR="005A5ADC" w:rsidRPr="005A5ADC" w:rsidTr="008D5AA9">
        <w:tc>
          <w:tcPr>
            <w:tcW w:w="284" w:type="pct"/>
            <w:vAlign w:val="center"/>
          </w:tcPr>
          <w:p w:rsidR="005A5ADC" w:rsidRPr="005A5ADC" w:rsidRDefault="005A5ADC" w:rsidP="005A5ADC">
            <w:pPr>
              <w:spacing w:before="60" w:beforeAutospacing="0" w:after="60" w:afterAutospacing="0"/>
              <w:ind w:firstLine="0"/>
              <w:jc w:val="center"/>
              <w:rPr>
                <w:rFonts w:cs="Times New Roman"/>
                <w:sz w:val="20"/>
                <w:szCs w:val="20"/>
              </w:rPr>
            </w:pPr>
            <w:r w:rsidRPr="005A5ADC">
              <w:rPr>
                <w:rFonts w:cs="Times New Roman"/>
                <w:sz w:val="20"/>
                <w:szCs w:val="20"/>
              </w:rPr>
              <w:t>...</w:t>
            </w:r>
          </w:p>
        </w:tc>
        <w:tc>
          <w:tcPr>
            <w:tcW w:w="1490" w:type="pct"/>
          </w:tcPr>
          <w:p w:rsidR="005A5ADC" w:rsidRPr="005A5ADC" w:rsidRDefault="005A5ADC" w:rsidP="005A5ADC">
            <w:pPr>
              <w:spacing w:before="60" w:beforeAutospacing="0" w:after="60" w:afterAutospacing="0"/>
              <w:ind w:firstLine="0"/>
              <w:jc w:val="left"/>
              <w:rPr>
                <w:rFonts w:cs="Times New Roman"/>
                <w:sz w:val="20"/>
                <w:szCs w:val="20"/>
              </w:rPr>
            </w:pPr>
          </w:p>
        </w:tc>
        <w:tc>
          <w:tcPr>
            <w:tcW w:w="645"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vAlign w:val="center"/>
          </w:tcPr>
          <w:p w:rsidR="005A5ADC" w:rsidRPr="005A5ADC" w:rsidRDefault="005A5ADC" w:rsidP="005A5ADC">
            <w:pPr>
              <w:spacing w:before="60" w:beforeAutospacing="0" w:after="60" w:afterAutospacing="0"/>
              <w:ind w:firstLine="0"/>
              <w:jc w:val="center"/>
              <w:rPr>
                <w:rFonts w:cs="Times New Roman"/>
                <w:sz w:val="20"/>
                <w:szCs w:val="20"/>
              </w:rPr>
            </w:pPr>
          </w:p>
        </w:tc>
        <w:tc>
          <w:tcPr>
            <w:tcW w:w="643" w:type="pct"/>
            <w:vAlign w:val="center"/>
          </w:tcPr>
          <w:p w:rsidR="005A5ADC" w:rsidRPr="005A5ADC" w:rsidRDefault="005A5ADC" w:rsidP="005A5ADC">
            <w:pPr>
              <w:spacing w:before="60" w:beforeAutospacing="0" w:after="60" w:afterAutospacing="0"/>
              <w:ind w:firstLine="0"/>
              <w:jc w:val="center"/>
              <w:rPr>
                <w:rFonts w:cs="Times New Roman"/>
                <w:sz w:val="20"/>
                <w:szCs w:val="20"/>
              </w:rPr>
            </w:pPr>
          </w:p>
        </w:tc>
      </w:tr>
      <w:tr w:rsidR="005A5ADC" w:rsidRPr="005A5ADC" w:rsidTr="008D5AA9">
        <w:tc>
          <w:tcPr>
            <w:tcW w:w="5000" w:type="pct"/>
            <w:gridSpan w:val="7"/>
          </w:tcPr>
          <w:p w:rsidR="005A5ADC" w:rsidRPr="005A5ADC" w:rsidRDefault="005A5ADC" w:rsidP="00E367E3">
            <w:pPr>
              <w:spacing w:before="60" w:beforeAutospacing="0" w:after="60" w:afterAutospacing="0"/>
              <w:ind w:firstLine="0"/>
              <w:jc w:val="center"/>
              <w:rPr>
                <w:rFonts w:cs="Times New Roman"/>
                <w:b/>
                <w:sz w:val="20"/>
                <w:szCs w:val="20"/>
              </w:rPr>
            </w:pPr>
            <w:r w:rsidRPr="005A5ADC">
              <w:rPr>
                <w:rFonts w:cs="Times New Roman"/>
                <w:b/>
                <w:sz w:val="20"/>
                <w:szCs w:val="20"/>
              </w:rPr>
              <w:t xml:space="preserve">2015 m. </w:t>
            </w:r>
          </w:p>
        </w:tc>
      </w:tr>
      <w:tr w:rsidR="005A5ADC" w:rsidRPr="005A5ADC" w:rsidTr="008D5AA9">
        <w:tc>
          <w:tcPr>
            <w:tcW w:w="284" w:type="pct"/>
            <w:vAlign w:val="center"/>
          </w:tcPr>
          <w:p w:rsidR="005A5ADC" w:rsidRPr="005A5ADC" w:rsidRDefault="005A5ADC" w:rsidP="005A5ADC">
            <w:pPr>
              <w:spacing w:before="60" w:beforeAutospacing="0" w:after="60" w:afterAutospacing="0"/>
              <w:ind w:firstLine="0"/>
              <w:jc w:val="center"/>
              <w:rPr>
                <w:rFonts w:cs="Times New Roman"/>
                <w:sz w:val="20"/>
                <w:szCs w:val="20"/>
              </w:rPr>
            </w:pPr>
            <w:r w:rsidRPr="005A5ADC">
              <w:rPr>
                <w:rFonts w:cs="Times New Roman"/>
                <w:sz w:val="20"/>
                <w:szCs w:val="20"/>
              </w:rPr>
              <w:t>1.</w:t>
            </w:r>
          </w:p>
        </w:tc>
        <w:tc>
          <w:tcPr>
            <w:tcW w:w="1490" w:type="pct"/>
          </w:tcPr>
          <w:p w:rsidR="005A5ADC" w:rsidRPr="005A5ADC" w:rsidRDefault="005A5ADC" w:rsidP="005A5ADC">
            <w:pPr>
              <w:spacing w:before="60" w:beforeAutospacing="0" w:after="60" w:afterAutospacing="0"/>
              <w:ind w:firstLine="0"/>
              <w:jc w:val="left"/>
              <w:rPr>
                <w:rFonts w:cs="Times New Roman"/>
                <w:sz w:val="20"/>
                <w:szCs w:val="20"/>
              </w:rPr>
            </w:pPr>
          </w:p>
        </w:tc>
        <w:tc>
          <w:tcPr>
            <w:tcW w:w="645"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vAlign w:val="center"/>
          </w:tcPr>
          <w:p w:rsidR="005A5ADC" w:rsidRPr="005A5ADC" w:rsidRDefault="005A5ADC" w:rsidP="005A5ADC">
            <w:pPr>
              <w:spacing w:before="60" w:beforeAutospacing="0" w:after="60" w:afterAutospacing="0"/>
              <w:ind w:firstLine="0"/>
              <w:jc w:val="center"/>
              <w:rPr>
                <w:rFonts w:cs="Times New Roman"/>
                <w:sz w:val="20"/>
                <w:szCs w:val="20"/>
              </w:rPr>
            </w:pPr>
          </w:p>
        </w:tc>
        <w:tc>
          <w:tcPr>
            <w:tcW w:w="643" w:type="pct"/>
            <w:vAlign w:val="center"/>
          </w:tcPr>
          <w:p w:rsidR="005A5ADC" w:rsidRPr="005A5ADC" w:rsidRDefault="005A5ADC" w:rsidP="005A5ADC">
            <w:pPr>
              <w:spacing w:before="60" w:beforeAutospacing="0" w:after="60" w:afterAutospacing="0"/>
              <w:ind w:firstLine="0"/>
              <w:jc w:val="center"/>
              <w:rPr>
                <w:rFonts w:cs="Times New Roman"/>
                <w:sz w:val="20"/>
                <w:szCs w:val="20"/>
              </w:rPr>
            </w:pPr>
          </w:p>
        </w:tc>
      </w:tr>
      <w:tr w:rsidR="005A5ADC" w:rsidRPr="005A5ADC" w:rsidTr="008D5AA9">
        <w:tc>
          <w:tcPr>
            <w:tcW w:w="284" w:type="pct"/>
            <w:vAlign w:val="center"/>
          </w:tcPr>
          <w:p w:rsidR="005A5ADC" w:rsidRPr="005A5ADC" w:rsidRDefault="005A5ADC" w:rsidP="005A5ADC">
            <w:pPr>
              <w:spacing w:before="60" w:beforeAutospacing="0" w:after="60" w:afterAutospacing="0"/>
              <w:ind w:firstLine="0"/>
              <w:jc w:val="center"/>
              <w:rPr>
                <w:rFonts w:cs="Times New Roman"/>
                <w:sz w:val="20"/>
                <w:szCs w:val="20"/>
              </w:rPr>
            </w:pPr>
            <w:r w:rsidRPr="005A5ADC">
              <w:rPr>
                <w:rFonts w:cs="Times New Roman"/>
                <w:sz w:val="20"/>
                <w:szCs w:val="20"/>
              </w:rPr>
              <w:t>2.</w:t>
            </w:r>
          </w:p>
        </w:tc>
        <w:tc>
          <w:tcPr>
            <w:tcW w:w="1490" w:type="pct"/>
          </w:tcPr>
          <w:p w:rsidR="005A5ADC" w:rsidRPr="005A5ADC" w:rsidRDefault="005A5ADC" w:rsidP="005A5ADC">
            <w:pPr>
              <w:spacing w:before="60" w:beforeAutospacing="0" w:after="60" w:afterAutospacing="0"/>
              <w:ind w:firstLine="0"/>
              <w:jc w:val="left"/>
              <w:rPr>
                <w:rFonts w:cs="Times New Roman"/>
                <w:sz w:val="20"/>
                <w:szCs w:val="20"/>
              </w:rPr>
            </w:pPr>
          </w:p>
        </w:tc>
        <w:tc>
          <w:tcPr>
            <w:tcW w:w="645"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vAlign w:val="center"/>
          </w:tcPr>
          <w:p w:rsidR="005A5ADC" w:rsidRPr="005A5ADC" w:rsidRDefault="005A5ADC" w:rsidP="005A5ADC">
            <w:pPr>
              <w:spacing w:before="60" w:beforeAutospacing="0" w:after="60" w:afterAutospacing="0"/>
              <w:ind w:firstLine="0"/>
              <w:jc w:val="center"/>
              <w:rPr>
                <w:rFonts w:cs="Times New Roman"/>
                <w:sz w:val="20"/>
                <w:szCs w:val="20"/>
              </w:rPr>
            </w:pPr>
          </w:p>
        </w:tc>
        <w:tc>
          <w:tcPr>
            <w:tcW w:w="643" w:type="pct"/>
            <w:vAlign w:val="center"/>
          </w:tcPr>
          <w:p w:rsidR="005A5ADC" w:rsidRPr="005A5ADC" w:rsidRDefault="005A5ADC" w:rsidP="005A5ADC">
            <w:pPr>
              <w:spacing w:before="60" w:beforeAutospacing="0" w:after="60" w:afterAutospacing="0"/>
              <w:ind w:firstLine="0"/>
              <w:jc w:val="center"/>
              <w:rPr>
                <w:rFonts w:cs="Times New Roman"/>
                <w:sz w:val="20"/>
                <w:szCs w:val="20"/>
              </w:rPr>
            </w:pPr>
          </w:p>
        </w:tc>
      </w:tr>
      <w:tr w:rsidR="005A5ADC" w:rsidRPr="005A5ADC" w:rsidTr="008D5AA9">
        <w:tc>
          <w:tcPr>
            <w:tcW w:w="284" w:type="pct"/>
            <w:vAlign w:val="center"/>
          </w:tcPr>
          <w:p w:rsidR="005A5ADC" w:rsidRPr="005A5ADC" w:rsidRDefault="005A5ADC" w:rsidP="005A5ADC">
            <w:pPr>
              <w:spacing w:before="60" w:beforeAutospacing="0" w:after="60" w:afterAutospacing="0"/>
              <w:ind w:firstLine="0"/>
              <w:jc w:val="center"/>
              <w:rPr>
                <w:rFonts w:cs="Times New Roman"/>
                <w:sz w:val="20"/>
                <w:szCs w:val="20"/>
              </w:rPr>
            </w:pPr>
            <w:r w:rsidRPr="005A5ADC">
              <w:rPr>
                <w:rFonts w:cs="Times New Roman"/>
                <w:sz w:val="20"/>
                <w:szCs w:val="20"/>
              </w:rPr>
              <w:t>...</w:t>
            </w:r>
          </w:p>
        </w:tc>
        <w:tc>
          <w:tcPr>
            <w:tcW w:w="1490" w:type="pct"/>
          </w:tcPr>
          <w:p w:rsidR="005A5ADC" w:rsidRPr="005A5ADC" w:rsidRDefault="005A5ADC" w:rsidP="005A5ADC">
            <w:pPr>
              <w:spacing w:before="60" w:beforeAutospacing="0" w:after="60" w:afterAutospacing="0"/>
              <w:ind w:firstLine="0"/>
              <w:jc w:val="left"/>
              <w:rPr>
                <w:rFonts w:cs="Times New Roman"/>
                <w:sz w:val="20"/>
                <w:szCs w:val="20"/>
              </w:rPr>
            </w:pPr>
          </w:p>
        </w:tc>
        <w:tc>
          <w:tcPr>
            <w:tcW w:w="645"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vAlign w:val="center"/>
          </w:tcPr>
          <w:p w:rsidR="005A5ADC" w:rsidRPr="005A5ADC" w:rsidRDefault="005A5ADC" w:rsidP="005A5ADC">
            <w:pPr>
              <w:spacing w:before="60" w:beforeAutospacing="0" w:after="60" w:afterAutospacing="0"/>
              <w:ind w:firstLine="0"/>
              <w:jc w:val="center"/>
              <w:rPr>
                <w:rFonts w:cs="Times New Roman"/>
                <w:sz w:val="20"/>
                <w:szCs w:val="20"/>
              </w:rPr>
            </w:pPr>
          </w:p>
        </w:tc>
        <w:tc>
          <w:tcPr>
            <w:tcW w:w="643" w:type="pct"/>
            <w:vAlign w:val="center"/>
          </w:tcPr>
          <w:p w:rsidR="005A5ADC" w:rsidRPr="005A5ADC" w:rsidRDefault="005A5ADC" w:rsidP="005A5ADC">
            <w:pPr>
              <w:spacing w:before="60" w:beforeAutospacing="0" w:after="60" w:afterAutospacing="0"/>
              <w:ind w:firstLine="0"/>
              <w:jc w:val="center"/>
              <w:rPr>
                <w:rFonts w:cs="Times New Roman"/>
                <w:sz w:val="20"/>
                <w:szCs w:val="20"/>
              </w:rPr>
            </w:pPr>
          </w:p>
        </w:tc>
      </w:tr>
      <w:tr w:rsidR="005A5ADC" w:rsidRPr="005A5ADC" w:rsidTr="008D5AA9">
        <w:tc>
          <w:tcPr>
            <w:tcW w:w="5000" w:type="pct"/>
            <w:gridSpan w:val="7"/>
          </w:tcPr>
          <w:p w:rsidR="005A5ADC" w:rsidRPr="005A5ADC" w:rsidRDefault="00E367E3" w:rsidP="00E367E3">
            <w:pPr>
              <w:spacing w:before="60" w:beforeAutospacing="0" w:after="60" w:afterAutospacing="0"/>
              <w:ind w:firstLine="0"/>
              <w:jc w:val="center"/>
              <w:rPr>
                <w:rFonts w:cs="Times New Roman"/>
                <w:b/>
                <w:sz w:val="20"/>
                <w:szCs w:val="20"/>
              </w:rPr>
            </w:pPr>
            <w:r>
              <w:rPr>
                <w:rFonts w:cs="Times New Roman"/>
                <w:b/>
                <w:sz w:val="20"/>
                <w:szCs w:val="20"/>
              </w:rPr>
              <w:t>2016 m. I pusmetis</w:t>
            </w:r>
          </w:p>
        </w:tc>
      </w:tr>
      <w:tr w:rsidR="005A5ADC" w:rsidRPr="005A5ADC" w:rsidTr="008D5AA9">
        <w:tc>
          <w:tcPr>
            <w:tcW w:w="284" w:type="pct"/>
            <w:vAlign w:val="center"/>
          </w:tcPr>
          <w:p w:rsidR="005A5ADC" w:rsidRPr="005A5ADC" w:rsidRDefault="005A5ADC" w:rsidP="005A5ADC">
            <w:pPr>
              <w:spacing w:before="60" w:beforeAutospacing="0" w:after="60" w:afterAutospacing="0"/>
              <w:ind w:firstLine="0"/>
              <w:jc w:val="center"/>
              <w:rPr>
                <w:rFonts w:cs="Times New Roman"/>
                <w:sz w:val="20"/>
                <w:szCs w:val="20"/>
              </w:rPr>
            </w:pPr>
            <w:r w:rsidRPr="005A5ADC">
              <w:rPr>
                <w:rFonts w:cs="Times New Roman"/>
                <w:sz w:val="20"/>
                <w:szCs w:val="20"/>
              </w:rPr>
              <w:t>1.</w:t>
            </w:r>
          </w:p>
        </w:tc>
        <w:tc>
          <w:tcPr>
            <w:tcW w:w="1490" w:type="pct"/>
          </w:tcPr>
          <w:p w:rsidR="005A5ADC" w:rsidRPr="005A5ADC" w:rsidRDefault="005A5ADC" w:rsidP="005A5ADC">
            <w:pPr>
              <w:spacing w:before="60" w:beforeAutospacing="0" w:after="60" w:afterAutospacing="0"/>
              <w:ind w:firstLine="0"/>
              <w:jc w:val="left"/>
              <w:rPr>
                <w:rFonts w:cs="Times New Roman"/>
                <w:sz w:val="20"/>
                <w:szCs w:val="20"/>
              </w:rPr>
            </w:pPr>
          </w:p>
        </w:tc>
        <w:tc>
          <w:tcPr>
            <w:tcW w:w="645"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vAlign w:val="center"/>
          </w:tcPr>
          <w:p w:rsidR="005A5ADC" w:rsidRPr="005A5ADC" w:rsidRDefault="005A5ADC" w:rsidP="005A5ADC">
            <w:pPr>
              <w:spacing w:before="60" w:beforeAutospacing="0" w:after="60" w:afterAutospacing="0"/>
              <w:ind w:firstLine="0"/>
              <w:jc w:val="center"/>
              <w:rPr>
                <w:rFonts w:cs="Times New Roman"/>
                <w:sz w:val="20"/>
                <w:szCs w:val="20"/>
              </w:rPr>
            </w:pPr>
          </w:p>
        </w:tc>
        <w:tc>
          <w:tcPr>
            <w:tcW w:w="643" w:type="pct"/>
            <w:vAlign w:val="center"/>
          </w:tcPr>
          <w:p w:rsidR="005A5ADC" w:rsidRPr="005A5ADC" w:rsidRDefault="005A5ADC" w:rsidP="005A5ADC">
            <w:pPr>
              <w:spacing w:before="60" w:beforeAutospacing="0" w:after="60" w:afterAutospacing="0"/>
              <w:ind w:firstLine="0"/>
              <w:jc w:val="center"/>
              <w:rPr>
                <w:rFonts w:cs="Times New Roman"/>
                <w:sz w:val="20"/>
                <w:szCs w:val="20"/>
              </w:rPr>
            </w:pPr>
          </w:p>
        </w:tc>
      </w:tr>
      <w:tr w:rsidR="005A5ADC" w:rsidRPr="005A5ADC" w:rsidTr="008D5AA9">
        <w:tc>
          <w:tcPr>
            <w:tcW w:w="284" w:type="pct"/>
            <w:vAlign w:val="center"/>
          </w:tcPr>
          <w:p w:rsidR="005A5ADC" w:rsidRPr="005A5ADC" w:rsidRDefault="005A5ADC" w:rsidP="005A5ADC">
            <w:pPr>
              <w:spacing w:before="60" w:beforeAutospacing="0" w:after="60" w:afterAutospacing="0"/>
              <w:ind w:firstLine="0"/>
              <w:jc w:val="center"/>
              <w:rPr>
                <w:rFonts w:cs="Times New Roman"/>
                <w:sz w:val="20"/>
                <w:szCs w:val="20"/>
              </w:rPr>
            </w:pPr>
            <w:r w:rsidRPr="005A5ADC">
              <w:rPr>
                <w:rFonts w:cs="Times New Roman"/>
                <w:sz w:val="20"/>
                <w:szCs w:val="20"/>
              </w:rPr>
              <w:t>2.</w:t>
            </w:r>
          </w:p>
        </w:tc>
        <w:tc>
          <w:tcPr>
            <w:tcW w:w="1490" w:type="pct"/>
          </w:tcPr>
          <w:p w:rsidR="005A5ADC" w:rsidRPr="005A5ADC" w:rsidRDefault="005A5ADC" w:rsidP="005A5ADC">
            <w:pPr>
              <w:spacing w:before="60" w:beforeAutospacing="0" w:after="60" w:afterAutospacing="0"/>
              <w:ind w:firstLine="0"/>
              <w:jc w:val="left"/>
              <w:rPr>
                <w:rFonts w:cs="Times New Roman"/>
                <w:sz w:val="20"/>
                <w:szCs w:val="20"/>
              </w:rPr>
            </w:pPr>
          </w:p>
        </w:tc>
        <w:tc>
          <w:tcPr>
            <w:tcW w:w="645"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vAlign w:val="center"/>
          </w:tcPr>
          <w:p w:rsidR="005A5ADC" w:rsidRPr="005A5ADC" w:rsidRDefault="005A5ADC" w:rsidP="005A5ADC">
            <w:pPr>
              <w:spacing w:before="60" w:beforeAutospacing="0" w:after="60" w:afterAutospacing="0"/>
              <w:ind w:firstLine="0"/>
              <w:jc w:val="center"/>
              <w:rPr>
                <w:rFonts w:cs="Times New Roman"/>
                <w:sz w:val="20"/>
                <w:szCs w:val="20"/>
              </w:rPr>
            </w:pPr>
          </w:p>
        </w:tc>
        <w:tc>
          <w:tcPr>
            <w:tcW w:w="643" w:type="pct"/>
            <w:vAlign w:val="center"/>
          </w:tcPr>
          <w:p w:rsidR="005A5ADC" w:rsidRPr="005A5ADC" w:rsidRDefault="005A5ADC" w:rsidP="005A5ADC">
            <w:pPr>
              <w:spacing w:before="60" w:beforeAutospacing="0" w:after="60" w:afterAutospacing="0"/>
              <w:ind w:firstLine="0"/>
              <w:jc w:val="center"/>
              <w:rPr>
                <w:rFonts w:cs="Times New Roman"/>
                <w:sz w:val="20"/>
                <w:szCs w:val="20"/>
              </w:rPr>
            </w:pPr>
          </w:p>
        </w:tc>
      </w:tr>
      <w:tr w:rsidR="005A5ADC" w:rsidRPr="005A5ADC" w:rsidTr="008D5AA9">
        <w:tc>
          <w:tcPr>
            <w:tcW w:w="284" w:type="pct"/>
            <w:vAlign w:val="center"/>
          </w:tcPr>
          <w:p w:rsidR="005A5ADC" w:rsidRPr="005A5ADC" w:rsidRDefault="005A5ADC" w:rsidP="005A5ADC">
            <w:pPr>
              <w:spacing w:before="60" w:beforeAutospacing="0" w:after="60" w:afterAutospacing="0"/>
              <w:ind w:firstLine="0"/>
              <w:jc w:val="center"/>
              <w:rPr>
                <w:rFonts w:cs="Times New Roman"/>
                <w:sz w:val="20"/>
                <w:szCs w:val="20"/>
              </w:rPr>
            </w:pPr>
            <w:r w:rsidRPr="005A5ADC">
              <w:rPr>
                <w:rFonts w:cs="Times New Roman"/>
                <w:sz w:val="20"/>
                <w:szCs w:val="20"/>
              </w:rPr>
              <w:t>...</w:t>
            </w:r>
          </w:p>
        </w:tc>
        <w:tc>
          <w:tcPr>
            <w:tcW w:w="1490" w:type="pct"/>
          </w:tcPr>
          <w:p w:rsidR="005A5ADC" w:rsidRPr="005A5ADC" w:rsidRDefault="005A5ADC" w:rsidP="005A5ADC">
            <w:pPr>
              <w:spacing w:before="60" w:beforeAutospacing="0" w:after="60" w:afterAutospacing="0"/>
              <w:ind w:firstLine="0"/>
              <w:jc w:val="left"/>
              <w:rPr>
                <w:rFonts w:cs="Times New Roman"/>
                <w:sz w:val="20"/>
                <w:szCs w:val="20"/>
              </w:rPr>
            </w:pPr>
          </w:p>
        </w:tc>
        <w:tc>
          <w:tcPr>
            <w:tcW w:w="645"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tcPr>
          <w:p w:rsidR="005A5ADC" w:rsidRPr="005A5ADC" w:rsidRDefault="005A5ADC" w:rsidP="005A5ADC">
            <w:pPr>
              <w:spacing w:before="60" w:beforeAutospacing="0" w:after="60" w:afterAutospacing="0"/>
              <w:ind w:firstLine="0"/>
              <w:jc w:val="center"/>
              <w:rPr>
                <w:rFonts w:cs="Times New Roman"/>
                <w:sz w:val="20"/>
                <w:szCs w:val="20"/>
              </w:rPr>
            </w:pPr>
          </w:p>
        </w:tc>
        <w:tc>
          <w:tcPr>
            <w:tcW w:w="646" w:type="pct"/>
            <w:vAlign w:val="center"/>
          </w:tcPr>
          <w:p w:rsidR="005A5ADC" w:rsidRPr="005A5ADC" w:rsidRDefault="005A5ADC" w:rsidP="005A5ADC">
            <w:pPr>
              <w:spacing w:before="60" w:beforeAutospacing="0" w:after="60" w:afterAutospacing="0"/>
              <w:ind w:firstLine="0"/>
              <w:jc w:val="center"/>
              <w:rPr>
                <w:rFonts w:cs="Times New Roman"/>
                <w:sz w:val="20"/>
                <w:szCs w:val="20"/>
              </w:rPr>
            </w:pPr>
          </w:p>
        </w:tc>
        <w:tc>
          <w:tcPr>
            <w:tcW w:w="643" w:type="pct"/>
            <w:vAlign w:val="center"/>
          </w:tcPr>
          <w:p w:rsidR="005A5ADC" w:rsidRPr="005A5ADC" w:rsidRDefault="005A5ADC" w:rsidP="005A5ADC">
            <w:pPr>
              <w:spacing w:before="60" w:beforeAutospacing="0" w:after="60" w:afterAutospacing="0"/>
              <w:ind w:firstLine="0"/>
              <w:jc w:val="center"/>
              <w:rPr>
                <w:rFonts w:cs="Times New Roman"/>
                <w:sz w:val="20"/>
                <w:szCs w:val="20"/>
              </w:rPr>
            </w:pPr>
          </w:p>
        </w:tc>
      </w:tr>
    </w:tbl>
    <w:p w:rsidR="005A5ADC" w:rsidRDefault="00672AB3" w:rsidP="00672AB3">
      <w:pPr>
        <w:pStyle w:val="ListParagraph"/>
        <w:spacing w:before="0" w:beforeAutospacing="0" w:after="0" w:afterAutospacing="0"/>
        <w:ind w:left="0" w:firstLine="0"/>
        <w:rPr>
          <w:rFonts w:cs="Times New Roman"/>
          <w:b/>
          <w:sz w:val="22"/>
          <w:szCs w:val="24"/>
        </w:rPr>
      </w:pPr>
      <w:r w:rsidRPr="00672AB3">
        <w:rPr>
          <w:rFonts w:cs="Times New Roman"/>
          <w:b/>
          <w:sz w:val="22"/>
          <w:szCs w:val="24"/>
        </w:rPr>
        <w:t>* prašome nurodyti, koks tai būdas.</w:t>
      </w:r>
    </w:p>
    <w:p w:rsidR="00604B6C" w:rsidRDefault="00604B6C">
      <w:pPr>
        <w:spacing w:before="0" w:beforeAutospacing="0" w:after="200" w:afterAutospacing="0" w:line="276" w:lineRule="auto"/>
        <w:ind w:firstLine="0"/>
        <w:jc w:val="left"/>
        <w:rPr>
          <w:b/>
          <w:sz w:val="22"/>
        </w:rPr>
      </w:pPr>
      <w:r>
        <w:rPr>
          <w:b/>
          <w:sz w:val="22"/>
        </w:rPr>
        <w:br w:type="page"/>
      </w:r>
    </w:p>
    <w:p w:rsidR="00A64953" w:rsidRDefault="008A2A4B" w:rsidP="00C32A7C">
      <w:pPr>
        <w:pStyle w:val="ListParagraph"/>
        <w:numPr>
          <w:ilvl w:val="0"/>
          <w:numId w:val="11"/>
        </w:numPr>
        <w:ind w:left="0" w:firstLine="851"/>
      </w:pPr>
      <w:r w:rsidRPr="0014109A">
        <w:lastRenderedPageBreak/>
        <w:t xml:space="preserve">Prašome nurodyti </w:t>
      </w:r>
      <w:r w:rsidR="00947B0D" w:rsidRPr="009E1C36">
        <w:rPr>
          <w:b/>
          <w:i/>
        </w:rPr>
        <w:t>sau</w:t>
      </w:r>
      <w:r w:rsidR="001904AA" w:rsidRPr="001904AA">
        <w:t xml:space="preserve"> </w:t>
      </w:r>
      <w:r w:rsidR="00947B0D" w:rsidRPr="009E1C36">
        <w:rPr>
          <w:b/>
          <w:i/>
        </w:rPr>
        <w:t>teikiamos S</w:t>
      </w:r>
      <w:r w:rsidRPr="009E1C36">
        <w:rPr>
          <w:b/>
          <w:i/>
        </w:rPr>
        <w:t>kambučių inicijavimo paslaugos</w:t>
      </w:r>
      <w:r w:rsidRPr="0014109A">
        <w:t xml:space="preserve"> </w:t>
      </w:r>
      <w:r w:rsidR="009E1C36">
        <w:t>teikimo būdą atitinkamu laikotarpiu</w:t>
      </w:r>
      <w:r w:rsidR="00672AB3">
        <w:t xml:space="preserve"> </w:t>
      </w:r>
      <w:r w:rsidR="00672AB3" w:rsidRPr="00EC5E96">
        <w:rPr>
          <w:rFonts w:cs="Times New Roman"/>
          <w:szCs w:val="24"/>
        </w:rPr>
        <w:t>(</w:t>
      </w:r>
      <w:r w:rsidR="00672AB3" w:rsidRPr="00EC5E96">
        <w:rPr>
          <w:rFonts w:cs="Times New Roman"/>
          <w:i/>
          <w:szCs w:val="24"/>
        </w:rPr>
        <w:t>žymėjimo pavyzdys</w:t>
      </w:r>
      <w:r w:rsidR="00672AB3" w:rsidRPr="00EC5E96">
        <w:rPr>
          <w:rFonts w:cs="Times New Roman"/>
          <w:szCs w:val="24"/>
        </w:rPr>
        <w:t>: +)</w:t>
      </w:r>
      <w:r w:rsidR="009E1C36">
        <w:t>.</w:t>
      </w:r>
    </w:p>
    <w:tbl>
      <w:tblPr>
        <w:tblStyle w:val="TableGrid"/>
        <w:tblW w:w="4946" w:type="pct"/>
        <w:jc w:val="center"/>
        <w:tblLook w:val="04A0" w:firstRow="1" w:lastRow="0" w:firstColumn="1" w:lastColumn="0" w:noHBand="0" w:noVBand="1"/>
      </w:tblPr>
      <w:tblGrid>
        <w:gridCol w:w="1939"/>
        <w:gridCol w:w="1378"/>
        <w:gridCol w:w="2143"/>
        <w:gridCol w:w="2145"/>
        <w:gridCol w:w="2143"/>
      </w:tblGrid>
      <w:tr w:rsidR="00722462" w:rsidRPr="0014109A" w:rsidTr="00722462">
        <w:trPr>
          <w:trHeight w:val="405"/>
          <w:jc w:val="center"/>
        </w:trPr>
        <w:tc>
          <w:tcPr>
            <w:tcW w:w="995" w:type="pct"/>
            <w:vMerge w:val="restart"/>
            <w:shd w:val="clear" w:color="auto" w:fill="BFBFBF" w:themeFill="background1" w:themeFillShade="BF"/>
            <w:vAlign w:val="center"/>
          </w:tcPr>
          <w:p w:rsidR="00722462" w:rsidRPr="0014109A" w:rsidRDefault="00722462" w:rsidP="00BC35C6">
            <w:pPr>
              <w:spacing w:before="60" w:beforeAutospacing="0" w:after="60" w:afterAutospacing="0"/>
              <w:ind w:firstLine="0"/>
              <w:jc w:val="center"/>
              <w:rPr>
                <w:sz w:val="20"/>
                <w:szCs w:val="20"/>
              </w:rPr>
            </w:pPr>
            <w:r>
              <w:rPr>
                <w:sz w:val="20"/>
                <w:szCs w:val="20"/>
              </w:rPr>
              <w:t>Laikotarpis</w:t>
            </w:r>
          </w:p>
        </w:tc>
        <w:tc>
          <w:tcPr>
            <w:tcW w:w="707" w:type="pct"/>
            <w:vMerge w:val="restart"/>
            <w:shd w:val="clear" w:color="auto" w:fill="BFBFBF" w:themeFill="background1" w:themeFillShade="BF"/>
            <w:vAlign w:val="center"/>
          </w:tcPr>
          <w:p w:rsidR="00722462" w:rsidRPr="00234A11" w:rsidRDefault="00722462" w:rsidP="00AD583F">
            <w:pPr>
              <w:spacing w:before="60" w:beforeAutospacing="0" w:after="60" w:afterAutospacing="0"/>
              <w:ind w:left="-107" w:firstLine="0"/>
              <w:jc w:val="center"/>
              <w:rPr>
                <w:b/>
                <w:sz w:val="20"/>
                <w:szCs w:val="20"/>
              </w:rPr>
            </w:pPr>
            <w:r w:rsidRPr="00234A11">
              <w:rPr>
                <w:b/>
                <w:sz w:val="20"/>
                <w:szCs w:val="20"/>
              </w:rPr>
              <w:t>Savo Tinklu</w:t>
            </w:r>
          </w:p>
        </w:tc>
        <w:tc>
          <w:tcPr>
            <w:tcW w:w="3299" w:type="pct"/>
            <w:gridSpan w:val="3"/>
            <w:shd w:val="clear" w:color="auto" w:fill="BFBFBF" w:themeFill="background1" w:themeFillShade="BF"/>
            <w:vAlign w:val="center"/>
          </w:tcPr>
          <w:p w:rsidR="00722462" w:rsidRPr="00672AB3" w:rsidRDefault="00722462" w:rsidP="00672AB3">
            <w:pPr>
              <w:spacing w:before="60" w:beforeAutospacing="0" w:after="60" w:afterAutospacing="0"/>
              <w:ind w:left="-83" w:firstLine="0"/>
              <w:jc w:val="center"/>
              <w:rPr>
                <w:b/>
                <w:sz w:val="20"/>
                <w:szCs w:val="20"/>
              </w:rPr>
            </w:pPr>
            <w:r w:rsidRPr="00234A11">
              <w:rPr>
                <w:b/>
                <w:sz w:val="20"/>
                <w:szCs w:val="20"/>
              </w:rPr>
              <w:t>Kito operatoriaus Tinklu</w:t>
            </w:r>
          </w:p>
        </w:tc>
      </w:tr>
      <w:tr w:rsidR="00722462" w:rsidRPr="0014109A" w:rsidTr="00722462">
        <w:trPr>
          <w:trHeight w:val="405"/>
          <w:jc w:val="center"/>
        </w:trPr>
        <w:tc>
          <w:tcPr>
            <w:tcW w:w="995" w:type="pct"/>
            <w:vMerge/>
            <w:shd w:val="clear" w:color="auto" w:fill="BFBFBF" w:themeFill="background1" w:themeFillShade="BF"/>
            <w:vAlign w:val="center"/>
          </w:tcPr>
          <w:p w:rsidR="00722462" w:rsidRDefault="00722462" w:rsidP="00BC35C6">
            <w:pPr>
              <w:spacing w:before="60" w:beforeAutospacing="0" w:after="60" w:afterAutospacing="0"/>
              <w:ind w:firstLine="0"/>
              <w:jc w:val="center"/>
              <w:rPr>
                <w:sz w:val="20"/>
                <w:szCs w:val="20"/>
              </w:rPr>
            </w:pPr>
          </w:p>
        </w:tc>
        <w:tc>
          <w:tcPr>
            <w:tcW w:w="707" w:type="pct"/>
            <w:vMerge/>
            <w:shd w:val="clear" w:color="auto" w:fill="BFBFBF" w:themeFill="background1" w:themeFillShade="BF"/>
            <w:vAlign w:val="center"/>
          </w:tcPr>
          <w:p w:rsidR="00722462" w:rsidRPr="0014109A" w:rsidRDefault="00722462" w:rsidP="00234A11">
            <w:pPr>
              <w:spacing w:before="60" w:beforeAutospacing="0" w:after="60" w:afterAutospacing="0"/>
              <w:ind w:left="-107" w:firstLine="0"/>
              <w:jc w:val="center"/>
              <w:rPr>
                <w:sz w:val="20"/>
                <w:szCs w:val="20"/>
              </w:rPr>
            </w:pPr>
          </w:p>
        </w:tc>
        <w:tc>
          <w:tcPr>
            <w:tcW w:w="1099" w:type="pct"/>
            <w:shd w:val="clear" w:color="auto" w:fill="BFBFBF" w:themeFill="background1" w:themeFillShade="BF"/>
            <w:vAlign w:val="center"/>
          </w:tcPr>
          <w:p w:rsidR="00722462" w:rsidRDefault="00722462" w:rsidP="00D93CB7">
            <w:pPr>
              <w:spacing w:before="60" w:beforeAutospacing="0" w:after="60" w:afterAutospacing="0"/>
              <w:ind w:left="-108" w:firstLine="0"/>
              <w:jc w:val="center"/>
              <w:rPr>
                <w:sz w:val="20"/>
                <w:szCs w:val="20"/>
              </w:rPr>
            </w:pPr>
            <w:r>
              <w:rPr>
                <w:sz w:val="20"/>
                <w:szCs w:val="20"/>
              </w:rPr>
              <w:t>Perkate</w:t>
            </w:r>
            <w:r w:rsidR="00D93CB7">
              <w:rPr>
                <w:sz w:val="20"/>
                <w:szCs w:val="20"/>
              </w:rPr>
              <w:t xml:space="preserve"> didmeninę </w:t>
            </w:r>
            <w:r w:rsidR="00D93CB7" w:rsidRPr="00D93CB7">
              <w:rPr>
                <w:sz w:val="20"/>
                <w:szCs w:val="20"/>
                <w:u w:val="single"/>
              </w:rPr>
              <w:t>vietinę</w:t>
            </w:r>
            <w:r>
              <w:rPr>
                <w:sz w:val="20"/>
                <w:szCs w:val="20"/>
              </w:rPr>
              <w:t xml:space="preserve"> prieigą </w:t>
            </w:r>
            <w:r w:rsidR="00D93CB7">
              <w:rPr>
                <w:sz w:val="20"/>
                <w:szCs w:val="20"/>
              </w:rPr>
              <w:t>fiksuotoje vietoje</w:t>
            </w:r>
            <w:r w:rsidRPr="00F539CA">
              <w:rPr>
                <w:rStyle w:val="FootnoteReference"/>
                <w:b/>
                <w:sz w:val="20"/>
                <w:szCs w:val="20"/>
              </w:rPr>
              <w:footnoteReference w:id="2"/>
            </w:r>
          </w:p>
        </w:tc>
        <w:tc>
          <w:tcPr>
            <w:tcW w:w="1100" w:type="pct"/>
            <w:shd w:val="clear" w:color="auto" w:fill="BFBFBF" w:themeFill="background1" w:themeFillShade="BF"/>
            <w:vAlign w:val="center"/>
          </w:tcPr>
          <w:p w:rsidR="00722462" w:rsidRDefault="00D93CB7" w:rsidP="00D93CB7">
            <w:pPr>
              <w:spacing w:before="60" w:beforeAutospacing="0" w:after="60" w:afterAutospacing="0"/>
              <w:ind w:left="-108" w:firstLine="0"/>
              <w:jc w:val="center"/>
              <w:rPr>
                <w:sz w:val="20"/>
                <w:szCs w:val="20"/>
              </w:rPr>
            </w:pPr>
            <w:r>
              <w:rPr>
                <w:sz w:val="20"/>
                <w:szCs w:val="20"/>
              </w:rPr>
              <w:t>Perkate didmeninę</w:t>
            </w:r>
            <w:r w:rsidR="00722462">
              <w:rPr>
                <w:sz w:val="20"/>
                <w:szCs w:val="20"/>
              </w:rPr>
              <w:t xml:space="preserve"> </w:t>
            </w:r>
            <w:r w:rsidRPr="00D93CB7">
              <w:rPr>
                <w:sz w:val="20"/>
                <w:szCs w:val="20"/>
                <w:u w:val="single"/>
              </w:rPr>
              <w:t>centrinę</w:t>
            </w:r>
            <w:r>
              <w:rPr>
                <w:sz w:val="20"/>
                <w:szCs w:val="20"/>
              </w:rPr>
              <w:t xml:space="preserve"> prieigą</w:t>
            </w:r>
            <w:r w:rsidR="00722462">
              <w:rPr>
                <w:sz w:val="20"/>
                <w:szCs w:val="20"/>
              </w:rPr>
              <w:t xml:space="preserve"> </w:t>
            </w:r>
            <w:r>
              <w:rPr>
                <w:sz w:val="20"/>
                <w:szCs w:val="20"/>
              </w:rPr>
              <w:t>fiksuotoje vietoje</w:t>
            </w:r>
            <w:r>
              <w:rPr>
                <w:rStyle w:val="FootnoteReference"/>
                <w:sz w:val="20"/>
                <w:szCs w:val="20"/>
              </w:rPr>
              <w:t xml:space="preserve"> </w:t>
            </w:r>
            <w:r w:rsidR="00722462" w:rsidRPr="00F539CA">
              <w:rPr>
                <w:rStyle w:val="FootnoteReference"/>
                <w:b/>
                <w:sz w:val="20"/>
                <w:szCs w:val="20"/>
              </w:rPr>
              <w:footnoteReference w:id="3"/>
            </w:r>
          </w:p>
        </w:tc>
        <w:tc>
          <w:tcPr>
            <w:tcW w:w="1100" w:type="pct"/>
            <w:shd w:val="clear" w:color="auto" w:fill="BFBFBF" w:themeFill="background1" w:themeFillShade="BF"/>
            <w:vAlign w:val="center"/>
          </w:tcPr>
          <w:p w:rsidR="00722462" w:rsidRPr="00722462" w:rsidRDefault="00722462" w:rsidP="00722462">
            <w:pPr>
              <w:spacing w:before="60" w:beforeAutospacing="0" w:after="60" w:afterAutospacing="0"/>
              <w:ind w:left="-83" w:firstLine="0"/>
              <w:jc w:val="center"/>
              <w:rPr>
                <w:sz w:val="20"/>
                <w:szCs w:val="20"/>
              </w:rPr>
            </w:pPr>
            <w:r>
              <w:rPr>
                <w:sz w:val="20"/>
                <w:szCs w:val="20"/>
              </w:rPr>
              <w:t>Kitas būdas</w:t>
            </w:r>
            <w:r w:rsidRPr="00722462">
              <w:rPr>
                <w:sz w:val="20"/>
                <w:szCs w:val="20"/>
              </w:rPr>
              <w:t>*</w:t>
            </w:r>
          </w:p>
        </w:tc>
      </w:tr>
      <w:tr w:rsidR="00722462" w:rsidRPr="0014109A" w:rsidTr="00722462">
        <w:trPr>
          <w:jc w:val="center"/>
        </w:trPr>
        <w:tc>
          <w:tcPr>
            <w:tcW w:w="995" w:type="pct"/>
            <w:vAlign w:val="center"/>
          </w:tcPr>
          <w:p w:rsidR="00722462" w:rsidRPr="005D6607" w:rsidRDefault="00722462" w:rsidP="00BC35C6">
            <w:pPr>
              <w:spacing w:before="60" w:beforeAutospacing="0" w:after="60" w:afterAutospacing="0"/>
              <w:ind w:firstLine="0"/>
              <w:jc w:val="center"/>
              <w:rPr>
                <w:b/>
                <w:sz w:val="20"/>
                <w:szCs w:val="20"/>
              </w:rPr>
            </w:pPr>
            <w:r w:rsidRPr="005D6607">
              <w:rPr>
                <w:b/>
                <w:sz w:val="20"/>
                <w:szCs w:val="20"/>
              </w:rPr>
              <w:t>2013 m.</w:t>
            </w:r>
          </w:p>
        </w:tc>
        <w:tc>
          <w:tcPr>
            <w:tcW w:w="707" w:type="pct"/>
          </w:tcPr>
          <w:p w:rsidR="00722462" w:rsidRPr="0014109A" w:rsidRDefault="00722462" w:rsidP="00BC35C6">
            <w:pPr>
              <w:spacing w:before="60" w:beforeAutospacing="0" w:after="60" w:afterAutospacing="0"/>
              <w:ind w:firstLine="0"/>
              <w:rPr>
                <w:sz w:val="20"/>
                <w:szCs w:val="20"/>
              </w:rPr>
            </w:pPr>
          </w:p>
        </w:tc>
        <w:tc>
          <w:tcPr>
            <w:tcW w:w="1099" w:type="pct"/>
          </w:tcPr>
          <w:p w:rsidR="00722462" w:rsidRPr="0014109A" w:rsidRDefault="00722462" w:rsidP="00BC35C6">
            <w:pPr>
              <w:spacing w:before="60" w:beforeAutospacing="0" w:after="60" w:afterAutospacing="0"/>
              <w:ind w:firstLine="0"/>
              <w:rPr>
                <w:sz w:val="20"/>
                <w:szCs w:val="20"/>
              </w:rPr>
            </w:pPr>
          </w:p>
        </w:tc>
        <w:tc>
          <w:tcPr>
            <w:tcW w:w="1100" w:type="pct"/>
          </w:tcPr>
          <w:p w:rsidR="00722462" w:rsidRPr="0014109A" w:rsidRDefault="00722462" w:rsidP="00BC35C6">
            <w:pPr>
              <w:spacing w:before="60" w:beforeAutospacing="0" w:after="60" w:afterAutospacing="0"/>
              <w:ind w:firstLine="0"/>
              <w:rPr>
                <w:sz w:val="20"/>
                <w:szCs w:val="20"/>
              </w:rPr>
            </w:pPr>
          </w:p>
        </w:tc>
        <w:tc>
          <w:tcPr>
            <w:tcW w:w="1100" w:type="pct"/>
          </w:tcPr>
          <w:p w:rsidR="00722462" w:rsidRPr="0014109A" w:rsidRDefault="00722462" w:rsidP="00BC35C6">
            <w:pPr>
              <w:spacing w:before="60" w:beforeAutospacing="0" w:after="60" w:afterAutospacing="0"/>
              <w:ind w:firstLine="0"/>
              <w:rPr>
                <w:sz w:val="20"/>
                <w:szCs w:val="20"/>
              </w:rPr>
            </w:pPr>
          </w:p>
        </w:tc>
      </w:tr>
      <w:tr w:rsidR="00722462" w:rsidRPr="0014109A" w:rsidTr="00722462">
        <w:trPr>
          <w:jc w:val="center"/>
        </w:trPr>
        <w:tc>
          <w:tcPr>
            <w:tcW w:w="995" w:type="pct"/>
            <w:vAlign w:val="center"/>
          </w:tcPr>
          <w:p w:rsidR="00722462" w:rsidRPr="005D6607" w:rsidRDefault="00722462" w:rsidP="00BC35C6">
            <w:pPr>
              <w:spacing w:before="60" w:beforeAutospacing="0" w:after="60" w:afterAutospacing="0"/>
              <w:ind w:firstLine="0"/>
              <w:jc w:val="center"/>
              <w:rPr>
                <w:b/>
                <w:sz w:val="20"/>
                <w:szCs w:val="20"/>
              </w:rPr>
            </w:pPr>
            <w:r w:rsidRPr="005D6607">
              <w:rPr>
                <w:b/>
                <w:sz w:val="20"/>
                <w:szCs w:val="20"/>
              </w:rPr>
              <w:t>2014 m.</w:t>
            </w:r>
          </w:p>
        </w:tc>
        <w:tc>
          <w:tcPr>
            <w:tcW w:w="707" w:type="pct"/>
          </w:tcPr>
          <w:p w:rsidR="00722462" w:rsidRPr="0014109A" w:rsidRDefault="00722462" w:rsidP="00BC35C6">
            <w:pPr>
              <w:spacing w:before="60" w:beforeAutospacing="0" w:after="60" w:afterAutospacing="0"/>
              <w:ind w:firstLine="0"/>
              <w:rPr>
                <w:sz w:val="20"/>
                <w:szCs w:val="20"/>
              </w:rPr>
            </w:pPr>
          </w:p>
        </w:tc>
        <w:tc>
          <w:tcPr>
            <w:tcW w:w="1099" w:type="pct"/>
          </w:tcPr>
          <w:p w:rsidR="00722462" w:rsidRPr="0014109A" w:rsidRDefault="00722462" w:rsidP="00BC35C6">
            <w:pPr>
              <w:spacing w:before="60" w:beforeAutospacing="0" w:after="60" w:afterAutospacing="0"/>
              <w:ind w:firstLine="0"/>
              <w:rPr>
                <w:sz w:val="20"/>
                <w:szCs w:val="20"/>
              </w:rPr>
            </w:pPr>
          </w:p>
        </w:tc>
        <w:tc>
          <w:tcPr>
            <w:tcW w:w="1100" w:type="pct"/>
          </w:tcPr>
          <w:p w:rsidR="00722462" w:rsidRPr="0014109A" w:rsidRDefault="00722462" w:rsidP="00BC35C6">
            <w:pPr>
              <w:spacing w:before="60" w:beforeAutospacing="0" w:after="60" w:afterAutospacing="0"/>
              <w:ind w:firstLine="0"/>
              <w:rPr>
                <w:sz w:val="20"/>
                <w:szCs w:val="20"/>
              </w:rPr>
            </w:pPr>
          </w:p>
        </w:tc>
        <w:tc>
          <w:tcPr>
            <w:tcW w:w="1100" w:type="pct"/>
          </w:tcPr>
          <w:p w:rsidR="00722462" w:rsidRPr="0014109A" w:rsidRDefault="00722462" w:rsidP="00BC35C6">
            <w:pPr>
              <w:spacing w:before="60" w:beforeAutospacing="0" w:after="60" w:afterAutospacing="0"/>
              <w:ind w:firstLine="0"/>
              <w:rPr>
                <w:sz w:val="20"/>
                <w:szCs w:val="20"/>
              </w:rPr>
            </w:pPr>
          </w:p>
        </w:tc>
      </w:tr>
      <w:tr w:rsidR="00722462" w:rsidRPr="0014109A" w:rsidTr="00722462">
        <w:trPr>
          <w:jc w:val="center"/>
        </w:trPr>
        <w:tc>
          <w:tcPr>
            <w:tcW w:w="995" w:type="pct"/>
            <w:vAlign w:val="center"/>
          </w:tcPr>
          <w:p w:rsidR="00722462" w:rsidRPr="005D6607" w:rsidRDefault="00722462" w:rsidP="00BC35C6">
            <w:pPr>
              <w:spacing w:before="60" w:beforeAutospacing="0" w:after="60" w:afterAutospacing="0"/>
              <w:ind w:firstLine="0"/>
              <w:jc w:val="center"/>
              <w:rPr>
                <w:b/>
                <w:sz w:val="20"/>
                <w:szCs w:val="20"/>
              </w:rPr>
            </w:pPr>
            <w:r w:rsidRPr="005D6607">
              <w:rPr>
                <w:b/>
                <w:sz w:val="20"/>
                <w:szCs w:val="20"/>
              </w:rPr>
              <w:t>2015 m.</w:t>
            </w:r>
          </w:p>
        </w:tc>
        <w:tc>
          <w:tcPr>
            <w:tcW w:w="707" w:type="pct"/>
          </w:tcPr>
          <w:p w:rsidR="00722462" w:rsidRPr="0014109A" w:rsidRDefault="00722462" w:rsidP="00BC35C6">
            <w:pPr>
              <w:spacing w:before="60" w:beforeAutospacing="0" w:after="60" w:afterAutospacing="0"/>
              <w:ind w:firstLine="0"/>
              <w:rPr>
                <w:sz w:val="20"/>
                <w:szCs w:val="20"/>
              </w:rPr>
            </w:pPr>
          </w:p>
        </w:tc>
        <w:tc>
          <w:tcPr>
            <w:tcW w:w="1099" w:type="pct"/>
          </w:tcPr>
          <w:p w:rsidR="00722462" w:rsidRPr="0014109A" w:rsidRDefault="00722462" w:rsidP="00BC35C6">
            <w:pPr>
              <w:spacing w:before="60" w:beforeAutospacing="0" w:after="60" w:afterAutospacing="0"/>
              <w:ind w:firstLine="0"/>
              <w:rPr>
                <w:sz w:val="20"/>
                <w:szCs w:val="20"/>
              </w:rPr>
            </w:pPr>
          </w:p>
        </w:tc>
        <w:tc>
          <w:tcPr>
            <w:tcW w:w="1100" w:type="pct"/>
          </w:tcPr>
          <w:p w:rsidR="00722462" w:rsidRPr="0014109A" w:rsidRDefault="00722462" w:rsidP="00BC35C6">
            <w:pPr>
              <w:spacing w:before="60" w:beforeAutospacing="0" w:after="60" w:afterAutospacing="0"/>
              <w:ind w:firstLine="0"/>
              <w:rPr>
                <w:sz w:val="20"/>
                <w:szCs w:val="20"/>
              </w:rPr>
            </w:pPr>
          </w:p>
        </w:tc>
        <w:tc>
          <w:tcPr>
            <w:tcW w:w="1100" w:type="pct"/>
          </w:tcPr>
          <w:p w:rsidR="00722462" w:rsidRPr="0014109A" w:rsidRDefault="00722462" w:rsidP="00BC35C6">
            <w:pPr>
              <w:spacing w:before="60" w:beforeAutospacing="0" w:after="60" w:afterAutospacing="0"/>
              <w:ind w:firstLine="0"/>
              <w:rPr>
                <w:sz w:val="20"/>
                <w:szCs w:val="20"/>
              </w:rPr>
            </w:pPr>
          </w:p>
        </w:tc>
      </w:tr>
      <w:tr w:rsidR="00722462" w:rsidRPr="0014109A" w:rsidTr="00722462">
        <w:trPr>
          <w:jc w:val="center"/>
        </w:trPr>
        <w:tc>
          <w:tcPr>
            <w:tcW w:w="995" w:type="pct"/>
            <w:vAlign w:val="center"/>
          </w:tcPr>
          <w:p w:rsidR="00722462" w:rsidRPr="005D6607" w:rsidRDefault="00722462" w:rsidP="00BC35C6">
            <w:pPr>
              <w:spacing w:before="60" w:beforeAutospacing="0" w:after="60" w:afterAutospacing="0"/>
              <w:ind w:firstLine="0"/>
              <w:jc w:val="center"/>
              <w:rPr>
                <w:b/>
                <w:sz w:val="20"/>
                <w:szCs w:val="20"/>
              </w:rPr>
            </w:pPr>
            <w:r w:rsidRPr="005D6607">
              <w:rPr>
                <w:b/>
                <w:sz w:val="20"/>
                <w:szCs w:val="20"/>
              </w:rPr>
              <w:t>2016 m. I pusmetis</w:t>
            </w:r>
          </w:p>
        </w:tc>
        <w:tc>
          <w:tcPr>
            <w:tcW w:w="707" w:type="pct"/>
          </w:tcPr>
          <w:p w:rsidR="00722462" w:rsidRPr="0014109A" w:rsidRDefault="00722462" w:rsidP="00BC35C6">
            <w:pPr>
              <w:spacing w:before="60" w:beforeAutospacing="0" w:after="60" w:afterAutospacing="0"/>
              <w:ind w:firstLine="0"/>
              <w:rPr>
                <w:sz w:val="20"/>
                <w:szCs w:val="20"/>
              </w:rPr>
            </w:pPr>
          </w:p>
        </w:tc>
        <w:tc>
          <w:tcPr>
            <w:tcW w:w="1099" w:type="pct"/>
          </w:tcPr>
          <w:p w:rsidR="00722462" w:rsidRPr="0014109A" w:rsidRDefault="00722462" w:rsidP="00BC35C6">
            <w:pPr>
              <w:spacing w:before="60" w:beforeAutospacing="0" w:after="60" w:afterAutospacing="0"/>
              <w:ind w:firstLine="0"/>
              <w:rPr>
                <w:sz w:val="20"/>
                <w:szCs w:val="20"/>
              </w:rPr>
            </w:pPr>
          </w:p>
        </w:tc>
        <w:tc>
          <w:tcPr>
            <w:tcW w:w="1100" w:type="pct"/>
          </w:tcPr>
          <w:p w:rsidR="00722462" w:rsidRPr="0014109A" w:rsidRDefault="00722462" w:rsidP="00BC35C6">
            <w:pPr>
              <w:spacing w:before="60" w:beforeAutospacing="0" w:after="60" w:afterAutospacing="0"/>
              <w:ind w:firstLine="0"/>
              <w:rPr>
                <w:sz w:val="20"/>
                <w:szCs w:val="20"/>
              </w:rPr>
            </w:pPr>
          </w:p>
        </w:tc>
        <w:tc>
          <w:tcPr>
            <w:tcW w:w="1100" w:type="pct"/>
          </w:tcPr>
          <w:p w:rsidR="00722462" w:rsidRPr="0014109A" w:rsidRDefault="00722462" w:rsidP="00BC35C6">
            <w:pPr>
              <w:spacing w:before="60" w:beforeAutospacing="0" w:after="60" w:afterAutospacing="0"/>
              <w:ind w:firstLine="0"/>
              <w:rPr>
                <w:sz w:val="20"/>
                <w:szCs w:val="20"/>
              </w:rPr>
            </w:pPr>
          </w:p>
        </w:tc>
      </w:tr>
    </w:tbl>
    <w:p w:rsidR="00672AB3" w:rsidRDefault="00672AB3" w:rsidP="00672AB3">
      <w:pPr>
        <w:pStyle w:val="ListParagraph"/>
        <w:tabs>
          <w:tab w:val="left" w:pos="1560"/>
        </w:tabs>
        <w:spacing w:before="0" w:beforeAutospacing="0" w:after="0" w:afterAutospacing="0"/>
        <w:ind w:left="0" w:firstLine="0"/>
      </w:pPr>
      <w:r w:rsidRPr="00672AB3">
        <w:rPr>
          <w:rFonts w:cs="Times New Roman"/>
          <w:b/>
          <w:sz w:val="22"/>
          <w:szCs w:val="24"/>
        </w:rPr>
        <w:t>* prašome nurodyti, koks tai būdas.</w:t>
      </w:r>
    </w:p>
    <w:p w:rsidR="00260E67" w:rsidRDefault="00260E67" w:rsidP="00C53E49">
      <w:pPr>
        <w:pStyle w:val="ListParagraph"/>
        <w:numPr>
          <w:ilvl w:val="0"/>
          <w:numId w:val="11"/>
        </w:numPr>
        <w:tabs>
          <w:tab w:val="left" w:pos="1418"/>
        </w:tabs>
        <w:ind w:left="0" w:firstLine="851"/>
      </w:pPr>
      <w:r w:rsidRPr="0014109A">
        <w:t xml:space="preserve">Nurodykite </w:t>
      </w:r>
      <w:r w:rsidRPr="00672AB3">
        <w:rPr>
          <w:b/>
          <w:i/>
        </w:rPr>
        <w:t>geografinę teritoriją</w:t>
      </w:r>
      <w:r w:rsidRPr="0014109A">
        <w:t xml:space="preserve"> (pavyzdžiui, visa Lietuvos Respublikos teritorija</w:t>
      </w:r>
      <w:r w:rsidR="00AE55D2">
        <w:t xml:space="preserve"> arba </w:t>
      </w:r>
      <w:r w:rsidR="00672AB3">
        <w:t xml:space="preserve">atskiri </w:t>
      </w:r>
      <w:r w:rsidRPr="0014109A">
        <w:t xml:space="preserve">Lietuvos Respublikos </w:t>
      </w:r>
      <w:r w:rsidR="00672AB3" w:rsidRPr="0014109A">
        <w:t>administracini</w:t>
      </w:r>
      <w:r w:rsidR="00672AB3">
        <w:t>ai</w:t>
      </w:r>
      <w:r w:rsidR="00672AB3" w:rsidRPr="0014109A">
        <w:t xml:space="preserve"> vienet</w:t>
      </w:r>
      <w:r w:rsidR="00672AB3">
        <w:t>ai</w:t>
      </w:r>
      <w:r w:rsidRPr="0014109A">
        <w:t xml:space="preserve">, </w:t>
      </w:r>
      <w:r w:rsidR="00672AB3" w:rsidRPr="0014109A">
        <w:t>miest</w:t>
      </w:r>
      <w:r w:rsidR="00672AB3">
        <w:t>ai</w:t>
      </w:r>
      <w:r w:rsidRPr="0014109A">
        <w:t xml:space="preserve">, kaimo </w:t>
      </w:r>
      <w:r w:rsidR="00672AB3" w:rsidRPr="0014109A">
        <w:t>gyvenam</w:t>
      </w:r>
      <w:r w:rsidR="00672AB3">
        <w:t>osios</w:t>
      </w:r>
      <w:r w:rsidR="00672AB3" w:rsidRPr="0014109A">
        <w:t xml:space="preserve"> vietov</w:t>
      </w:r>
      <w:r w:rsidR="00672AB3">
        <w:t>ės</w:t>
      </w:r>
      <w:r w:rsidRPr="0014109A">
        <w:t>, pagal Lietuvos Respublikos teritorijos administracinių vienetų ir jų ribų įstatymą), kurioje šiuo metu teikiate ir kurioje per trumpą laikotarpį</w:t>
      </w:r>
      <w:r>
        <w:rPr>
          <w:rStyle w:val="FootnoteReference"/>
        </w:rPr>
        <w:footnoteReference w:id="4"/>
      </w:r>
      <w:r w:rsidRPr="0014109A">
        <w:t xml:space="preserve"> galėtumėte pradėti teikti </w:t>
      </w:r>
      <w:r>
        <w:t>Skambučių</w:t>
      </w:r>
      <w:r w:rsidRPr="0014109A">
        <w:t xml:space="preserve"> inicijavimo paslaug</w:t>
      </w:r>
      <w:r w:rsidR="00497765">
        <w:t>ą</w:t>
      </w:r>
      <w:r w:rsidRPr="0014109A">
        <w:t>.</w:t>
      </w:r>
    </w:p>
    <w:tbl>
      <w:tblPr>
        <w:tblStyle w:val="TableGrid"/>
        <w:tblW w:w="0" w:type="auto"/>
        <w:tblLook w:val="04A0" w:firstRow="1" w:lastRow="0" w:firstColumn="1" w:lastColumn="0" w:noHBand="0" w:noVBand="1"/>
      </w:tblPr>
      <w:tblGrid>
        <w:gridCol w:w="9854"/>
      </w:tblGrid>
      <w:tr w:rsidR="00260E67" w:rsidTr="00260E67">
        <w:tc>
          <w:tcPr>
            <w:tcW w:w="9854" w:type="dxa"/>
          </w:tcPr>
          <w:p w:rsidR="00260E67" w:rsidRDefault="00260E67" w:rsidP="00917E9D">
            <w:pPr>
              <w:tabs>
                <w:tab w:val="left" w:pos="1418"/>
              </w:tabs>
              <w:ind w:firstLine="0"/>
            </w:pPr>
          </w:p>
          <w:p w:rsidR="00260E67" w:rsidRDefault="00260E67" w:rsidP="00917E9D">
            <w:pPr>
              <w:tabs>
                <w:tab w:val="left" w:pos="1418"/>
              </w:tabs>
              <w:ind w:firstLine="0"/>
            </w:pPr>
          </w:p>
        </w:tc>
      </w:tr>
    </w:tbl>
    <w:p w:rsidR="00260E67" w:rsidRDefault="00260E67" w:rsidP="00624617">
      <w:pPr>
        <w:pStyle w:val="ListParagraph"/>
        <w:numPr>
          <w:ilvl w:val="0"/>
          <w:numId w:val="11"/>
        </w:numPr>
        <w:tabs>
          <w:tab w:val="left" w:pos="1418"/>
          <w:tab w:val="left" w:pos="1560"/>
        </w:tabs>
        <w:ind w:left="0" w:firstLine="851"/>
      </w:pPr>
      <w:r w:rsidRPr="0014109A">
        <w:t>Prašome prognozuoti h</w:t>
      </w:r>
      <w:r>
        <w:t>ipotetinę situaciją, jei Jūs – S</w:t>
      </w:r>
      <w:r w:rsidRPr="0014109A">
        <w:t>kambučių inicijavimo paslaugos teikėjas – ilgam laikotarpiui</w:t>
      </w:r>
      <w:r>
        <w:rPr>
          <w:rStyle w:val="FootnoteReference"/>
        </w:rPr>
        <w:footnoteReference w:id="5"/>
      </w:r>
      <w:r>
        <w:t xml:space="preserve"> pakeltumėte S</w:t>
      </w:r>
      <w:r w:rsidRPr="0014109A">
        <w:t>kambučių inicijavimo paslaugos kainą savo Tinkle 5-10 procentų, kitoms sąlygoms nesikeičiant</w:t>
      </w:r>
      <w:r w:rsidRPr="0014109A">
        <w:rPr>
          <w:i/>
        </w:rPr>
        <w:t xml:space="preserve">, </w:t>
      </w:r>
      <w:r>
        <w:t>ar per trumpą laikotarpį S</w:t>
      </w:r>
      <w:r w:rsidRPr="0014109A">
        <w:t xml:space="preserve">kambučių inicijavimo paslaugos gavėjas turėtų galimybę šią paslaugą </w:t>
      </w:r>
      <w:r w:rsidRPr="0014109A">
        <w:rPr>
          <w:b/>
          <w:i/>
        </w:rPr>
        <w:t>pakeisti kita alternatyvia</w:t>
      </w:r>
      <w:r>
        <w:rPr>
          <w:b/>
          <w:i/>
        </w:rPr>
        <w:t xml:space="preserve"> paslauga arba pasirinkti kit</w:t>
      </w:r>
      <w:r w:rsidR="00D12D7D">
        <w:rPr>
          <w:b/>
          <w:i/>
        </w:rPr>
        <w:t>ą</w:t>
      </w:r>
      <w:r>
        <w:rPr>
          <w:b/>
          <w:i/>
        </w:rPr>
        <w:t xml:space="preserve"> </w:t>
      </w:r>
      <w:r w:rsidR="00803A2F">
        <w:rPr>
          <w:b/>
          <w:i/>
        </w:rPr>
        <w:t>S</w:t>
      </w:r>
      <w:r w:rsidRPr="0014109A">
        <w:rPr>
          <w:b/>
          <w:i/>
        </w:rPr>
        <w:t>kambučių inicijavimo paslaugos teikėj</w:t>
      </w:r>
      <w:r w:rsidR="00D12D7D" w:rsidRPr="00D13966">
        <w:rPr>
          <w:b/>
          <w:i/>
        </w:rPr>
        <w:t>ą</w:t>
      </w:r>
      <w:r w:rsidRPr="0014109A">
        <w:t xml:space="preserve">? </w:t>
      </w:r>
      <w:r w:rsidR="00781EF4">
        <w:t xml:space="preserve">Jeigu žinote, </w:t>
      </w:r>
      <w:r w:rsidRPr="0014109A">
        <w:t>prašome nurodyti alternatyvius produk</w:t>
      </w:r>
      <w:r>
        <w:t>tus ir potencialius bei esamus</w:t>
      </w:r>
      <w:r w:rsidR="003F7853">
        <w:t xml:space="preserve"> kitus</w:t>
      </w:r>
      <w:r>
        <w:t xml:space="preserve"> S</w:t>
      </w:r>
      <w:r w:rsidRPr="0014109A">
        <w:t>kambučių inicijavimo paslaugos teikėjus.</w:t>
      </w:r>
      <w:r>
        <w:t xml:space="preserve"> </w:t>
      </w:r>
      <w:r w:rsidRPr="0014109A">
        <w:t xml:space="preserve">Atsakymą </w:t>
      </w:r>
      <w:r>
        <w:t>p</w:t>
      </w:r>
      <w:r w:rsidRPr="0014109A">
        <w:t>rašome pagrįsti (p</w:t>
      </w:r>
      <w:r w:rsidR="002F2997">
        <w:t>avyzdžiui</w:t>
      </w:r>
      <w:r w:rsidRPr="0014109A">
        <w:t xml:space="preserve">, </w:t>
      </w:r>
      <w:r w:rsidRPr="00D86DFD">
        <w:t>įėjimo į rinką</w:t>
      </w:r>
      <w:r>
        <w:t xml:space="preserve"> barjerai, teisinis reglamentavimas, kt.</w:t>
      </w:r>
      <w:r w:rsidRPr="00D86DFD">
        <w:t>)</w:t>
      </w:r>
    </w:p>
    <w:tbl>
      <w:tblPr>
        <w:tblStyle w:val="TableGrid"/>
        <w:tblW w:w="9923" w:type="dxa"/>
        <w:tblInd w:w="-34" w:type="dxa"/>
        <w:tblLook w:val="04A0" w:firstRow="1" w:lastRow="0" w:firstColumn="1" w:lastColumn="0" w:noHBand="0" w:noVBand="1"/>
      </w:tblPr>
      <w:tblGrid>
        <w:gridCol w:w="9923"/>
      </w:tblGrid>
      <w:tr w:rsidR="00260E67" w:rsidTr="00260E67">
        <w:tc>
          <w:tcPr>
            <w:tcW w:w="9923" w:type="dxa"/>
          </w:tcPr>
          <w:p w:rsidR="00260E67" w:rsidRDefault="00260E67" w:rsidP="00260E67">
            <w:pPr>
              <w:pStyle w:val="ListParagraph"/>
              <w:ind w:left="0" w:firstLine="0"/>
            </w:pPr>
          </w:p>
          <w:p w:rsidR="00260E67" w:rsidRDefault="00260E67" w:rsidP="00260E67">
            <w:pPr>
              <w:pStyle w:val="ListParagraph"/>
              <w:ind w:left="0" w:firstLine="0"/>
            </w:pPr>
          </w:p>
        </w:tc>
      </w:tr>
    </w:tbl>
    <w:p w:rsidR="00260E67" w:rsidRDefault="00502450" w:rsidP="00260E67">
      <w:pPr>
        <w:pStyle w:val="ListParagraph"/>
        <w:numPr>
          <w:ilvl w:val="0"/>
          <w:numId w:val="11"/>
        </w:numPr>
        <w:ind w:left="0" w:firstLine="851"/>
      </w:pPr>
      <w:r>
        <w:lastRenderedPageBreak/>
        <w:t>Ar, teikdami Skambučių inicijavimo paslaug</w:t>
      </w:r>
      <w:r w:rsidR="00497765">
        <w:t>ą</w:t>
      </w:r>
      <w:r>
        <w:t xml:space="preserve"> (tiek sau, tiek kitiems</w:t>
      </w:r>
      <w:r w:rsidR="002F2997">
        <w:t xml:space="preserve"> </w:t>
      </w:r>
      <w:r w:rsidR="002F2997" w:rsidRPr="0014109A">
        <w:t xml:space="preserve">elektroninių ryšių tinklų ir (arba) paslaugų </w:t>
      </w:r>
      <w:r w:rsidR="002F2997" w:rsidRPr="007909C5">
        <w:t>teikėjams</w:t>
      </w:r>
      <w:r>
        <w:t>), susiduriate su konkurenciniu spaudimu iš kitų Skambučių inicijavimo paslaug</w:t>
      </w:r>
      <w:r w:rsidR="00497765">
        <w:t>os</w:t>
      </w:r>
      <w:r>
        <w:t xml:space="preserve"> teikėjų </w:t>
      </w:r>
      <w:r w:rsidR="00803A2F">
        <w:t>ir (</w:t>
      </w:r>
      <w:r>
        <w:t>ar</w:t>
      </w:r>
      <w:r w:rsidR="00803A2F">
        <w:t>ba)</w:t>
      </w:r>
      <w:r>
        <w:t xml:space="preserve"> viešųjų judriojo </w:t>
      </w:r>
      <w:r w:rsidR="00DA5D5F">
        <w:t xml:space="preserve">ar fiksuotojo </w:t>
      </w:r>
      <w:r>
        <w:t>telefono ryšio paslaugų teikėjų? Prašome įvardinti esamus ir potencialius konkurentus Rinkoje.</w:t>
      </w:r>
    </w:p>
    <w:tbl>
      <w:tblPr>
        <w:tblStyle w:val="TableGrid"/>
        <w:tblW w:w="9923" w:type="dxa"/>
        <w:tblInd w:w="-34" w:type="dxa"/>
        <w:tblLook w:val="04A0" w:firstRow="1" w:lastRow="0" w:firstColumn="1" w:lastColumn="0" w:noHBand="0" w:noVBand="1"/>
      </w:tblPr>
      <w:tblGrid>
        <w:gridCol w:w="9923"/>
      </w:tblGrid>
      <w:tr w:rsidR="00260E67" w:rsidTr="00260E67">
        <w:tc>
          <w:tcPr>
            <w:tcW w:w="9923" w:type="dxa"/>
          </w:tcPr>
          <w:p w:rsidR="00260E67" w:rsidRDefault="00260E67" w:rsidP="00260E67">
            <w:pPr>
              <w:pStyle w:val="ListParagraph"/>
              <w:ind w:left="0" w:firstLine="0"/>
            </w:pPr>
          </w:p>
          <w:p w:rsidR="00260E67" w:rsidRDefault="00260E67" w:rsidP="00260E67">
            <w:pPr>
              <w:pStyle w:val="ListParagraph"/>
              <w:ind w:left="0" w:firstLine="0"/>
            </w:pPr>
          </w:p>
        </w:tc>
      </w:tr>
    </w:tbl>
    <w:p w:rsidR="00DD6F1C" w:rsidRDefault="00DD6F1C" w:rsidP="00260E67">
      <w:pPr>
        <w:pStyle w:val="ListParagraph"/>
        <w:numPr>
          <w:ilvl w:val="0"/>
          <w:numId w:val="11"/>
        </w:numPr>
        <w:ind w:left="0" w:firstLine="851"/>
      </w:pPr>
      <w:r w:rsidRPr="00D64B15">
        <w:rPr>
          <w:b/>
          <w:i/>
        </w:rPr>
        <w:t xml:space="preserve">Kita </w:t>
      </w:r>
      <w:r w:rsidR="007D765F" w:rsidRPr="00D64B15">
        <w:rPr>
          <w:b/>
          <w:i/>
        </w:rPr>
        <w:t>informacija</w:t>
      </w:r>
      <w:r w:rsidR="007D765F" w:rsidRPr="0014109A">
        <w:t xml:space="preserve">, kuri, Jūsų nuomone, gali būti naudinga </w:t>
      </w:r>
      <w:r w:rsidR="0013688C">
        <w:t xml:space="preserve">atliekant Rinkos tyrimą </w:t>
      </w:r>
      <w:r w:rsidR="00247B56" w:rsidRPr="0014109A">
        <w:t>(</w:t>
      </w:r>
      <w:r w:rsidR="000F0313" w:rsidRPr="0014109A">
        <w:t>p</w:t>
      </w:r>
      <w:r w:rsidR="002F2997">
        <w:t>avyzdžiui</w:t>
      </w:r>
      <w:r w:rsidR="000F0313" w:rsidRPr="0014109A">
        <w:t xml:space="preserve">, </w:t>
      </w:r>
      <w:r w:rsidR="00923854">
        <w:t>vestos ar vedamos derybos dėl S</w:t>
      </w:r>
      <w:r w:rsidR="00247B56" w:rsidRPr="0014109A">
        <w:t>kambučių inicijavimo paslaugos teikimo, jų trukmė, galutinis rezultatas</w:t>
      </w:r>
      <w:r w:rsidR="005A3B25" w:rsidRPr="0014109A">
        <w:t>, egzistuojančios problemos</w:t>
      </w:r>
      <w:r w:rsidR="00497765">
        <w:t>,</w:t>
      </w:r>
      <w:r w:rsidR="005A3B25" w:rsidRPr="0014109A">
        <w:t xml:space="preserve"> </w:t>
      </w:r>
      <w:r w:rsidR="000F0313" w:rsidRPr="0014109A">
        <w:t xml:space="preserve">teikiant </w:t>
      </w:r>
      <w:r w:rsidR="005A3B25" w:rsidRPr="0014109A">
        <w:t>Skambučių inicijavimo pas</w:t>
      </w:r>
      <w:r w:rsidR="0041786A" w:rsidRPr="0014109A">
        <w:t>laug</w:t>
      </w:r>
      <w:r w:rsidR="00497765">
        <w:t>ą</w:t>
      </w:r>
      <w:r w:rsidR="0041786A" w:rsidRPr="0014109A">
        <w:t xml:space="preserve"> </w:t>
      </w:r>
      <w:r w:rsidR="00247B56" w:rsidRPr="0014109A">
        <w:t xml:space="preserve">ir </w:t>
      </w:r>
      <w:r w:rsidR="00D86DFD">
        <w:t>kt.</w:t>
      </w:r>
      <w:r w:rsidR="00247B56" w:rsidRPr="0014109A">
        <w:t>)</w:t>
      </w:r>
    </w:p>
    <w:tbl>
      <w:tblPr>
        <w:tblStyle w:val="TableGrid"/>
        <w:tblW w:w="0" w:type="auto"/>
        <w:tblLook w:val="04A0" w:firstRow="1" w:lastRow="0" w:firstColumn="1" w:lastColumn="0" w:noHBand="0" w:noVBand="1"/>
      </w:tblPr>
      <w:tblGrid>
        <w:gridCol w:w="9854"/>
      </w:tblGrid>
      <w:tr w:rsidR="00B54297" w:rsidTr="00B54297">
        <w:tc>
          <w:tcPr>
            <w:tcW w:w="9854" w:type="dxa"/>
          </w:tcPr>
          <w:p w:rsidR="00B54297" w:rsidRDefault="00B54297" w:rsidP="00B54297">
            <w:pPr>
              <w:ind w:firstLine="0"/>
            </w:pPr>
          </w:p>
          <w:p w:rsidR="00B54297" w:rsidRDefault="00B54297" w:rsidP="00B54297">
            <w:pPr>
              <w:ind w:firstLine="0"/>
            </w:pPr>
          </w:p>
        </w:tc>
      </w:tr>
    </w:tbl>
    <w:p w:rsidR="00604B6C" w:rsidRDefault="00604B6C" w:rsidP="008D541B">
      <w:pPr>
        <w:ind w:firstLine="0"/>
      </w:pPr>
    </w:p>
    <w:p w:rsidR="00604B6C" w:rsidRDefault="00604B6C" w:rsidP="00604B6C">
      <w:r>
        <w:br w:type="page"/>
      </w:r>
    </w:p>
    <w:p w:rsidR="00B54297" w:rsidRDefault="00B54297" w:rsidP="00281CBD">
      <w:pPr>
        <w:pStyle w:val="Heading2"/>
        <w:numPr>
          <w:ilvl w:val="0"/>
          <w:numId w:val="25"/>
        </w:numPr>
        <w:ind w:left="0" w:firstLine="851"/>
        <w:jc w:val="both"/>
      </w:pPr>
      <w:r w:rsidRPr="0014109A">
        <w:lastRenderedPageBreak/>
        <w:t>KLAUSIMAI SKAMBUČIŲ INICIJAVIMO PASLAUGOS GAVĖJAMS</w:t>
      </w:r>
    </w:p>
    <w:p w:rsidR="00C52BCD" w:rsidRDefault="007F1188" w:rsidP="00B54297">
      <w:pPr>
        <w:pStyle w:val="ListParagraph"/>
        <w:numPr>
          <w:ilvl w:val="0"/>
          <w:numId w:val="11"/>
        </w:numPr>
        <w:ind w:left="0" w:firstLine="851"/>
      </w:pPr>
      <w:r>
        <w:rPr>
          <w:rFonts w:cs="Times New Roman"/>
          <w:szCs w:val="24"/>
        </w:rPr>
        <w:t>Prašome nurodyti Jūsų gautos Skambučių inicijavimo paslaugos</w:t>
      </w:r>
      <w:r w:rsidR="00FA1987">
        <w:rPr>
          <w:rFonts w:cs="Times New Roman"/>
          <w:szCs w:val="24"/>
        </w:rPr>
        <w:t xml:space="preserve"> teikimo</w:t>
      </w:r>
      <w:r w:rsidRPr="0075369B">
        <w:rPr>
          <w:rFonts w:cs="Times New Roman"/>
          <w:szCs w:val="24"/>
        </w:rPr>
        <w:t xml:space="preserve"> </w:t>
      </w:r>
      <w:r w:rsidR="00E367E3">
        <w:rPr>
          <w:rFonts w:cs="Times New Roman"/>
          <w:szCs w:val="24"/>
        </w:rPr>
        <w:t>būdą</w:t>
      </w:r>
      <w:r w:rsidR="00036AFA">
        <w:rPr>
          <w:rFonts w:cs="Times New Roman"/>
          <w:szCs w:val="24"/>
        </w:rPr>
        <w:t xml:space="preserve"> </w:t>
      </w:r>
      <w:r w:rsidR="00036AFA" w:rsidRPr="00EC5E96">
        <w:rPr>
          <w:rFonts w:cs="Times New Roman"/>
          <w:szCs w:val="24"/>
        </w:rPr>
        <w:t>(</w:t>
      </w:r>
      <w:r w:rsidR="00036AFA" w:rsidRPr="00EC5E96">
        <w:rPr>
          <w:rFonts w:cs="Times New Roman"/>
          <w:i/>
          <w:szCs w:val="24"/>
        </w:rPr>
        <w:t>žymėjimo pavyzdys</w:t>
      </w:r>
      <w:r w:rsidR="00036AFA" w:rsidRPr="00EC5E96">
        <w:rPr>
          <w:rFonts w:cs="Times New Roman"/>
          <w:szCs w:val="24"/>
        </w:rPr>
        <w:t>: +)</w:t>
      </w:r>
      <w:r>
        <w:rPr>
          <w:rFonts w:cs="Times New Roman"/>
          <w:szCs w:val="24"/>
        </w:rPr>
        <w:t xml:space="preserve"> konkretaus </w:t>
      </w:r>
      <w:r w:rsidR="003134D5">
        <w:rPr>
          <w:rFonts w:cs="Times New Roman"/>
          <w:szCs w:val="24"/>
        </w:rPr>
        <w:t>teikėjo</w:t>
      </w:r>
      <w:r>
        <w:rPr>
          <w:rFonts w:cs="Times New Roman"/>
          <w:szCs w:val="24"/>
        </w:rPr>
        <w:t xml:space="preserve"> atveju ir</w:t>
      </w:r>
      <w:r w:rsidR="004518D1">
        <w:rPr>
          <w:rFonts w:cs="Times New Roman"/>
          <w:szCs w:val="24"/>
        </w:rPr>
        <w:t>, ar</w:t>
      </w:r>
      <w:r>
        <w:rPr>
          <w:rFonts w:cs="Times New Roman"/>
          <w:szCs w:val="24"/>
        </w:rPr>
        <w:t xml:space="preserve"> </w:t>
      </w:r>
      <w:r w:rsidR="009638D5">
        <w:rPr>
          <w:rFonts w:cs="Times New Roman"/>
          <w:szCs w:val="24"/>
        </w:rPr>
        <w:t xml:space="preserve">mažmenines </w:t>
      </w:r>
      <w:r w:rsidRPr="00906950">
        <w:rPr>
          <w:rFonts w:cs="Times New Roman"/>
          <w:szCs w:val="24"/>
        </w:rPr>
        <w:t xml:space="preserve">viešąsias fiksuotojo telefono ryšio paslaugas savo galutiniams paslaugų gavėjams </w:t>
      </w:r>
      <w:r w:rsidR="004518D1">
        <w:rPr>
          <w:rFonts w:cs="Times New Roman"/>
          <w:szCs w:val="24"/>
        </w:rPr>
        <w:t xml:space="preserve">Jūs </w:t>
      </w:r>
      <w:r>
        <w:rPr>
          <w:rFonts w:cs="Times New Roman"/>
          <w:szCs w:val="24"/>
        </w:rPr>
        <w:t>teikė</w:t>
      </w:r>
      <w:r w:rsidR="004518D1">
        <w:rPr>
          <w:rFonts w:cs="Times New Roman"/>
          <w:szCs w:val="24"/>
        </w:rPr>
        <w:t>te</w:t>
      </w:r>
      <w:r w:rsidR="009638D5">
        <w:rPr>
          <w:rFonts w:cs="Times New Roman"/>
          <w:szCs w:val="24"/>
        </w:rPr>
        <w:t>,</w:t>
      </w:r>
      <w:r>
        <w:rPr>
          <w:rFonts w:cs="Times New Roman"/>
          <w:szCs w:val="24"/>
        </w:rPr>
        <w:t xml:space="preserve"> </w:t>
      </w:r>
      <w:r w:rsidR="008D541B">
        <w:rPr>
          <w:rFonts w:cs="Times New Roman"/>
          <w:szCs w:val="24"/>
        </w:rPr>
        <w:t xml:space="preserve">skambučių tranzitui ir užbaigimui naudodami tik to paties </w:t>
      </w:r>
      <w:r w:rsidR="004518D1">
        <w:rPr>
          <w:rFonts w:cs="Times New Roman"/>
          <w:szCs w:val="24"/>
        </w:rPr>
        <w:t>Skambučių inicijavimo paslaugos teikėjo</w:t>
      </w:r>
      <w:r w:rsidR="008D541B">
        <w:rPr>
          <w:rFonts w:cs="Times New Roman"/>
          <w:szCs w:val="24"/>
        </w:rPr>
        <w:t xml:space="preserve"> Tinklą</w:t>
      </w:r>
      <w:r>
        <w:rPr>
          <w:rFonts w:cs="Times New Roman"/>
          <w:szCs w:val="24"/>
        </w:rPr>
        <w:t xml:space="preserve"> </w:t>
      </w:r>
      <w:r w:rsidRPr="00EC5E96">
        <w:rPr>
          <w:rFonts w:cs="Times New Roman"/>
          <w:szCs w:val="24"/>
        </w:rPr>
        <w:t>(</w:t>
      </w:r>
      <w:r w:rsidRPr="00EC5E96">
        <w:rPr>
          <w:rFonts w:cs="Times New Roman"/>
          <w:i/>
          <w:szCs w:val="24"/>
        </w:rPr>
        <w:t>žymėjimo pavyzdys</w:t>
      </w:r>
      <w:r w:rsidRPr="00EC5E96">
        <w:rPr>
          <w:rFonts w:cs="Times New Roman"/>
          <w:szCs w:val="24"/>
        </w:rPr>
        <w:t>: +)</w:t>
      </w:r>
      <w:r>
        <w:rPr>
          <w:rFonts w:cs="Times New Roman"/>
          <w:szCs w:val="24"/>
        </w:rPr>
        <w:t xml:space="preserve">. Taip pat prašome nurodyti </w:t>
      </w:r>
      <w:r w:rsidR="005612C6">
        <w:rPr>
          <w:rFonts w:cs="Times New Roman"/>
          <w:szCs w:val="24"/>
        </w:rPr>
        <w:t>inicijuotų skambučių trukmę</w:t>
      </w:r>
      <w:r>
        <w:rPr>
          <w:rFonts w:cs="Times New Roman"/>
          <w:szCs w:val="24"/>
        </w:rPr>
        <w:t xml:space="preserve"> (</w:t>
      </w:r>
      <w:r w:rsidR="005612C6">
        <w:rPr>
          <w:rFonts w:cs="Times New Roman"/>
          <w:szCs w:val="24"/>
        </w:rPr>
        <w:t>minutėmis</w:t>
      </w:r>
      <w:r w:rsidRPr="0054122E">
        <w:rPr>
          <w:rFonts w:cs="Times New Roman"/>
          <w:szCs w:val="24"/>
        </w:rPr>
        <w:t>)</w:t>
      </w:r>
      <w:r>
        <w:rPr>
          <w:rFonts w:cs="Times New Roman"/>
          <w:szCs w:val="24"/>
        </w:rPr>
        <w:t xml:space="preserve"> atitinkamais laikotarpiais</w:t>
      </w:r>
      <w:r w:rsidRPr="0014109A">
        <w:t>.</w:t>
      </w:r>
      <w:r>
        <w:t xml:space="preserve"> </w:t>
      </w:r>
      <w:r w:rsidRPr="0014109A">
        <w:t xml:space="preserve">Duomenis prašome pateikti apie kiekvieną </w:t>
      </w:r>
      <w:r>
        <w:t>S</w:t>
      </w:r>
      <w:r w:rsidRPr="0014109A">
        <w:t xml:space="preserve">kambučių inicijavimo paslaugos </w:t>
      </w:r>
      <w:r w:rsidR="0043035D">
        <w:t>teikėją</w:t>
      </w:r>
      <w:r w:rsidRPr="0014109A">
        <w:t xml:space="preserve"> </w:t>
      </w:r>
      <w:r w:rsidRPr="00916516">
        <w:rPr>
          <w:u w:val="single"/>
        </w:rPr>
        <w:t>atskirai</w:t>
      </w:r>
      <w:r w:rsidRPr="0014109A">
        <w:t>.</w:t>
      </w:r>
    </w:p>
    <w:tbl>
      <w:tblPr>
        <w:tblStyle w:val="TableGrid"/>
        <w:tblW w:w="4891" w:type="pct"/>
        <w:tblInd w:w="108" w:type="dxa"/>
        <w:tblLayout w:type="fixed"/>
        <w:tblLook w:val="04A0" w:firstRow="1" w:lastRow="0" w:firstColumn="1" w:lastColumn="0" w:noHBand="0" w:noVBand="1"/>
      </w:tblPr>
      <w:tblGrid>
        <w:gridCol w:w="548"/>
        <w:gridCol w:w="2712"/>
        <w:gridCol w:w="1274"/>
        <w:gridCol w:w="1276"/>
        <w:gridCol w:w="993"/>
        <w:gridCol w:w="1419"/>
        <w:gridCol w:w="1417"/>
      </w:tblGrid>
      <w:tr w:rsidR="00E367E3" w:rsidRPr="005A5ADC" w:rsidTr="00E367E3">
        <w:trPr>
          <w:cantSplit/>
          <w:trHeight w:val="698"/>
          <w:tblHeader/>
        </w:trPr>
        <w:tc>
          <w:tcPr>
            <w:tcW w:w="284" w:type="pct"/>
            <w:vMerge w:val="restart"/>
            <w:shd w:val="clear" w:color="auto" w:fill="BFBFBF" w:themeFill="background1" w:themeFillShade="BF"/>
            <w:vAlign w:val="center"/>
          </w:tcPr>
          <w:p w:rsidR="005612C6" w:rsidRPr="005A5ADC" w:rsidRDefault="005612C6" w:rsidP="007F2AE6">
            <w:pPr>
              <w:spacing w:before="60" w:beforeAutospacing="0" w:after="60" w:afterAutospacing="0"/>
              <w:ind w:firstLine="0"/>
              <w:jc w:val="left"/>
              <w:rPr>
                <w:rFonts w:cs="Times New Roman"/>
                <w:sz w:val="20"/>
                <w:szCs w:val="20"/>
              </w:rPr>
            </w:pPr>
            <w:r w:rsidRPr="005A5ADC">
              <w:rPr>
                <w:rFonts w:cs="Times New Roman"/>
                <w:sz w:val="20"/>
                <w:szCs w:val="20"/>
              </w:rPr>
              <w:t>Eil. Nr.</w:t>
            </w:r>
          </w:p>
        </w:tc>
        <w:tc>
          <w:tcPr>
            <w:tcW w:w="1407" w:type="pct"/>
            <w:vMerge w:val="restart"/>
            <w:shd w:val="clear" w:color="auto" w:fill="BFBFBF" w:themeFill="background1" w:themeFillShade="BF"/>
            <w:vAlign w:val="center"/>
          </w:tcPr>
          <w:p w:rsidR="005612C6" w:rsidRPr="005A5ADC" w:rsidRDefault="005612C6" w:rsidP="00D13966">
            <w:pPr>
              <w:spacing w:before="60" w:beforeAutospacing="0" w:after="60" w:afterAutospacing="0"/>
              <w:ind w:firstLine="0"/>
              <w:jc w:val="center"/>
              <w:rPr>
                <w:rFonts w:cs="Times New Roman"/>
                <w:sz w:val="20"/>
                <w:szCs w:val="20"/>
              </w:rPr>
            </w:pPr>
            <w:r w:rsidRPr="005A5ADC">
              <w:rPr>
                <w:rFonts w:cs="Times New Roman"/>
                <w:sz w:val="20"/>
                <w:szCs w:val="20"/>
              </w:rPr>
              <w:t xml:space="preserve">Skambučių inicijavimo paslaugos </w:t>
            </w:r>
            <w:r w:rsidR="00D13966">
              <w:rPr>
                <w:rFonts w:cs="Times New Roman"/>
                <w:sz w:val="20"/>
                <w:szCs w:val="20"/>
              </w:rPr>
              <w:t>teikėjo</w:t>
            </w:r>
            <w:r w:rsidRPr="005A5ADC">
              <w:rPr>
                <w:rFonts w:cs="Times New Roman"/>
                <w:sz w:val="20"/>
                <w:szCs w:val="20"/>
              </w:rPr>
              <w:t xml:space="preserve"> pavadinimas</w:t>
            </w:r>
          </w:p>
        </w:tc>
        <w:tc>
          <w:tcPr>
            <w:tcW w:w="1838" w:type="pct"/>
            <w:gridSpan w:val="3"/>
            <w:shd w:val="clear" w:color="auto" w:fill="BFBFBF" w:themeFill="background1" w:themeFillShade="BF"/>
            <w:vAlign w:val="center"/>
          </w:tcPr>
          <w:p w:rsidR="005612C6" w:rsidRPr="0036576A" w:rsidRDefault="005612C6" w:rsidP="007F2AE6">
            <w:pPr>
              <w:spacing w:before="60" w:beforeAutospacing="0" w:after="60" w:afterAutospacing="0"/>
              <w:ind w:firstLine="0"/>
              <w:jc w:val="center"/>
              <w:rPr>
                <w:rFonts w:cs="Times New Roman"/>
                <w:sz w:val="20"/>
                <w:szCs w:val="20"/>
              </w:rPr>
            </w:pPr>
            <w:r w:rsidRPr="0036576A">
              <w:rPr>
                <w:rFonts w:cs="Times New Roman"/>
                <w:sz w:val="20"/>
                <w:szCs w:val="20"/>
              </w:rPr>
              <w:t>Skambučių inicijavimo paslaugos</w:t>
            </w:r>
            <w:r w:rsidR="002F2997">
              <w:rPr>
                <w:rFonts w:cs="Times New Roman"/>
                <w:sz w:val="20"/>
                <w:szCs w:val="20"/>
              </w:rPr>
              <w:t xml:space="preserve"> teikimo</w:t>
            </w:r>
            <w:r w:rsidRPr="0036576A">
              <w:rPr>
                <w:rFonts w:cs="Times New Roman"/>
                <w:sz w:val="20"/>
                <w:szCs w:val="20"/>
              </w:rPr>
              <w:t xml:space="preserve"> </w:t>
            </w:r>
            <w:r>
              <w:rPr>
                <w:rFonts w:cs="Times New Roman"/>
                <w:sz w:val="20"/>
                <w:szCs w:val="20"/>
              </w:rPr>
              <w:t>būdas</w:t>
            </w:r>
          </w:p>
        </w:tc>
        <w:tc>
          <w:tcPr>
            <w:tcW w:w="736" w:type="pct"/>
            <w:vMerge w:val="restart"/>
            <w:shd w:val="clear" w:color="auto" w:fill="BFBFBF" w:themeFill="background1" w:themeFillShade="BF"/>
            <w:vAlign w:val="center"/>
          </w:tcPr>
          <w:p w:rsidR="005612C6" w:rsidRPr="005A5ADC" w:rsidRDefault="005612C6" w:rsidP="001C0214">
            <w:pPr>
              <w:spacing w:before="60" w:beforeAutospacing="0" w:after="60" w:afterAutospacing="0"/>
              <w:ind w:firstLine="0"/>
              <w:jc w:val="center"/>
              <w:rPr>
                <w:rFonts w:cs="Times New Roman"/>
                <w:sz w:val="20"/>
                <w:szCs w:val="20"/>
              </w:rPr>
            </w:pPr>
            <w:r w:rsidRPr="008D541B">
              <w:rPr>
                <w:rFonts w:cs="Times New Roman"/>
                <w:sz w:val="20"/>
                <w:szCs w:val="20"/>
              </w:rPr>
              <w:t xml:space="preserve">Naudojotės </w:t>
            </w:r>
            <w:r w:rsidR="00036AFA" w:rsidRPr="008D541B">
              <w:rPr>
                <w:rFonts w:cs="Times New Roman"/>
                <w:sz w:val="20"/>
                <w:szCs w:val="20"/>
              </w:rPr>
              <w:t>tik šio</w:t>
            </w:r>
            <w:r w:rsidR="001C0214" w:rsidRPr="008D541B">
              <w:rPr>
                <w:rFonts w:cs="Times New Roman"/>
                <w:sz w:val="20"/>
                <w:szCs w:val="20"/>
              </w:rPr>
              <w:t xml:space="preserve"> teikėjo teikiamomis</w:t>
            </w:r>
            <w:r w:rsidRPr="008D541B">
              <w:rPr>
                <w:rFonts w:cs="Times New Roman"/>
                <w:sz w:val="20"/>
                <w:szCs w:val="20"/>
              </w:rPr>
              <w:t xml:space="preserve"> </w:t>
            </w:r>
            <w:r w:rsidR="001C0214" w:rsidRPr="008D541B">
              <w:rPr>
                <w:rFonts w:cs="Times New Roman"/>
                <w:sz w:val="20"/>
                <w:szCs w:val="20"/>
              </w:rPr>
              <w:t>s</w:t>
            </w:r>
            <w:r w:rsidRPr="008D541B">
              <w:rPr>
                <w:rFonts w:cs="Times New Roman"/>
                <w:sz w:val="20"/>
                <w:szCs w:val="20"/>
              </w:rPr>
              <w:t xml:space="preserve">kambučių </w:t>
            </w:r>
            <w:r w:rsidR="001C0214" w:rsidRPr="008D541B">
              <w:rPr>
                <w:rFonts w:cs="Times New Roman"/>
                <w:sz w:val="20"/>
                <w:szCs w:val="20"/>
              </w:rPr>
              <w:t>tranzito ir užbaigimo paslaugomis</w:t>
            </w:r>
          </w:p>
        </w:tc>
        <w:tc>
          <w:tcPr>
            <w:tcW w:w="735" w:type="pct"/>
            <w:vMerge w:val="restart"/>
            <w:shd w:val="clear" w:color="auto" w:fill="BFBFBF" w:themeFill="background1" w:themeFillShade="BF"/>
            <w:vAlign w:val="center"/>
          </w:tcPr>
          <w:p w:rsidR="005612C6" w:rsidRPr="005A5ADC" w:rsidRDefault="005612C6" w:rsidP="007F2AE6">
            <w:pPr>
              <w:spacing w:before="60" w:beforeAutospacing="0" w:after="60" w:afterAutospacing="0"/>
              <w:ind w:firstLine="0"/>
              <w:jc w:val="center"/>
              <w:rPr>
                <w:rFonts w:cs="Times New Roman"/>
                <w:sz w:val="20"/>
                <w:szCs w:val="20"/>
              </w:rPr>
            </w:pPr>
            <w:r w:rsidRPr="0014109A">
              <w:rPr>
                <w:sz w:val="20"/>
                <w:szCs w:val="20"/>
              </w:rPr>
              <w:t>Inicijuotų skambučių trukmė</w:t>
            </w:r>
          </w:p>
        </w:tc>
      </w:tr>
      <w:tr w:rsidR="00E367E3" w:rsidRPr="005A5ADC" w:rsidTr="00E367E3">
        <w:trPr>
          <w:cantSplit/>
          <w:trHeight w:val="612"/>
          <w:tblHeader/>
        </w:trPr>
        <w:tc>
          <w:tcPr>
            <w:tcW w:w="284" w:type="pct"/>
            <w:vMerge/>
            <w:shd w:val="clear" w:color="auto" w:fill="BFBFBF" w:themeFill="background1" w:themeFillShade="BF"/>
            <w:vAlign w:val="center"/>
          </w:tcPr>
          <w:p w:rsidR="005612C6" w:rsidRPr="005A5ADC" w:rsidRDefault="005612C6" w:rsidP="007F2AE6">
            <w:pPr>
              <w:spacing w:before="60" w:beforeAutospacing="0" w:after="60" w:afterAutospacing="0"/>
              <w:ind w:firstLine="0"/>
              <w:jc w:val="left"/>
              <w:rPr>
                <w:rFonts w:cs="Times New Roman"/>
                <w:sz w:val="20"/>
                <w:szCs w:val="20"/>
              </w:rPr>
            </w:pPr>
          </w:p>
        </w:tc>
        <w:tc>
          <w:tcPr>
            <w:tcW w:w="1407" w:type="pct"/>
            <w:vMerge/>
            <w:shd w:val="clear" w:color="auto" w:fill="BFBFBF" w:themeFill="background1" w:themeFillShade="BF"/>
            <w:vAlign w:val="center"/>
          </w:tcPr>
          <w:p w:rsidR="005612C6" w:rsidRPr="005A5ADC" w:rsidRDefault="005612C6" w:rsidP="007F2AE6">
            <w:pPr>
              <w:spacing w:before="60" w:beforeAutospacing="0" w:after="60" w:afterAutospacing="0"/>
              <w:ind w:firstLine="0"/>
              <w:jc w:val="center"/>
              <w:rPr>
                <w:rFonts w:cs="Times New Roman"/>
                <w:sz w:val="20"/>
                <w:szCs w:val="20"/>
              </w:rPr>
            </w:pPr>
          </w:p>
        </w:tc>
        <w:tc>
          <w:tcPr>
            <w:tcW w:w="661" w:type="pct"/>
            <w:shd w:val="clear" w:color="auto" w:fill="BFBFBF" w:themeFill="background1" w:themeFillShade="BF"/>
            <w:vAlign w:val="center"/>
          </w:tcPr>
          <w:p w:rsidR="005612C6" w:rsidRPr="005A5ADC" w:rsidRDefault="005612C6" w:rsidP="007F2AE6">
            <w:pPr>
              <w:spacing w:before="60" w:beforeAutospacing="0" w:after="60" w:afterAutospacing="0"/>
              <w:ind w:firstLine="0"/>
              <w:jc w:val="center"/>
              <w:rPr>
                <w:rFonts w:cs="Times New Roman"/>
                <w:sz w:val="20"/>
                <w:szCs w:val="20"/>
              </w:rPr>
            </w:pPr>
            <w:r w:rsidRPr="005A5ADC">
              <w:rPr>
                <w:rFonts w:cs="Times New Roman"/>
                <w:sz w:val="20"/>
                <w:szCs w:val="20"/>
              </w:rPr>
              <w:t>Individualus pasirinkimas</w:t>
            </w:r>
          </w:p>
        </w:tc>
        <w:tc>
          <w:tcPr>
            <w:tcW w:w="662" w:type="pct"/>
            <w:shd w:val="clear" w:color="auto" w:fill="BFBFBF" w:themeFill="background1" w:themeFillShade="BF"/>
            <w:vAlign w:val="center"/>
          </w:tcPr>
          <w:p w:rsidR="005612C6" w:rsidRPr="005A5ADC" w:rsidRDefault="005612C6" w:rsidP="007F2AE6">
            <w:pPr>
              <w:spacing w:before="60" w:beforeAutospacing="0" w:after="60" w:afterAutospacing="0"/>
              <w:ind w:firstLine="0"/>
              <w:jc w:val="center"/>
              <w:rPr>
                <w:rFonts w:cs="Times New Roman"/>
                <w:sz w:val="20"/>
                <w:szCs w:val="20"/>
              </w:rPr>
            </w:pPr>
            <w:r w:rsidRPr="005A5ADC">
              <w:rPr>
                <w:rFonts w:cs="Times New Roman"/>
                <w:sz w:val="20"/>
                <w:szCs w:val="20"/>
              </w:rPr>
              <w:t>Išankstinis pasirinkimas</w:t>
            </w:r>
          </w:p>
        </w:tc>
        <w:tc>
          <w:tcPr>
            <w:tcW w:w="515" w:type="pct"/>
            <w:shd w:val="clear" w:color="auto" w:fill="BFBFBF" w:themeFill="background1" w:themeFillShade="BF"/>
            <w:vAlign w:val="center"/>
          </w:tcPr>
          <w:p w:rsidR="005612C6" w:rsidRPr="005A5ADC" w:rsidRDefault="005612C6" w:rsidP="007F2AE6">
            <w:pPr>
              <w:spacing w:before="60" w:beforeAutospacing="0" w:after="60" w:afterAutospacing="0"/>
              <w:ind w:firstLine="0"/>
              <w:jc w:val="center"/>
              <w:rPr>
                <w:rFonts w:cs="Times New Roman"/>
                <w:b/>
                <w:sz w:val="20"/>
                <w:szCs w:val="20"/>
              </w:rPr>
            </w:pPr>
            <w:r w:rsidRPr="005A5ADC">
              <w:rPr>
                <w:rFonts w:cs="Times New Roman"/>
                <w:b/>
                <w:sz w:val="20"/>
                <w:szCs w:val="20"/>
              </w:rPr>
              <w:t>Kitas būdas*</w:t>
            </w:r>
          </w:p>
        </w:tc>
        <w:tc>
          <w:tcPr>
            <w:tcW w:w="736" w:type="pct"/>
            <w:vMerge/>
            <w:shd w:val="clear" w:color="auto" w:fill="BFBFBF" w:themeFill="background1" w:themeFillShade="BF"/>
            <w:textDirection w:val="btLr"/>
            <w:vAlign w:val="center"/>
          </w:tcPr>
          <w:p w:rsidR="005612C6" w:rsidRPr="005A5ADC" w:rsidRDefault="005612C6" w:rsidP="007F2AE6">
            <w:pPr>
              <w:spacing w:before="60" w:beforeAutospacing="0" w:after="60" w:afterAutospacing="0"/>
              <w:ind w:left="113" w:right="113" w:firstLine="0"/>
              <w:jc w:val="center"/>
              <w:rPr>
                <w:rFonts w:cs="Times New Roman"/>
                <w:sz w:val="20"/>
                <w:szCs w:val="20"/>
              </w:rPr>
            </w:pPr>
          </w:p>
        </w:tc>
        <w:tc>
          <w:tcPr>
            <w:tcW w:w="735" w:type="pct"/>
            <w:vMerge/>
            <w:shd w:val="clear" w:color="auto" w:fill="BFBFBF" w:themeFill="background1" w:themeFillShade="BF"/>
            <w:textDirection w:val="btLr"/>
            <w:vAlign w:val="center"/>
          </w:tcPr>
          <w:p w:rsidR="005612C6" w:rsidRPr="005A5ADC" w:rsidRDefault="005612C6" w:rsidP="007F2AE6">
            <w:pPr>
              <w:spacing w:before="60" w:beforeAutospacing="0" w:after="60" w:afterAutospacing="0"/>
              <w:ind w:left="113" w:right="113" w:firstLine="0"/>
              <w:jc w:val="center"/>
              <w:rPr>
                <w:rFonts w:cs="Times New Roman"/>
                <w:sz w:val="20"/>
                <w:szCs w:val="20"/>
              </w:rPr>
            </w:pPr>
          </w:p>
        </w:tc>
      </w:tr>
      <w:tr w:rsidR="005612C6" w:rsidRPr="005A5ADC" w:rsidTr="007F2AE6">
        <w:tc>
          <w:tcPr>
            <w:tcW w:w="5000" w:type="pct"/>
            <w:gridSpan w:val="7"/>
          </w:tcPr>
          <w:p w:rsidR="005612C6" w:rsidRPr="005A5ADC" w:rsidRDefault="005612C6" w:rsidP="00E367E3">
            <w:pPr>
              <w:spacing w:before="60" w:beforeAutospacing="0" w:after="60" w:afterAutospacing="0"/>
              <w:ind w:firstLine="0"/>
              <w:jc w:val="center"/>
              <w:rPr>
                <w:rFonts w:cs="Times New Roman"/>
                <w:b/>
                <w:sz w:val="20"/>
                <w:szCs w:val="20"/>
              </w:rPr>
            </w:pPr>
            <w:r w:rsidRPr="005A5ADC">
              <w:rPr>
                <w:rFonts w:cs="Times New Roman"/>
                <w:b/>
                <w:sz w:val="20"/>
                <w:szCs w:val="20"/>
              </w:rPr>
              <w:t xml:space="preserve">2013 m. </w:t>
            </w:r>
          </w:p>
        </w:tc>
      </w:tr>
      <w:tr w:rsidR="00E367E3" w:rsidRPr="005A5ADC" w:rsidTr="00E367E3">
        <w:tc>
          <w:tcPr>
            <w:tcW w:w="284" w:type="pct"/>
            <w:vAlign w:val="center"/>
          </w:tcPr>
          <w:p w:rsidR="005612C6" w:rsidRPr="005A5ADC" w:rsidRDefault="005612C6" w:rsidP="007F2AE6">
            <w:pPr>
              <w:spacing w:before="60" w:beforeAutospacing="0" w:after="60" w:afterAutospacing="0"/>
              <w:ind w:firstLine="0"/>
              <w:jc w:val="center"/>
              <w:rPr>
                <w:rFonts w:cs="Times New Roman"/>
                <w:sz w:val="20"/>
                <w:szCs w:val="20"/>
              </w:rPr>
            </w:pPr>
            <w:r w:rsidRPr="005A5ADC">
              <w:rPr>
                <w:rFonts w:cs="Times New Roman"/>
                <w:sz w:val="20"/>
                <w:szCs w:val="20"/>
              </w:rPr>
              <w:t>1.</w:t>
            </w:r>
          </w:p>
        </w:tc>
        <w:tc>
          <w:tcPr>
            <w:tcW w:w="1407" w:type="pct"/>
          </w:tcPr>
          <w:p w:rsidR="005612C6" w:rsidRPr="005A5ADC" w:rsidRDefault="005612C6" w:rsidP="007F2AE6">
            <w:pPr>
              <w:spacing w:before="60" w:beforeAutospacing="0" w:after="60" w:afterAutospacing="0"/>
              <w:ind w:firstLine="0"/>
              <w:jc w:val="left"/>
              <w:rPr>
                <w:rFonts w:cs="Times New Roman"/>
                <w:sz w:val="20"/>
                <w:szCs w:val="20"/>
              </w:rPr>
            </w:pPr>
          </w:p>
        </w:tc>
        <w:tc>
          <w:tcPr>
            <w:tcW w:w="661"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662"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515"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736" w:type="pct"/>
            <w:vAlign w:val="center"/>
          </w:tcPr>
          <w:p w:rsidR="005612C6" w:rsidRPr="005A5ADC" w:rsidRDefault="005612C6" w:rsidP="007F2AE6">
            <w:pPr>
              <w:spacing w:before="60" w:beforeAutospacing="0" w:after="60" w:afterAutospacing="0"/>
              <w:ind w:firstLine="0"/>
              <w:jc w:val="center"/>
              <w:rPr>
                <w:rFonts w:cs="Times New Roman"/>
                <w:sz w:val="20"/>
                <w:szCs w:val="20"/>
              </w:rPr>
            </w:pPr>
          </w:p>
        </w:tc>
        <w:tc>
          <w:tcPr>
            <w:tcW w:w="735" w:type="pct"/>
            <w:vAlign w:val="center"/>
          </w:tcPr>
          <w:p w:rsidR="005612C6" w:rsidRPr="005A5ADC" w:rsidRDefault="005612C6" w:rsidP="007F2AE6">
            <w:pPr>
              <w:spacing w:before="60" w:beforeAutospacing="0" w:after="60" w:afterAutospacing="0"/>
              <w:ind w:firstLine="0"/>
              <w:jc w:val="center"/>
              <w:rPr>
                <w:rFonts w:cs="Times New Roman"/>
                <w:sz w:val="20"/>
                <w:szCs w:val="20"/>
              </w:rPr>
            </w:pPr>
          </w:p>
        </w:tc>
      </w:tr>
      <w:tr w:rsidR="00E367E3" w:rsidRPr="005A5ADC" w:rsidTr="00E367E3">
        <w:tc>
          <w:tcPr>
            <w:tcW w:w="284" w:type="pct"/>
            <w:vAlign w:val="center"/>
          </w:tcPr>
          <w:p w:rsidR="005612C6" w:rsidRPr="005A5ADC" w:rsidRDefault="005612C6" w:rsidP="007F2AE6">
            <w:pPr>
              <w:spacing w:before="60" w:beforeAutospacing="0" w:after="60" w:afterAutospacing="0"/>
              <w:ind w:firstLine="0"/>
              <w:jc w:val="center"/>
              <w:rPr>
                <w:rFonts w:cs="Times New Roman"/>
                <w:sz w:val="20"/>
                <w:szCs w:val="20"/>
              </w:rPr>
            </w:pPr>
            <w:r w:rsidRPr="005A5ADC">
              <w:rPr>
                <w:rFonts w:cs="Times New Roman"/>
                <w:sz w:val="20"/>
                <w:szCs w:val="20"/>
              </w:rPr>
              <w:t>2.</w:t>
            </w:r>
          </w:p>
        </w:tc>
        <w:tc>
          <w:tcPr>
            <w:tcW w:w="1407" w:type="pct"/>
          </w:tcPr>
          <w:p w:rsidR="005612C6" w:rsidRPr="005A5ADC" w:rsidRDefault="005612C6" w:rsidP="007F2AE6">
            <w:pPr>
              <w:spacing w:before="60" w:beforeAutospacing="0" w:after="60" w:afterAutospacing="0"/>
              <w:ind w:firstLine="0"/>
              <w:jc w:val="left"/>
              <w:rPr>
                <w:rFonts w:cs="Times New Roman"/>
                <w:sz w:val="20"/>
                <w:szCs w:val="20"/>
              </w:rPr>
            </w:pPr>
          </w:p>
        </w:tc>
        <w:tc>
          <w:tcPr>
            <w:tcW w:w="661"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662"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515"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736" w:type="pct"/>
            <w:vAlign w:val="center"/>
          </w:tcPr>
          <w:p w:rsidR="005612C6" w:rsidRPr="005A5ADC" w:rsidRDefault="005612C6" w:rsidP="007F2AE6">
            <w:pPr>
              <w:spacing w:before="60" w:beforeAutospacing="0" w:after="60" w:afterAutospacing="0"/>
              <w:ind w:firstLine="0"/>
              <w:jc w:val="center"/>
              <w:rPr>
                <w:rFonts w:cs="Times New Roman"/>
                <w:sz w:val="20"/>
                <w:szCs w:val="20"/>
              </w:rPr>
            </w:pPr>
          </w:p>
        </w:tc>
        <w:tc>
          <w:tcPr>
            <w:tcW w:w="735" w:type="pct"/>
            <w:vAlign w:val="center"/>
          </w:tcPr>
          <w:p w:rsidR="005612C6" w:rsidRPr="005A5ADC" w:rsidRDefault="005612C6" w:rsidP="007F2AE6">
            <w:pPr>
              <w:spacing w:before="60" w:beforeAutospacing="0" w:after="60" w:afterAutospacing="0"/>
              <w:ind w:firstLine="0"/>
              <w:jc w:val="center"/>
              <w:rPr>
                <w:rFonts w:cs="Times New Roman"/>
                <w:sz w:val="20"/>
                <w:szCs w:val="20"/>
              </w:rPr>
            </w:pPr>
          </w:p>
        </w:tc>
      </w:tr>
      <w:tr w:rsidR="00E367E3" w:rsidRPr="005A5ADC" w:rsidTr="00E367E3">
        <w:tc>
          <w:tcPr>
            <w:tcW w:w="284" w:type="pct"/>
            <w:vAlign w:val="center"/>
          </w:tcPr>
          <w:p w:rsidR="005612C6" w:rsidRPr="005A5ADC" w:rsidRDefault="005612C6" w:rsidP="007F2AE6">
            <w:pPr>
              <w:spacing w:before="60" w:beforeAutospacing="0" w:after="60" w:afterAutospacing="0"/>
              <w:ind w:firstLine="0"/>
              <w:jc w:val="center"/>
              <w:rPr>
                <w:rFonts w:cs="Times New Roman"/>
                <w:sz w:val="20"/>
                <w:szCs w:val="20"/>
              </w:rPr>
            </w:pPr>
            <w:r w:rsidRPr="005A5ADC">
              <w:rPr>
                <w:rFonts w:cs="Times New Roman"/>
                <w:sz w:val="20"/>
                <w:szCs w:val="20"/>
              </w:rPr>
              <w:t>...</w:t>
            </w:r>
          </w:p>
        </w:tc>
        <w:tc>
          <w:tcPr>
            <w:tcW w:w="1407" w:type="pct"/>
          </w:tcPr>
          <w:p w:rsidR="005612C6" w:rsidRPr="005A5ADC" w:rsidRDefault="005612C6" w:rsidP="007F2AE6">
            <w:pPr>
              <w:spacing w:before="60" w:beforeAutospacing="0" w:after="60" w:afterAutospacing="0"/>
              <w:ind w:firstLine="0"/>
              <w:jc w:val="left"/>
              <w:rPr>
                <w:rFonts w:cs="Times New Roman"/>
                <w:sz w:val="20"/>
                <w:szCs w:val="20"/>
              </w:rPr>
            </w:pPr>
          </w:p>
        </w:tc>
        <w:tc>
          <w:tcPr>
            <w:tcW w:w="661"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662"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515"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736" w:type="pct"/>
            <w:vAlign w:val="center"/>
          </w:tcPr>
          <w:p w:rsidR="005612C6" w:rsidRPr="005A5ADC" w:rsidRDefault="005612C6" w:rsidP="007F2AE6">
            <w:pPr>
              <w:spacing w:before="60" w:beforeAutospacing="0" w:after="60" w:afterAutospacing="0"/>
              <w:ind w:firstLine="0"/>
              <w:jc w:val="center"/>
              <w:rPr>
                <w:rFonts w:cs="Times New Roman"/>
                <w:sz w:val="20"/>
                <w:szCs w:val="20"/>
              </w:rPr>
            </w:pPr>
          </w:p>
        </w:tc>
        <w:tc>
          <w:tcPr>
            <w:tcW w:w="735" w:type="pct"/>
            <w:vAlign w:val="center"/>
          </w:tcPr>
          <w:p w:rsidR="005612C6" w:rsidRPr="005A5ADC" w:rsidRDefault="005612C6" w:rsidP="007F2AE6">
            <w:pPr>
              <w:spacing w:before="60" w:beforeAutospacing="0" w:after="60" w:afterAutospacing="0"/>
              <w:ind w:firstLine="0"/>
              <w:jc w:val="center"/>
              <w:rPr>
                <w:rFonts w:cs="Times New Roman"/>
                <w:sz w:val="20"/>
                <w:szCs w:val="20"/>
              </w:rPr>
            </w:pPr>
          </w:p>
        </w:tc>
      </w:tr>
      <w:tr w:rsidR="005612C6" w:rsidRPr="005A5ADC" w:rsidTr="007F2AE6">
        <w:tc>
          <w:tcPr>
            <w:tcW w:w="5000" w:type="pct"/>
            <w:gridSpan w:val="7"/>
          </w:tcPr>
          <w:p w:rsidR="005612C6" w:rsidRPr="005A5ADC" w:rsidRDefault="005612C6" w:rsidP="00E367E3">
            <w:pPr>
              <w:spacing w:before="60" w:beforeAutospacing="0" w:after="60" w:afterAutospacing="0"/>
              <w:ind w:firstLine="0"/>
              <w:jc w:val="center"/>
              <w:rPr>
                <w:rFonts w:cs="Times New Roman"/>
                <w:b/>
                <w:sz w:val="20"/>
                <w:szCs w:val="20"/>
              </w:rPr>
            </w:pPr>
            <w:r w:rsidRPr="005A5ADC">
              <w:rPr>
                <w:rFonts w:cs="Times New Roman"/>
                <w:b/>
                <w:sz w:val="20"/>
                <w:szCs w:val="20"/>
              </w:rPr>
              <w:t xml:space="preserve">2014 m. </w:t>
            </w:r>
          </w:p>
        </w:tc>
      </w:tr>
      <w:tr w:rsidR="00E367E3" w:rsidRPr="005A5ADC" w:rsidTr="00E367E3">
        <w:tc>
          <w:tcPr>
            <w:tcW w:w="284" w:type="pct"/>
            <w:vAlign w:val="center"/>
          </w:tcPr>
          <w:p w:rsidR="005612C6" w:rsidRPr="005A5ADC" w:rsidRDefault="005612C6" w:rsidP="007F2AE6">
            <w:pPr>
              <w:spacing w:before="60" w:beforeAutospacing="0" w:after="60" w:afterAutospacing="0"/>
              <w:ind w:firstLine="0"/>
              <w:jc w:val="center"/>
              <w:rPr>
                <w:rFonts w:cs="Times New Roman"/>
                <w:sz w:val="20"/>
                <w:szCs w:val="20"/>
              </w:rPr>
            </w:pPr>
            <w:r w:rsidRPr="005A5ADC">
              <w:rPr>
                <w:rFonts w:cs="Times New Roman"/>
                <w:sz w:val="20"/>
                <w:szCs w:val="20"/>
              </w:rPr>
              <w:t>1.</w:t>
            </w:r>
          </w:p>
        </w:tc>
        <w:tc>
          <w:tcPr>
            <w:tcW w:w="1407" w:type="pct"/>
          </w:tcPr>
          <w:p w:rsidR="005612C6" w:rsidRPr="005A5ADC" w:rsidRDefault="005612C6" w:rsidP="007F2AE6">
            <w:pPr>
              <w:spacing w:before="60" w:beforeAutospacing="0" w:after="60" w:afterAutospacing="0"/>
              <w:ind w:firstLine="0"/>
              <w:jc w:val="left"/>
              <w:rPr>
                <w:rFonts w:cs="Times New Roman"/>
                <w:sz w:val="20"/>
                <w:szCs w:val="20"/>
              </w:rPr>
            </w:pPr>
          </w:p>
        </w:tc>
        <w:tc>
          <w:tcPr>
            <w:tcW w:w="661"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662"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515"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736" w:type="pct"/>
            <w:vAlign w:val="center"/>
          </w:tcPr>
          <w:p w:rsidR="005612C6" w:rsidRPr="005A5ADC" w:rsidRDefault="005612C6" w:rsidP="007F2AE6">
            <w:pPr>
              <w:spacing w:before="60" w:beforeAutospacing="0" w:after="60" w:afterAutospacing="0"/>
              <w:ind w:firstLine="0"/>
              <w:jc w:val="center"/>
              <w:rPr>
                <w:rFonts w:cs="Times New Roman"/>
                <w:sz w:val="20"/>
                <w:szCs w:val="20"/>
              </w:rPr>
            </w:pPr>
          </w:p>
        </w:tc>
        <w:tc>
          <w:tcPr>
            <w:tcW w:w="735" w:type="pct"/>
            <w:vAlign w:val="center"/>
          </w:tcPr>
          <w:p w:rsidR="005612C6" w:rsidRPr="005A5ADC" w:rsidRDefault="005612C6" w:rsidP="007F2AE6">
            <w:pPr>
              <w:spacing w:before="60" w:beforeAutospacing="0" w:after="60" w:afterAutospacing="0"/>
              <w:ind w:firstLine="0"/>
              <w:jc w:val="center"/>
              <w:rPr>
                <w:rFonts w:cs="Times New Roman"/>
                <w:sz w:val="20"/>
                <w:szCs w:val="20"/>
              </w:rPr>
            </w:pPr>
          </w:p>
        </w:tc>
      </w:tr>
      <w:tr w:rsidR="00E367E3" w:rsidRPr="005A5ADC" w:rsidTr="00E367E3">
        <w:tc>
          <w:tcPr>
            <w:tcW w:w="284" w:type="pct"/>
            <w:vAlign w:val="center"/>
          </w:tcPr>
          <w:p w:rsidR="005612C6" w:rsidRPr="005A5ADC" w:rsidRDefault="005612C6" w:rsidP="007F2AE6">
            <w:pPr>
              <w:spacing w:before="60" w:beforeAutospacing="0" w:after="60" w:afterAutospacing="0"/>
              <w:ind w:firstLine="0"/>
              <w:jc w:val="center"/>
              <w:rPr>
                <w:rFonts w:cs="Times New Roman"/>
                <w:sz w:val="20"/>
                <w:szCs w:val="20"/>
              </w:rPr>
            </w:pPr>
            <w:r w:rsidRPr="005A5ADC">
              <w:rPr>
                <w:rFonts w:cs="Times New Roman"/>
                <w:sz w:val="20"/>
                <w:szCs w:val="20"/>
              </w:rPr>
              <w:t>2.</w:t>
            </w:r>
          </w:p>
        </w:tc>
        <w:tc>
          <w:tcPr>
            <w:tcW w:w="1407" w:type="pct"/>
          </w:tcPr>
          <w:p w:rsidR="005612C6" w:rsidRPr="005A5ADC" w:rsidRDefault="005612C6" w:rsidP="007F2AE6">
            <w:pPr>
              <w:spacing w:before="60" w:beforeAutospacing="0" w:after="60" w:afterAutospacing="0"/>
              <w:ind w:firstLine="0"/>
              <w:jc w:val="left"/>
              <w:rPr>
                <w:rFonts w:cs="Times New Roman"/>
                <w:sz w:val="20"/>
                <w:szCs w:val="20"/>
              </w:rPr>
            </w:pPr>
          </w:p>
        </w:tc>
        <w:tc>
          <w:tcPr>
            <w:tcW w:w="661"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662"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515"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736" w:type="pct"/>
            <w:vAlign w:val="center"/>
          </w:tcPr>
          <w:p w:rsidR="005612C6" w:rsidRPr="005A5ADC" w:rsidRDefault="005612C6" w:rsidP="007F2AE6">
            <w:pPr>
              <w:spacing w:before="60" w:beforeAutospacing="0" w:after="60" w:afterAutospacing="0"/>
              <w:ind w:firstLine="0"/>
              <w:jc w:val="center"/>
              <w:rPr>
                <w:rFonts w:cs="Times New Roman"/>
                <w:sz w:val="20"/>
                <w:szCs w:val="20"/>
              </w:rPr>
            </w:pPr>
          </w:p>
        </w:tc>
        <w:tc>
          <w:tcPr>
            <w:tcW w:w="735" w:type="pct"/>
            <w:vAlign w:val="center"/>
          </w:tcPr>
          <w:p w:rsidR="005612C6" w:rsidRPr="005A5ADC" w:rsidRDefault="005612C6" w:rsidP="007F2AE6">
            <w:pPr>
              <w:spacing w:before="60" w:beforeAutospacing="0" w:after="60" w:afterAutospacing="0"/>
              <w:ind w:firstLine="0"/>
              <w:jc w:val="center"/>
              <w:rPr>
                <w:rFonts w:cs="Times New Roman"/>
                <w:sz w:val="20"/>
                <w:szCs w:val="20"/>
              </w:rPr>
            </w:pPr>
          </w:p>
        </w:tc>
      </w:tr>
      <w:tr w:rsidR="00E367E3" w:rsidRPr="005A5ADC" w:rsidTr="00E367E3">
        <w:tc>
          <w:tcPr>
            <w:tcW w:w="284" w:type="pct"/>
            <w:vAlign w:val="center"/>
          </w:tcPr>
          <w:p w:rsidR="005612C6" w:rsidRPr="005A5ADC" w:rsidRDefault="005612C6" w:rsidP="007F2AE6">
            <w:pPr>
              <w:spacing w:before="60" w:beforeAutospacing="0" w:after="60" w:afterAutospacing="0"/>
              <w:ind w:firstLine="0"/>
              <w:jc w:val="center"/>
              <w:rPr>
                <w:rFonts w:cs="Times New Roman"/>
                <w:sz w:val="20"/>
                <w:szCs w:val="20"/>
              </w:rPr>
            </w:pPr>
            <w:r w:rsidRPr="005A5ADC">
              <w:rPr>
                <w:rFonts w:cs="Times New Roman"/>
                <w:sz w:val="20"/>
                <w:szCs w:val="20"/>
              </w:rPr>
              <w:t>...</w:t>
            </w:r>
          </w:p>
        </w:tc>
        <w:tc>
          <w:tcPr>
            <w:tcW w:w="1407" w:type="pct"/>
          </w:tcPr>
          <w:p w:rsidR="005612C6" w:rsidRPr="005A5ADC" w:rsidRDefault="005612C6" w:rsidP="007F2AE6">
            <w:pPr>
              <w:spacing w:before="60" w:beforeAutospacing="0" w:after="60" w:afterAutospacing="0"/>
              <w:ind w:firstLine="0"/>
              <w:jc w:val="left"/>
              <w:rPr>
                <w:rFonts w:cs="Times New Roman"/>
                <w:sz w:val="20"/>
                <w:szCs w:val="20"/>
              </w:rPr>
            </w:pPr>
          </w:p>
        </w:tc>
        <w:tc>
          <w:tcPr>
            <w:tcW w:w="661"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662"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515"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736" w:type="pct"/>
            <w:vAlign w:val="center"/>
          </w:tcPr>
          <w:p w:rsidR="005612C6" w:rsidRPr="005A5ADC" w:rsidRDefault="005612C6" w:rsidP="007F2AE6">
            <w:pPr>
              <w:spacing w:before="60" w:beforeAutospacing="0" w:after="60" w:afterAutospacing="0"/>
              <w:ind w:firstLine="0"/>
              <w:jc w:val="center"/>
              <w:rPr>
                <w:rFonts w:cs="Times New Roman"/>
                <w:sz w:val="20"/>
                <w:szCs w:val="20"/>
              </w:rPr>
            </w:pPr>
          </w:p>
        </w:tc>
        <w:tc>
          <w:tcPr>
            <w:tcW w:w="735" w:type="pct"/>
            <w:vAlign w:val="center"/>
          </w:tcPr>
          <w:p w:rsidR="005612C6" w:rsidRPr="005A5ADC" w:rsidRDefault="005612C6" w:rsidP="007F2AE6">
            <w:pPr>
              <w:spacing w:before="60" w:beforeAutospacing="0" w:after="60" w:afterAutospacing="0"/>
              <w:ind w:firstLine="0"/>
              <w:jc w:val="center"/>
              <w:rPr>
                <w:rFonts w:cs="Times New Roman"/>
                <w:sz w:val="20"/>
                <w:szCs w:val="20"/>
              </w:rPr>
            </w:pPr>
          </w:p>
        </w:tc>
      </w:tr>
      <w:tr w:rsidR="005612C6" w:rsidRPr="005A5ADC" w:rsidTr="007F2AE6">
        <w:tc>
          <w:tcPr>
            <w:tcW w:w="5000" w:type="pct"/>
            <w:gridSpan w:val="7"/>
          </w:tcPr>
          <w:p w:rsidR="005612C6" w:rsidRPr="005A5ADC" w:rsidRDefault="005612C6" w:rsidP="00E367E3">
            <w:pPr>
              <w:spacing w:before="60" w:beforeAutospacing="0" w:after="60" w:afterAutospacing="0"/>
              <w:ind w:firstLine="0"/>
              <w:jc w:val="center"/>
              <w:rPr>
                <w:rFonts w:cs="Times New Roman"/>
                <w:b/>
                <w:sz w:val="20"/>
                <w:szCs w:val="20"/>
              </w:rPr>
            </w:pPr>
            <w:r w:rsidRPr="005A5ADC">
              <w:rPr>
                <w:rFonts w:cs="Times New Roman"/>
                <w:b/>
                <w:sz w:val="20"/>
                <w:szCs w:val="20"/>
              </w:rPr>
              <w:t xml:space="preserve">2015 m. </w:t>
            </w:r>
          </w:p>
        </w:tc>
      </w:tr>
      <w:tr w:rsidR="00E367E3" w:rsidRPr="005A5ADC" w:rsidTr="00E367E3">
        <w:tc>
          <w:tcPr>
            <w:tcW w:w="284" w:type="pct"/>
            <w:vAlign w:val="center"/>
          </w:tcPr>
          <w:p w:rsidR="005612C6" w:rsidRPr="005A5ADC" w:rsidRDefault="005612C6" w:rsidP="007F2AE6">
            <w:pPr>
              <w:spacing w:before="60" w:beforeAutospacing="0" w:after="60" w:afterAutospacing="0"/>
              <w:ind w:firstLine="0"/>
              <w:jc w:val="center"/>
              <w:rPr>
                <w:rFonts w:cs="Times New Roman"/>
                <w:sz w:val="20"/>
                <w:szCs w:val="20"/>
              </w:rPr>
            </w:pPr>
            <w:r w:rsidRPr="005A5ADC">
              <w:rPr>
                <w:rFonts w:cs="Times New Roman"/>
                <w:sz w:val="20"/>
                <w:szCs w:val="20"/>
              </w:rPr>
              <w:t>1.</w:t>
            </w:r>
          </w:p>
        </w:tc>
        <w:tc>
          <w:tcPr>
            <w:tcW w:w="1407" w:type="pct"/>
          </w:tcPr>
          <w:p w:rsidR="005612C6" w:rsidRPr="005A5ADC" w:rsidRDefault="005612C6" w:rsidP="007F2AE6">
            <w:pPr>
              <w:spacing w:before="60" w:beforeAutospacing="0" w:after="60" w:afterAutospacing="0"/>
              <w:ind w:firstLine="0"/>
              <w:jc w:val="left"/>
              <w:rPr>
                <w:rFonts w:cs="Times New Roman"/>
                <w:sz w:val="20"/>
                <w:szCs w:val="20"/>
              </w:rPr>
            </w:pPr>
          </w:p>
        </w:tc>
        <w:tc>
          <w:tcPr>
            <w:tcW w:w="661"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662"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515"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736" w:type="pct"/>
            <w:vAlign w:val="center"/>
          </w:tcPr>
          <w:p w:rsidR="005612C6" w:rsidRPr="005A5ADC" w:rsidRDefault="005612C6" w:rsidP="007F2AE6">
            <w:pPr>
              <w:spacing w:before="60" w:beforeAutospacing="0" w:after="60" w:afterAutospacing="0"/>
              <w:ind w:firstLine="0"/>
              <w:jc w:val="center"/>
              <w:rPr>
                <w:rFonts w:cs="Times New Roman"/>
                <w:sz w:val="20"/>
                <w:szCs w:val="20"/>
              </w:rPr>
            </w:pPr>
          </w:p>
        </w:tc>
        <w:tc>
          <w:tcPr>
            <w:tcW w:w="735" w:type="pct"/>
            <w:vAlign w:val="center"/>
          </w:tcPr>
          <w:p w:rsidR="005612C6" w:rsidRPr="005A5ADC" w:rsidRDefault="005612C6" w:rsidP="007F2AE6">
            <w:pPr>
              <w:spacing w:before="60" w:beforeAutospacing="0" w:after="60" w:afterAutospacing="0"/>
              <w:ind w:firstLine="0"/>
              <w:jc w:val="center"/>
              <w:rPr>
                <w:rFonts w:cs="Times New Roman"/>
                <w:sz w:val="20"/>
                <w:szCs w:val="20"/>
              </w:rPr>
            </w:pPr>
          </w:p>
        </w:tc>
      </w:tr>
      <w:tr w:rsidR="00E367E3" w:rsidRPr="005A5ADC" w:rsidTr="00E367E3">
        <w:tc>
          <w:tcPr>
            <w:tcW w:w="284" w:type="pct"/>
            <w:vAlign w:val="center"/>
          </w:tcPr>
          <w:p w:rsidR="005612C6" w:rsidRPr="005A5ADC" w:rsidRDefault="005612C6" w:rsidP="007F2AE6">
            <w:pPr>
              <w:spacing w:before="60" w:beforeAutospacing="0" w:after="60" w:afterAutospacing="0"/>
              <w:ind w:firstLine="0"/>
              <w:jc w:val="center"/>
              <w:rPr>
                <w:rFonts w:cs="Times New Roman"/>
                <w:sz w:val="20"/>
                <w:szCs w:val="20"/>
              </w:rPr>
            </w:pPr>
            <w:r w:rsidRPr="005A5ADC">
              <w:rPr>
                <w:rFonts w:cs="Times New Roman"/>
                <w:sz w:val="20"/>
                <w:szCs w:val="20"/>
              </w:rPr>
              <w:t>2.</w:t>
            </w:r>
          </w:p>
        </w:tc>
        <w:tc>
          <w:tcPr>
            <w:tcW w:w="1407" w:type="pct"/>
          </w:tcPr>
          <w:p w:rsidR="005612C6" w:rsidRPr="005A5ADC" w:rsidRDefault="005612C6" w:rsidP="007F2AE6">
            <w:pPr>
              <w:spacing w:before="60" w:beforeAutospacing="0" w:after="60" w:afterAutospacing="0"/>
              <w:ind w:firstLine="0"/>
              <w:jc w:val="left"/>
              <w:rPr>
                <w:rFonts w:cs="Times New Roman"/>
                <w:sz w:val="20"/>
                <w:szCs w:val="20"/>
              </w:rPr>
            </w:pPr>
          </w:p>
        </w:tc>
        <w:tc>
          <w:tcPr>
            <w:tcW w:w="661"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662"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515"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736" w:type="pct"/>
            <w:vAlign w:val="center"/>
          </w:tcPr>
          <w:p w:rsidR="005612C6" w:rsidRPr="005A5ADC" w:rsidRDefault="005612C6" w:rsidP="007F2AE6">
            <w:pPr>
              <w:spacing w:before="60" w:beforeAutospacing="0" w:after="60" w:afterAutospacing="0"/>
              <w:ind w:firstLine="0"/>
              <w:jc w:val="center"/>
              <w:rPr>
                <w:rFonts w:cs="Times New Roman"/>
                <w:sz w:val="20"/>
                <w:szCs w:val="20"/>
              </w:rPr>
            </w:pPr>
          </w:p>
        </w:tc>
        <w:tc>
          <w:tcPr>
            <w:tcW w:w="735" w:type="pct"/>
            <w:vAlign w:val="center"/>
          </w:tcPr>
          <w:p w:rsidR="005612C6" w:rsidRPr="005A5ADC" w:rsidRDefault="005612C6" w:rsidP="007F2AE6">
            <w:pPr>
              <w:spacing w:before="60" w:beforeAutospacing="0" w:after="60" w:afterAutospacing="0"/>
              <w:ind w:firstLine="0"/>
              <w:jc w:val="center"/>
              <w:rPr>
                <w:rFonts w:cs="Times New Roman"/>
                <w:sz w:val="20"/>
                <w:szCs w:val="20"/>
              </w:rPr>
            </w:pPr>
          </w:p>
        </w:tc>
      </w:tr>
      <w:tr w:rsidR="00E367E3" w:rsidRPr="005A5ADC" w:rsidTr="00E367E3">
        <w:tc>
          <w:tcPr>
            <w:tcW w:w="284" w:type="pct"/>
            <w:vAlign w:val="center"/>
          </w:tcPr>
          <w:p w:rsidR="005612C6" w:rsidRPr="005A5ADC" w:rsidRDefault="005612C6" w:rsidP="007F2AE6">
            <w:pPr>
              <w:spacing w:before="60" w:beforeAutospacing="0" w:after="60" w:afterAutospacing="0"/>
              <w:ind w:firstLine="0"/>
              <w:jc w:val="center"/>
              <w:rPr>
                <w:rFonts w:cs="Times New Roman"/>
                <w:sz w:val="20"/>
                <w:szCs w:val="20"/>
              </w:rPr>
            </w:pPr>
            <w:r w:rsidRPr="005A5ADC">
              <w:rPr>
                <w:rFonts w:cs="Times New Roman"/>
                <w:sz w:val="20"/>
                <w:szCs w:val="20"/>
              </w:rPr>
              <w:t>...</w:t>
            </w:r>
          </w:p>
        </w:tc>
        <w:tc>
          <w:tcPr>
            <w:tcW w:w="1407" w:type="pct"/>
          </w:tcPr>
          <w:p w:rsidR="005612C6" w:rsidRPr="005A5ADC" w:rsidRDefault="005612C6" w:rsidP="007F2AE6">
            <w:pPr>
              <w:spacing w:before="60" w:beforeAutospacing="0" w:after="60" w:afterAutospacing="0"/>
              <w:ind w:firstLine="0"/>
              <w:jc w:val="left"/>
              <w:rPr>
                <w:rFonts w:cs="Times New Roman"/>
                <w:sz w:val="20"/>
                <w:szCs w:val="20"/>
              </w:rPr>
            </w:pPr>
          </w:p>
        </w:tc>
        <w:tc>
          <w:tcPr>
            <w:tcW w:w="661"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662"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515"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736" w:type="pct"/>
            <w:vAlign w:val="center"/>
          </w:tcPr>
          <w:p w:rsidR="005612C6" w:rsidRPr="005A5ADC" w:rsidRDefault="005612C6" w:rsidP="007F2AE6">
            <w:pPr>
              <w:spacing w:before="60" w:beforeAutospacing="0" w:after="60" w:afterAutospacing="0"/>
              <w:ind w:firstLine="0"/>
              <w:jc w:val="center"/>
              <w:rPr>
                <w:rFonts w:cs="Times New Roman"/>
                <w:sz w:val="20"/>
                <w:szCs w:val="20"/>
              </w:rPr>
            </w:pPr>
          </w:p>
        </w:tc>
        <w:tc>
          <w:tcPr>
            <w:tcW w:w="735" w:type="pct"/>
            <w:vAlign w:val="center"/>
          </w:tcPr>
          <w:p w:rsidR="005612C6" w:rsidRPr="005A5ADC" w:rsidRDefault="005612C6" w:rsidP="007F2AE6">
            <w:pPr>
              <w:spacing w:before="60" w:beforeAutospacing="0" w:after="60" w:afterAutospacing="0"/>
              <w:ind w:firstLine="0"/>
              <w:jc w:val="center"/>
              <w:rPr>
                <w:rFonts w:cs="Times New Roman"/>
                <w:sz w:val="20"/>
                <w:szCs w:val="20"/>
              </w:rPr>
            </w:pPr>
          </w:p>
        </w:tc>
      </w:tr>
      <w:tr w:rsidR="005612C6" w:rsidRPr="005A5ADC" w:rsidTr="007F2AE6">
        <w:tc>
          <w:tcPr>
            <w:tcW w:w="5000" w:type="pct"/>
            <w:gridSpan w:val="7"/>
          </w:tcPr>
          <w:p w:rsidR="005612C6" w:rsidRPr="005A5ADC" w:rsidRDefault="00E367E3" w:rsidP="00E367E3">
            <w:pPr>
              <w:spacing w:before="60" w:beforeAutospacing="0" w:after="60" w:afterAutospacing="0"/>
              <w:ind w:firstLine="0"/>
              <w:jc w:val="center"/>
              <w:rPr>
                <w:rFonts w:cs="Times New Roman"/>
                <w:b/>
                <w:sz w:val="20"/>
                <w:szCs w:val="20"/>
              </w:rPr>
            </w:pPr>
            <w:r>
              <w:rPr>
                <w:rFonts w:cs="Times New Roman"/>
                <w:b/>
                <w:sz w:val="20"/>
                <w:szCs w:val="20"/>
              </w:rPr>
              <w:t>2016 m. I pusmetis</w:t>
            </w:r>
          </w:p>
        </w:tc>
      </w:tr>
      <w:tr w:rsidR="00E367E3" w:rsidRPr="005A5ADC" w:rsidTr="00E367E3">
        <w:tc>
          <w:tcPr>
            <w:tcW w:w="284" w:type="pct"/>
            <w:vAlign w:val="center"/>
          </w:tcPr>
          <w:p w:rsidR="005612C6" w:rsidRPr="005A5ADC" w:rsidRDefault="005612C6" w:rsidP="007F2AE6">
            <w:pPr>
              <w:spacing w:before="60" w:beforeAutospacing="0" w:after="60" w:afterAutospacing="0"/>
              <w:ind w:firstLine="0"/>
              <w:jc w:val="center"/>
              <w:rPr>
                <w:rFonts w:cs="Times New Roman"/>
                <w:sz w:val="20"/>
                <w:szCs w:val="20"/>
              </w:rPr>
            </w:pPr>
            <w:r w:rsidRPr="005A5ADC">
              <w:rPr>
                <w:rFonts w:cs="Times New Roman"/>
                <w:sz w:val="20"/>
                <w:szCs w:val="20"/>
              </w:rPr>
              <w:t>1.</w:t>
            </w:r>
          </w:p>
        </w:tc>
        <w:tc>
          <w:tcPr>
            <w:tcW w:w="1407" w:type="pct"/>
          </w:tcPr>
          <w:p w:rsidR="005612C6" w:rsidRPr="005A5ADC" w:rsidRDefault="005612C6" w:rsidP="007F2AE6">
            <w:pPr>
              <w:spacing w:before="60" w:beforeAutospacing="0" w:after="60" w:afterAutospacing="0"/>
              <w:ind w:firstLine="0"/>
              <w:jc w:val="left"/>
              <w:rPr>
                <w:rFonts w:cs="Times New Roman"/>
                <w:sz w:val="20"/>
                <w:szCs w:val="20"/>
              </w:rPr>
            </w:pPr>
          </w:p>
        </w:tc>
        <w:tc>
          <w:tcPr>
            <w:tcW w:w="661"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662"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515"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736" w:type="pct"/>
            <w:vAlign w:val="center"/>
          </w:tcPr>
          <w:p w:rsidR="005612C6" w:rsidRPr="005A5ADC" w:rsidRDefault="005612C6" w:rsidP="007F2AE6">
            <w:pPr>
              <w:spacing w:before="60" w:beforeAutospacing="0" w:after="60" w:afterAutospacing="0"/>
              <w:ind w:firstLine="0"/>
              <w:jc w:val="center"/>
              <w:rPr>
                <w:rFonts w:cs="Times New Roman"/>
                <w:sz w:val="20"/>
                <w:szCs w:val="20"/>
              </w:rPr>
            </w:pPr>
          </w:p>
        </w:tc>
        <w:tc>
          <w:tcPr>
            <w:tcW w:w="735" w:type="pct"/>
            <w:vAlign w:val="center"/>
          </w:tcPr>
          <w:p w:rsidR="005612C6" w:rsidRPr="005A5ADC" w:rsidRDefault="005612C6" w:rsidP="007F2AE6">
            <w:pPr>
              <w:spacing w:before="60" w:beforeAutospacing="0" w:after="60" w:afterAutospacing="0"/>
              <w:ind w:firstLine="0"/>
              <w:jc w:val="center"/>
              <w:rPr>
                <w:rFonts w:cs="Times New Roman"/>
                <w:sz w:val="20"/>
                <w:szCs w:val="20"/>
              </w:rPr>
            </w:pPr>
          </w:p>
        </w:tc>
      </w:tr>
      <w:tr w:rsidR="00E367E3" w:rsidRPr="005A5ADC" w:rsidTr="00E367E3">
        <w:tc>
          <w:tcPr>
            <w:tcW w:w="284" w:type="pct"/>
            <w:vAlign w:val="center"/>
          </w:tcPr>
          <w:p w:rsidR="005612C6" w:rsidRPr="005A5ADC" w:rsidRDefault="005612C6" w:rsidP="007F2AE6">
            <w:pPr>
              <w:spacing w:before="60" w:beforeAutospacing="0" w:after="60" w:afterAutospacing="0"/>
              <w:ind w:firstLine="0"/>
              <w:jc w:val="center"/>
              <w:rPr>
                <w:rFonts w:cs="Times New Roman"/>
                <w:sz w:val="20"/>
                <w:szCs w:val="20"/>
              </w:rPr>
            </w:pPr>
            <w:r w:rsidRPr="005A5ADC">
              <w:rPr>
                <w:rFonts w:cs="Times New Roman"/>
                <w:sz w:val="20"/>
                <w:szCs w:val="20"/>
              </w:rPr>
              <w:t>2.</w:t>
            </w:r>
          </w:p>
        </w:tc>
        <w:tc>
          <w:tcPr>
            <w:tcW w:w="1407" w:type="pct"/>
          </w:tcPr>
          <w:p w:rsidR="005612C6" w:rsidRPr="005A5ADC" w:rsidRDefault="005612C6" w:rsidP="007F2AE6">
            <w:pPr>
              <w:spacing w:before="60" w:beforeAutospacing="0" w:after="60" w:afterAutospacing="0"/>
              <w:ind w:firstLine="0"/>
              <w:jc w:val="left"/>
              <w:rPr>
                <w:rFonts w:cs="Times New Roman"/>
                <w:sz w:val="20"/>
                <w:szCs w:val="20"/>
              </w:rPr>
            </w:pPr>
          </w:p>
        </w:tc>
        <w:tc>
          <w:tcPr>
            <w:tcW w:w="661"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662"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515"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736" w:type="pct"/>
            <w:vAlign w:val="center"/>
          </w:tcPr>
          <w:p w:rsidR="005612C6" w:rsidRPr="005A5ADC" w:rsidRDefault="005612C6" w:rsidP="007F2AE6">
            <w:pPr>
              <w:spacing w:before="60" w:beforeAutospacing="0" w:after="60" w:afterAutospacing="0"/>
              <w:ind w:firstLine="0"/>
              <w:jc w:val="center"/>
              <w:rPr>
                <w:rFonts w:cs="Times New Roman"/>
                <w:sz w:val="20"/>
                <w:szCs w:val="20"/>
              </w:rPr>
            </w:pPr>
          </w:p>
        </w:tc>
        <w:tc>
          <w:tcPr>
            <w:tcW w:w="735" w:type="pct"/>
            <w:vAlign w:val="center"/>
          </w:tcPr>
          <w:p w:rsidR="005612C6" w:rsidRPr="005A5ADC" w:rsidRDefault="005612C6" w:rsidP="007F2AE6">
            <w:pPr>
              <w:spacing w:before="60" w:beforeAutospacing="0" w:after="60" w:afterAutospacing="0"/>
              <w:ind w:firstLine="0"/>
              <w:jc w:val="center"/>
              <w:rPr>
                <w:rFonts w:cs="Times New Roman"/>
                <w:sz w:val="20"/>
                <w:szCs w:val="20"/>
              </w:rPr>
            </w:pPr>
          </w:p>
        </w:tc>
      </w:tr>
      <w:tr w:rsidR="00E367E3" w:rsidRPr="005A5ADC" w:rsidTr="00E367E3">
        <w:tc>
          <w:tcPr>
            <w:tcW w:w="284" w:type="pct"/>
            <w:vAlign w:val="center"/>
          </w:tcPr>
          <w:p w:rsidR="005612C6" w:rsidRPr="005A5ADC" w:rsidRDefault="005612C6" w:rsidP="007F2AE6">
            <w:pPr>
              <w:spacing w:before="60" w:beforeAutospacing="0" w:after="60" w:afterAutospacing="0"/>
              <w:ind w:firstLine="0"/>
              <w:jc w:val="center"/>
              <w:rPr>
                <w:rFonts w:cs="Times New Roman"/>
                <w:sz w:val="20"/>
                <w:szCs w:val="20"/>
              </w:rPr>
            </w:pPr>
            <w:r w:rsidRPr="005A5ADC">
              <w:rPr>
                <w:rFonts w:cs="Times New Roman"/>
                <w:sz w:val="20"/>
                <w:szCs w:val="20"/>
              </w:rPr>
              <w:t>...</w:t>
            </w:r>
          </w:p>
        </w:tc>
        <w:tc>
          <w:tcPr>
            <w:tcW w:w="1407" w:type="pct"/>
          </w:tcPr>
          <w:p w:rsidR="005612C6" w:rsidRPr="005A5ADC" w:rsidRDefault="005612C6" w:rsidP="007F2AE6">
            <w:pPr>
              <w:spacing w:before="60" w:beforeAutospacing="0" w:after="60" w:afterAutospacing="0"/>
              <w:ind w:firstLine="0"/>
              <w:jc w:val="left"/>
              <w:rPr>
                <w:rFonts w:cs="Times New Roman"/>
                <w:sz w:val="20"/>
                <w:szCs w:val="20"/>
              </w:rPr>
            </w:pPr>
          </w:p>
        </w:tc>
        <w:tc>
          <w:tcPr>
            <w:tcW w:w="661"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662"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515" w:type="pct"/>
          </w:tcPr>
          <w:p w:rsidR="005612C6" w:rsidRPr="005A5ADC" w:rsidRDefault="005612C6" w:rsidP="007F2AE6">
            <w:pPr>
              <w:spacing w:before="60" w:beforeAutospacing="0" w:after="60" w:afterAutospacing="0"/>
              <w:ind w:firstLine="0"/>
              <w:jc w:val="center"/>
              <w:rPr>
                <w:rFonts w:cs="Times New Roman"/>
                <w:sz w:val="20"/>
                <w:szCs w:val="20"/>
              </w:rPr>
            </w:pPr>
          </w:p>
        </w:tc>
        <w:tc>
          <w:tcPr>
            <w:tcW w:w="736" w:type="pct"/>
            <w:vAlign w:val="center"/>
          </w:tcPr>
          <w:p w:rsidR="005612C6" w:rsidRPr="005A5ADC" w:rsidRDefault="005612C6" w:rsidP="007F2AE6">
            <w:pPr>
              <w:spacing w:before="60" w:beforeAutospacing="0" w:after="60" w:afterAutospacing="0"/>
              <w:ind w:firstLine="0"/>
              <w:jc w:val="center"/>
              <w:rPr>
                <w:rFonts w:cs="Times New Roman"/>
                <w:sz w:val="20"/>
                <w:szCs w:val="20"/>
              </w:rPr>
            </w:pPr>
          </w:p>
        </w:tc>
        <w:tc>
          <w:tcPr>
            <w:tcW w:w="735" w:type="pct"/>
            <w:vAlign w:val="center"/>
          </w:tcPr>
          <w:p w:rsidR="005612C6" w:rsidRPr="005A5ADC" w:rsidRDefault="005612C6" w:rsidP="007F2AE6">
            <w:pPr>
              <w:spacing w:before="60" w:beforeAutospacing="0" w:after="60" w:afterAutospacing="0"/>
              <w:ind w:firstLine="0"/>
              <w:jc w:val="center"/>
              <w:rPr>
                <w:rFonts w:cs="Times New Roman"/>
                <w:sz w:val="20"/>
                <w:szCs w:val="20"/>
              </w:rPr>
            </w:pPr>
          </w:p>
        </w:tc>
      </w:tr>
    </w:tbl>
    <w:p w:rsidR="00872383" w:rsidRDefault="00872383" w:rsidP="00872383">
      <w:pPr>
        <w:pStyle w:val="ListParagraph"/>
        <w:spacing w:before="0" w:beforeAutospacing="0" w:after="0" w:afterAutospacing="0"/>
        <w:ind w:left="0" w:firstLine="0"/>
      </w:pPr>
      <w:r w:rsidRPr="00672AB3">
        <w:rPr>
          <w:rFonts w:cs="Times New Roman"/>
          <w:b/>
          <w:sz w:val="22"/>
          <w:szCs w:val="24"/>
        </w:rPr>
        <w:t>* prašome nurodyti, koks tai būdas.</w:t>
      </w:r>
    </w:p>
    <w:p w:rsidR="00634534" w:rsidRDefault="00882D4C" w:rsidP="00886E18">
      <w:pPr>
        <w:pStyle w:val="ListParagraph"/>
        <w:numPr>
          <w:ilvl w:val="0"/>
          <w:numId w:val="11"/>
        </w:numPr>
        <w:ind w:left="0" w:firstLine="851"/>
      </w:pPr>
      <w:r>
        <w:t xml:space="preserve">Jei </w:t>
      </w:r>
      <w:r w:rsidR="00AC2D7B">
        <w:t>praeityje</w:t>
      </w:r>
      <w:r w:rsidR="00562190">
        <w:t xml:space="preserve"> </w:t>
      </w:r>
      <w:r>
        <w:t>esate pirkę (bet šiuo metu nebeperkate) arba niekada nesate pirkę Skambučių inicijavimo paslaug</w:t>
      </w:r>
      <w:r w:rsidR="00562190">
        <w:t>os</w:t>
      </w:r>
      <w:r>
        <w:t xml:space="preserve">, </w:t>
      </w:r>
      <w:r w:rsidRPr="00882D4C">
        <w:rPr>
          <w:b/>
          <w:i/>
        </w:rPr>
        <w:t xml:space="preserve">naudojant </w:t>
      </w:r>
      <w:r w:rsidR="00346A00" w:rsidRPr="005D3113">
        <w:rPr>
          <w:rFonts w:cs="Times New Roman"/>
          <w:b/>
          <w:i/>
          <w:szCs w:val="20"/>
        </w:rPr>
        <w:t>individual</w:t>
      </w:r>
      <w:r w:rsidR="00346A00">
        <w:rPr>
          <w:rFonts w:cs="Times New Roman"/>
          <w:b/>
          <w:i/>
          <w:szCs w:val="20"/>
        </w:rPr>
        <w:t>ų</w:t>
      </w:r>
      <w:r w:rsidR="00346A00" w:rsidRPr="005D3113">
        <w:rPr>
          <w:rFonts w:cs="Times New Roman"/>
          <w:b/>
          <w:i/>
          <w:szCs w:val="20"/>
        </w:rPr>
        <w:t xml:space="preserve"> ir (arba) išankstin</w:t>
      </w:r>
      <w:r w:rsidR="00346A00">
        <w:rPr>
          <w:rFonts w:cs="Times New Roman"/>
          <w:b/>
          <w:i/>
          <w:szCs w:val="20"/>
        </w:rPr>
        <w:t>į</w:t>
      </w:r>
      <w:r w:rsidR="00346A00" w:rsidRPr="005D3113">
        <w:rPr>
          <w:rFonts w:cs="Times New Roman"/>
          <w:b/>
          <w:i/>
          <w:szCs w:val="20"/>
        </w:rPr>
        <w:t xml:space="preserve"> pasirinkim</w:t>
      </w:r>
      <w:r w:rsidR="00346A00">
        <w:rPr>
          <w:rFonts w:cs="Times New Roman"/>
          <w:b/>
          <w:i/>
          <w:szCs w:val="20"/>
        </w:rPr>
        <w:t>ą</w:t>
      </w:r>
      <w:r w:rsidR="00886E18">
        <w:rPr>
          <w:rFonts w:cs="Times New Roman"/>
          <w:b/>
          <w:i/>
          <w:szCs w:val="20"/>
        </w:rPr>
        <w:t xml:space="preserve">, </w:t>
      </w:r>
      <w:r>
        <w:t xml:space="preserve">nurodykite tokio sprendimo priežastis. </w:t>
      </w:r>
    </w:p>
    <w:tbl>
      <w:tblPr>
        <w:tblStyle w:val="TableGrid"/>
        <w:tblW w:w="0" w:type="auto"/>
        <w:tblLook w:val="04A0" w:firstRow="1" w:lastRow="0" w:firstColumn="1" w:lastColumn="0" w:noHBand="0" w:noVBand="1"/>
      </w:tblPr>
      <w:tblGrid>
        <w:gridCol w:w="9854"/>
      </w:tblGrid>
      <w:tr w:rsidR="00882D4C" w:rsidTr="00604B6C">
        <w:trPr>
          <w:trHeight w:val="1106"/>
        </w:trPr>
        <w:tc>
          <w:tcPr>
            <w:tcW w:w="9854" w:type="dxa"/>
          </w:tcPr>
          <w:p w:rsidR="00882D4C" w:rsidRDefault="00882D4C" w:rsidP="00882D4C">
            <w:pPr>
              <w:ind w:firstLine="0"/>
            </w:pPr>
          </w:p>
          <w:p w:rsidR="00604B6C" w:rsidRDefault="00604B6C" w:rsidP="00882D4C">
            <w:pPr>
              <w:ind w:firstLine="0"/>
            </w:pPr>
          </w:p>
          <w:p w:rsidR="00882D4C" w:rsidRDefault="00882D4C" w:rsidP="00882D4C">
            <w:pPr>
              <w:ind w:firstLine="0"/>
            </w:pPr>
          </w:p>
        </w:tc>
      </w:tr>
    </w:tbl>
    <w:p w:rsidR="00A02905" w:rsidRPr="0014109A" w:rsidRDefault="00707F11" w:rsidP="00886E18">
      <w:pPr>
        <w:pStyle w:val="ListParagraph"/>
        <w:numPr>
          <w:ilvl w:val="0"/>
          <w:numId w:val="11"/>
        </w:numPr>
        <w:ind w:left="0" w:firstLine="851"/>
      </w:pPr>
      <w:r w:rsidRPr="0014109A">
        <w:lastRenderedPageBreak/>
        <w:t>P</w:t>
      </w:r>
      <w:r w:rsidR="007D3DF7" w:rsidRPr="0014109A">
        <w:t xml:space="preserve">rašome prognozuoti hipotetinę situaciją, jei </w:t>
      </w:r>
      <w:r w:rsidR="00923854">
        <w:t>S</w:t>
      </w:r>
      <w:r w:rsidR="007D3DF7" w:rsidRPr="0014109A">
        <w:t>kambučių inicijavimo</w:t>
      </w:r>
      <w:r w:rsidR="002119D6" w:rsidRPr="0014109A">
        <w:t xml:space="preserve"> paslaugos teikėjas </w:t>
      </w:r>
      <w:r w:rsidR="00346A00">
        <w:t>i</w:t>
      </w:r>
      <w:r w:rsidR="002119D6" w:rsidRPr="0014109A">
        <w:t>lgam laikotarpiui</w:t>
      </w:r>
      <w:r w:rsidR="00346A00">
        <w:rPr>
          <w:rStyle w:val="FootnoteReference"/>
        </w:rPr>
        <w:footnoteReference w:id="6"/>
      </w:r>
      <w:r w:rsidR="007D3DF7" w:rsidRPr="0014109A">
        <w:t xml:space="preserve"> pakeltų </w:t>
      </w:r>
      <w:r w:rsidR="00923854">
        <w:t>S</w:t>
      </w:r>
      <w:r w:rsidR="007D3DF7" w:rsidRPr="0014109A">
        <w:t xml:space="preserve">kambučių inicijavimo paslaugos kainą savo Tinkle 5-10 procentų, kitoms sąlygoms nesikeičiant, ar per </w:t>
      </w:r>
      <w:r w:rsidR="00346A00">
        <w:t>trumpą laikotarpį</w:t>
      </w:r>
      <w:r w:rsidR="00346A00">
        <w:rPr>
          <w:rStyle w:val="FootnoteReference"/>
        </w:rPr>
        <w:footnoteReference w:id="7"/>
      </w:r>
      <w:r w:rsidR="00340F9C" w:rsidRPr="0014109A">
        <w:t xml:space="preserve"> </w:t>
      </w:r>
      <w:r w:rsidR="007D3DF7" w:rsidRPr="0014109A">
        <w:t xml:space="preserve">turėtumėte galimybę šią paslaugą </w:t>
      </w:r>
      <w:r w:rsidR="007D3DF7" w:rsidRPr="0014109A">
        <w:rPr>
          <w:b/>
          <w:i/>
        </w:rPr>
        <w:t>pakeisti kita</w:t>
      </w:r>
      <w:r w:rsidR="007D3DF7" w:rsidRPr="0014109A">
        <w:t xml:space="preserve"> </w:t>
      </w:r>
      <w:r w:rsidR="007D3DF7" w:rsidRPr="0014109A">
        <w:rPr>
          <w:b/>
          <w:i/>
        </w:rPr>
        <w:t>alternatyvia paslauga</w:t>
      </w:r>
      <w:r w:rsidR="00781EF4">
        <w:rPr>
          <w:b/>
          <w:i/>
        </w:rPr>
        <w:t xml:space="preserve"> </w:t>
      </w:r>
      <w:r w:rsidR="00781EF4">
        <w:t>(pavyzdžiui, didmeninė</w:t>
      </w:r>
      <w:r w:rsidR="00604B6C">
        <w:t>mi</w:t>
      </w:r>
      <w:r w:rsidR="00781EF4">
        <w:t>s elektroninių ryšių paslaugomis, prieigos prie Tinklo paslaugomis ir kt.)</w:t>
      </w:r>
      <w:r w:rsidR="007D3DF7" w:rsidRPr="0014109A">
        <w:rPr>
          <w:b/>
          <w:i/>
        </w:rPr>
        <w:t xml:space="preserve"> arba pasirinkti kit</w:t>
      </w:r>
      <w:r w:rsidR="00D12D7D">
        <w:rPr>
          <w:b/>
          <w:i/>
        </w:rPr>
        <w:t>ą</w:t>
      </w:r>
      <w:r w:rsidR="00D12D7D" w:rsidRPr="00D12D7D">
        <w:t xml:space="preserve"> </w:t>
      </w:r>
      <w:r w:rsidR="001B2912">
        <w:rPr>
          <w:b/>
          <w:i/>
        </w:rPr>
        <w:t>S</w:t>
      </w:r>
      <w:r w:rsidR="00D12D7D" w:rsidRPr="001B2912">
        <w:rPr>
          <w:b/>
          <w:i/>
        </w:rPr>
        <w:t>kambučių inicijavimo</w:t>
      </w:r>
      <w:r w:rsidR="007D3DF7" w:rsidRPr="0014109A">
        <w:rPr>
          <w:b/>
          <w:i/>
        </w:rPr>
        <w:t xml:space="preserve"> paslaugos teikėj</w:t>
      </w:r>
      <w:r w:rsidR="00D12D7D" w:rsidRPr="00875573">
        <w:rPr>
          <w:b/>
          <w:i/>
        </w:rPr>
        <w:t>ą</w:t>
      </w:r>
      <w:r w:rsidR="007D3DF7" w:rsidRPr="0014109A">
        <w:t xml:space="preserve">? </w:t>
      </w:r>
      <w:r w:rsidR="00781EF4">
        <w:t xml:space="preserve">Jeigu žinote, </w:t>
      </w:r>
      <w:r w:rsidR="007D3DF7" w:rsidRPr="0014109A">
        <w:t xml:space="preserve">prašome nurodyti </w:t>
      </w:r>
      <w:r w:rsidR="007D3DF7" w:rsidRPr="00875573">
        <w:t>alternatyvius produktus</w:t>
      </w:r>
      <w:r w:rsidR="007D3DF7" w:rsidRPr="0014109A">
        <w:t xml:space="preserve"> ir potencialius bei </w:t>
      </w:r>
      <w:r w:rsidR="007D3DF7" w:rsidRPr="00875573">
        <w:t>esamus</w:t>
      </w:r>
      <w:r w:rsidR="007D3DF7" w:rsidRPr="0014109A">
        <w:t xml:space="preserve"> </w:t>
      </w:r>
      <w:r w:rsidR="00923854">
        <w:t>S</w:t>
      </w:r>
      <w:r w:rsidR="007D3DF7" w:rsidRPr="0014109A">
        <w:t>kambučių</w:t>
      </w:r>
      <w:r w:rsidR="00A34215" w:rsidRPr="0014109A">
        <w:t xml:space="preserve"> inici</w:t>
      </w:r>
      <w:r w:rsidR="008C7496" w:rsidRPr="0014109A">
        <w:t>j</w:t>
      </w:r>
      <w:r w:rsidR="00A34215" w:rsidRPr="0014109A">
        <w:t>avimo paslaugos teikėjus.</w:t>
      </w:r>
      <w:r w:rsidR="00A03C55">
        <w:t xml:space="preserve"> </w:t>
      </w:r>
      <w:r w:rsidR="0013688C" w:rsidRPr="003632FC">
        <w:t xml:space="preserve">Atsakymą </w:t>
      </w:r>
      <w:r w:rsidR="004A0002">
        <w:t>p</w:t>
      </w:r>
      <w:r w:rsidR="0013688C" w:rsidRPr="003632FC">
        <w:t>rašome pagrįsti (p</w:t>
      </w:r>
      <w:r w:rsidR="00D12D7D">
        <w:t>avyzdžiui</w:t>
      </w:r>
      <w:r w:rsidR="0013688C" w:rsidRPr="003632FC">
        <w:t xml:space="preserve">, įėjimo į rinką barjerai, teisinis </w:t>
      </w:r>
      <w:r w:rsidR="0013688C">
        <w:t>reglamentavimas, kt.</w:t>
      </w:r>
      <w:r w:rsidR="0013688C" w:rsidRPr="003632FC">
        <w:t>)</w:t>
      </w:r>
    </w:p>
    <w:tbl>
      <w:tblPr>
        <w:tblStyle w:val="TableGrid"/>
        <w:tblW w:w="0" w:type="auto"/>
        <w:tblLook w:val="04A0" w:firstRow="1" w:lastRow="0" w:firstColumn="1" w:lastColumn="0" w:noHBand="0" w:noVBand="1"/>
      </w:tblPr>
      <w:tblGrid>
        <w:gridCol w:w="9854"/>
      </w:tblGrid>
      <w:tr w:rsidR="00326167" w:rsidRPr="0014109A" w:rsidTr="00326167">
        <w:tc>
          <w:tcPr>
            <w:tcW w:w="9854" w:type="dxa"/>
            <w:vAlign w:val="center"/>
          </w:tcPr>
          <w:p w:rsidR="00326167" w:rsidRPr="0014109A" w:rsidRDefault="00326167" w:rsidP="00326167">
            <w:pPr>
              <w:spacing w:before="60" w:beforeAutospacing="0" w:after="60" w:afterAutospacing="0"/>
              <w:ind w:firstLine="0"/>
              <w:rPr>
                <w:sz w:val="20"/>
              </w:rPr>
            </w:pPr>
          </w:p>
          <w:p w:rsidR="00326167" w:rsidRPr="0014109A" w:rsidRDefault="00326167" w:rsidP="00326167">
            <w:pPr>
              <w:spacing w:before="60" w:beforeAutospacing="0" w:after="60" w:afterAutospacing="0"/>
              <w:ind w:firstLine="0"/>
              <w:rPr>
                <w:sz w:val="20"/>
              </w:rPr>
            </w:pPr>
          </w:p>
          <w:p w:rsidR="00326167" w:rsidRPr="0014109A" w:rsidRDefault="00326167">
            <w:pPr>
              <w:spacing w:before="60" w:beforeAutospacing="0" w:after="60" w:afterAutospacing="0"/>
              <w:ind w:firstLine="0"/>
              <w:rPr>
                <w:sz w:val="20"/>
              </w:rPr>
            </w:pPr>
          </w:p>
        </w:tc>
      </w:tr>
    </w:tbl>
    <w:p w:rsidR="00A02905" w:rsidRPr="0014109A" w:rsidRDefault="00326167" w:rsidP="00886E18">
      <w:pPr>
        <w:pStyle w:val="ListParagraph"/>
        <w:numPr>
          <w:ilvl w:val="0"/>
          <w:numId w:val="11"/>
        </w:numPr>
        <w:ind w:left="0" w:firstLine="851"/>
      </w:pPr>
      <w:r w:rsidRPr="0014109A">
        <w:t xml:space="preserve">Prašome prognozuoti hipotetinę situaciją, jei </w:t>
      </w:r>
      <w:r w:rsidR="00923854">
        <w:t>S</w:t>
      </w:r>
      <w:r w:rsidRPr="0014109A">
        <w:t>kambučių inicijavimo</w:t>
      </w:r>
      <w:r w:rsidR="002119D6" w:rsidRPr="0014109A">
        <w:t xml:space="preserve"> paslaugos teikėjas </w:t>
      </w:r>
      <w:r w:rsidR="003E2E04">
        <w:t>i</w:t>
      </w:r>
      <w:r w:rsidR="002119D6" w:rsidRPr="0014109A">
        <w:t>lgam laikotarpiui</w:t>
      </w:r>
      <w:r w:rsidR="0014109A" w:rsidRPr="0014109A">
        <w:t xml:space="preserve"> </w:t>
      </w:r>
      <w:r w:rsidRPr="0014109A">
        <w:t xml:space="preserve">pakeltų </w:t>
      </w:r>
      <w:r w:rsidR="00923854">
        <w:t>S</w:t>
      </w:r>
      <w:r w:rsidRPr="0014109A">
        <w:t>kambučių inicijavimo paslaugos kainą savo Tinkle 5</w:t>
      </w:r>
      <w:r w:rsidR="0014109A" w:rsidRPr="0014109A">
        <w:t>–</w:t>
      </w:r>
      <w:r w:rsidRPr="0014109A">
        <w:t>10 procentų, kit</w:t>
      </w:r>
      <w:r w:rsidR="008C7496" w:rsidRPr="0014109A">
        <w:t>o</w:t>
      </w:r>
      <w:r w:rsidRPr="0014109A">
        <w:t xml:space="preserve">ms sąlygoms nesikeičiant, ar per </w:t>
      </w:r>
      <w:r w:rsidR="003E2E04">
        <w:t>t</w:t>
      </w:r>
      <w:r w:rsidRPr="0014109A">
        <w:t xml:space="preserve">rumpą laikotarpį </w:t>
      </w:r>
      <w:r w:rsidRPr="00006FAD">
        <w:t>Jūs</w:t>
      </w:r>
      <w:r w:rsidRPr="0014109A">
        <w:rPr>
          <w:b/>
          <w:i/>
        </w:rPr>
        <w:t xml:space="preserve"> pradėtumėte teikti </w:t>
      </w:r>
      <w:r w:rsidR="00923854" w:rsidRPr="008C6156">
        <w:rPr>
          <w:b/>
          <w:i/>
        </w:rPr>
        <w:t>S</w:t>
      </w:r>
      <w:r w:rsidRPr="008C6156">
        <w:rPr>
          <w:b/>
          <w:i/>
        </w:rPr>
        <w:t xml:space="preserve">kambučių inicijavimo paslaugą </w:t>
      </w:r>
      <w:r w:rsidR="0014109A" w:rsidRPr="008C6156">
        <w:rPr>
          <w:b/>
          <w:i/>
        </w:rPr>
        <w:t xml:space="preserve">sau </w:t>
      </w:r>
      <w:r w:rsidRPr="008C6156">
        <w:rPr>
          <w:b/>
          <w:i/>
        </w:rPr>
        <w:t>savo Tinkle</w:t>
      </w:r>
      <w:r w:rsidRPr="0014109A">
        <w:t>?</w:t>
      </w:r>
      <w:r w:rsidR="00A03C55">
        <w:t xml:space="preserve"> </w:t>
      </w:r>
      <w:r w:rsidR="0013688C" w:rsidRPr="003632FC">
        <w:t xml:space="preserve">Atsakymą </w:t>
      </w:r>
      <w:r w:rsidR="00402B83">
        <w:t>p</w:t>
      </w:r>
      <w:r w:rsidR="0013688C" w:rsidRPr="003632FC">
        <w:t>rašome pagrįsti (p</w:t>
      </w:r>
      <w:r w:rsidR="00D12D7D">
        <w:t>avyzdžiui</w:t>
      </w:r>
      <w:r w:rsidR="0013688C" w:rsidRPr="003632FC">
        <w:t xml:space="preserve">, įėjimo į rinką barjerai, teisinis </w:t>
      </w:r>
      <w:r w:rsidR="0013688C">
        <w:t>reglamentavimas, kt.</w:t>
      </w:r>
      <w:r w:rsidR="0013688C" w:rsidRPr="003632FC">
        <w:t>)</w:t>
      </w:r>
    </w:p>
    <w:tbl>
      <w:tblPr>
        <w:tblStyle w:val="TableGrid"/>
        <w:tblW w:w="0" w:type="auto"/>
        <w:tblLook w:val="04A0" w:firstRow="1" w:lastRow="0" w:firstColumn="1" w:lastColumn="0" w:noHBand="0" w:noVBand="1"/>
      </w:tblPr>
      <w:tblGrid>
        <w:gridCol w:w="9854"/>
      </w:tblGrid>
      <w:tr w:rsidR="00326167" w:rsidRPr="0014109A" w:rsidTr="00326167">
        <w:tc>
          <w:tcPr>
            <w:tcW w:w="9854" w:type="dxa"/>
            <w:vAlign w:val="center"/>
          </w:tcPr>
          <w:p w:rsidR="00326167" w:rsidRPr="0014109A" w:rsidRDefault="00326167" w:rsidP="00326167">
            <w:pPr>
              <w:spacing w:before="60" w:beforeAutospacing="0" w:after="60" w:afterAutospacing="0"/>
              <w:ind w:firstLine="0"/>
              <w:rPr>
                <w:sz w:val="20"/>
              </w:rPr>
            </w:pPr>
          </w:p>
          <w:p w:rsidR="00326167" w:rsidRPr="0014109A" w:rsidRDefault="00326167" w:rsidP="00326167">
            <w:pPr>
              <w:spacing w:before="60" w:beforeAutospacing="0" w:after="60" w:afterAutospacing="0"/>
              <w:ind w:firstLine="0"/>
              <w:rPr>
                <w:sz w:val="20"/>
              </w:rPr>
            </w:pPr>
          </w:p>
          <w:p w:rsidR="00326167" w:rsidRPr="0014109A" w:rsidRDefault="00326167">
            <w:pPr>
              <w:spacing w:before="60" w:beforeAutospacing="0" w:after="60" w:afterAutospacing="0"/>
              <w:ind w:firstLine="0"/>
              <w:rPr>
                <w:sz w:val="20"/>
              </w:rPr>
            </w:pPr>
          </w:p>
        </w:tc>
      </w:tr>
    </w:tbl>
    <w:p w:rsidR="008E4F2B" w:rsidRPr="00502450" w:rsidRDefault="008E4F2B" w:rsidP="00886E18">
      <w:pPr>
        <w:pStyle w:val="ListParagraph"/>
        <w:numPr>
          <w:ilvl w:val="0"/>
          <w:numId w:val="11"/>
        </w:numPr>
        <w:ind w:left="0" w:firstLine="851"/>
      </w:pPr>
      <w:r>
        <w:t xml:space="preserve">Ar, teikdami </w:t>
      </w:r>
      <w:r w:rsidR="000E5776">
        <w:t xml:space="preserve">mažmenines </w:t>
      </w:r>
      <w:r w:rsidR="00D63BE4">
        <w:t xml:space="preserve">viešąsias </w:t>
      </w:r>
      <w:r w:rsidR="000E5776">
        <w:t>fiksuotojo telefono ryšio paslaugas</w:t>
      </w:r>
      <w:r>
        <w:t>, susiduriate su konkurenciniu spaudimu iš kitų</w:t>
      </w:r>
      <w:r w:rsidR="00D12D7D">
        <w:t xml:space="preserve"> viešųjų</w:t>
      </w:r>
      <w:r>
        <w:t xml:space="preserve"> </w:t>
      </w:r>
      <w:r w:rsidR="000E5776">
        <w:t>fiksuotojo</w:t>
      </w:r>
      <w:r w:rsidR="001A0B1E">
        <w:t xml:space="preserve"> </w:t>
      </w:r>
      <w:r w:rsidR="00D64B15">
        <w:t>ir (</w:t>
      </w:r>
      <w:r w:rsidR="001A0B1E">
        <w:t>ar</w:t>
      </w:r>
      <w:r w:rsidR="00D64B15">
        <w:t>ba)</w:t>
      </w:r>
      <w:r w:rsidR="001A0B1E">
        <w:t xml:space="preserve"> judriojo</w:t>
      </w:r>
      <w:r w:rsidR="000E5776">
        <w:t xml:space="preserve"> telefono ryšio paslaugų </w:t>
      </w:r>
      <w:r>
        <w:t xml:space="preserve">teikėjų? Prašome įvardinti esamus ir </w:t>
      </w:r>
      <w:r w:rsidR="00D63BE4">
        <w:t>potencialius konkurentus mažmeninėje viešųjų fiksuotojo telefono ryšio paslaugų rinkoje</w:t>
      </w:r>
      <w:r>
        <w:t>.</w:t>
      </w:r>
    </w:p>
    <w:tbl>
      <w:tblPr>
        <w:tblStyle w:val="TableGrid"/>
        <w:tblW w:w="9923" w:type="dxa"/>
        <w:tblInd w:w="-34" w:type="dxa"/>
        <w:tblLook w:val="04A0" w:firstRow="1" w:lastRow="0" w:firstColumn="1" w:lastColumn="0" w:noHBand="0" w:noVBand="1"/>
      </w:tblPr>
      <w:tblGrid>
        <w:gridCol w:w="9923"/>
      </w:tblGrid>
      <w:tr w:rsidR="008E4F2B" w:rsidTr="00DD64C6">
        <w:trPr>
          <w:trHeight w:val="942"/>
        </w:trPr>
        <w:tc>
          <w:tcPr>
            <w:tcW w:w="9923" w:type="dxa"/>
          </w:tcPr>
          <w:p w:rsidR="00DD64C6" w:rsidRDefault="00DD64C6" w:rsidP="008E4F2B">
            <w:pPr>
              <w:pStyle w:val="ListParagraph"/>
              <w:ind w:left="0" w:firstLine="0"/>
            </w:pPr>
          </w:p>
          <w:p w:rsidR="008E4F2B" w:rsidRDefault="008E4F2B" w:rsidP="008E4F2B">
            <w:pPr>
              <w:pStyle w:val="ListParagraph"/>
              <w:ind w:left="0" w:firstLine="0"/>
            </w:pPr>
          </w:p>
        </w:tc>
      </w:tr>
    </w:tbl>
    <w:p w:rsidR="00326167" w:rsidRPr="0014109A" w:rsidRDefault="00326167" w:rsidP="00886E18">
      <w:pPr>
        <w:pStyle w:val="ListParagraph"/>
        <w:numPr>
          <w:ilvl w:val="0"/>
          <w:numId w:val="11"/>
        </w:numPr>
        <w:ind w:left="0" w:firstLine="851"/>
      </w:pPr>
      <w:r w:rsidRPr="0014109A">
        <w:t xml:space="preserve">Nurodykite </w:t>
      </w:r>
      <w:r w:rsidR="00E12327" w:rsidRPr="00BA16EA">
        <w:rPr>
          <w:b/>
          <w:i/>
        </w:rPr>
        <w:t>geografinę</w:t>
      </w:r>
      <w:r w:rsidRPr="00BA16EA">
        <w:rPr>
          <w:b/>
          <w:i/>
        </w:rPr>
        <w:t xml:space="preserve"> teritoriją</w:t>
      </w:r>
      <w:r w:rsidRPr="0014109A">
        <w:t xml:space="preserve"> (pavyzdžiui, visa Lietuvos Respublikos teritorija, </w:t>
      </w:r>
      <w:r w:rsidR="00BA16EA">
        <w:t xml:space="preserve">arba atskiri </w:t>
      </w:r>
      <w:r w:rsidR="00BA16EA" w:rsidRPr="0014109A">
        <w:t>Lietuvos Respublikos administracini</w:t>
      </w:r>
      <w:r w:rsidR="00BA16EA">
        <w:t>ai</w:t>
      </w:r>
      <w:r w:rsidR="00BA16EA" w:rsidRPr="0014109A">
        <w:t xml:space="preserve"> vienet</w:t>
      </w:r>
      <w:r w:rsidR="00BA16EA">
        <w:t>ai</w:t>
      </w:r>
      <w:r w:rsidR="00BA16EA" w:rsidRPr="0014109A">
        <w:t>, miest</w:t>
      </w:r>
      <w:r w:rsidR="00BA16EA">
        <w:t>ai</w:t>
      </w:r>
      <w:r w:rsidR="00BA16EA" w:rsidRPr="0014109A">
        <w:t>, kaimo gyvenam</w:t>
      </w:r>
      <w:r w:rsidR="00BA16EA">
        <w:t>osios</w:t>
      </w:r>
      <w:r w:rsidR="00BA16EA" w:rsidRPr="0014109A">
        <w:t xml:space="preserve"> vietov</w:t>
      </w:r>
      <w:r w:rsidR="00BA16EA">
        <w:t>ės</w:t>
      </w:r>
      <w:r w:rsidR="00BA16EA" w:rsidRPr="0014109A">
        <w:t>, pagal Lietuvos Respublikos teritorijos administracinių vienetų ir jų ribų įstatymą</w:t>
      </w:r>
      <w:r w:rsidR="003778DE" w:rsidRPr="0014109A">
        <w:t>)</w:t>
      </w:r>
      <w:r w:rsidRPr="0014109A">
        <w:t>, kurioje šiuo metu teikiate ir kurioje per trumpą laikotarpį galėtumėte</w:t>
      </w:r>
      <w:r w:rsidR="00F331FD">
        <w:t xml:space="preserve"> pradėti</w:t>
      </w:r>
      <w:r w:rsidRPr="0014109A">
        <w:t xml:space="preserve"> teikti </w:t>
      </w:r>
      <w:r w:rsidR="00D63BE4">
        <w:t xml:space="preserve">mažmenines </w:t>
      </w:r>
      <w:r w:rsidR="000E1E70" w:rsidRPr="0014109A">
        <w:t>viešąsias fiksuotojo</w:t>
      </w:r>
      <w:r w:rsidR="00E17048">
        <w:t xml:space="preserve"> telefono</w:t>
      </w:r>
      <w:r w:rsidR="000E1E70" w:rsidRPr="0014109A">
        <w:t xml:space="preserve"> ryšio paslaugas.</w:t>
      </w:r>
    </w:p>
    <w:tbl>
      <w:tblPr>
        <w:tblStyle w:val="TableGrid"/>
        <w:tblW w:w="0" w:type="auto"/>
        <w:tblLook w:val="04A0" w:firstRow="1" w:lastRow="0" w:firstColumn="1" w:lastColumn="0" w:noHBand="0" w:noVBand="1"/>
      </w:tblPr>
      <w:tblGrid>
        <w:gridCol w:w="9854"/>
      </w:tblGrid>
      <w:tr w:rsidR="000E1E70" w:rsidRPr="0014109A" w:rsidTr="000E1E70">
        <w:tc>
          <w:tcPr>
            <w:tcW w:w="9854" w:type="dxa"/>
            <w:vAlign w:val="center"/>
          </w:tcPr>
          <w:p w:rsidR="000E1E70" w:rsidRPr="0014109A" w:rsidRDefault="000E1E70" w:rsidP="000E1E70">
            <w:pPr>
              <w:spacing w:before="60" w:beforeAutospacing="0" w:after="60" w:afterAutospacing="0"/>
              <w:ind w:firstLine="0"/>
              <w:rPr>
                <w:sz w:val="20"/>
              </w:rPr>
            </w:pPr>
          </w:p>
          <w:p w:rsidR="000E1E70" w:rsidRPr="0014109A" w:rsidRDefault="000E1E70" w:rsidP="000E1E70">
            <w:pPr>
              <w:spacing w:before="60" w:beforeAutospacing="0" w:after="60" w:afterAutospacing="0"/>
              <w:ind w:firstLine="0"/>
              <w:rPr>
                <w:sz w:val="20"/>
              </w:rPr>
            </w:pPr>
          </w:p>
          <w:p w:rsidR="000E1E70" w:rsidRPr="0014109A" w:rsidRDefault="000E1E70">
            <w:pPr>
              <w:spacing w:before="60" w:beforeAutospacing="0" w:after="60" w:afterAutospacing="0"/>
              <w:ind w:firstLine="0"/>
              <w:rPr>
                <w:sz w:val="20"/>
              </w:rPr>
            </w:pPr>
          </w:p>
        </w:tc>
      </w:tr>
    </w:tbl>
    <w:p w:rsidR="007D765F" w:rsidRPr="0014109A" w:rsidRDefault="007D765F" w:rsidP="00886E18">
      <w:pPr>
        <w:pStyle w:val="ListParagraph"/>
        <w:numPr>
          <w:ilvl w:val="0"/>
          <w:numId w:val="11"/>
        </w:numPr>
        <w:ind w:left="0" w:firstLine="851"/>
      </w:pPr>
      <w:r w:rsidRPr="00BA16EA">
        <w:rPr>
          <w:b/>
          <w:i/>
        </w:rPr>
        <w:lastRenderedPageBreak/>
        <w:t>Kita informacija</w:t>
      </w:r>
      <w:r w:rsidRPr="0014109A">
        <w:t xml:space="preserve">, kuri, Jūsų nuomone, gali būti svarbi </w:t>
      </w:r>
      <w:r w:rsidR="00006FAD">
        <w:t>atliekant Rinkos tyrimą</w:t>
      </w:r>
      <w:r w:rsidR="0041066B" w:rsidRPr="0014109A">
        <w:t xml:space="preserve"> </w:t>
      </w:r>
      <w:r w:rsidR="00923854">
        <w:t>(vestos ar vedamos derybos dėl S</w:t>
      </w:r>
      <w:r w:rsidR="0041066B" w:rsidRPr="0014109A">
        <w:t>kambučių inicijavimo paslaugos teikimo, jų t</w:t>
      </w:r>
      <w:r w:rsidR="00D24CA9">
        <w:t>rukmė, galutinis rezultatas,</w:t>
      </w:r>
      <w:r w:rsidR="0041786A" w:rsidRPr="0014109A">
        <w:t xml:space="preserve"> egzistuojančios problemos</w:t>
      </w:r>
      <w:r w:rsidR="001A0B1E">
        <w:t>,</w:t>
      </w:r>
      <w:r w:rsidR="0041786A" w:rsidRPr="0014109A">
        <w:t xml:space="preserve"> </w:t>
      </w:r>
      <w:r w:rsidR="0014109A" w:rsidRPr="0014109A">
        <w:t xml:space="preserve">perkant </w:t>
      </w:r>
      <w:r w:rsidR="0041786A" w:rsidRPr="0014109A">
        <w:t>Skambučių inicijavimo paslaug</w:t>
      </w:r>
      <w:r w:rsidR="001A0B1E">
        <w:t>ą</w:t>
      </w:r>
      <w:r w:rsidR="00BA16EA">
        <w:t xml:space="preserve"> </w:t>
      </w:r>
      <w:r w:rsidR="0014109A" w:rsidRPr="0014109A">
        <w:t>ir kt</w:t>
      </w:r>
      <w:r w:rsidR="00247B56" w:rsidRPr="0014109A">
        <w:t>.)</w:t>
      </w:r>
    </w:p>
    <w:tbl>
      <w:tblPr>
        <w:tblStyle w:val="TableGrid"/>
        <w:tblW w:w="0" w:type="auto"/>
        <w:tblLook w:val="04A0" w:firstRow="1" w:lastRow="0" w:firstColumn="1" w:lastColumn="0" w:noHBand="0" w:noVBand="1"/>
      </w:tblPr>
      <w:tblGrid>
        <w:gridCol w:w="9854"/>
      </w:tblGrid>
      <w:tr w:rsidR="0041786A" w:rsidRPr="0014109A" w:rsidTr="004C2E29">
        <w:tc>
          <w:tcPr>
            <w:tcW w:w="9854" w:type="dxa"/>
            <w:vAlign w:val="center"/>
          </w:tcPr>
          <w:p w:rsidR="0041786A" w:rsidRPr="0014109A" w:rsidRDefault="0041786A" w:rsidP="004C2E29">
            <w:pPr>
              <w:spacing w:before="60" w:beforeAutospacing="0" w:after="60" w:afterAutospacing="0"/>
              <w:ind w:firstLine="0"/>
              <w:rPr>
                <w:sz w:val="20"/>
              </w:rPr>
            </w:pPr>
          </w:p>
          <w:p w:rsidR="00006FAD" w:rsidRPr="0014109A" w:rsidRDefault="00006FAD" w:rsidP="004C2E29">
            <w:pPr>
              <w:spacing w:before="60" w:beforeAutospacing="0" w:after="60" w:afterAutospacing="0"/>
              <w:ind w:firstLine="0"/>
              <w:rPr>
                <w:sz w:val="20"/>
              </w:rPr>
            </w:pPr>
          </w:p>
          <w:p w:rsidR="0041786A" w:rsidRPr="0014109A" w:rsidRDefault="0041786A" w:rsidP="004C2E29">
            <w:pPr>
              <w:spacing w:before="60" w:beforeAutospacing="0" w:after="60" w:afterAutospacing="0"/>
              <w:ind w:firstLine="0"/>
              <w:rPr>
                <w:sz w:val="20"/>
              </w:rPr>
            </w:pPr>
          </w:p>
        </w:tc>
      </w:tr>
    </w:tbl>
    <w:p w:rsidR="0041786A" w:rsidRPr="0014109A" w:rsidRDefault="0041786A" w:rsidP="004D7BAC"/>
    <w:tbl>
      <w:tblPr>
        <w:tblStyle w:val="TableGrid"/>
        <w:tblW w:w="0" w:type="auto"/>
        <w:tblLook w:val="04A0" w:firstRow="1" w:lastRow="0" w:firstColumn="1" w:lastColumn="0" w:noHBand="0" w:noVBand="1"/>
      </w:tblPr>
      <w:tblGrid>
        <w:gridCol w:w="9854"/>
      </w:tblGrid>
      <w:tr w:rsidR="00575352" w:rsidRPr="0014109A" w:rsidTr="006B6BF0">
        <w:tc>
          <w:tcPr>
            <w:tcW w:w="9854" w:type="dxa"/>
            <w:shd w:val="clear" w:color="auto" w:fill="BFBFBF" w:themeFill="background1" w:themeFillShade="BF"/>
            <w:vAlign w:val="center"/>
          </w:tcPr>
          <w:p w:rsidR="00575352" w:rsidRPr="0014109A" w:rsidRDefault="00575352" w:rsidP="00575352">
            <w:pPr>
              <w:spacing w:before="60" w:beforeAutospacing="0" w:after="60" w:afterAutospacing="0"/>
              <w:ind w:firstLine="0"/>
              <w:jc w:val="center"/>
              <w:rPr>
                <w:b/>
                <w:i/>
                <w:sz w:val="20"/>
              </w:rPr>
            </w:pPr>
            <w:r w:rsidRPr="0014109A">
              <w:rPr>
                <w:b/>
                <w:i/>
                <w:sz w:val="20"/>
              </w:rPr>
              <w:t>Tvirtiname, jog pateikti duomenys yra teisingi</w:t>
            </w:r>
          </w:p>
        </w:tc>
      </w:tr>
      <w:tr w:rsidR="00DC3194" w:rsidRPr="0014109A" w:rsidTr="006B6BF0">
        <w:tc>
          <w:tcPr>
            <w:tcW w:w="9854" w:type="dxa"/>
            <w:vAlign w:val="center"/>
          </w:tcPr>
          <w:p w:rsidR="00DC3194" w:rsidRPr="0014109A" w:rsidRDefault="00DC3194" w:rsidP="00DC3194">
            <w:pPr>
              <w:spacing w:before="60" w:beforeAutospacing="0" w:after="60" w:afterAutospacing="0"/>
              <w:ind w:firstLine="0"/>
              <w:rPr>
                <w:sz w:val="20"/>
              </w:rPr>
            </w:pPr>
          </w:p>
          <w:p w:rsidR="00DC3194" w:rsidRPr="0014109A" w:rsidRDefault="00DC3194" w:rsidP="00DC3194">
            <w:pPr>
              <w:spacing w:before="60" w:beforeAutospacing="0" w:after="60" w:afterAutospacing="0"/>
              <w:ind w:firstLine="0"/>
              <w:rPr>
                <w:sz w:val="20"/>
              </w:rPr>
            </w:pPr>
            <w:r w:rsidRPr="0014109A">
              <w:rPr>
                <w:b/>
                <w:i/>
                <w:sz w:val="20"/>
              </w:rPr>
              <w:t>Vadovas (-ė) ar įgaliotas asmuo</w:t>
            </w:r>
            <w:r w:rsidR="00FB6FFB" w:rsidRPr="0014109A">
              <w:rPr>
                <w:sz w:val="20"/>
              </w:rPr>
              <w:t xml:space="preserve"> </w:t>
            </w:r>
          </w:p>
          <w:p w:rsidR="00DC3194" w:rsidRPr="0014109A" w:rsidRDefault="00DC3194" w:rsidP="00DC3194">
            <w:pPr>
              <w:spacing w:before="60" w:beforeAutospacing="0" w:after="60" w:afterAutospacing="0"/>
              <w:ind w:firstLine="0"/>
              <w:rPr>
                <w:sz w:val="20"/>
              </w:rPr>
            </w:pPr>
          </w:p>
        </w:tc>
      </w:tr>
      <w:tr w:rsidR="00DC3194" w:rsidRPr="0014109A" w:rsidTr="006B6BF0">
        <w:tc>
          <w:tcPr>
            <w:tcW w:w="9854" w:type="dxa"/>
            <w:vAlign w:val="center"/>
          </w:tcPr>
          <w:p w:rsidR="00DC3194" w:rsidRPr="0014109A" w:rsidRDefault="00DC3194" w:rsidP="00DC3194">
            <w:pPr>
              <w:spacing w:before="60" w:beforeAutospacing="0" w:after="60" w:afterAutospacing="0"/>
              <w:ind w:firstLine="0"/>
              <w:jc w:val="center"/>
              <w:rPr>
                <w:i/>
                <w:sz w:val="20"/>
              </w:rPr>
            </w:pPr>
            <w:r w:rsidRPr="0014109A">
              <w:rPr>
                <w:i/>
                <w:sz w:val="20"/>
              </w:rPr>
              <w:t>(</w:t>
            </w:r>
            <w:r w:rsidR="00036AFA">
              <w:rPr>
                <w:i/>
                <w:sz w:val="20"/>
              </w:rPr>
              <w:t>Pareigos, v</w:t>
            </w:r>
            <w:r w:rsidRPr="0014109A">
              <w:rPr>
                <w:i/>
                <w:sz w:val="20"/>
              </w:rPr>
              <w:t>ardas, pavardė, parašas)</w:t>
            </w:r>
          </w:p>
        </w:tc>
      </w:tr>
      <w:tr w:rsidR="00DC3194" w:rsidRPr="0014109A" w:rsidTr="006B6BF0">
        <w:tc>
          <w:tcPr>
            <w:tcW w:w="9854" w:type="dxa"/>
            <w:vAlign w:val="center"/>
          </w:tcPr>
          <w:p w:rsidR="00DC3194" w:rsidRPr="0014109A" w:rsidRDefault="00DC3194" w:rsidP="00DC3194">
            <w:pPr>
              <w:spacing w:before="60" w:beforeAutospacing="0" w:after="60" w:afterAutospacing="0"/>
              <w:ind w:firstLine="0"/>
              <w:rPr>
                <w:sz w:val="20"/>
              </w:rPr>
            </w:pPr>
          </w:p>
          <w:p w:rsidR="00DC3194" w:rsidRPr="0014109A" w:rsidRDefault="00DC3194" w:rsidP="00DC3194">
            <w:pPr>
              <w:spacing w:before="60" w:beforeAutospacing="0" w:after="60" w:afterAutospacing="0"/>
              <w:ind w:firstLine="0"/>
              <w:rPr>
                <w:sz w:val="20"/>
              </w:rPr>
            </w:pPr>
            <w:r w:rsidRPr="0014109A">
              <w:rPr>
                <w:b/>
                <w:i/>
                <w:sz w:val="20"/>
              </w:rPr>
              <w:t>Už duomenų pateikimą atsakingas asmuo</w:t>
            </w:r>
            <w:r w:rsidR="00FB6FFB" w:rsidRPr="0014109A">
              <w:rPr>
                <w:sz w:val="20"/>
              </w:rPr>
              <w:t xml:space="preserve"> </w:t>
            </w:r>
          </w:p>
          <w:p w:rsidR="00DC3194" w:rsidRPr="0014109A" w:rsidRDefault="00DC3194" w:rsidP="00DC3194">
            <w:pPr>
              <w:spacing w:before="60" w:beforeAutospacing="0" w:after="60" w:afterAutospacing="0"/>
              <w:ind w:firstLine="0"/>
              <w:rPr>
                <w:sz w:val="20"/>
              </w:rPr>
            </w:pPr>
          </w:p>
        </w:tc>
      </w:tr>
      <w:tr w:rsidR="00DC3194" w:rsidRPr="0014109A" w:rsidTr="006B6BF0">
        <w:tc>
          <w:tcPr>
            <w:tcW w:w="9854" w:type="dxa"/>
            <w:vAlign w:val="center"/>
          </w:tcPr>
          <w:p w:rsidR="00DC3194" w:rsidRPr="0014109A" w:rsidRDefault="00DC3194" w:rsidP="00DC3194">
            <w:pPr>
              <w:spacing w:before="60" w:beforeAutospacing="0" w:after="60" w:afterAutospacing="0"/>
              <w:ind w:firstLine="0"/>
              <w:jc w:val="center"/>
              <w:rPr>
                <w:i/>
                <w:sz w:val="20"/>
              </w:rPr>
            </w:pPr>
            <w:r w:rsidRPr="0014109A">
              <w:rPr>
                <w:i/>
                <w:sz w:val="20"/>
              </w:rPr>
              <w:t>(</w:t>
            </w:r>
            <w:r w:rsidR="00A64DD0">
              <w:rPr>
                <w:i/>
                <w:sz w:val="20"/>
              </w:rPr>
              <w:t>Pareigos, v</w:t>
            </w:r>
            <w:r w:rsidRPr="0014109A">
              <w:rPr>
                <w:i/>
                <w:sz w:val="20"/>
              </w:rPr>
              <w:t>ardas, pavardė, parašas)</w:t>
            </w:r>
          </w:p>
        </w:tc>
      </w:tr>
    </w:tbl>
    <w:p w:rsidR="00E367E3" w:rsidRDefault="00E367E3" w:rsidP="001B33D2"/>
    <w:p w:rsidR="00E367E3" w:rsidRDefault="00E367E3" w:rsidP="00E367E3">
      <w:r>
        <w:br w:type="page"/>
      </w:r>
    </w:p>
    <w:p w:rsidR="00E367E3" w:rsidRPr="00B716B2" w:rsidRDefault="003F09DB" w:rsidP="00604B6C">
      <w:pPr>
        <w:ind w:left="5400" w:hanging="13"/>
        <w:rPr>
          <w:b/>
        </w:rPr>
      </w:pPr>
      <w:r>
        <w:rPr>
          <w:b/>
        </w:rPr>
        <w:lastRenderedPageBreak/>
        <w:t>Skambučių inicijavimo viešajame ryšių tinkle, teikiamame fiksuotoje vietoje, rinkos tyrimo anketos p</w:t>
      </w:r>
      <w:r w:rsidR="00E367E3" w:rsidRPr="00B716B2">
        <w:rPr>
          <w:b/>
        </w:rPr>
        <w:t>riedas</w:t>
      </w:r>
    </w:p>
    <w:p w:rsidR="00E367E3" w:rsidRPr="00B25478" w:rsidRDefault="00E367E3" w:rsidP="00E367E3">
      <w:pPr>
        <w:spacing w:after="0"/>
        <w:ind w:firstLine="720"/>
        <w:rPr>
          <w:lang w:eastAsia="lt-LT"/>
        </w:rPr>
      </w:pPr>
      <w:r>
        <w:t>Į</w:t>
      </w:r>
      <w:r w:rsidRPr="00B25478">
        <w:t xml:space="preserve">statymo 3 straipsnio </w:t>
      </w:r>
      <w:r w:rsidRPr="00B25478">
        <w:rPr>
          <w:lang w:eastAsia="lt-LT"/>
        </w:rPr>
        <w:t>67 dalyje nurodyta, kad ū</w:t>
      </w:r>
      <w:r w:rsidRPr="00B25478">
        <w:rPr>
          <w:bCs/>
          <w:lang w:eastAsia="lt-LT"/>
        </w:rPr>
        <w:t>kio</w:t>
      </w:r>
      <w:r w:rsidRPr="00B25478">
        <w:rPr>
          <w:lang w:eastAsia="lt-LT"/>
        </w:rPr>
        <w:t xml:space="preserve"> </w:t>
      </w:r>
      <w:r w:rsidRPr="00B25478">
        <w:rPr>
          <w:bCs/>
          <w:lang w:eastAsia="lt-LT"/>
        </w:rPr>
        <w:t>subjektas</w:t>
      </w:r>
      <w:r w:rsidRPr="00B25478">
        <w:rPr>
          <w:lang w:eastAsia="lt-LT"/>
        </w:rPr>
        <w:t xml:space="preserve"> – tai </w:t>
      </w:r>
      <w:r w:rsidRPr="006A4EBC">
        <w:rPr>
          <w:lang w:eastAsia="lt-LT"/>
        </w:rPr>
        <w:t>„</w:t>
      </w:r>
      <w:r w:rsidRPr="00B25478">
        <w:rPr>
          <w:i/>
          <w:lang w:eastAsia="lt-LT"/>
        </w:rPr>
        <w:t>asmuo ar asmenų, susijusių kontrolės ar priklausomybės santykiais, grupė, kurie verčiasi elektroninių ryšių veikla Lietuvos Respublikoje arba kurių veiksmai daro įtaką ar ketinimai, jeigu jie būtų įgyvendinti, galėtų daryti įtaką ūkinei veiklai Lietuvos Respublikoje.</w:t>
      </w:r>
      <w:r w:rsidRPr="006A4EBC">
        <w:rPr>
          <w:lang w:eastAsia="lt-LT"/>
        </w:rPr>
        <w:t>“</w:t>
      </w:r>
    </w:p>
    <w:p w:rsidR="00E367E3" w:rsidRPr="00B25478" w:rsidRDefault="00781EF4" w:rsidP="00E367E3">
      <w:pPr>
        <w:spacing w:after="0"/>
        <w:ind w:firstLine="720"/>
      </w:pPr>
      <w:r>
        <w:t>Pagal Taisyklių 18</w:t>
      </w:r>
      <w:r>
        <w:rPr>
          <w:rFonts w:cs="Times New Roman"/>
        </w:rPr>
        <w:t>¹</w:t>
      </w:r>
      <w:r>
        <w:t xml:space="preserve">.1 </w:t>
      </w:r>
      <w:r w:rsidR="00604B6C">
        <w:t>–</w:t>
      </w:r>
      <w:r>
        <w:t xml:space="preserve"> 18</w:t>
      </w:r>
      <w:r>
        <w:rPr>
          <w:rFonts w:cs="Times New Roman"/>
        </w:rPr>
        <w:t>¹</w:t>
      </w:r>
      <w:r>
        <w:t xml:space="preserve">.5 </w:t>
      </w:r>
      <w:r w:rsidR="00352E81">
        <w:t>papunkčius, s</w:t>
      </w:r>
      <w:r w:rsidR="00E367E3" w:rsidRPr="00B25478">
        <w:t>usijusiai</w:t>
      </w:r>
      <w:r w:rsidR="00E367E3">
        <w:t>s</w:t>
      </w:r>
      <w:r w:rsidR="00E367E3" w:rsidRPr="00B25478">
        <w:t xml:space="preserve"> asmenimis laikomi asmenys:</w:t>
      </w:r>
    </w:p>
    <w:p w:rsidR="00E367E3" w:rsidRPr="00B25478" w:rsidRDefault="00E367E3" w:rsidP="00E367E3">
      <w:pPr>
        <w:numPr>
          <w:ilvl w:val="0"/>
          <w:numId w:val="34"/>
        </w:numPr>
        <w:tabs>
          <w:tab w:val="left" w:pos="993"/>
        </w:tabs>
        <w:spacing w:before="0" w:beforeAutospacing="0" w:after="0" w:afterAutospacing="0"/>
        <w:ind w:left="0" w:firstLine="709"/>
        <w:rPr>
          <w:lang w:eastAsia="lt-LT"/>
        </w:rPr>
      </w:pPr>
      <w:r w:rsidRPr="00B25478">
        <w:t>kuriuose, kaip ir nagrinėjamame juridiniame asmenyje, tas pats fizinis asmuo arba tie patys fiziniai asmenys turi akcijų dalį, kuri sudaro 1/3 ar daugiau įstatinio kapitalo, arba turi teises į 1/3 ar daugiau visų balsų;</w:t>
      </w:r>
    </w:p>
    <w:p w:rsidR="00E367E3" w:rsidRPr="00B25478" w:rsidRDefault="00E367E3" w:rsidP="00E367E3">
      <w:pPr>
        <w:numPr>
          <w:ilvl w:val="0"/>
          <w:numId w:val="34"/>
        </w:numPr>
        <w:tabs>
          <w:tab w:val="left" w:pos="993"/>
        </w:tabs>
        <w:spacing w:before="0" w:beforeAutospacing="0" w:after="0" w:afterAutospacing="0"/>
        <w:ind w:left="0" w:firstLine="709"/>
        <w:rPr>
          <w:lang w:eastAsia="lt-LT"/>
        </w:rPr>
      </w:pPr>
      <w:r w:rsidRPr="00B25478">
        <w:t>kurie su nagrinėjamu juridiniu asmeniu yra bendrai valdomi ar turi bendrą administracinį padalinį, arba kurių stebėtojų taryboje, valdyboje ar kitame valdymo ar priežiūros organe yra pusė ar daugiau tų pačių narių, kaip ir nagrinėjamo juridinio asmens valdymo ar priežiūros organuose;</w:t>
      </w:r>
    </w:p>
    <w:p w:rsidR="00E367E3" w:rsidRPr="00B25478" w:rsidRDefault="00E367E3" w:rsidP="00E367E3">
      <w:pPr>
        <w:numPr>
          <w:ilvl w:val="0"/>
          <w:numId w:val="34"/>
        </w:numPr>
        <w:tabs>
          <w:tab w:val="left" w:pos="993"/>
        </w:tabs>
        <w:spacing w:before="0" w:beforeAutospacing="0" w:after="0" w:afterAutospacing="0"/>
        <w:ind w:left="0" w:firstLine="709"/>
        <w:rPr>
          <w:lang w:eastAsia="lt-LT"/>
        </w:rPr>
      </w:pPr>
      <w:r w:rsidRPr="00B25478">
        <w:t>kuriuose nagrinėjamas juridinis asmuo turi akcijų dalį, sudarančią 1/3 ar daugiau įstatinio kapitalo, arba turi teises į 1/3 ar daugiau visų balsų, arba kurie yra įsipareigoję derinti savo ūkinės veiklos sprendimus su nagrinėjamu juridiniu asmeniu, arba už kurių prievolių tretiesiems asmenims įvykdymą yra įsipareigojęs atsakyti nagrinėjamas juridinis asmuo, arba kurie yra įsipareigoję perduoti visą arba dalį pelno ar suteikę teisę naudoti 1/3 ar daugiau savo turto nagrinėjamam juridiniam asmeniui;</w:t>
      </w:r>
    </w:p>
    <w:p w:rsidR="00FA0E27" w:rsidRDefault="00E367E3" w:rsidP="00FA0E27">
      <w:pPr>
        <w:numPr>
          <w:ilvl w:val="0"/>
          <w:numId w:val="34"/>
        </w:numPr>
        <w:tabs>
          <w:tab w:val="left" w:pos="993"/>
        </w:tabs>
        <w:spacing w:before="0" w:beforeAutospacing="0" w:after="0" w:afterAutospacing="0"/>
        <w:ind w:left="0" w:firstLine="709"/>
        <w:rPr>
          <w:lang w:eastAsia="lt-LT"/>
        </w:rPr>
      </w:pPr>
      <w:r w:rsidRPr="00B25478">
        <w:t>kurie nagrinėjamame juridiniame asmenyje turi akcijų dalį, sudarančią 1/3 ar daugiau įstatinio kapitalo, arba turi teises į 1/3 ar daugiau visų balsų, arba su kuriais nagrinėjamas juridinis asmuo yra įsipareigojęs derinti savo ūkinės veiklos sprendimus, arba kurie yra įsipareigoję atsakyti už nagrinėjamo juridinio asmens prievolių tretiesiems asmenims įvykdymą, arba kuriems nagrinėjamas juridinis asmuo yra įsipareigojęs perduoti visą arba dalį pelno ar suteikęs teisę naudoti 1/3 ar daugiau savo turto;</w:t>
      </w:r>
    </w:p>
    <w:p w:rsidR="00135C6E" w:rsidRPr="0014109A" w:rsidRDefault="00E367E3" w:rsidP="00FA0E27">
      <w:pPr>
        <w:numPr>
          <w:ilvl w:val="0"/>
          <w:numId w:val="34"/>
        </w:numPr>
        <w:tabs>
          <w:tab w:val="left" w:pos="993"/>
        </w:tabs>
        <w:spacing w:before="0" w:beforeAutospacing="0" w:after="0" w:afterAutospacing="0"/>
        <w:ind w:left="0" w:firstLine="709"/>
        <w:rPr>
          <w:lang w:eastAsia="lt-LT"/>
        </w:rPr>
      </w:pPr>
      <w:r w:rsidRPr="00B25478">
        <w:t>kurie veikia Lietuvos Respublikoje ir yra tiesiogiai ar netiesiogiai, per kitus juridinius asmenis, įskaitant ir veikiančius kitose valstybėse, susiję su</w:t>
      </w:r>
      <w:r w:rsidR="00352E81">
        <w:t xml:space="preserve"> Taisyklių</w:t>
      </w:r>
      <w:r w:rsidRPr="00B25478">
        <w:t xml:space="preserve"> </w:t>
      </w:r>
      <w:r w:rsidR="00352E81">
        <w:t>18</w:t>
      </w:r>
      <w:r w:rsidR="00352E81">
        <w:rPr>
          <w:rFonts w:cs="Times New Roman"/>
        </w:rPr>
        <w:t>¹</w:t>
      </w:r>
      <w:r w:rsidR="00352E81">
        <w:t>.</w:t>
      </w:r>
      <w:r w:rsidRPr="00B25478">
        <w:t xml:space="preserve">1, </w:t>
      </w:r>
      <w:r w:rsidR="00352E81">
        <w:t>18</w:t>
      </w:r>
      <w:r w:rsidR="00352E81">
        <w:rPr>
          <w:rFonts w:cs="Times New Roman"/>
        </w:rPr>
        <w:t>¹</w:t>
      </w:r>
      <w:r w:rsidR="00352E81">
        <w:t>.</w:t>
      </w:r>
      <w:r w:rsidRPr="00B25478">
        <w:t xml:space="preserve">2, </w:t>
      </w:r>
      <w:r w:rsidR="00352E81">
        <w:t>18</w:t>
      </w:r>
      <w:r w:rsidR="00352E81">
        <w:rPr>
          <w:rFonts w:cs="Times New Roman"/>
        </w:rPr>
        <w:t>¹</w:t>
      </w:r>
      <w:r w:rsidR="00352E81">
        <w:t>.</w:t>
      </w:r>
      <w:r w:rsidRPr="00B25478">
        <w:t xml:space="preserve">3 ir </w:t>
      </w:r>
      <w:r w:rsidR="00352E81">
        <w:t>18</w:t>
      </w:r>
      <w:r w:rsidR="00352E81">
        <w:rPr>
          <w:rFonts w:cs="Times New Roman"/>
        </w:rPr>
        <w:t>¹</w:t>
      </w:r>
      <w:r w:rsidR="00352E81">
        <w:t>.</w:t>
      </w:r>
      <w:r w:rsidRPr="00B25478">
        <w:t xml:space="preserve">4 </w:t>
      </w:r>
      <w:r w:rsidR="00352E81">
        <w:t>pa</w:t>
      </w:r>
      <w:r w:rsidRPr="00B25478">
        <w:t>punk</w:t>
      </w:r>
      <w:r w:rsidR="00352E81">
        <w:t>či</w:t>
      </w:r>
      <w:r w:rsidRPr="00B25478">
        <w:t>uose nurodytais asmenimis bet kuriuo iš</w:t>
      </w:r>
      <w:r w:rsidR="00352E81">
        <w:t xml:space="preserve"> Taisyklių</w:t>
      </w:r>
      <w:r w:rsidRPr="00B25478">
        <w:t xml:space="preserve"> </w:t>
      </w:r>
      <w:r w:rsidR="00352E81">
        <w:t>18</w:t>
      </w:r>
      <w:r w:rsidR="00352E81">
        <w:rPr>
          <w:rFonts w:cs="Times New Roman"/>
        </w:rPr>
        <w:t>¹</w:t>
      </w:r>
      <w:r w:rsidR="00352E81">
        <w:t>.</w:t>
      </w:r>
      <w:r w:rsidR="00352E81" w:rsidRPr="00B25478">
        <w:t xml:space="preserve">1, </w:t>
      </w:r>
      <w:r w:rsidR="00352E81">
        <w:t>18</w:t>
      </w:r>
      <w:r w:rsidR="00352E81">
        <w:rPr>
          <w:rFonts w:cs="Times New Roman"/>
        </w:rPr>
        <w:t>¹</w:t>
      </w:r>
      <w:r w:rsidR="00352E81">
        <w:t>.</w:t>
      </w:r>
      <w:r w:rsidR="00352E81" w:rsidRPr="00B25478">
        <w:t xml:space="preserve">2, </w:t>
      </w:r>
      <w:r w:rsidR="00352E81">
        <w:t>18</w:t>
      </w:r>
      <w:r w:rsidR="00352E81">
        <w:rPr>
          <w:rFonts w:cs="Times New Roman"/>
        </w:rPr>
        <w:t>¹</w:t>
      </w:r>
      <w:r w:rsidR="00352E81">
        <w:t>.</w:t>
      </w:r>
      <w:r w:rsidR="00352E81" w:rsidRPr="00B25478">
        <w:t xml:space="preserve">3 ir </w:t>
      </w:r>
      <w:r w:rsidR="00352E81">
        <w:t>18</w:t>
      </w:r>
      <w:r w:rsidR="00352E81">
        <w:rPr>
          <w:rFonts w:cs="Times New Roman"/>
        </w:rPr>
        <w:t>¹</w:t>
      </w:r>
      <w:r w:rsidR="00352E81">
        <w:t>.4</w:t>
      </w:r>
      <w:r w:rsidRPr="00B25478">
        <w:t xml:space="preserve"> </w:t>
      </w:r>
      <w:r w:rsidR="00352E81">
        <w:t>pa</w:t>
      </w:r>
      <w:r w:rsidRPr="00B25478">
        <w:t>punk</w:t>
      </w:r>
      <w:r w:rsidR="00352E81">
        <w:t>či</w:t>
      </w:r>
      <w:r w:rsidRPr="00B25478">
        <w:t>uose nurodytų būdų.</w:t>
      </w:r>
    </w:p>
    <w:sectPr w:rsidR="00135C6E" w:rsidRPr="0014109A" w:rsidSect="00357916">
      <w:headerReference w:type="default" r:id="rId12"/>
      <w:footerReference w:type="default" r:id="rId13"/>
      <w:pgSz w:w="11906" w:h="16838"/>
      <w:pgMar w:top="1134" w:right="567" w:bottom="1134" w:left="1701" w:header="567" w:footer="567" w:gutter="0"/>
      <w:cols w:space="1296"/>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812B7" w:rsidRDefault="007812B7" w:rsidP="00234650">
      <w:pPr>
        <w:spacing w:before="0" w:after="0"/>
      </w:pPr>
      <w:r>
        <w:separator/>
      </w:r>
    </w:p>
  </w:endnote>
  <w:endnote w:type="continuationSeparator" w:id="0">
    <w:p w:rsidR="007812B7" w:rsidRDefault="007812B7" w:rsidP="00234650">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AFF" w:usb1="C0007841"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00002FF" w:usb1="4000ACFF" w:usb2="00000001" w:usb3="00000000" w:csb0="0000019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AA9" w:rsidRPr="00234650" w:rsidRDefault="008D5AA9" w:rsidP="00234650">
    <w:pPr>
      <w:pStyle w:val="Footer"/>
      <w:spacing w:beforeAutospacing="0" w:afterAutospacing="0"/>
      <w:jc w:val="right"/>
      <w:rPr>
        <w:rFonts w:cs="Times New Roman"/>
        <w:szCs w:val="24"/>
      </w:rPr>
    </w:pPr>
    <w:r w:rsidRPr="00234650">
      <w:rPr>
        <w:rFonts w:cs="Times New Roman"/>
        <w:szCs w:val="24"/>
      </w:rPr>
      <w:fldChar w:fldCharType="begin"/>
    </w:r>
    <w:r w:rsidRPr="00234650">
      <w:rPr>
        <w:rFonts w:cs="Times New Roman"/>
        <w:szCs w:val="24"/>
      </w:rPr>
      <w:instrText>PAGE   \* MERGEFORMAT</w:instrText>
    </w:r>
    <w:r w:rsidRPr="00234650">
      <w:rPr>
        <w:rFonts w:cs="Times New Roman"/>
        <w:szCs w:val="24"/>
      </w:rPr>
      <w:fldChar w:fldCharType="separate"/>
    </w:r>
    <w:r w:rsidR="00E91853">
      <w:rPr>
        <w:rFonts w:cs="Times New Roman"/>
        <w:noProof/>
        <w:szCs w:val="24"/>
      </w:rPr>
      <w:t>4</w:t>
    </w:r>
    <w:r w:rsidRPr="00234650">
      <w:rPr>
        <w:rFonts w:cs="Times New Roman"/>
        <w:szCs w:val="24"/>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812B7" w:rsidRDefault="007812B7" w:rsidP="00234650">
      <w:pPr>
        <w:spacing w:before="0" w:after="0"/>
      </w:pPr>
      <w:r>
        <w:separator/>
      </w:r>
    </w:p>
  </w:footnote>
  <w:footnote w:type="continuationSeparator" w:id="0">
    <w:p w:rsidR="007812B7" w:rsidRDefault="007812B7" w:rsidP="00234650">
      <w:pPr>
        <w:spacing w:before="0" w:after="0"/>
      </w:pPr>
      <w:r>
        <w:continuationSeparator/>
      </w:r>
    </w:p>
  </w:footnote>
  <w:footnote w:id="1">
    <w:p w:rsidR="00B62455" w:rsidRPr="00CA5DC2" w:rsidRDefault="00B62455" w:rsidP="00B62455">
      <w:pPr>
        <w:pStyle w:val="FootnoteText"/>
        <w:ind w:firstLine="0"/>
      </w:pPr>
      <w:r w:rsidRPr="00CA5DC2">
        <w:rPr>
          <w:rStyle w:val="FootnoteReference"/>
        </w:rPr>
        <w:footnoteRef/>
      </w:r>
      <w:r w:rsidRPr="00CA5DC2">
        <w:t xml:space="preserve"> </w:t>
      </w:r>
      <w:r w:rsidR="00E361F4">
        <w:t>Pagal Telefono ryšio numerių skyrimo ir naudojimo taisyklių, patvirtintų Tarnybos d</w:t>
      </w:r>
      <w:r w:rsidR="00E55D7F">
        <w:t>irektoriaus 2005 m. gruodžio 13 </w:t>
      </w:r>
      <w:r w:rsidR="00E361F4">
        <w:t>d. įsakymu Nr. 1V-1104 „Dėl Telefono ryšio numerių skyrimo ir naudojimo taisyklių</w:t>
      </w:r>
      <w:r w:rsidR="00E361F4" w:rsidRPr="00CA5DC2">
        <w:t xml:space="preserve"> </w:t>
      </w:r>
      <w:r w:rsidR="00E361F4">
        <w:t>ir Nacionalinio telefono ryšio numeracijos plano patvirtinimo“</w:t>
      </w:r>
      <w:r w:rsidR="00F44AFD">
        <w:t>,</w:t>
      </w:r>
      <w:r w:rsidR="00E361F4">
        <w:t xml:space="preserve"> 7 punkto 28 pastraipą, v</w:t>
      </w:r>
      <w:r w:rsidRPr="00CA5DC2">
        <w:t xml:space="preserve">iešųjų </w:t>
      </w:r>
      <w:r w:rsidRPr="00955C6E">
        <w:rPr>
          <w:bCs/>
          <w:color w:val="000000"/>
          <w:lang w:eastAsia="lt-LT"/>
        </w:rPr>
        <w:t>telefono ryšio paslaugų teikėjo pasirinkimo ko</w:t>
      </w:r>
      <w:r w:rsidRPr="00955C6E">
        <w:rPr>
          <w:color w:val="000000"/>
          <w:lang w:eastAsia="lt-LT"/>
        </w:rPr>
        <w:t>das – trumpasis numeris, sudarantis galimybę viešųjų telefono ryšio paslaugų teikėjo abonentams pasinaudoti kitu viešosios telefono ryšio paslaugos teikimo būdu arba kitų viešųjų telefono ryšio paslaugų teikėjų teikiamomis viešosiomis telefono ryšio paslaugomis</w:t>
      </w:r>
      <w:r>
        <w:rPr>
          <w:color w:val="000000"/>
          <w:lang w:eastAsia="lt-LT"/>
        </w:rPr>
        <w:t>.</w:t>
      </w:r>
    </w:p>
  </w:footnote>
  <w:footnote w:id="2">
    <w:p w:rsidR="00722462" w:rsidRPr="00D93CB7" w:rsidRDefault="00722462" w:rsidP="00D93CB7">
      <w:pPr>
        <w:pStyle w:val="Default"/>
        <w:jc w:val="both"/>
        <w:rPr>
          <w:sz w:val="20"/>
          <w:szCs w:val="20"/>
        </w:rPr>
      </w:pPr>
      <w:r w:rsidRPr="00D93CB7">
        <w:rPr>
          <w:rStyle w:val="FootnoteReference"/>
          <w:sz w:val="20"/>
          <w:szCs w:val="20"/>
        </w:rPr>
        <w:footnoteRef/>
      </w:r>
      <w:r w:rsidRPr="00D93CB7">
        <w:rPr>
          <w:sz w:val="20"/>
          <w:szCs w:val="20"/>
        </w:rPr>
        <w:t xml:space="preserve"> </w:t>
      </w:r>
      <w:r w:rsidR="00D93CB7" w:rsidRPr="00D93CB7">
        <w:rPr>
          <w:sz w:val="20"/>
          <w:szCs w:val="20"/>
        </w:rPr>
        <w:t xml:space="preserve">Tai didmeninė paslauga, kai operatorius, teikiantis </w:t>
      </w:r>
      <w:r w:rsidR="00D93CB7">
        <w:rPr>
          <w:sz w:val="20"/>
          <w:szCs w:val="20"/>
        </w:rPr>
        <w:t>T</w:t>
      </w:r>
      <w:r w:rsidR="00D93CB7" w:rsidRPr="00D93CB7">
        <w:rPr>
          <w:sz w:val="20"/>
          <w:szCs w:val="20"/>
        </w:rPr>
        <w:t>inklą, kitam viešųjų elektroninių ryšių paslaugų teikėjui suteikia visiškai atsietą prieigą prie vietinės linijos ir (arba) iš dalies atsietą prieigą prie vietinės linijos mažmeninėms paslaugoms teikti</w:t>
      </w:r>
      <w:r w:rsidR="00D93CB7">
        <w:rPr>
          <w:sz w:val="20"/>
          <w:szCs w:val="20"/>
        </w:rPr>
        <w:t>. Didmeninė vietinė prieiga fiksuotoje vietoje gali būti</w:t>
      </w:r>
      <w:r w:rsidR="00D93CB7" w:rsidRPr="00D93CB7">
        <w:rPr>
          <w:sz w:val="20"/>
          <w:szCs w:val="20"/>
        </w:rPr>
        <w:t xml:space="preserve"> </w:t>
      </w:r>
      <w:r w:rsidR="00D93CB7">
        <w:rPr>
          <w:sz w:val="20"/>
          <w:szCs w:val="20"/>
        </w:rPr>
        <w:t>didmeninė vietinė</w:t>
      </w:r>
      <w:r w:rsidR="00D93CB7" w:rsidRPr="00D93CB7">
        <w:rPr>
          <w:sz w:val="20"/>
          <w:szCs w:val="20"/>
        </w:rPr>
        <w:t xml:space="preserve"> prieig</w:t>
      </w:r>
      <w:r w:rsidR="00D93CB7">
        <w:rPr>
          <w:sz w:val="20"/>
          <w:szCs w:val="20"/>
        </w:rPr>
        <w:t>a</w:t>
      </w:r>
      <w:r w:rsidR="00D93CB7" w:rsidRPr="00D93CB7">
        <w:rPr>
          <w:sz w:val="20"/>
          <w:szCs w:val="20"/>
        </w:rPr>
        <w:t xml:space="preserve"> prie vietinės metalinės vytos poros linijos</w:t>
      </w:r>
      <w:r w:rsidR="00D93CB7">
        <w:rPr>
          <w:sz w:val="20"/>
          <w:szCs w:val="20"/>
        </w:rPr>
        <w:t xml:space="preserve"> ir (arba)</w:t>
      </w:r>
      <w:r w:rsidR="00D93CB7" w:rsidRPr="00D93CB7">
        <w:rPr>
          <w:sz w:val="20"/>
          <w:szCs w:val="20"/>
        </w:rPr>
        <w:t xml:space="preserve"> prie vietinės šviesolaidinės ryšio linijos</w:t>
      </w:r>
      <w:r w:rsidR="00D93CB7">
        <w:rPr>
          <w:sz w:val="20"/>
          <w:szCs w:val="20"/>
        </w:rPr>
        <w:t>,</w:t>
      </w:r>
      <w:r w:rsidR="00720B6A">
        <w:rPr>
          <w:sz w:val="20"/>
          <w:szCs w:val="20"/>
        </w:rPr>
        <w:t xml:space="preserve"> ir (arba)</w:t>
      </w:r>
      <w:r w:rsidR="00D93CB7" w:rsidRPr="00D93CB7">
        <w:rPr>
          <w:sz w:val="20"/>
          <w:szCs w:val="20"/>
        </w:rPr>
        <w:t xml:space="preserve"> </w:t>
      </w:r>
      <w:r w:rsidR="00D93CB7">
        <w:rPr>
          <w:sz w:val="20"/>
          <w:szCs w:val="20"/>
        </w:rPr>
        <w:t>prie</w:t>
      </w:r>
      <w:r w:rsidR="00D93CB7" w:rsidRPr="00D93CB7">
        <w:rPr>
          <w:sz w:val="20"/>
          <w:szCs w:val="20"/>
        </w:rPr>
        <w:t xml:space="preserve"> vietinės ekranuotos vytos poros (</w:t>
      </w:r>
      <w:r w:rsidR="00D93CB7" w:rsidRPr="00720B6A">
        <w:rPr>
          <w:i/>
          <w:sz w:val="20"/>
          <w:szCs w:val="20"/>
        </w:rPr>
        <w:t>angl</w:t>
      </w:r>
      <w:r w:rsidR="00D93CB7" w:rsidRPr="00D93CB7">
        <w:rPr>
          <w:sz w:val="20"/>
          <w:szCs w:val="20"/>
        </w:rPr>
        <w:t xml:space="preserve">. </w:t>
      </w:r>
      <w:proofErr w:type="spellStart"/>
      <w:r w:rsidR="00D93CB7" w:rsidRPr="00D93CB7">
        <w:rPr>
          <w:sz w:val="20"/>
          <w:szCs w:val="20"/>
        </w:rPr>
        <w:t>Shielded</w:t>
      </w:r>
      <w:proofErr w:type="spellEnd"/>
      <w:r w:rsidR="00D93CB7" w:rsidRPr="00D93CB7">
        <w:rPr>
          <w:sz w:val="20"/>
          <w:szCs w:val="20"/>
        </w:rPr>
        <w:t xml:space="preserve"> </w:t>
      </w:r>
      <w:proofErr w:type="spellStart"/>
      <w:r w:rsidR="00D93CB7" w:rsidRPr="00D93CB7">
        <w:rPr>
          <w:sz w:val="20"/>
          <w:szCs w:val="20"/>
        </w:rPr>
        <w:t>Twisted</w:t>
      </w:r>
      <w:proofErr w:type="spellEnd"/>
      <w:r w:rsidR="00D93CB7" w:rsidRPr="00D93CB7">
        <w:rPr>
          <w:sz w:val="20"/>
          <w:szCs w:val="20"/>
        </w:rPr>
        <w:t xml:space="preserve"> </w:t>
      </w:r>
      <w:proofErr w:type="spellStart"/>
      <w:r w:rsidR="00D93CB7" w:rsidRPr="00D93CB7">
        <w:rPr>
          <w:sz w:val="20"/>
          <w:szCs w:val="20"/>
        </w:rPr>
        <w:t>Pair</w:t>
      </w:r>
      <w:proofErr w:type="spellEnd"/>
      <w:r w:rsidR="00D93CB7" w:rsidRPr="00D93CB7">
        <w:rPr>
          <w:sz w:val="20"/>
          <w:szCs w:val="20"/>
        </w:rPr>
        <w:t>, STP) ir vietinės neekranuotos vytos poros (</w:t>
      </w:r>
      <w:r w:rsidR="00D93CB7" w:rsidRPr="00720B6A">
        <w:rPr>
          <w:i/>
          <w:sz w:val="20"/>
          <w:szCs w:val="20"/>
        </w:rPr>
        <w:t>angl</w:t>
      </w:r>
      <w:r w:rsidR="00D93CB7" w:rsidRPr="00D93CB7">
        <w:rPr>
          <w:sz w:val="20"/>
          <w:szCs w:val="20"/>
        </w:rPr>
        <w:t xml:space="preserve">. </w:t>
      </w:r>
      <w:proofErr w:type="spellStart"/>
      <w:r w:rsidR="00D93CB7" w:rsidRPr="00D93CB7">
        <w:rPr>
          <w:sz w:val="20"/>
          <w:szCs w:val="20"/>
        </w:rPr>
        <w:t>Unshielded</w:t>
      </w:r>
      <w:proofErr w:type="spellEnd"/>
      <w:r w:rsidR="00D93CB7" w:rsidRPr="00D93CB7">
        <w:rPr>
          <w:sz w:val="20"/>
          <w:szCs w:val="20"/>
        </w:rPr>
        <w:t xml:space="preserve"> </w:t>
      </w:r>
      <w:proofErr w:type="spellStart"/>
      <w:r w:rsidR="00D93CB7" w:rsidRPr="00D93CB7">
        <w:rPr>
          <w:sz w:val="20"/>
          <w:szCs w:val="20"/>
        </w:rPr>
        <w:t>Twisted</w:t>
      </w:r>
      <w:proofErr w:type="spellEnd"/>
      <w:r w:rsidR="00D93CB7" w:rsidRPr="00D93CB7">
        <w:rPr>
          <w:sz w:val="20"/>
          <w:szCs w:val="20"/>
        </w:rPr>
        <w:t xml:space="preserve"> </w:t>
      </w:r>
      <w:proofErr w:type="spellStart"/>
      <w:r w:rsidR="00D93CB7" w:rsidRPr="00D93CB7">
        <w:rPr>
          <w:sz w:val="20"/>
          <w:szCs w:val="20"/>
        </w:rPr>
        <w:t>Pair</w:t>
      </w:r>
      <w:proofErr w:type="spellEnd"/>
      <w:r w:rsidR="00D93CB7" w:rsidRPr="00D93CB7">
        <w:rPr>
          <w:sz w:val="20"/>
          <w:szCs w:val="20"/>
        </w:rPr>
        <w:t>, UTP) linijos</w:t>
      </w:r>
      <w:r w:rsidR="004C0339">
        <w:rPr>
          <w:sz w:val="20"/>
          <w:szCs w:val="20"/>
        </w:rPr>
        <w:t xml:space="preserve"> (Tarnybos direktoriaus 2016 m. sausio 7 d. įsakymas Nr. </w:t>
      </w:r>
      <w:r w:rsidR="004C0339">
        <w:rPr>
          <w:sz w:val="20"/>
          <w:szCs w:val="20"/>
        </w:rPr>
        <w:t xml:space="preserve">1V-11 „Dėl Didmeninės vietinės prieigos fiksuotoje vietoje rinkos </w:t>
      </w:r>
      <w:bookmarkStart w:id="0" w:name="_GoBack"/>
      <w:bookmarkEnd w:id="0"/>
      <w:r w:rsidR="004C0339">
        <w:rPr>
          <w:sz w:val="20"/>
          <w:szCs w:val="20"/>
        </w:rPr>
        <w:t>apibrėžimo“)</w:t>
      </w:r>
      <w:r w:rsidR="00D93CB7">
        <w:rPr>
          <w:sz w:val="20"/>
          <w:szCs w:val="20"/>
        </w:rPr>
        <w:t>.</w:t>
      </w:r>
    </w:p>
  </w:footnote>
  <w:footnote w:id="3">
    <w:p w:rsidR="00722462" w:rsidRDefault="00722462" w:rsidP="00234A11">
      <w:pPr>
        <w:pStyle w:val="FootnoteText"/>
        <w:spacing w:beforeAutospacing="0" w:afterAutospacing="0"/>
        <w:ind w:firstLine="0"/>
      </w:pPr>
      <w:r>
        <w:rPr>
          <w:rStyle w:val="FootnoteReference"/>
        </w:rPr>
        <w:footnoteRef/>
      </w:r>
      <w:r w:rsidR="00720B6A">
        <w:t xml:space="preserve"> Tai didmeninė paslauga</w:t>
      </w:r>
      <w:r w:rsidR="00E04C11">
        <w:t>,</w:t>
      </w:r>
      <w:r w:rsidR="00720B6A">
        <w:t xml:space="preserve"> kai operatorius, teikiantis Tinklą, </w:t>
      </w:r>
      <w:r w:rsidR="00720B6A" w:rsidRPr="00720B6A">
        <w:t>ūkio subjektui suteikia nefizinę ar virtualią tinklo prieigą, įskaitant prieigą prie skaitmeninio duomenų srauto (</w:t>
      </w:r>
      <w:r w:rsidR="00720B6A" w:rsidRPr="00720B6A">
        <w:rPr>
          <w:i/>
        </w:rPr>
        <w:t>angl</w:t>
      </w:r>
      <w:r w:rsidR="00720B6A" w:rsidRPr="00720B6A">
        <w:t xml:space="preserve">. </w:t>
      </w:r>
      <w:proofErr w:type="spellStart"/>
      <w:r w:rsidR="00720B6A" w:rsidRPr="00720B6A">
        <w:t>bit-stream</w:t>
      </w:r>
      <w:proofErr w:type="spellEnd"/>
      <w:r w:rsidR="00720B6A" w:rsidRPr="00720B6A">
        <w:t xml:space="preserve"> </w:t>
      </w:r>
      <w:proofErr w:type="spellStart"/>
      <w:r w:rsidR="00720B6A" w:rsidRPr="00720B6A">
        <w:t>access</w:t>
      </w:r>
      <w:proofErr w:type="spellEnd"/>
      <w:r w:rsidR="00720B6A" w:rsidRPr="00720B6A">
        <w:t>), mažmeninėms paslaugoms teikti</w:t>
      </w:r>
      <w:r>
        <w:rPr>
          <w:iCs/>
        </w:rPr>
        <w:t>.</w:t>
      </w:r>
      <w:r w:rsidR="00F539CA">
        <w:rPr>
          <w:iCs/>
        </w:rPr>
        <w:t xml:space="preserve"> Didmeninė centrinė prieiga fiksuotoje vietoje gali būti </w:t>
      </w:r>
      <w:r w:rsidR="00F539CA" w:rsidRPr="00F539CA">
        <w:rPr>
          <w:iCs/>
        </w:rPr>
        <w:t>didmeninė centrinė prieig</w:t>
      </w:r>
      <w:r w:rsidR="00F539CA">
        <w:rPr>
          <w:iCs/>
        </w:rPr>
        <w:t>a</w:t>
      </w:r>
      <w:r w:rsidR="00F539CA" w:rsidRPr="00F539CA">
        <w:rPr>
          <w:iCs/>
        </w:rPr>
        <w:t xml:space="preserve"> vietinėmis metalinėmis vytos poros linijomis ir (arba) vietinėmis šviesolaidinėmis ryšio linijomis</w:t>
      </w:r>
      <w:r w:rsidR="00F539CA">
        <w:rPr>
          <w:iCs/>
        </w:rPr>
        <w:t>,</w:t>
      </w:r>
      <w:r w:rsidR="00F539CA" w:rsidRPr="00F539CA">
        <w:rPr>
          <w:iCs/>
        </w:rPr>
        <w:t xml:space="preserve"> ir (arba) vietinėmis ekranuotos vytos poros (</w:t>
      </w:r>
      <w:r w:rsidR="00F539CA" w:rsidRPr="00F539CA">
        <w:rPr>
          <w:i/>
          <w:iCs/>
        </w:rPr>
        <w:t>angl</w:t>
      </w:r>
      <w:r w:rsidR="00F539CA" w:rsidRPr="00F539CA">
        <w:rPr>
          <w:iCs/>
        </w:rPr>
        <w:t xml:space="preserve">. </w:t>
      </w:r>
      <w:proofErr w:type="spellStart"/>
      <w:r w:rsidR="00F539CA" w:rsidRPr="00F539CA">
        <w:rPr>
          <w:iCs/>
        </w:rPr>
        <w:t>Shielded</w:t>
      </w:r>
      <w:proofErr w:type="spellEnd"/>
      <w:r w:rsidR="00F539CA" w:rsidRPr="00F539CA">
        <w:rPr>
          <w:iCs/>
        </w:rPr>
        <w:t xml:space="preserve"> </w:t>
      </w:r>
      <w:proofErr w:type="spellStart"/>
      <w:r w:rsidR="00F539CA" w:rsidRPr="00F539CA">
        <w:rPr>
          <w:iCs/>
        </w:rPr>
        <w:t>Twisted</w:t>
      </w:r>
      <w:proofErr w:type="spellEnd"/>
      <w:r w:rsidR="00F539CA" w:rsidRPr="00F539CA">
        <w:rPr>
          <w:iCs/>
        </w:rPr>
        <w:t xml:space="preserve"> </w:t>
      </w:r>
      <w:proofErr w:type="spellStart"/>
      <w:r w:rsidR="00F539CA" w:rsidRPr="00F539CA">
        <w:rPr>
          <w:iCs/>
        </w:rPr>
        <w:t>Pair</w:t>
      </w:r>
      <w:proofErr w:type="spellEnd"/>
      <w:r w:rsidR="00F539CA" w:rsidRPr="00F539CA">
        <w:rPr>
          <w:iCs/>
        </w:rPr>
        <w:t>, STP) ir vietinėmis neekranuotos vytos poros (</w:t>
      </w:r>
      <w:r w:rsidR="00F539CA" w:rsidRPr="00F539CA">
        <w:rPr>
          <w:i/>
          <w:iCs/>
        </w:rPr>
        <w:t>angl</w:t>
      </w:r>
      <w:r w:rsidR="00F539CA" w:rsidRPr="00F539CA">
        <w:rPr>
          <w:iCs/>
        </w:rPr>
        <w:t xml:space="preserve">. </w:t>
      </w:r>
      <w:proofErr w:type="spellStart"/>
      <w:r w:rsidR="00F539CA" w:rsidRPr="00F539CA">
        <w:rPr>
          <w:iCs/>
        </w:rPr>
        <w:t>Unshielded</w:t>
      </w:r>
      <w:proofErr w:type="spellEnd"/>
      <w:r w:rsidR="00F539CA" w:rsidRPr="00F539CA">
        <w:rPr>
          <w:iCs/>
        </w:rPr>
        <w:t xml:space="preserve"> </w:t>
      </w:r>
      <w:proofErr w:type="spellStart"/>
      <w:r w:rsidR="00F539CA" w:rsidRPr="00F539CA">
        <w:rPr>
          <w:iCs/>
        </w:rPr>
        <w:t>Twisted</w:t>
      </w:r>
      <w:proofErr w:type="spellEnd"/>
      <w:r w:rsidR="00F539CA" w:rsidRPr="00F539CA">
        <w:rPr>
          <w:iCs/>
        </w:rPr>
        <w:t xml:space="preserve"> </w:t>
      </w:r>
      <w:proofErr w:type="spellStart"/>
      <w:r w:rsidR="00F539CA" w:rsidRPr="00F539CA">
        <w:rPr>
          <w:iCs/>
        </w:rPr>
        <w:t>Pair</w:t>
      </w:r>
      <w:proofErr w:type="spellEnd"/>
      <w:r w:rsidR="00F539CA" w:rsidRPr="00F539CA">
        <w:rPr>
          <w:iCs/>
        </w:rPr>
        <w:t>, UTP) linijomis</w:t>
      </w:r>
      <w:r w:rsidR="004C0339">
        <w:rPr>
          <w:iCs/>
        </w:rPr>
        <w:t xml:space="preserve"> (Tarnybos </w:t>
      </w:r>
      <w:r w:rsidR="004C0339">
        <w:t>direktoriaus 2016 m. kovo 1 d. įsakymas Nr. 1V-260 „Dėl Didmeninės centrinės prieigos fiksuotoje vietoje masinės rinkos produktams rinkos apibrėžimo“)</w:t>
      </w:r>
      <w:r w:rsidR="00F539CA">
        <w:rPr>
          <w:iCs/>
        </w:rPr>
        <w:t>.</w:t>
      </w:r>
    </w:p>
  </w:footnote>
  <w:footnote w:id="4">
    <w:p w:rsidR="008D5AA9" w:rsidRDefault="008D5AA9" w:rsidP="00260E67">
      <w:pPr>
        <w:pStyle w:val="FootnoteText"/>
        <w:spacing w:beforeAutospacing="0" w:afterAutospacing="0"/>
        <w:ind w:firstLine="0"/>
      </w:pPr>
      <w:r>
        <w:rPr>
          <w:rStyle w:val="FootnoteReference"/>
        </w:rPr>
        <w:footnoteRef/>
      </w:r>
      <w:r>
        <w:t xml:space="preserve"> </w:t>
      </w:r>
      <w:r w:rsidRPr="0014109A">
        <w:t>Trumpu laikotarpiu laikomas toks laikotarpis, per kurį ūkio subjektas negali iš esmės pakeisti turimo materialaus ir nematerialaus turto, pertvarkyti turimus materialius ir nematerialius aktyvus (turtą), papildomai investuoti, priimti strateginius sprendimus.</w:t>
      </w:r>
    </w:p>
  </w:footnote>
  <w:footnote w:id="5">
    <w:p w:rsidR="008D5AA9" w:rsidRDefault="008D5AA9" w:rsidP="00260E67">
      <w:pPr>
        <w:pStyle w:val="FootnoteText"/>
        <w:spacing w:beforeAutospacing="0" w:afterAutospacing="0"/>
        <w:ind w:firstLine="0"/>
      </w:pPr>
      <w:r>
        <w:rPr>
          <w:rStyle w:val="FootnoteReference"/>
        </w:rPr>
        <w:footnoteRef/>
      </w:r>
      <w:r>
        <w:t xml:space="preserve"> </w:t>
      </w:r>
      <w:r w:rsidRPr="0014109A">
        <w:t>Ilgu laikotarpiu laikomas toks laikotarpis, per kurį ūkio subjektas galėtų pertvarkyti turimus materialius ir nematerialius aktyvus (turtą), papildomai investuoti, priimti strateginius sprendimus</w:t>
      </w:r>
      <w:r>
        <w:t>.</w:t>
      </w:r>
    </w:p>
  </w:footnote>
  <w:footnote w:id="6">
    <w:p w:rsidR="008D5AA9" w:rsidRDefault="008D5AA9" w:rsidP="00346A00">
      <w:pPr>
        <w:pStyle w:val="FootnoteText"/>
        <w:spacing w:beforeAutospacing="0" w:afterAutospacing="0"/>
        <w:ind w:firstLine="0"/>
      </w:pPr>
      <w:r>
        <w:rPr>
          <w:rStyle w:val="FootnoteReference"/>
        </w:rPr>
        <w:footnoteRef/>
      </w:r>
      <w:r>
        <w:t xml:space="preserve"> </w:t>
      </w:r>
      <w:r w:rsidRPr="0014109A">
        <w:t>Ilgu laikotarpiu laikomas toks laikotarpis, per kurį ūkio subjektas galėtų pertvarkyti turimus materialius ir nematerialius aktyvus (turtą), papildomai investuoti, priimti strateginius sprendimus</w:t>
      </w:r>
      <w:r>
        <w:t>.</w:t>
      </w:r>
    </w:p>
  </w:footnote>
  <w:footnote w:id="7">
    <w:p w:rsidR="008D5AA9" w:rsidRDefault="008D5AA9" w:rsidP="00346A00">
      <w:pPr>
        <w:pStyle w:val="FootnoteText"/>
        <w:spacing w:beforeAutospacing="0" w:afterAutospacing="0"/>
        <w:ind w:firstLine="0"/>
      </w:pPr>
      <w:r>
        <w:rPr>
          <w:rStyle w:val="FootnoteReference"/>
        </w:rPr>
        <w:footnoteRef/>
      </w:r>
      <w:r>
        <w:t xml:space="preserve"> </w:t>
      </w:r>
      <w:r w:rsidRPr="0014109A">
        <w:t>Trumpu laikotarpiu laikomas toks laikotarpis, per kurį ūkio subjektas negali iš esmės pakeisti turimo materialaus ir nematerialaus turto, pertvarkyti turimus materialius ir nematerialius aktyvus (turtą), papildomai investuoti, priimti strateginius sprendimus.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AA9" w:rsidRPr="00234650" w:rsidRDefault="008D5AA9" w:rsidP="00234650">
    <w:pPr>
      <w:pStyle w:val="Header"/>
      <w:spacing w:beforeAutospacing="0" w:afterAutospacing="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E80381"/>
    <w:multiLevelType w:val="hybridMultilevel"/>
    <w:tmpl w:val="278A29C0"/>
    <w:lvl w:ilvl="0" w:tplc="1672580A">
      <w:start w:val="1"/>
      <w:numFmt w:val="bullet"/>
      <w:lvlText w:val=""/>
      <w:lvlJc w:val="left"/>
      <w:pPr>
        <w:ind w:left="2422"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
    <w:nsid w:val="0BE7463F"/>
    <w:multiLevelType w:val="hybridMultilevel"/>
    <w:tmpl w:val="356E2C9E"/>
    <w:lvl w:ilvl="0" w:tplc="04270001">
      <w:start w:val="1"/>
      <w:numFmt w:val="bullet"/>
      <w:lvlText w:val=""/>
      <w:lvlJc w:val="left"/>
      <w:pPr>
        <w:ind w:left="1211" w:hanging="360"/>
      </w:pPr>
      <w:rPr>
        <w:rFonts w:ascii="Symbol" w:hAnsi="Symbol" w:hint="default"/>
      </w:rPr>
    </w:lvl>
    <w:lvl w:ilvl="1" w:tplc="04270003" w:tentative="1">
      <w:start w:val="1"/>
      <w:numFmt w:val="bullet"/>
      <w:lvlText w:val="o"/>
      <w:lvlJc w:val="left"/>
      <w:pPr>
        <w:ind w:left="1931" w:hanging="360"/>
      </w:pPr>
      <w:rPr>
        <w:rFonts w:ascii="Courier New" w:hAnsi="Courier New" w:cs="Courier New" w:hint="default"/>
      </w:rPr>
    </w:lvl>
    <w:lvl w:ilvl="2" w:tplc="04270005" w:tentative="1">
      <w:start w:val="1"/>
      <w:numFmt w:val="bullet"/>
      <w:lvlText w:val=""/>
      <w:lvlJc w:val="left"/>
      <w:pPr>
        <w:ind w:left="2651" w:hanging="360"/>
      </w:pPr>
      <w:rPr>
        <w:rFonts w:ascii="Wingdings" w:hAnsi="Wingdings" w:hint="default"/>
      </w:rPr>
    </w:lvl>
    <w:lvl w:ilvl="3" w:tplc="04270001" w:tentative="1">
      <w:start w:val="1"/>
      <w:numFmt w:val="bullet"/>
      <w:lvlText w:val=""/>
      <w:lvlJc w:val="left"/>
      <w:pPr>
        <w:ind w:left="3371" w:hanging="360"/>
      </w:pPr>
      <w:rPr>
        <w:rFonts w:ascii="Symbol" w:hAnsi="Symbol" w:hint="default"/>
      </w:rPr>
    </w:lvl>
    <w:lvl w:ilvl="4" w:tplc="04270003" w:tentative="1">
      <w:start w:val="1"/>
      <w:numFmt w:val="bullet"/>
      <w:lvlText w:val="o"/>
      <w:lvlJc w:val="left"/>
      <w:pPr>
        <w:ind w:left="4091" w:hanging="360"/>
      </w:pPr>
      <w:rPr>
        <w:rFonts w:ascii="Courier New" w:hAnsi="Courier New" w:cs="Courier New" w:hint="default"/>
      </w:rPr>
    </w:lvl>
    <w:lvl w:ilvl="5" w:tplc="04270005" w:tentative="1">
      <w:start w:val="1"/>
      <w:numFmt w:val="bullet"/>
      <w:lvlText w:val=""/>
      <w:lvlJc w:val="left"/>
      <w:pPr>
        <w:ind w:left="4811" w:hanging="360"/>
      </w:pPr>
      <w:rPr>
        <w:rFonts w:ascii="Wingdings" w:hAnsi="Wingdings" w:hint="default"/>
      </w:rPr>
    </w:lvl>
    <w:lvl w:ilvl="6" w:tplc="04270001" w:tentative="1">
      <w:start w:val="1"/>
      <w:numFmt w:val="bullet"/>
      <w:lvlText w:val=""/>
      <w:lvlJc w:val="left"/>
      <w:pPr>
        <w:ind w:left="5531" w:hanging="360"/>
      </w:pPr>
      <w:rPr>
        <w:rFonts w:ascii="Symbol" w:hAnsi="Symbol" w:hint="default"/>
      </w:rPr>
    </w:lvl>
    <w:lvl w:ilvl="7" w:tplc="04270003" w:tentative="1">
      <w:start w:val="1"/>
      <w:numFmt w:val="bullet"/>
      <w:lvlText w:val="o"/>
      <w:lvlJc w:val="left"/>
      <w:pPr>
        <w:ind w:left="6251" w:hanging="360"/>
      </w:pPr>
      <w:rPr>
        <w:rFonts w:ascii="Courier New" w:hAnsi="Courier New" w:cs="Courier New" w:hint="default"/>
      </w:rPr>
    </w:lvl>
    <w:lvl w:ilvl="8" w:tplc="04270005" w:tentative="1">
      <w:start w:val="1"/>
      <w:numFmt w:val="bullet"/>
      <w:lvlText w:val=""/>
      <w:lvlJc w:val="left"/>
      <w:pPr>
        <w:ind w:left="6971" w:hanging="360"/>
      </w:pPr>
      <w:rPr>
        <w:rFonts w:ascii="Wingdings" w:hAnsi="Wingdings" w:hint="default"/>
      </w:rPr>
    </w:lvl>
  </w:abstractNum>
  <w:abstractNum w:abstractNumId="2">
    <w:nsid w:val="104F4B08"/>
    <w:multiLevelType w:val="hybridMultilevel"/>
    <w:tmpl w:val="EF8EB926"/>
    <w:lvl w:ilvl="0" w:tplc="6EDA3624">
      <w:start w:val="1"/>
      <w:numFmt w:val="bullet"/>
      <w:lvlText w:val=""/>
      <w:lvlJc w:val="left"/>
      <w:pPr>
        <w:ind w:left="3273" w:hanging="360"/>
      </w:pPr>
      <w:rPr>
        <w:rFonts w:ascii="Symbol" w:hAnsi="Symbol" w:hint="default"/>
        <w:sz w:val="32"/>
      </w:rPr>
    </w:lvl>
    <w:lvl w:ilvl="1" w:tplc="04270003">
      <w:start w:val="1"/>
      <w:numFmt w:val="bullet"/>
      <w:lvlText w:val="o"/>
      <w:lvlJc w:val="left"/>
      <w:pPr>
        <w:ind w:left="2291" w:hanging="360"/>
      </w:pPr>
      <w:rPr>
        <w:rFonts w:ascii="Courier New" w:hAnsi="Courier New" w:cs="Courier New" w:hint="default"/>
      </w:rPr>
    </w:lvl>
    <w:lvl w:ilvl="2" w:tplc="04270005" w:tentative="1">
      <w:start w:val="1"/>
      <w:numFmt w:val="bullet"/>
      <w:lvlText w:val=""/>
      <w:lvlJc w:val="left"/>
      <w:pPr>
        <w:ind w:left="3011" w:hanging="360"/>
      </w:pPr>
      <w:rPr>
        <w:rFonts w:ascii="Wingdings" w:hAnsi="Wingdings" w:hint="default"/>
      </w:rPr>
    </w:lvl>
    <w:lvl w:ilvl="3" w:tplc="04270001" w:tentative="1">
      <w:start w:val="1"/>
      <w:numFmt w:val="bullet"/>
      <w:lvlText w:val=""/>
      <w:lvlJc w:val="left"/>
      <w:pPr>
        <w:ind w:left="3731" w:hanging="360"/>
      </w:pPr>
      <w:rPr>
        <w:rFonts w:ascii="Symbol" w:hAnsi="Symbol" w:hint="default"/>
      </w:rPr>
    </w:lvl>
    <w:lvl w:ilvl="4" w:tplc="04270003" w:tentative="1">
      <w:start w:val="1"/>
      <w:numFmt w:val="bullet"/>
      <w:lvlText w:val="o"/>
      <w:lvlJc w:val="left"/>
      <w:pPr>
        <w:ind w:left="4451" w:hanging="360"/>
      </w:pPr>
      <w:rPr>
        <w:rFonts w:ascii="Courier New" w:hAnsi="Courier New" w:cs="Courier New" w:hint="default"/>
      </w:rPr>
    </w:lvl>
    <w:lvl w:ilvl="5" w:tplc="04270005" w:tentative="1">
      <w:start w:val="1"/>
      <w:numFmt w:val="bullet"/>
      <w:lvlText w:val=""/>
      <w:lvlJc w:val="left"/>
      <w:pPr>
        <w:ind w:left="5171" w:hanging="360"/>
      </w:pPr>
      <w:rPr>
        <w:rFonts w:ascii="Wingdings" w:hAnsi="Wingdings" w:hint="default"/>
      </w:rPr>
    </w:lvl>
    <w:lvl w:ilvl="6" w:tplc="04270001" w:tentative="1">
      <w:start w:val="1"/>
      <w:numFmt w:val="bullet"/>
      <w:lvlText w:val=""/>
      <w:lvlJc w:val="left"/>
      <w:pPr>
        <w:ind w:left="5891" w:hanging="360"/>
      </w:pPr>
      <w:rPr>
        <w:rFonts w:ascii="Symbol" w:hAnsi="Symbol" w:hint="default"/>
      </w:rPr>
    </w:lvl>
    <w:lvl w:ilvl="7" w:tplc="04270003" w:tentative="1">
      <w:start w:val="1"/>
      <w:numFmt w:val="bullet"/>
      <w:lvlText w:val="o"/>
      <w:lvlJc w:val="left"/>
      <w:pPr>
        <w:ind w:left="6611" w:hanging="360"/>
      </w:pPr>
      <w:rPr>
        <w:rFonts w:ascii="Courier New" w:hAnsi="Courier New" w:cs="Courier New" w:hint="default"/>
      </w:rPr>
    </w:lvl>
    <w:lvl w:ilvl="8" w:tplc="04270005" w:tentative="1">
      <w:start w:val="1"/>
      <w:numFmt w:val="bullet"/>
      <w:lvlText w:val=""/>
      <w:lvlJc w:val="left"/>
      <w:pPr>
        <w:ind w:left="7331" w:hanging="360"/>
      </w:pPr>
      <w:rPr>
        <w:rFonts w:ascii="Wingdings" w:hAnsi="Wingdings" w:hint="default"/>
      </w:rPr>
    </w:lvl>
  </w:abstractNum>
  <w:abstractNum w:abstractNumId="3">
    <w:nsid w:val="1150598A"/>
    <w:multiLevelType w:val="hybridMultilevel"/>
    <w:tmpl w:val="0278F36C"/>
    <w:lvl w:ilvl="0" w:tplc="4FE42D82">
      <w:start w:val="2"/>
      <w:numFmt w:val="upperRoman"/>
      <w:lvlText w:val="%1."/>
      <w:lvlJc w:val="left"/>
      <w:pPr>
        <w:ind w:left="1080" w:hanging="72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nsid w:val="1262646B"/>
    <w:multiLevelType w:val="hybridMultilevel"/>
    <w:tmpl w:val="6C603FA0"/>
    <w:lvl w:ilvl="0" w:tplc="D5CA3BD2">
      <w:start w:val="1"/>
      <w:numFmt w:val="bullet"/>
      <w:lvlText w:val="-"/>
      <w:lvlJc w:val="left"/>
      <w:pPr>
        <w:ind w:left="720" w:hanging="360"/>
      </w:pPr>
      <w:rPr>
        <w:rFonts w:ascii="Times New Roman" w:eastAsiaTheme="minorHAnsi" w:hAnsi="Times New Roman" w:cs="Times New Roman"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5">
    <w:nsid w:val="1C6623DF"/>
    <w:multiLevelType w:val="hybridMultilevel"/>
    <w:tmpl w:val="C1B8585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
    <w:nsid w:val="1DD662C0"/>
    <w:multiLevelType w:val="hybridMultilevel"/>
    <w:tmpl w:val="D4C04D38"/>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7">
    <w:nsid w:val="224C78B9"/>
    <w:multiLevelType w:val="hybridMultilevel"/>
    <w:tmpl w:val="3C76D6D0"/>
    <w:lvl w:ilvl="0" w:tplc="07FCC716">
      <w:start w:val="1"/>
      <w:numFmt w:val="decimal"/>
      <w:lvlText w:val="%1)"/>
      <w:lvlJc w:val="left"/>
      <w:pPr>
        <w:ind w:left="1211" w:hanging="360"/>
      </w:pPr>
      <w:rPr>
        <w:rFonts w:hint="default"/>
      </w:rPr>
    </w:lvl>
    <w:lvl w:ilvl="1" w:tplc="04270019" w:tentative="1">
      <w:start w:val="1"/>
      <w:numFmt w:val="lowerLetter"/>
      <w:lvlText w:val="%2."/>
      <w:lvlJc w:val="left"/>
      <w:pPr>
        <w:ind w:left="1931" w:hanging="360"/>
      </w:pPr>
    </w:lvl>
    <w:lvl w:ilvl="2" w:tplc="0427001B" w:tentative="1">
      <w:start w:val="1"/>
      <w:numFmt w:val="lowerRoman"/>
      <w:lvlText w:val="%3."/>
      <w:lvlJc w:val="right"/>
      <w:pPr>
        <w:ind w:left="2651" w:hanging="180"/>
      </w:pPr>
    </w:lvl>
    <w:lvl w:ilvl="3" w:tplc="0427000F" w:tentative="1">
      <w:start w:val="1"/>
      <w:numFmt w:val="decimal"/>
      <w:lvlText w:val="%4."/>
      <w:lvlJc w:val="left"/>
      <w:pPr>
        <w:ind w:left="3371" w:hanging="360"/>
      </w:pPr>
    </w:lvl>
    <w:lvl w:ilvl="4" w:tplc="04270019" w:tentative="1">
      <w:start w:val="1"/>
      <w:numFmt w:val="lowerLetter"/>
      <w:lvlText w:val="%5."/>
      <w:lvlJc w:val="left"/>
      <w:pPr>
        <w:ind w:left="4091" w:hanging="360"/>
      </w:pPr>
    </w:lvl>
    <w:lvl w:ilvl="5" w:tplc="0427001B" w:tentative="1">
      <w:start w:val="1"/>
      <w:numFmt w:val="lowerRoman"/>
      <w:lvlText w:val="%6."/>
      <w:lvlJc w:val="right"/>
      <w:pPr>
        <w:ind w:left="4811" w:hanging="180"/>
      </w:pPr>
    </w:lvl>
    <w:lvl w:ilvl="6" w:tplc="0427000F" w:tentative="1">
      <w:start w:val="1"/>
      <w:numFmt w:val="decimal"/>
      <w:lvlText w:val="%7."/>
      <w:lvlJc w:val="left"/>
      <w:pPr>
        <w:ind w:left="5531" w:hanging="360"/>
      </w:pPr>
    </w:lvl>
    <w:lvl w:ilvl="7" w:tplc="04270019" w:tentative="1">
      <w:start w:val="1"/>
      <w:numFmt w:val="lowerLetter"/>
      <w:lvlText w:val="%8."/>
      <w:lvlJc w:val="left"/>
      <w:pPr>
        <w:ind w:left="6251" w:hanging="360"/>
      </w:pPr>
    </w:lvl>
    <w:lvl w:ilvl="8" w:tplc="0427001B" w:tentative="1">
      <w:start w:val="1"/>
      <w:numFmt w:val="lowerRoman"/>
      <w:lvlText w:val="%9."/>
      <w:lvlJc w:val="right"/>
      <w:pPr>
        <w:ind w:left="6971" w:hanging="180"/>
      </w:pPr>
    </w:lvl>
  </w:abstractNum>
  <w:abstractNum w:abstractNumId="8">
    <w:nsid w:val="24B606F2"/>
    <w:multiLevelType w:val="hybridMultilevel"/>
    <w:tmpl w:val="4342A930"/>
    <w:lvl w:ilvl="0" w:tplc="A2F4F0EC">
      <w:start w:val="1"/>
      <w:numFmt w:val="lowerRoman"/>
      <w:lvlText w:val="%1."/>
      <w:lvlJc w:val="left"/>
      <w:pPr>
        <w:ind w:left="1080" w:hanging="72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
    <w:nsid w:val="26D86C18"/>
    <w:multiLevelType w:val="hybridMultilevel"/>
    <w:tmpl w:val="3F368472"/>
    <w:lvl w:ilvl="0" w:tplc="DC40120C">
      <w:start w:val="1"/>
      <w:numFmt w:val="upperRoman"/>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nsid w:val="295F4ABA"/>
    <w:multiLevelType w:val="multilevel"/>
    <w:tmpl w:val="1FE269C6"/>
    <w:lvl w:ilvl="0">
      <w:start w:val="6"/>
      <w:numFmt w:val="decimal"/>
      <w:lvlText w:val="%1."/>
      <w:lvlJc w:val="left"/>
      <w:pPr>
        <w:tabs>
          <w:tab w:val="num" w:pos="1354"/>
        </w:tabs>
        <w:ind w:left="397" w:firstLine="738"/>
      </w:pPr>
      <w:rPr>
        <w:rFonts w:hint="default"/>
        <w:b w:val="0"/>
        <w:color w:val="000000"/>
      </w:rPr>
    </w:lvl>
    <w:lvl w:ilvl="1">
      <w:start w:val="1"/>
      <w:numFmt w:val="decimal"/>
      <w:isLgl/>
      <w:lvlText w:val="%1.%2"/>
      <w:lvlJc w:val="left"/>
      <w:pPr>
        <w:ind w:left="2096" w:hanging="660"/>
      </w:pPr>
      <w:rPr>
        <w:rFonts w:hint="default"/>
      </w:rPr>
    </w:lvl>
    <w:lvl w:ilvl="2">
      <w:start w:val="1"/>
      <w:numFmt w:val="decimal"/>
      <w:isLgl/>
      <w:lvlText w:val="%1.%2.%3"/>
      <w:lvlJc w:val="left"/>
      <w:pPr>
        <w:ind w:left="2457" w:hanging="720"/>
      </w:pPr>
      <w:rPr>
        <w:rFonts w:hint="default"/>
      </w:rPr>
    </w:lvl>
    <w:lvl w:ilvl="3">
      <w:start w:val="1"/>
      <w:numFmt w:val="decimal"/>
      <w:isLgl/>
      <w:lvlText w:val="%1.%2.%3.%4"/>
      <w:lvlJc w:val="left"/>
      <w:pPr>
        <w:ind w:left="2758" w:hanging="720"/>
      </w:pPr>
      <w:rPr>
        <w:rFonts w:hint="default"/>
      </w:rPr>
    </w:lvl>
    <w:lvl w:ilvl="4">
      <w:start w:val="1"/>
      <w:numFmt w:val="decimal"/>
      <w:isLgl/>
      <w:lvlText w:val="%1.%2.%3.%4.%5"/>
      <w:lvlJc w:val="left"/>
      <w:pPr>
        <w:ind w:left="3419" w:hanging="1080"/>
      </w:pPr>
      <w:rPr>
        <w:rFonts w:hint="default"/>
      </w:rPr>
    </w:lvl>
    <w:lvl w:ilvl="5">
      <w:start w:val="1"/>
      <w:numFmt w:val="decimal"/>
      <w:isLgl/>
      <w:lvlText w:val="%1.%2.%3.%4.%5.%6"/>
      <w:lvlJc w:val="left"/>
      <w:pPr>
        <w:ind w:left="3720" w:hanging="1080"/>
      </w:pPr>
      <w:rPr>
        <w:rFonts w:hint="default"/>
      </w:rPr>
    </w:lvl>
    <w:lvl w:ilvl="6">
      <w:start w:val="1"/>
      <w:numFmt w:val="decimal"/>
      <w:isLgl/>
      <w:lvlText w:val="%1.%2.%3.%4.%5.%6.%7"/>
      <w:lvlJc w:val="left"/>
      <w:pPr>
        <w:ind w:left="4381" w:hanging="1440"/>
      </w:pPr>
      <w:rPr>
        <w:rFonts w:hint="default"/>
      </w:rPr>
    </w:lvl>
    <w:lvl w:ilvl="7">
      <w:start w:val="1"/>
      <w:numFmt w:val="decimal"/>
      <w:isLgl/>
      <w:lvlText w:val="%1.%2.%3.%4.%5.%6.%7.%8"/>
      <w:lvlJc w:val="left"/>
      <w:pPr>
        <w:ind w:left="4682" w:hanging="1440"/>
      </w:pPr>
      <w:rPr>
        <w:rFonts w:hint="default"/>
      </w:rPr>
    </w:lvl>
    <w:lvl w:ilvl="8">
      <w:start w:val="1"/>
      <w:numFmt w:val="decimal"/>
      <w:isLgl/>
      <w:lvlText w:val="%1.%2.%3.%4.%5.%6.%7.%8.%9"/>
      <w:lvlJc w:val="left"/>
      <w:pPr>
        <w:ind w:left="5343" w:hanging="1800"/>
      </w:pPr>
      <w:rPr>
        <w:rFonts w:hint="default"/>
      </w:rPr>
    </w:lvl>
  </w:abstractNum>
  <w:abstractNum w:abstractNumId="11">
    <w:nsid w:val="2F7301A0"/>
    <w:multiLevelType w:val="hybridMultilevel"/>
    <w:tmpl w:val="A3022D30"/>
    <w:lvl w:ilvl="0" w:tplc="F93ACD52">
      <w:start w:val="1"/>
      <w:numFmt w:val="decimal"/>
      <w:lvlText w:val="%1."/>
      <w:lvlJc w:val="left"/>
      <w:pPr>
        <w:ind w:left="1211" w:hanging="360"/>
      </w:pPr>
      <w:rPr>
        <w:rFonts w:hint="default"/>
        <w:b w:val="0"/>
      </w:rPr>
    </w:lvl>
    <w:lvl w:ilvl="1" w:tplc="04270019">
      <w:start w:val="1"/>
      <w:numFmt w:val="lowerLetter"/>
      <w:lvlText w:val="%2."/>
      <w:lvlJc w:val="left"/>
      <w:pPr>
        <w:ind w:left="1931" w:hanging="360"/>
      </w:pPr>
    </w:lvl>
    <w:lvl w:ilvl="2" w:tplc="0427001B" w:tentative="1">
      <w:start w:val="1"/>
      <w:numFmt w:val="lowerRoman"/>
      <w:lvlText w:val="%3."/>
      <w:lvlJc w:val="right"/>
      <w:pPr>
        <w:ind w:left="2651" w:hanging="180"/>
      </w:pPr>
    </w:lvl>
    <w:lvl w:ilvl="3" w:tplc="0427000F" w:tentative="1">
      <w:start w:val="1"/>
      <w:numFmt w:val="decimal"/>
      <w:lvlText w:val="%4."/>
      <w:lvlJc w:val="left"/>
      <w:pPr>
        <w:ind w:left="3371" w:hanging="360"/>
      </w:pPr>
    </w:lvl>
    <w:lvl w:ilvl="4" w:tplc="04270019" w:tentative="1">
      <w:start w:val="1"/>
      <w:numFmt w:val="lowerLetter"/>
      <w:lvlText w:val="%5."/>
      <w:lvlJc w:val="left"/>
      <w:pPr>
        <w:ind w:left="4091" w:hanging="360"/>
      </w:pPr>
    </w:lvl>
    <w:lvl w:ilvl="5" w:tplc="0427001B" w:tentative="1">
      <w:start w:val="1"/>
      <w:numFmt w:val="lowerRoman"/>
      <w:lvlText w:val="%6."/>
      <w:lvlJc w:val="right"/>
      <w:pPr>
        <w:ind w:left="4811" w:hanging="180"/>
      </w:pPr>
    </w:lvl>
    <w:lvl w:ilvl="6" w:tplc="0427000F" w:tentative="1">
      <w:start w:val="1"/>
      <w:numFmt w:val="decimal"/>
      <w:lvlText w:val="%7."/>
      <w:lvlJc w:val="left"/>
      <w:pPr>
        <w:ind w:left="5531" w:hanging="360"/>
      </w:pPr>
    </w:lvl>
    <w:lvl w:ilvl="7" w:tplc="04270019" w:tentative="1">
      <w:start w:val="1"/>
      <w:numFmt w:val="lowerLetter"/>
      <w:lvlText w:val="%8."/>
      <w:lvlJc w:val="left"/>
      <w:pPr>
        <w:ind w:left="6251" w:hanging="360"/>
      </w:pPr>
    </w:lvl>
    <w:lvl w:ilvl="8" w:tplc="0427001B" w:tentative="1">
      <w:start w:val="1"/>
      <w:numFmt w:val="lowerRoman"/>
      <w:lvlText w:val="%9."/>
      <w:lvlJc w:val="right"/>
      <w:pPr>
        <w:ind w:left="6971" w:hanging="180"/>
      </w:pPr>
    </w:lvl>
  </w:abstractNum>
  <w:abstractNum w:abstractNumId="12">
    <w:nsid w:val="34391B16"/>
    <w:multiLevelType w:val="hybridMultilevel"/>
    <w:tmpl w:val="149860AC"/>
    <w:lvl w:ilvl="0" w:tplc="F93ACD52">
      <w:start w:val="1"/>
      <w:numFmt w:val="decimal"/>
      <w:lvlText w:val="%1."/>
      <w:lvlJc w:val="left"/>
      <w:pPr>
        <w:ind w:left="1212" w:hanging="360"/>
      </w:pPr>
      <w:rPr>
        <w:rFonts w:hint="default"/>
        <w:b w:val="0"/>
      </w:rPr>
    </w:lvl>
    <w:lvl w:ilvl="1" w:tplc="04270019">
      <w:start w:val="1"/>
      <w:numFmt w:val="lowerLetter"/>
      <w:lvlText w:val="%2."/>
      <w:lvlJc w:val="left"/>
      <w:pPr>
        <w:ind w:left="1931" w:hanging="360"/>
      </w:pPr>
    </w:lvl>
    <w:lvl w:ilvl="2" w:tplc="0427001B" w:tentative="1">
      <w:start w:val="1"/>
      <w:numFmt w:val="lowerRoman"/>
      <w:lvlText w:val="%3."/>
      <w:lvlJc w:val="right"/>
      <w:pPr>
        <w:ind w:left="2651" w:hanging="180"/>
      </w:pPr>
    </w:lvl>
    <w:lvl w:ilvl="3" w:tplc="0427000F" w:tentative="1">
      <w:start w:val="1"/>
      <w:numFmt w:val="decimal"/>
      <w:lvlText w:val="%4."/>
      <w:lvlJc w:val="left"/>
      <w:pPr>
        <w:ind w:left="3371" w:hanging="360"/>
      </w:pPr>
    </w:lvl>
    <w:lvl w:ilvl="4" w:tplc="04270019" w:tentative="1">
      <w:start w:val="1"/>
      <w:numFmt w:val="lowerLetter"/>
      <w:lvlText w:val="%5."/>
      <w:lvlJc w:val="left"/>
      <w:pPr>
        <w:ind w:left="4091" w:hanging="360"/>
      </w:pPr>
    </w:lvl>
    <w:lvl w:ilvl="5" w:tplc="0427001B" w:tentative="1">
      <w:start w:val="1"/>
      <w:numFmt w:val="lowerRoman"/>
      <w:lvlText w:val="%6."/>
      <w:lvlJc w:val="right"/>
      <w:pPr>
        <w:ind w:left="4811" w:hanging="180"/>
      </w:pPr>
    </w:lvl>
    <w:lvl w:ilvl="6" w:tplc="0427000F" w:tentative="1">
      <w:start w:val="1"/>
      <w:numFmt w:val="decimal"/>
      <w:lvlText w:val="%7."/>
      <w:lvlJc w:val="left"/>
      <w:pPr>
        <w:ind w:left="5531" w:hanging="360"/>
      </w:pPr>
    </w:lvl>
    <w:lvl w:ilvl="7" w:tplc="04270019" w:tentative="1">
      <w:start w:val="1"/>
      <w:numFmt w:val="lowerLetter"/>
      <w:lvlText w:val="%8."/>
      <w:lvlJc w:val="left"/>
      <w:pPr>
        <w:ind w:left="6251" w:hanging="360"/>
      </w:pPr>
    </w:lvl>
    <w:lvl w:ilvl="8" w:tplc="0427001B" w:tentative="1">
      <w:start w:val="1"/>
      <w:numFmt w:val="lowerRoman"/>
      <w:lvlText w:val="%9."/>
      <w:lvlJc w:val="right"/>
      <w:pPr>
        <w:ind w:left="6971" w:hanging="180"/>
      </w:pPr>
    </w:lvl>
  </w:abstractNum>
  <w:abstractNum w:abstractNumId="13">
    <w:nsid w:val="34BF3900"/>
    <w:multiLevelType w:val="hybridMultilevel"/>
    <w:tmpl w:val="EEE0B61E"/>
    <w:lvl w:ilvl="0" w:tplc="5568D5FA">
      <w:start w:val="16"/>
      <w:numFmt w:val="decimal"/>
      <w:lvlText w:val="%1."/>
      <w:lvlJc w:val="left"/>
      <w:pPr>
        <w:ind w:left="588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4">
    <w:nsid w:val="38AD0F60"/>
    <w:multiLevelType w:val="hybridMultilevel"/>
    <w:tmpl w:val="F3268F0E"/>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5">
    <w:nsid w:val="3E550BD0"/>
    <w:multiLevelType w:val="hybridMultilevel"/>
    <w:tmpl w:val="C28C2D8E"/>
    <w:lvl w:ilvl="0" w:tplc="4FE42D82">
      <w:start w:val="2"/>
      <w:numFmt w:val="upperRoman"/>
      <w:lvlText w:val="%1."/>
      <w:lvlJc w:val="left"/>
      <w:pPr>
        <w:ind w:left="1931" w:hanging="720"/>
      </w:pPr>
      <w:rPr>
        <w:rFonts w:hint="default"/>
      </w:rPr>
    </w:lvl>
    <w:lvl w:ilvl="1" w:tplc="04270019" w:tentative="1">
      <w:start w:val="1"/>
      <w:numFmt w:val="lowerLetter"/>
      <w:lvlText w:val="%2."/>
      <w:lvlJc w:val="left"/>
      <w:pPr>
        <w:ind w:left="2291" w:hanging="360"/>
      </w:pPr>
    </w:lvl>
    <w:lvl w:ilvl="2" w:tplc="0427001B" w:tentative="1">
      <w:start w:val="1"/>
      <w:numFmt w:val="lowerRoman"/>
      <w:lvlText w:val="%3."/>
      <w:lvlJc w:val="right"/>
      <w:pPr>
        <w:ind w:left="3011" w:hanging="180"/>
      </w:pPr>
    </w:lvl>
    <w:lvl w:ilvl="3" w:tplc="0427000F" w:tentative="1">
      <w:start w:val="1"/>
      <w:numFmt w:val="decimal"/>
      <w:lvlText w:val="%4."/>
      <w:lvlJc w:val="left"/>
      <w:pPr>
        <w:ind w:left="3731" w:hanging="360"/>
      </w:pPr>
    </w:lvl>
    <w:lvl w:ilvl="4" w:tplc="04270019" w:tentative="1">
      <w:start w:val="1"/>
      <w:numFmt w:val="lowerLetter"/>
      <w:lvlText w:val="%5."/>
      <w:lvlJc w:val="left"/>
      <w:pPr>
        <w:ind w:left="4451" w:hanging="360"/>
      </w:pPr>
    </w:lvl>
    <w:lvl w:ilvl="5" w:tplc="0427001B" w:tentative="1">
      <w:start w:val="1"/>
      <w:numFmt w:val="lowerRoman"/>
      <w:lvlText w:val="%6."/>
      <w:lvlJc w:val="right"/>
      <w:pPr>
        <w:ind w:left="5171" w:hanging="180"/>
      </w:pPr>
    </w:lvl>
    <w:lvl w:ilvl="6" w:tplc="0427000F" w:tentative="1">
      <w:start w:val="1"/>
      <w:numFmt w:val="decimal"/>
      <w:lvlText w:val="%7."/>
      <w:lvlJc w:val="left"/>
      <w:pPr>
        <w:ind w:left="5891" w:hanging="360"/>
      </w:pPr>
    </w:lvl>
    <w:lvl w:ilvl="7" w:tplc="04270019" w:tentative="1">
      <w:start w:val="1"/>
      <w:numFmt w:val="lowerLetter"/>
      <w:lvlText w:val="%8."/>
      <w:lvlJc w:val="left"/>
      <w:pPr>
        <w:ind w:left="6611" w:hanging="360"/>
      </w:pPr>
    </w:lvl>
    <w:lvl w:ilvl="8" w:tplc="0427001B" w:tentative="1">
      <w:start w:val="1"/>
      <w:numFmt w:val="lowerRoman"/>
      <w:lvlText w:val="%9."/>
      <w:lvlJc w:val="right"/>
      <w:pPr>
        <w:ind w:left="7331" w:hanging="180"/>
      </w:pPr>
    </w:lvl>
  </w:abstractNum>
  <w:abstractNum w:abstractNumId="16">
    <w:nsid w:val="45CE4569"/>
    <w:multiLevelType w:val="hybridMultilevel"/>
    <w:tmpl w:val="1CF446C8"/>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7">
    <w:nsid w:val="495E66E3"/>
    <w:multiLevelType w:val="hybridMultilevel"/>
    <w:tmpl w:val="E33E6A2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8">
    <w:nsid w:val="4EA54339"/>
    <w:multiLevelType w:val="hybridMultilevel"/>
    <w:tmpl w:val="231412FA"/>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9">
    <w:nsid w:val="505E6E71"/>
    <w:multiLevelType w:val="hybridMultilevel"/>
    <w:tmpl w:val="96FCEDBA"/>
    <w:lvl w:ilvl="0" w:tplc="DC40120C">
      <w:start w:val="1"/>
      <w:numFmt w:val="upperRoman"/>
      <w:lvlText w:val="%1."/>
      <w:lvlJc w:val="left"/>
      <w:pPr>
        <w:ind w:left="1080" w:hanging="72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0">
    <w:nsid w:val="50F9353C"/>
    <w:multiLevelType w:val="hybridMultilevel"/>
    <w:tmpl w:val="74485A46"/>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1">
    <w:nsid w:val="56C7607A"/>
    <w:multiLevelType w:val="hybridMultilevel"/>
    <w:tmpl w:val="42F62A4C"/>
    <w:lvl w:ilvl="0" w:tplc="A5ECBD8C">
      <w:start w:val="1"/>
      <w:numFmt w:val="decimal"/>
      <w:lvlText w:val="%1."/>
      <w:lvlJc w:val="left"/>
      <w:pPr>
        <w:ind w:left="1211" w:hanging="360"/>
      </w:pPr>
      <w:rPr>
        <w:rFonts w:hint="default"/>
      </w:rPr>
    </w:lvl>
    <w:lvl w:ilvl="1" w:tplc="04270019" w:tentative="1">
      <w:start w:val="1"/>
      <w:numFmt w:val="lowerLetter"/>
      <w:lvlText w:val="%2."/>
      <w:lvlJc w:val="left"/>
      <w:pPr>
        <w:ind w:left="1931" w:hanging="360"/>
      </w:pPr>
    </w:lvl>
    <w:lvl w:ilvl="2" w:tplc="0427001B" w:tentative="1">
      <w:start w:val="1"/>
      <w:numFmt w:val="lowerRoman"/>
      <w:lvlText w:val="%3."/>
      <w:lvlJc w:val="right"/>
      <w:pPr>
        <w:ind w:left="2651" w:hanging="180"/>
      </w:pPr>
    </w:lvl>
    <w:lvl w:ilvl="3" w:tplc="0427000F" w:tentative="1">
      <w:start w:val="1"/>
      <w:numFmt w:val="decimal"/>
      <w:lvlText w:val="%4."/>
      <w:lvlJc w:val="left"/>
      <w:pPr>
        <w:ind w:left="3371" w:hanging="360"/>
      </w:pPr>
    </w:lvl>
    <w:lvl w:ilvl="4" w:tplc="04270019" w:tentative="1">
      <w:start w:val="1"/>
      <w:numFmt w:val="lowerLetter"/>
      <w:lvlText w:val="%5."/>
      <w:lvlJc w:val="left"/>
      <w:pPr>
        <w:ind w:left="4091" w:hanging="360"/>
      </w:pPr>
    </w:lvl>
    <w:lvl w:ilvl="5" w:tplc="0427001B" w:tentative="1">
      <w:start w:val="1"/>
      <w:numFmt w:val="lowerRoman"/>
      <w:lvlText w:val="%6."/>
      <w:lvlJc w:val="right"/>
      <w:pPr>
        <w:ind w:left="4811" w:hanging="180"/>
      </w:pPr>
    </w:lvl>
    <w:lvl w:ilvl="6" w:tplc="0427000F" w:tentative="1">
      <w:start w:val="1"/>
      <w:numFmt w:val="decimal"/>
      <w:lvlText w:val="%7."/>
      <w:lvlJc w:val="left"/>
      <w:pPr>
        <w:ind w:left="5531" w:hanging="360"/>
      </w:pPr>
    </w:lvl>
    <w:lvl w:ilvl="7" w:tplc="04270019" w:tentative="1">
      <w:start w:val="1"/>
      <w:numFmt w:val="lowerLetter"/>
      <w:lvlText w:val="%8."/>
      <w:lvlJc w:val="left"/>
      <w:pPr>
        <w:ind w:left="6251" w:hanging="360"/>
      </w:pPr>
    </w:lvl>
    <w:lvl w:ilvl="8" w:tplc="0427001B" w:tentative="1">
      <w:start w:val="1"/>
      <w:numFmt w:val="lowerRoman"/>
      <w:lvlText w:val="%9."/>
      <w:lvlJc w:val="right"/>
      <w:pPr>
        <w:ind w:left="6971" w:hanging="180"/>
      </w:pPr>
    </w:lvl>
  </w:abstractNum>
  <w:abstractNum w:abstractNumId="22">
    <w:nsid w:val="582B426C"/>
    <w:multiLevelType w:val="hybridMultilevel"/>
    <w:tmpl w:val="C8527FB6"/>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3">
    <w:nsid w:val="58C9590D"/>
    <w:multiLevelType w:val="hybridMultilevel"/>
    <w:tmpl w:val="42C0379C"/>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4">
    <w:nsid w:val="5ADB5BBB"/>
    <w:multiLevelType w:val="hybridMultilevel"/>
    <w:tmpl w:val="89E82156"/>
    <w:lvl w:ilvl="0" w:tplc="3A8C6D2C">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25">
    <w:nsid w:val="60026D88"/>
    <w:multiLevelType w:val="hybridMultilevel"/>
    <w:tmpl w:val="A55EAF6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6">
    <w:nsid w:val="67242B4B"/>
    <w:multiLevelType w:val="hybridMultilevel"/>
    <w:tmpl w:val="624EB460"/>
    <w:lvl w:ilvl="0" w:tplc="3432B940">
      <w:start w:val="19"/>
      <w:numFmt w:val="decimal"/>
      <w:lvlText w:val="%1."/>
      <w:lvlJc w:val="left"/>
      <w:pPr>
        <w:ind w:left="8299" w:hanging="360"/>
      </w:pPr>
      <w:rPr>
        <w:rFonts w:hint="default"/>
      </w:rPr>
    </w:lvl>
    <w:lvl w:ilvl="1" w:tplc="04270019" w:tentative="1">
      <w:start w:val="1"/>
      <w:numFmt w:val="lowerLetter"/>
      <w:lvlText w:val="%2."/>
      <w:lvlJc w:val="left"/>
      <w:pPr>
        <w:ind w:left="9019" w:hanging="360"/>
      </w:pPr>
    </w:lvl>
    <w:lvl w:ilvl="2" w:tplc="0427001B" w:tentative="1">
      <w:start w:val="1"/>
      <w:numFmt w:val="lowerRoman"/>
      <w:lvlText w:val="%3."/>
      <w:lvlJc w:val="right"/>
      <w:pPr>
        <w:ind w:left="9739" w:hanging="180"/>
      </w:pPr>
    </w:lvl>
    <w:lvl w:ilvl="3" w:tplc="0427000F" w:tentative="1">
      <w:start w:val="1"/>
      <w:numFmt w:val="decimal"/>
      <w:lvlText w:val="%4."/>
      <w:lvlJc w:val="left"/>
      <w:pPr>
        <w:ind w:left="10459" w:hanging="360"/>
      </w:pPr>
    </w:lvl>
    <w:lvl w:ilvl="4" w:tplc="04270019" w:tentative="1">
      <w:start w:val="1"/>
      <w:numFmt w:val="lowerLetter"/>
      <w:lvlText w:val="%5."/>
      <w:lvlJc w:val="left"/>
      <w:pPr>
        <w:ind w:left="11179" w:hanging="360"/>
      </w:pPr>
    </w:lvl>
    <w:lvl w:ilvl="5" w:tplc="0427001B" w:tentative="1">
      <w:start w:val="1"/>
      <w:numFmt w:val="lowerRoman"/>
      <w:lvlText w:val="%6."/>
      <w:lvlJc w:val="right"/>
      <w:pPr>
        <w:ind w:left="11899" w:hanging="180"/>
      </w:pPr>
    </w:lvl>
    <w:lvl w:ilvl="6" w:tplc="0427000F" w:tentative="1">
      <w:start w:val="1"/>
      <w:numFmt w:val="decimal"/>
      <w:lvlText w:val="%7."/>
      <w:lvlJc w:val="left"/>
      <w:pPr>
        <w:ind w:left="12619" w:hanging="360"/>
      </w:pPr>
    </w:lvl>
    <w:lvl w:ilvl="7" w:tplc="04270019" w:tentative="1">
      <w:start w:val="1"/>
      <w:numFmt w:val="lowerLetter"/>
      <w:lvlText w:val="%8."/>
      <w:lvlJc w:val="left"/>
      <w:pPr>
        <w:ind w:left="13339" w:hanging="360"/>
      </w:pPr>
    </w:lvl>
    <w:lvl w:ilvl="8" w:tplc="0427001B" w:tentative="1">
      <w:start w:val="1"/>
      <w:numFmt w:val="lowerRoman"/>
      <w:lvlText w:val="%9."/>
      <w:lvlJc w:val="right"/>
      <w:pPr>
        <w:ind w:left="14059" w:hanging="180"/>
      </w:pPr>
    </w:lvl>
  </w:abstractNum>
  <w:abstractNum w:abstractNumId="27">
    <w:nsid w:val="6A0F1033"/>
    <w:multiLevelType w:val="hybridMultilevel"/>
    <w:tmpl w:val="3B92A87E"/>
    <w:lvl w:ilvl="0" w:tplc="E51AD788">
      <w:start w:val="1"/>
      <w:numFmt w:val="upperRoman"/>
      <w:lvlText w:val="%1."/>
      <w:lvlJc w:val="left"/>
      <w:pPr>
        <w:ind w:left="6249" w:hanging="72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8">
    <w:nsid w:val="6CA65A8A"/>
    <w:multiLevelType w:val="hybridMultilevel"/>
    <w:tmpl w:val="620CF4C0"/>
    <w:lvl w:ilvl="0" w:tplc="04270001">
      <w:start w:val="1"/>
      <w:numFmt w:val="bullet"/>
      <w:lvlText w:val=""/>
      <w:lvlJc w:val="left"/>
      <w:pPr>
        <w:ind w:left="2084" w:hanging="360"/>
      </w:pPr>
      <w:rPr>
        <w:rFonts w:ascii="Symbol" w:hAnsi="Symbol" w:hint="default"/>
      </w:rPr>
    </w:lvl>
    <w:lvl w:ilvl="1" w:tplc="04270003" w:tentative="1">
      <w:start w:val="1"/>
      <w:numFmt w:val="bullet"/>
      <w:lvlText w:val="o"/>
      <w:lvlJc w:val="left"/>
      <w:pPr>
        <w:ind w:left="2804" w:hanging="360"/>
      </w:pPr>
      <w:rPr>
        <w:rFonts w:ascii="Courier New" w:hAnsi="Courier New" w:cs="Courier New" w:hint="default"/>
      </w:rPr>
    </w:lvl>
    <w:lvl w:ilvl="2" w:tplc="04270005" w:tentative="1">
      <w:start w:val="1"/>
      <w:numFmt w:val="bullet"/>
      <w:lvlText w:val=""/>
      <w:lvlJc w:val="left"/>
      <w:pPr>
        <w:ind w:left="3524" w:hanging="360"/>
      </w:pPr>
      <w:rPr>
        <w:rFonts w:ascii="Wingdings" w:hAnsi="Wingdings" w:hint="default"/>
      </w:rPr>
    </w:lvl>
    <w:lvl w:ilvl="3" w:tplc="04270001" w:tentative="1">
      <w:start w:val="1"/>
      <w:numFmt w:val="bullet"/>
      <w:lvlText w:val=""/>
      <w:lvlJc w:val="left"/>
      <w:pPr>
        <w:ind w:left="4244" w:hanging="360"/>
      </w:pPr>
      <w:rPr>
        <w:rFonts w:ascii="Symbol" w:hAnsi="Symbol" w:hint="default"/>
      </w:rPr>
    </w:lvl>
    <w:lvl w:ilvl="4" w:tplc="04270003" w:tentative="1">
      <w:start w:val="1"/>
      <w:numFmt w:val="bullet"/>
      <w:lvlText w:val="o"/>
      <w:lvlJc w:val="left"/>
      <w:pPr>
        <w:ind w:left="4964" w:hanging="360"/>
      </w:pPr>
      <w:rPr>
        <w:rFonts w:ascii="Courier New" w:hAnsi="Courier New" w:cs="Courier New" w:hint="default"/>
      </w:rPr>
    </w:lvl>
    <w:lvl w:ilvl="5" w:tplc="04270005" w:tentative="1">
      <w:start w:val="1"/>
      <w:numFmt w:val="bullet"/>
      <w:lvlText w:val=""/>
      <w:lvlJc w:val="left"/>
      <w:pPr>
        <w:ind w:left="5684" w:hanging="360"/>
      </w:pPr>
      <w:rPr>
        <w:rFonts w:ascii="Wingdings" w:hAnsi="Wingdings" w:hint="default"/>
      </w:rPr>
    </w:lvl>
    <w:lvl w:ilvl="6" w:tplc="04270001" w:tentative="1">
      <w:start w:val="1"/>
      <w:numFmt w:val="bullet"/>
      <w:lvlText w:val=""/>
      <w:lvlJc w:val="left"/>
      <w:pPr>
        <w:ind w:left="6404" w:hanging="360"/>
      </w:pPr>
      <w:rPr>
        <w:rFonts w:ascii="Symbol" w:hAnsi="Symbol" w:hint="default"/>
      </w:rPr>
    </w:lvl>
    <w:lvl w:ilvl="7" w:tplc="04270003" w:tentative="1">
      <w:start w:val="1"/>
      <w:numFmt w:val="bullet"/>
      <w:lvlText w:val="o"/>
      <w:lvlJc w:val="left"/>
      <w:pPr>
        <w:ind w:left="7124" w:hanging="360"/>
      </w:pPr>
      <w:rPr>
        <w:rFonts w:ascii="Courier New" w:hAnsi="Courier New" w:cs="Courier New" w:hint="default"/>
      </w:rPr>
    </w:lvl>
    <w:lvl w:ilvl="8" w:tplc="04270005" w:tentative="1">
      <w:start w:val="1"/>
      <w:numFmt w:val="bullet"/>
      <w:lvlText w:val=""/>
      <w:lvlJc w:val="left"/>
      <w:pPr>
        <w:ind w:left="7844" w:hanging="360"/>
      </w:pPr>
      <w:rPr>
        <w:rFonts w:ascii="Wingdings" w:hAnsi="Wingdings" w:hint="default"/>
      </w:rPr>
    </w:lvl>
  </w:abstractNum>
  <w:abstractNum w:abstractNumId="29">
    <w:nsid w:val="6ED9599F"/>
    <w:multiLevelType w:val="hybridMultilevel"/>
    <w:tmpl w:val="534AAD00"/>
    <w:lvl w:ilvl="0" w:tplc="AAF4088C">
      <w:start w:val="1"/>
      <w:numFmt w:val="upperRoman"/>
      <w:lvlText w:val="%1."/>
      <w:lvlJc w:val="left"/>
      <w:pPr>
        <w:ind w:left="1080" w:hanging="72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0">
    <w:nsid w:val="73415ACB"/>
    <w:multiLevelType w:val="hybridMultilevel"/>
    <w:tmpl w:val="7A2C8A42"/>
    <w:lvl w:ilvl="0" w:tplc="899CCC56">
      <w:start w:val="1"/>
      <w:numFmt w:val="upperRoman"/>
      <w:lvlText w:val="%1."/>
      <w:lvlJc w:val="right"/>
      <w:pPr>
        <w:ind w:left="1080" w:hanging="720"/>
      </w:pPr>
      <w:rPr>
        <w:rFonts w:hint="default"/>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1">
    <w:nsid w:val="760618B8"/>
    <w:multiLevelType w:val="hybridMultilevel"/>
    <w:tmpl w:val="987C4FAA"/>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2">
    <w:nsid w:val="766D7FD7"/>
    <w:multiLevelType w:val="hybridMultilevel"/>
    <w:tmpl w:val="2B18C112"/>
    <w:lvl w:ilvl="0" w:tplc="0427000F">
      <w:start w:val="1"/>
      <w:numFmt w:val="decimal"/>
      <w:lvlText w:val="%1."/>
      <w:lvlJc w:val="left"/>
      <w:pPr>
        <w:ind w:left="1080" w:hanging="72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3">
    <w:nsid w:val="772B7A92"/>
    <w:multiLevelType w:val="hybridMultilevel"/>
    <w:tmpl w:val="FA5E798E"/>
    <w:lvl w:ilvl="0" w:tplc="7F3E1200">
      <w:numFmt w:val="bullet"/>
      <w:lvlText w:val="-"/>
      <w:lvlJc w:val="left"/>
      <w:pPr>
        <w:ind w:left="720" w:hanging="360"/>
      </w:pPr>
      <w:rPr>
        <w:rFonts w:ascii="Times New Roman" w:eastAsiaTheme="minorHAnsi" w:hAnsi="Times New Roman" w:cs="Times New Roman"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num w:numId="1">
    <w:abstractNumId w:val="5"/>
  </w:num>
  <w:num w:numId="2">
    <w:abstractNumId w:val="29"/>
  </w:num>
  <w:num w:numId="3">
    <w:abstractNumId w:val="8"/>
  </w:num>
  <w:num w:numId="4">
    <w:abstractNumId w:val="30"/>
  </w:num>
  <w:num w:numId="5">
    <w:abstractNumId w:val="32"/>
  </w:num>
  <w:num w:numId="6">
    <w:abstractNumId w:val="25"/>
  </w:num>
  <w:num w:numId="7">
    <w:abstractNumId w:val="9"/>
  </w:num>
  <w:num w:numId="8">
    <w:abstractNumId w:val="19"/>
  </w:num>
  <w:num w:numId="9">
    <w:abstractNumId w:val="3"/>
  </w:num>
  <w:num w:numId="10">
    <w:abstractNumId w:val="15"/>
  </w:num>
  <w:num w:numId="11">
    <w:abstractNumId w:val="11"/>
  </w:num>
  <w:num w:numId="12">
    <w:abstractNumId w:val="17"/>
  </w:num>
  <w:num w:numId="13">
    <w:abstractNumId w:val="0"/>
  </w:num>
  <w:num w:numId="14">
    <w:abstractNumId w:val="2"/>
  </w:num>
  <w:num w:numId="15">
    <w:abstractNumId w:val="18"/>
  </w:num>
  <w:num w:numId="16">
    <w:abstractNumId w:val="23"/>
  </w:num>
  <w:num w:numId="17">
    <w:abstractNumId w:val="22"/>
  </w:num>
  <w:num w:numId="18">
    <w:abstractNumId w:val="21"/>
  </w:num>
  <w:num w:numId="19">
    <w:abstractNumId w:val="6"/>
  </w:num>
  <w:num w:numId="20">
    <w:abstractNumId w:val="31"/>
  </w:num>
  <w:num w:numId="21">
    <w:abstractNumId w:val="20"/>
  </w:num>
  <w:num w:numId="22">
    <w:abstractNumId w:val="14"/>
  </w:num>
  <w:num w:numId="23">
    <w:abstractNumId w:val="7"/>
  </w:num>
  <w:num w:numId="24">
    <w:abstractNumId w:val="16"/>
  </w:num>
  <w:num w:numId="25">
    <w:abstractNumId w:val="27"/>
  </w:num>
  <w:num w:numId="26">
    <w:abstractNumId w:val="10"/>
  </w:num>
  <w:num w:numId="27">
    <w:abstractNumId w:val="26"/>
  </w:num>
  <w:num w:numId="28">
    <w:abstractNumId w:val="12"/>
  </w:num>
  <w:num w:numId="29">
    <w:abstractNumId w:val="4"/>
  </w:num>
  <w:num w:numId="30">
    <w:abstractNumId w:val="33"/>
  </w:num>
  <w:num w:numId="31">
    <w:abstractNumId w:val="13"/>
  </w:num>
  <w:num w:numId="32">
    <w:abstractNumId w:val="1"/>
  </w:num>
  <w:num w:numId="33">
    <w:abstractNumId w:val="28"/>
  </w:num>
  <w:num w:numId="34">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1298"/>
  <w:hyphenationZone w:val="396"/>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C7C68"/>
    <w:rsid w:val="00006FAD"/>
    <w:rsid w:val="00007EF8"/>
    <w:rsid w:val="00011DA5"/>
    <w:rsid w:val="0001477B"/>
    <w:rsid w:val="00015223"/>
    <w:rsid w:val="000220D3"/>
    <w:rsid w:val="00022397"/>
    <w:rsid w:val="00025928"/>
    <w:rsid w:val="0003010E"/>
    <w:rsid w:val="00032F45"/>
    <w:rsid w:val="00034F86"/>
    <w:rsid w:val="00036AFA"/>
    <w:rsid w:val="000404D0"/>
    <w:rsid w:val="000418D1"/>
    <w:rsid w:val="00044860"/>
    <w:rsid w:val="00062F9A"/>
    <w:rsid w:val="000654F3"/>
    <w:rsid w:val="00073B74"/>
    <w:rsid w:val="00075ED0"/>
    <w:rsid w:val="00076186"/>
    <w:rsid w:val="00076CB0"/>
    <w:rsid w:val="0008135C"/>
    <w:rsid w:val="00082B48"/>
    <w:rsid w:val="000871A8"/>
    <w:rsid w:val="0009119A"/>
    <w:rsid w:val="00092373"/>
    <w:rsid w:val="00092AB7"/>
    <w:rsid w:val="00095133"/>
    <w:rsid w:val="00095C8F"/>
    <w:rsid w:val="000A137D"/>
    <w:rsid w:val="000B4378"/>
    <w:rsid w:val="000B5F61"/>
    <w:rsid w:val="000B6580"/>
    <w:rsid w:val="000B77D8"/>
    <w:rsid w:val="000C45DC"/>
    <w:rsid w:val="000C4A88"/>
    <w:rsid w:val="000C4AD8"/>
    <w:rsid w:val="000C5991"/>
    <w:rsid w:val="000C5AE4"/>
    <w:rsid w:val="000C68B8"/>
    <w:rsid w:val="000D0CE8"/>
    <w:rsid w:val="000D50BB"/>
    <w:rsid w:val="000E0132"/>
    <w:rsid w:val="000E1E70"/>
    <w:rsid w:val="000E3A3E"/>
    <w:rsid w:val="000E46F4"/>
    <w:rsid w:val="000E5776"/>
    <w:rsid w:val="000E5926"/>
    <w:rsid w:val="000F0313"/>
    <w:rsid w:val="000F0FA2"/>
    <w:rsid w:val="000F360B"/>
    <w:rsid w:val="00100E60"/>
    <w:rsid w:val="00105A2E"/>
    <w:rsid w:val="00107E31"/>
    <w:rsid w:val="00115594"/>
    <w:rsid w:val="0011560F"/>
    <w:rsid w:val="0012142B"/>
    <w:rsid w:val="00123DDD"/>
    <w:rsid w:val="00135606"/>
    <w:rsid w:val="00135C6E"/>
    <w:rsid w:val="001365B5"/>
    <w:rsid w:val="0013688C"/>
    <w:rsid w:val="0014109A"/>
    <w:rsid w:val="00147654"/>
    <w:rsid w:val="001524D2"/>
    <w:rsid w:val="00153C41"/>
    <w:rsid w:val="00156FEE"/>
    <w:rsid w:val="00160BFC"/>
    <w:rsid w:val="0016158B"/>
    <w:rsid w:val="001728CF"/>
    <w:rsid w:val="00176A57"/>
    <w:rsid w:val="001904AA"/>
    <w:rsid w:val="00192293"/>
    <w:rsid w:val="00193519"/>
    <w:rsid w:val="0019426A"/>
    <w:rsid w:val="001A0B1E"/>
    <w:rsid w:val="001A2732"/>
    <w:rsid w:val="001A2805"/>
    <w:rsid w:val="001A4709"/>
    <w:rsid w:val="001A47A8"/>
    <w:rsid w:val="001B1239"/>
    <w:rsid w:val="001B2912"/>
    <w:rsid w:val="001B33D2"/>
    <w:rsid w:val="001B7A40"/>
    <w:rsid w:val="001C0214"/>
    <w:rsid w:val="001C081F"/>
    <w:rsid w:val="001C31A2"/>
    <w:rsid w:val="001C4CB1"/>
    <w:rsid w:val="001C68B9"/>
    <w:rsid w:val="001D1BB6"/>
    <w:rsid w:val="001D2AA4"/>
    <w:rsid w:val="001D7B0F"/>
    <w:rsid w:val="001E2523"/>
    <w:rsid w:val="001E2F1C"/>
    <w:rsid w:val="001E6190"/>
    <w:rsid w:val="001E6303"/>
    <w:rsid w:val="001F09E2"/>
    <w:rsid w:val="001F4BE3"/>
    <w:rsid w:val="001F70D3"/>
    <w:rsid w:val="001F74C3"/>
    <w:rsid w:val="00200446"/>
    <w:rsid w:val="00200513"/>
    <w:rsid w:val="002012D7"/>
    <w:rsid w:val="00203444"/>
    <w:rsid w:val="00203FC9"/>
    <w:rsid w:val="00204086"/>
    <w:rsid w:val="00205B2E"/>
    <w:rsid w:val="002119D6"/>
    <w:rsid w:val="00212E78"/>
    <w:rsid w:val="0021337E"/>
    <w:rsid w:val="00216F1A"/>
    <w:rsid w:val="00225C15"/>
    <w:rsid w:val="00225E34"/>
    <w:rsid w:val="0022698F"/>
    <w:rsid w:val="00230AFF"/>
    <w:rsid w:val="00234650"/>
    <w:rsid w:val="00234A11"/>
    <w:rsid w:val="00237100"/>
    <w:rsid w:val="0024397E"/>
    <w:rsid w:val="0024489A"/>
    <w:rsid w:val="0024551E"/>
    <w:rsid w:val="0024654C"/>
    <w:rsid w:val="00247B56"/>
    <w:rsid w:val="0025061B"/>
    <w:rsid w:val="002512DA"/>
    <w:rsid w:val="0025308E"/>
    <w:rsid w:val="0025441E"/>
    <w:rsid w:val="00260E67"/>
    <w:rsid w:val="0026527A"/>
    <w:rsid w:val="00272856"/>
    <w:rsid w:val="00276686"/>
    <w:rsid w:val="002800BD"/>
    <w:rsid w:val="00281CBD"/>
    <w:rsid w:val="0028320A"/>
    <w:rsid w:val="00292DB7"/>
    <w:rsid w:val="002974B5"/>
    <w:rsid w:val="002A4375"/>
    <w:rsid w:val="002A4F48"/>
    <w:rsid w:val="002A7263"/>
    <w:rsid w:val="002B4858"/>
    <w:rsid w:val="002B65B5"/>
    <w:rsid w:val="002B6C25"/>
    <w:rsid w:val="002C0080"/>
    <w:rsid w:val="002C0B32"/>
    <w:rsid w:val="002C1533"/>
    <w:rsid w:val="002C1B79"/>
    <w:rsid w:val="002C2C7C"/>
    <w:rsid w:val="002C5C50"/>
    <w:rsid w:val="002C75E2"/>
    <w:rsid w:val="002D0A45"/>
    <w:rsid w:val="002D1764"/>
    <w:rsid w:val="002E1AC0"/>
    <w:rsid w:val="002E2072"/>
    <w:rsid w:val="002E248F"/>
    <w:rsid w:val="002E4A62"/>
    <w:rsid w:val="002E5358"/>
    <w:rsid w:val="002F2997"/>
    <w:rsid w:val="002F59FD"/>
    <w:rsid w:val="003001DC"/>
    <w:rsid w:val="00305AA3"/>
    <w:rsid w:val="003067AD"/>
    <w:rsid w:val="00310ED2"/>
    <w:rsid w:val="003134D5"/>
    <w:rsid w:val="0031620A"/>
    <w:rsid w:val="003170CA"/>
    <w:rsid w:val="00320B97"/>
    <w:rsid w:val="00322421"/>
    <w:rsid w:val="0032376A"/>
    <w:rsid w:val="00326167"/>
    <w:rsid w:val="003263E1"/>
    <w:rsid w:val="00327263"/>
    <w:rsid w:val="0033176A"/>
    <w:rsid w:val="0033577D"/>
    <w:rsid w:val="003373A2"/>
    <w:rsid w:val="00340A94"/>
    <w:rsid w:val="00340F9C"/>
    <w:rsid w:val="0034596E"/>
    <w:rsid w:val="00346A00"/>
    <w:rsid w:val="0035110E"/>
    <w:rsid w:val="00352E81"/>
    <w:rsid w:val="00354368"/>
    <w:rsid w:val="00354A50"/>
    <w:rsid w:val="00357916"/>
    <w:rsid w:val="00357D1C"/>
    <w:rsid w:val="00361A8F"/>
    <w:rsid w:val="00363F48"/>
    <w:rsid w:val="0036576A"/>
    <w:rsid w:val="0037543A"/>
    <w:rsid w:val="00376FA9"/>
    <w:rsid w:val="003778DE"/>
    <w:rsid w:val="0038053F"/>
    <w:rsid w:val="0038239F"/>
    <w:rsid w:val="00383B89"/>
    <w:rsid w:val="00384568"/>
    <w:rsid w:val="00390895"/>
    <w:rsid w:val="00397109"/>
    <w:rsid w:val="003A085F"/>
    <w:rsid w:val="003A192A"/>
    <w:rsid w:val="003B1934"/>
    <w:rsid w:val="003B41C5"/>
    <w:rsid w:val="003B7037"/>
    <w:rsid w:val="003C0FA2"/>
    <w:rsid w:val="003C240A"/>
    <w:rsid w:val="003C2F90"/>
    <w:rsid w:val="003C38A5"/>
    <w:rsid w:val="003C4220"/>
    <w:rsid w:val="003C516E"/>
    <w:rsid w:val="003C55C8"/>
    <w:rsid w:val="003D4DBF"/>
    <w:rsid w:val="003D6BF9"/>
    <w:rsid w:val="003D7C7C"/>
    <w:rsid w:val="003E29D8"/>
    <w:rsid w:val="003E2E04"/>
    <w:rsid w:val="003E2FD9"/>
    <w:rsid w:val="003E48BB"/>
    <w:rsid w:val="003F09DB"/>
    <w:rsid w:val="003F7853"/>
    <w:rsid w:val="00402B83"/>
    <w:rsid w:val="0040399D"/>
    <w:rsid w:val="004045D0"/>
    <w:rsid w:val="00405719"/>
    <w:rsid w:val="0041066B"/>
    <w:rsid w:val="00410CB2"/>
    <w:rsid w:val="00412626"/>
    <w:rsid w:val="0041436B"/>
    <w:rsid w:val="00416C91"/>
    <w:rsid w:val="0041786A"/>
    <w:rsid w:val="0043035D"/>
    <w:rsid w:val="0044140F"/>
    <w:rsid w:val="0044391F"/>
    <w:rsid w:val="00444921"/>
    <w:rsid w:val="004465F8"/>
    <w:rsid w:val="004502CB"/>
    <w:rsid w:val="00451876"/>
    <w:rsid w:val="004518D1"/>
    <w:rsid w:val="004526BB"/>
    <w:rsid w:val="004548E9"/>
    <w:rsid w:val="00455582"/>
    <w:rsid w:val="00455B85"/>
    <w:rsid w:val="0046045B"/>
    <w:rsid w:val="004632CD"/>
    <w:rsid w:val="004642FC"/>
    <w:rsid w:val="00464CDB"/>
    <w:rsid w:val="0046511B"/>
    <w:rsid w:val="00467D33"/>
    <w:rsid w:val="0047095A"/>
    <w:rsid w:val="004714C9"/>
    <w:rsid w:val="00473775"/>
    <w:rsid w:val="00477BC0"/>
    <w:rsid w:val="00481389"/>
    <w:rsid w:val="00483692"/>
    <w:rsid w:val="0048447A"/>
    <w:rsid w:val="00495297"/>
    <w:rsid w:val="0049553F"/>
    <w:rsid w:val="00497765"/>
    <w:rsid w:val="004A0002"/>
    <w:rsid w:val="004A19D7"/>
    <w:rsid w:val="004A7297"/>
    <w:rsid w:val="004B38EC"/>
    <w:rsid w:val="004B4968"/>
    <w:rsid w:val="004B7222"/>
    <w:rsid w:val="004B7E7B"/>
    <w:rsid w:val="004C0339"/>
    <w:rsid w:val="004C2E29"/>
    <w:rsid w:val="004C46D2"/>
    <w:rsid w:val="004C6C11"/>
    <w:rsid w:val="004C6EDA"/>
    <w:rsid w:val="004C7049"/>
    <w:rsid w:val="004D1093"/>
    <w:rsid w:val="004D309E"/>
    <w:rsid w:val="004D3905"/>
    <w:rsid w:val="004D7AF9"/>
    <w:rsid w:val="004D7BAC"/>
    <w:rsid w:val="004E275E"/>
    <w:rsid w:val="004E2EC8"/>
    <w:rsid w:val="004E556C"/>
    <w:rsid w:val="004F648B"/>
    <w:rsid w:val="00500017"/>
    <w:rsid w:val="00502450"/>
    <w:rsid w:val="0050323A"/>
    <w:rsid w:val="00503629"/>
    <w:rsid w:val="00504CEF"/>
    <w:rsid w:val="0051550B"/>
    <w:rsid w:val="00516233"/>
    <w:rsid w:val="00520440"/>
    <w:rsid w:val="005205BE"/>
    <w:rsid w:val="005212FF"/>
    <w:rsid w:val="00524EF7"/>
    <w:rsid w:val="005253CE"/>
    <w:rsid w:val="00527912"/>
    <w:rsid w:val="005309EC"/>
    <w:rsid w:val="00545FEF"/>
    <w:rsid w:val="00547C38"/>
    <w:rsid w:val="00553EFE"/>
    <w:rsid w:val="005550F4"/>
    <w:rsid w:val="00557045"/>
    <w:rsid w:val="005612C6"/>
    <w:rsid w:val="00562190"/>
    <w:rsid w:val="005636DB"/>
    <w:rsid w:val="005637A1"/>
    <w:rsid w:val="005653EA"/>
    <w:rsid w:val="0057454A"/>
    <w:rsid w:val="00575352"/>
    <w:rsid w:val="00575741"/>
    <w:rsid w:val="0058045C"/>
    <w:rsid w:val="00581585"/>
    <w:rsid w:val="00583AFD"/>
    <w:rsid w:val="0058416B"/>
    <w:rsid w:val="00584939"/>
    <w:rsid w:val="005856F8"/>
    <w:rsid w:val="00590AC7"/>
    <w:rsid w:val="005910E5"/>
    <w:rsid w:val="0059499B"/>
    <w:rsid w:val="00596410"/>
    <w:rsid w:val="00597DC3"/>
    <w:rsid w:val="005A302B"/>
    <w:rsid w:val="005A312C"/>
    <w:rsid w:val="005A3353"/>
    <w:rsid w:val="005A3B25"/>
    <w:rsid w:val="005A5ADC"/>
    <w:rsid w:val="005A6F78"/>
    <w:rsid w:val="005B3F49"/>
    <w:rsid w:val="005C16EB"/>
    <w:rsid w:val="005C2983"/>
    <w:rsid w:val="005D3113"/>
    <w:rsid w:val="005D3AA9"/>
    <w:rsid w:val="005D4312"/>
    <w:rsid w:val="005D5FE9"/>
    <w:rsid w:val="005D6607"/>
    <w:rsid w:val="005E3736"/>
    <w:rsid w:val="005E4D03"/>
    <w:rsid w:val="005F5110"/>
    <w:rsid w:val="005F71E5"/>
    <w:rsid w:val="005F7CBE"/>
    <w:rsid w:val="0060116E"/>
    <w:rsid w:val="006027BE"/>
    <w:rsid w:val="00604B6C"/>
    <w:rsid w:val="00610D84"/>
    <w:rsid w:val="00617CDF"/>
    <w:rsid w:val="006205CC"/>
    <w:rsid w:val="00621177"/>
    <w:rsid w:val="006234A7"/>
    <w:rsid w:val="00623945"/>
    <w:rsid w:val="00623F1A"/>
    <w:rsid w:val="00624617"/>
    <w:rsid w:val="00624D89"/>
    <w:rsid w:val="006251DE"/>
    <w:rsid w:val="006264D4"/>
    <w:rsid w:val="0063136E"/>
    <w:rsid w:val="00634534"/>
    <w:rsid w:val="0063588E"/>
    <w:rsid w:val="006366E2"/>
    <w:rsid w:val="00637AC3"/>
    <w:rsid w:val="006417DE"/>
    <w:rsid w:val="00641AAC"/>
    <w:rsid w:val="006425D4"/>
    <w:rsid w:val="00646387"/>
    <w:rsid w:val="00647A0A"/>
    <w:rsid w:val="006500B6"/>
    <w:rsid w:val="00650285"/>
    <w:rsid w:val="00653C13"/>
    <w:rsid w:val="00656E09"/>
    <w:rsid w:val="00660F5B"/>
    <w:rsid w:val="006627AA"/>
    <w:rsid w:val="00662D8C"/>
    <w:rsid w:val="00663EB3"/>
    <w:rsid w:val="00670B0C"/>
    <w:rsid w:val="00670CEC"/>
    <w:rsid w:val="00672AB3"/>
    <w:rsid w:val="00673BED"/>
    <w:rsid w:val="00680242"/>
    <w:rsid w:val="00682D0F"/>
    <w:rsid w:val="00683A44"/>
    <w:rsid w:val="006851BF"/>
    <w:rsid w:val="00693FE5"/>
    <w:rsid w:val="006A45DE"/>
    <w:rsid w:val="006A5A28"/>
    <w:rsid w:val="006B009E"/>
    <w:rsid w:val="006B350A"/>
    <w:rsid w:val="006B6BF0"/>
    <w:rsid w:val="006B7792"/>
    <w:rsid w:val="006C01B6"/>
    <w:rsid w:val="006C3306"/>
    <w:rsid w:val="006D45F7"/>
    <w:rsid w:val="006E056E"/>
    <w:rsid w:val="006E5D4C"/>
    <w:rsid w:val="006F5FC9"/>
    <w:rsid w:val="00700345"/>
    <w:rsid w:val="007014BC"/>
    <w:rsid w:val="00704E78"/>
    <w:rsid w:val="0070663A"/>
    <w:rsid w:val="007066B8"/>
    <w:rsid w:val="00707F11"/>
    <w:rsid w:val="0071175A"/>
    <w:rsid w:val="007131C9"/>
    <w:rsid w:val="00716C9A"/>
    <w:rsid w:val="00716F1C"/>
    <w:rsid w:val="007170E4"/>
    <w:rsid w:val="00720B6A"/>
    <w:rsid w:val="00720B6B"/>
    <w:rsid w:val="00721965"/>
    <w:rsid w:val="00722462"/>
    <w:rsid w:val="00722D6B"/>
    <w:rsid w:val="00724601"/>
    <w:rsid w:val="007267F9"/>
    <w:rsid w:val="00727D7F"/>
    <w:rsid w:val="007346B5"/>
    <w:rsid w:val="007411B9"/>
    <w:rsid w:val="00741DF6"/>
    <w:rsid w:val="00743C46"/>
    <w:rsid w:val="00746872"/>
    <w:rsid w:val="00754F84"/>
    <w:rsid w:val="007550DF"/>
    <w:rsid w:val="00760A67"/>
    <w:rsid w:val="0076216F"/>
    <w:rsid w:val="007656AE"/>
    <w:rsid w:val="00771CB8"/>
    <w:rsid w:val="007812B7"/>
    <w:rsid w:val="00781EF4"/>
    <w:rsid w:val="0078631D"/>
    <w:rsid w:val="007909C5"/>
    <w:rsid w:val="0079189E"/>
    <w:rsid w:val="0079544D"/>
    <w:rsid w:val="00795A43"/>
    <w:rsid w:val="0079672B"/>
    <w:rsid w:val="007A08EF"/>
    <w:rsid w:val="007B158B"/>
    <w:rsid w:val="007B44C6"/>
    <w:rsid w:val="007B5E3A"/>
    <w:rsid w:val="007B675F"/>
    <w:rsid w:val="007C067F"/>
    <w:rsid w:val="007C50BB"/>
    <w:rsid w:val="007C563D"/>
    <w:rsid w:val="007C5934"/>
    <w:rsid w:val="007D0889"/>
    <w:rsid w:val="007D0F95"/>
    <w:rsid w:val="007D3DF7"/>
    <w:rsid w:val="007D765F"/>
    <w:rsid w:val="007E1472"/>
    <w:rsid w:val="007E1688"/>
    <w:rsid w:val="007F0DFA"/>
    <w:rsid w:val="007F1188"/>
    <w:rsid w:val="007F5272"/>
    <w:rsid w:val="007F5BF3"/>
    <w:rsid w:val="00801C87"/>
    <w:rsid w:val="00803A2F"/>
    <w:rsid w:val="00805D06"/>
    <w:rsid w:val="00806634"/>
    <w:rsid w:val="00806D26"/>
    <w:rsid w:val="008105E5"/>
    <w:rsid w:val="008126CC"/>
    <w:rsid w:val="008134D8"/>
    <w:rsid w:val="00814CB8"/>
    <w:rsid w:val="00815702"/>
    <w:rsid w:val="00822B9F"/>
    <w:rsid w:val="008240FA"/>
    <w:rsid w:val="00824714"/>
    <w:rsid w:val="00830EA1"/>
    <w:rsid w:val="00834B4E"/>
    <w:rsid w:val="00836C83"/>
    <w:rsid w:val="00844B64"/>
    <w:rsid w:val="00847483"/>
    <w:rsid w:val="008500AC"/>
    <w:rsid w:val="0085030D"/>
    <w:rsid w:val="00850CAE"/>
    <w:rsid w:val="008525DA"/>
    <w:rsid w:val="00855219"/>
    <w:rsid w:val="00862F34"/>
    <w:rsid w:val="008676BA"/>
    <w:rsid w:val="00872383"/>
    <w:rsid w:val="0087394E"/>
    <w:rsid w:val="00874D61"/>
    <w:rsid w:val="00874D69"/>
    <w:rsid w:val="00875573"/>
    <w:rsid w:val="008758B9"/>
    <w:rsid w:val="00875DA2"/>
    <w:rsid w:val="008761BC"/>
    <w:rsid w:val="00882D4C"/>
    <w:rsid w:val="00885B03"/>
    <w:rsid w:val="00885F3C"/>
    <w:rsid w:val="00886E18"/>
    <w:rsid w:val="00893424"/>
    <w:rsid w:val="008944E6"/>
    <w:rsid w:val="008956BA"/>
    <w:rsid w:val="00896F44"/>
    <w:rsid w:val="008971E2"/>
    <w:rsid w:val="008A0728"/>
    <w:rsid w:val="008A2A4B"/>
    <w:rsid w:val="008A7BC8"/>
    <w:rsid w:val="008B18C2"/>
    <w:rsid w:val="008B1C3E"/>
    <w:rsid w:val="008B35F9"/>
    <w:rsid w:val="008B53C3"/>
    <w:rsid w:val="008B7765"/>
    <w:rsid w:val="008B7897"/>
    <w:rsid w:val="008C6156"/>
    <w:rsid w:val="008C70FC"/>
    <w:rsid w:val="008C7496"/>
    <w:rsid w:val="008D2196"/>
    <w:rsid w:val="008D2528"/>
    <w:rsid w:val="008D541B"/>
    <w:rsid w:val="008D5AA9"/>
    <w:rsid w:val="008D6EA7"/>
    <w:rsid w:val="008E1EAD"/>
    <w:rsid w:val="008E3126"/>
    <w:rsid w:val="008E3302"/>
    <w:rsid w:val="008E3491"/>
    <w:rsid w:val="008E4F2B"/>
    <w:rsid w:val="008F0FF6"/>
    <w:rsid w:val="008F111E"/>
    <w:rsid w:val="008F2383"/>
    <w:rsid w:val="008F27B5"/>
    <w:rsid w:val="008F43D8"/>
    <w:rsid w:val="008F527D"/>
    <w:rsid w:val="0090030C"/>
    <w:rsid w:val="009023C9"/>
    <w:rsid w:val="0090288B"/>
    <w:rsid w:val="00904D43"/>
    <w:rsid w:val="009067C5"/>
    <w:rsid w:val="00907361"/>
    <w:rsid w:val="00907B24"/>
    <w:rsid w:val="00910B6A"/>
    <w:rsid w:val="00910E00"/>
    <w:rsid w:val="009141C4"/>
    <w:rsid w:val="00916516"/>
    <w:rsid w:val="00917E9D"/>
    <w:rsid w:val="00920733"/>
    <w:rsid w:val="00923854"/>
    <w:rsid w:val="00924D43"/>
    <w:rsid w:val="0092720F"/>
    <w:rsid w:val="00931203"/>
    <w:rsid w:val="009339A2"/>
    <w:rsid w:val="009346B1"/>
    <w:rsid w:val="009346EE"/>
    <w:rsid w:val="009362D3"/>
    <w:rsid w:val="00947B0D"/>
    <w:rsid w:val="0095044C"/>
    <w:rsid w:val="00950C8E"/>
    <w:rsid w:val="009517D0"/>
    <w:rsid w:val="00954D37"/>
    <w:rsid w:val="00955815"/>
    <w:rsid w:val="00955C6E"/>
    <w:rsid w:val="00960ADD"/>
    <w:rsid w:val="00961790"/>
    <w:rsid w:val="00962F00"/>
    <w:rsid w:val="009630E2"/>
    <w:rsid w:val="009638D5"/>
    <w:rsid w:val="00965D3A"/>
    <w:rsid w:val="00966779"/>
    <w:rsid w:val="00975988"/>
    <w:rsid w:val="0097620D"/>
    <w:rsid w:val="00977517"/>
    <w:rsid w:val="009822C2"/>
    <w:rsid w:val="00987400"/>
    <w:rsid w:val="00987705"/>
    <w:rsid w:val="00987BE2"/>
    <w:rsid w:val="0099604E"/>
    <w:rsid w:val="009A35AE"/>
    <w:rsid w:val="009A383F"/>
    <w:rsid w:val="009A5278"/>
    <w:rsid w:val="009A66C9"/>
    <w:rsid w:val="009B1C39"/>
    <w:rsid w:val="009B2A2E"/>
    <w:rsid w:val="009B3B4A"/>
    <w:rsid w:val="009C17CF"/>
    <w:rsid w:val="009C26AB"/>
    <w:rsid w:val="009C2C01"/>
    <w:rsid w:val="009C4B1E"/>
    <w:rsid w:val="009C5D0C"/>
    <w:rsid w:val="009C6074"/>
    <w:rsid w:val="009D5400"/>
    <w:rsid w:val="009E0B3B"/>
    <w:rsid w:val="009E0B6B"/>
    <w:rsid w:val="009E1C36"/>
    <w:rsid w:val="009E25C2"/>
    <w:rsid w:val="009E2B30"/>
    <w:rsid w:val="009E567B"/>
    <w:rsid w:val="009E75BE"/>
    <w:rsid w:val="009F108F"/>
    <w:rsid w:val="009F465F"/>
    <w:rsid w:val="009F4A71"/>
    <w:rsid w:val="009F61CF"/>
    <w:rsid w:val="009F6DCD"/>
    <w:rsid w:val="00A00911"/>
    <w:rsid w:val="00A02905"/>
    <w:rsid w:val="00A02E43"/>
    <w:rsid w:val="00A03B58"/>
    <w:rsid w:val="00A03C55"/>
    <w:rsid w:val="00A068ED"/>
    <w:rsid w:val="00A11096"/>
    <w:rsid w:val="00A130A1"/>
    <w:rsid w:val="00A14BD6"/>
    <w:rsid w:val="00A15106"/>
    <w:rsid w:val="00A156E5"/>
    <w:rsid w:val="00A170AC"/>
    <w:rsid w:val="00A20CE4"/>
    <w:rsid w:val="00A22BA4"/>
    <w:rsid w:val="00A30D24"/>
    <w:rsid w:val="00A31906"/>
    <w:rsid w:val="00A31E1C"/>
    <w:rsid w:val="00A329D0"/>
    <w:rsid w:val="00A334F9"/>
    <w:rsid w:val="00A34215"/>
    <w:rsid w:val="00A41D7B"/>
    <w:rsid w:val="00A423F3"/>
    <w:rsid w:val="00A547F8"/>
    <w:rsid w:val="00A609D5"/>
    <w:rsid w:val="00A62164"/>
    <w:rsid w:val="00A64953"/>
    <w:rsid w:val="00A64DD0"/>
    <w:rsid w:val="00A706D1"/>
    <w:rsid w:val="00A70966"/>
    <w:rsid w:val="00A72153"/>
    <w:rsid w:val="00A72203"/>
    <w:rsid w:val="00A73607"/>
    <w:rsid w:val="00A82B83"/>
    <w:rsid w:val="00A83369"/>
    <w:rsid w:val="00A833AD"/>
    <w:rsid w:val="00A8477C"/>
    <w:rsid w:val="00A906F9"/>
    <w:rsid w:val="00A911A0"/>
    <w:rsid w:val="00A93822"/>
    <w:rsid w:val="00A96ED8"/>
    <w:rsid w:val="00A97B31"/>
    <w:rsid w:val="00AA09AC"/>
    <w:rsid w:val="00AA618A"/>
    <w:rsid w:val="00AB27E1"/>
    <w:rsid w:val="00AB376D"/>
    <w:rsid w:val="00AC0B0D"/>
    <w:rsid w:val="00AC2D7B"/>
    <w:rsid w:val="00AC754B"/>
    <w:rsid w:val="00AC79D9"/>
    <w:rsid w:val="00AC7C68"/>
    <w:rsid w:val="00AD0F3A"/>
    <w:rsid w:val="00AD389C"/>
    <w:rsid w:val="00AD3E3E"/>
    <w:rsid w:val="00AD3E7D"/>
    <w:rsid w:val="00AD5623"/>
    <w:rsid w:val="00AD583F"/>
    <w:rsid w:val="00AE0F68"/>
    <w:rsid w:val="00AE1E08"/>
    <w:rsid w:val="00AE3B36"/>
    <w:rsid w:val="00AE55D2"/>
    <w:rsid w:val="00AE6BE3"/>
    <w:rsid w:val="00AF1CF5"/>
    <w:rsid w:val="00AF5268"/>
    <w:rsid w:val="00AF74DF"/>
    <w:rsid w:val="00B00738"/>
    <w:rsid w:val="00B03CAA"/>
    <w:rsid w:val="00B03CC1"/>
    <w:rsid w:val="00B04B5E"/>
    <w:rsid w:val="00B10A4A"/>
    <w:rsid w:val="00B12EDD"/>
    <w:rsid w:val="00B25D15"/>
    <w:rsid w:val="00B3094A"/>
    <w:rsid w:val="00B32FF3"/>
    <w:rsid w:val="00B339A1"/>
    <w:rsid w:val="00B406E9"/>
    <w:rsid w:val="00B45321"/>
    <w:rsid w:val="00B45A98"/>
    <w:rsid w:val="00B478D9"/>
    <w:rsid w:val="00B509FC"/>
    <w:rsid w:val="00B54297"/>
    <w:rsid w:val="00B56C75"/>
    <w:rsid w:val="00B616DC"/>
    <w:rsid w:val="00B61B6E"/>
    <w:rsid w:val="00B62455"/>
    <w:rsid w:val="00B63115"/>
    <w:rsid w:val="00B647D6"/>
    <w:rsid w:val="00B66282"/>
    <w:rsid w:val="00B67693"/>
    <w:rsid w:val="00B74182"/>
    <w:rsid w:val="00B761AD"/>
    <w:rsid w:val="00B7629D"/>
    <w:rsid w:val="00B773E8"/>
    <w:rsid w:val="00B86B78"/>
    <w:rsid w:val="00B909D1"/>
    <w:rsid w:val="00B921E8"/>
    <w:rsid w:val="00B92382"/>
    <w:rsid w:val="00B92595"/>
    <w:rsid w:val="00BA16EA"/>
    <w:rsid w:val="00BA3B3B"/>
    <w:rsid w:val="00BA64FD"/>
    <w:rsid w:val="00BB1BAF"/>
    <w:rsid w:val="00BB1F4C"/>
    <w:rsid w:val="00BB2FE3"/>
    <w:rsid w:val="00BB4260"/>
    <w:rsid w:val="00BB7E96"/>
    <w:rsid w:val="00BC15CA"/>
    <w:rsid w:val="00BC1869"/>
    <w:rsid w:val="00BC1D1F"/>
    <w:rsid w:val="00BC35C6"/>
    <w:rsid w:val="00BC59D5"/>
    <w:rsid w:val="00BC6E67"/>
    <w:rsid w:val="00BD2DD0"/>
    <w:rsid w:val="00BD4DE7"/>
    <w:rsid w:val="00BD6B4C"/>
    <w:rsid w:val="00BD7039"/>
    <w:rsid w:val="00BD747D"/>
    <w:rsid w:val="00BE101C"/>
    <w:rsid w:val="00BE5339"/>
    <w:rsid w:val="00BE54D3"/>
    <w:rsid w:val="00BE5625"/>
    <w:rsid w:val="00BE5F23"/>
    <w:rsid w:val="00BE69EE"/>
    <w:rsid w:val="00BF0566"/>
    <w:rsid w:val="00BF44A2"/>
    <w:rsid w:val="00BF72CA"/>
    <w:rsid w:val="00BF7EC3"/>
    <w:rsid w:val="00C05C6E"/>
    <w:rsid w:val="00C073C0"/>
    <w:rsid w:val="00C131EB"/>
    <w:rsid w:val="00C23223"/>
    <w:rsid w:val="00C27139"/>
    <w:rsid w:val="00C32A7C"/>
    <w:rsid w:val="00C34267"/>
    <w:rsid w:val="00C353FF"/>
    <w:rsid w:val="00C36D01"/>
    <w:rsid w:val="00C3702C"/>
    <w:rsid w:val="00C402FA"/>
    <w:rsid w:val="00C40380"/>
    <w:rsid w:val="00C41972"/>
    <w:rsid w:val="00C43538"/>
    <w:rsid w:val="00C46775"/>
    <w:rsid w:val="00C46FFF"/>
    <w:rsid w:val="00C503A6"/>
    <w:rsid w:val="00C52BCD"/>
    <w:rsid w:val="00C53E49"/>
    <w:rsid w:val="00C55508"/>
    <w:rsid w:val="00C6018A"/>
    <w:rsid w:val="00C60545"/>
    <w:rsid w:val="00C62B67"/>
    <w:rsid w:val="00C637FD"/>
    <w:rsid w:val="00C73C4C"/>
    <w:rsid w:val="00C73CE4"/>
    <w:rsid w:val="00C73FCD"/>
    <w:rsid w:val="00C759F8"/>
    <w:rsid w:val="00C86B9D"/>
    <w:rsid w:val="00C92421"/>
    <w:rsid w:val="00C95881"/>
    <w:rsid w:val="00CA3EEE"/>
    <w:rsid w:val="00CA5DC2"/>
    <w:rsid w:val="00CA72C7"/>
    <w:rsid w:val="00CB2EDC"/>
    <w:rsid w:val="00CB4302"/>
    <w:rsid w:val="00CB6885"/>
    <w:rsid w:val="00CB7D47"/>
    <w:rsid w:val="00CC22F2"/>
    <w:rsid w:val="00CC3C99"/>
    <w:rsid w:val="00CC4000"/>
    <w:rsid w:val="00CC553D"/>
    <w:rsid w:val="00CD073D"/>
    <w:rsid w:val="00CD2FD6"/>
    <w:rsid w:val="00CD6479"/>
    <w:rsid w:val="00CE3D13"/>
    <w:rsid w:val="00CE4A35"/>
    <w:rsid w:val="00CE4BA7"/>
    <w:rsid w:val="00CE5D7C"/>
    <w:rsid w:val="00CF38D2"/>
    <w:rsid w:val="00CF3F04"/>
    <w:rsid w:val="00D00596"/>
    <w:rsid w:val="00D00D16"/>
    <w:rsid w:val="00D01891"/>
    <w:rsid w:val="00D01D58"/>
    <w:rsid w:val="00D04125"/>
    <w:rsid w:val="00D07AAC"/>
    <w:rsid w:val="00D129AB"/>
    <w:rsid w:val="00D12D7D"/>
    <w:rsid w:val="00D13966"/>
    <w:rsid w:val="00D214FD"/>
    <w:rsid w:val="00D22CD9"/>
    <w:rsid w:val="00D24CA9"/>
    <w:rsid w:val="00D25793"/>
    <w:rsid w:val="00D304A2"/>
    <w:rsid w:val="00D36C0A"/>
    <w:rsid w:val="00D4336B"/>
    <w:rsid w:val="00D446D3"/>
    <w:rsid w:val="00D502DC"/>
    <w:rsid w:val="00D50443"/>
    <w:rsid w:val="00D53915"/>
    <w:rsid w:val="00D542D9"/>
    <w:rsid w:val="00D61830"/>
    <w:rsid w:val="00D63BE4"/>
    <w:rsid w:val="00D64B15"/>
    <w:rsid w:val="00D65095"/>
    <w:rsid w:val="00D666A8"/>
    <w:rsid w:val="00D7147B"/>
    <w:rsid w:val="00D73CE2"/>
    <w:rsid w:val="00D80394"/>
    <w:rsid w:val="00D81C03"/>
    <w:rsid w:val="00D84A50"/>
    <w:rsid w:val="00D86DFD"/>
    <w:rsid w:val="00D8786F"/>
    <w:rsid w:val="00D90587"/>
    <w:rsid w:val="00D93CB7"/>
    <w:rsid w:val="00D96D39"/>
    <w:rsid w:val="00D972FD"/>
    <w:rsid w:val="00DA221F"/>
    <w:rsid w:val="00DA39B5"/>
    <w:rsid w:val="00DA59D4"/>
    <w:rsid w:val="00DA5D5F"/>
    <w:rsid w:val="00DA7DB8"/>
    <w:rsid w:val="00DB1751"/>
    <w:rsid w:val="00DB5175"/>
    <w:rsid w:val="00DC02A7"/>
    <w:rsid w:val="00DC3194"/>
    <w:rsid w:val="00DC48AF"/>
    <w:rsid w:val="00DC4A19"/>
    <w:rsid w:val="00DC592A"/>
    <w:rsid w:val="00DD31F1"/>
    <w:rsid w:val="00DD5152"/>
    <w:rsid w:val="00DD64C6"/>
    <w:rsid w:val="00DD6F1C"/>
    <w:rsid w:val="00DE1FF5"/>
    <w:rsid w:val="00DF786E"/>
    <w:rsid w:val="00E0037B"/>
    <w:rsid w:val="00E00BD0"/>
    <w:rsid w:val="00E03272"/>
    <w:rsid w:val="00E03DA3"/>
    <w:rsid w:val="00E04C11"/>
    <w:rsid w:val="00E0687C"/>
    <w:rsid w:val="00E112F1"/>
    <w:rsid w:val="00E11D8F"/>
    <w:rsid w:val="00E12327"/>
    <w:rsid w:val="00E162AA"/>
    <w:rsid w:val="00E17048"/>
    <w:rsid w:val="00E20C91"/>
    <w:rsid w:val="00E227CB"/>
    <w:rsid w:val="00E317D1"/>
    <w:rsid w:val="00E35881"/>
    <w:rsid w:val="00E361F4"/>
    <w:rsid w:val="00E367E3"/>
    <w:rsid w:val="00E37CBE"/>
    <w:rsid w:val="00E419F4"/>
    <w:rsid w:val="00E428F6"/>
    <w:rsid w:val="00E43303"/>
    <w:rsid w:val="00E433C9"/>
    <w:rsid w:val="00E43414"/>
    <w:rsid w:val="00E43736"/>
    <w:rsid w:val="00E45CE0"/>
    <w:rsid w:val="00E50DAA"/>
    <w:rsid w:val="00E51354"/>
    <w:rsid w:val="00E55D7F"/>
    <w:rsid w:val="00E62E3D"/>
    <w:rsid w:val="00E63EC2"/>
    <w:rsid w:val="00E64DBA"/>
    <w:rsid w:val="00E651D7"/>
    <w:rsid w:val="00E6667B"/>
    <w:rsid w:val="00E667F8"/>
    <w:rsid w:val="00E672F9"/>
    <w:rsid w:val="00E70CFE"/>
    <w:rsid w:val="00E7223A"/>
    <w:rsid w:val="00E80741"/>
    <w:rsid w:val="00E83893"/>
    <w:rsid w:val="00E857CF"/>
    <w:rsid w:val="00E90EF9"/>
    <w:rsid w:val="00E91853"/>
    <w:rsid w:val="00E9376A"/>
    <w:rsid w:val="00E95127"/>
    <w:rsid w:val="00E976D3"/>
    <w:rsid w:val="00E97D0F"/>
    <w:rsid w:val="00EA4D1A"/>
    <w:rsid w:val="00EB1908"/>
    <w:rsid w:val="00EC25E2"/>
    <w:rsid w:val="00EC3045"/>
    <w:rsid w:val="00EC6043"/>
    <w:rsid w:val="00ED02C6"/>
    <w:rsid w:val="00ED3C39"/>
    <w:rsid w:val="00ED5F8D"/>
    <w:rsid w:val="00ED6633"/>
    <w:rsid w:val="00EE3489"/>
    <w:rsid w:val="00EE52A1"/>
    <w:rsid w:val="00EE6B47"/>
    <w:rsid w:val="00EF6C05"/>
    <w:rsid w:val="00F028F7"/>
    <w:rsid w:val="00F0747E"/>
    <w:rsid w:val="00F07812"/>
    <w:rsid w:val="00F07A13"/>
    <w:rsid w:val="00F108D2"/>
    <w:rsid w:val="00F1237E"/>
    <w:rsid w:val="00F2134E"/>
    <w:rsid w:val="00F22F8D"/>
    <w:rsid w:val="00F30FD4"/>
    <w:rsid w:val="00F32838"/>
    <w:rsid w:val="00F331FD"/>
    <w:rsid w:val="00F43B19"/>
    <w:rsid w:val="00F44AFD"/>
    <w:rsid w:val="00F46298"/>
    <w:rsid w:val="00F50137"/>
    <w:rsid w:val="00F539CA"/>
    <w:rsid w:val="00F544D8"/>
    <w:rsid w:val="00F5481E"/>
    <w:rsid w:val="00F56FB8"/>
    <w:rsid w:val="00F571B4"/>
    <w:rsid w:val="00F609A6"/>
    <w:rsid w:val="00F6312F"/>
    <w:rsid w:val="00F73575"/>
    <w:rsid w:val="00F74E25"/>
    <w:rsid w:val="00F77A1E"/>
    <w:rsid w:val="00F77A60"/>
    <w:rsid w:val="00F93B49"/>
    <w:rsid w:val="00F951BD"/>
    <w:rsid w:val="00F95A83"/>
    <w:rsid w:val="00F95C3A"/>
    <w:rsid w:val="00F96202"/>
    <w:rsid w:val="00FA0133"/>
    <w:rsid w:val="00FA0E27"/>
    <w:rsid w:val="00FA1987"/>
    <w:rsid w:val="00FA1D50"/>
    <w:rsid w:val="00FA2B6F"/>
    <w:rsid w:val="00FA4677"/>
    <w:rsid w:val="00FA4ECD"/>
    <w:rsid w:val="00FA610E"/>
    <w:rsid w:val="00FA6676"/>
    <w:rsid w:val="00FB0F9C"/>
    <w:rsid w:val="00FB17ED"/>
    <w:rsid w:val="00FB1935"/>
    <w:rsid w:val="00FB206A"/>
    <w:rsid w:val="00FB2993"/>
    <w:rsid w:val="00FB4128"/>
    <w:rsid w:val="00FB416C"/>
    <w:rsid w:val="00FB6FFB"/>
    <w:rsid w:val="00FC0CD1"/>
    <w:rsid w:val="00FC189F"/>
    <w:rsid w:val="00FC36E4"/>
    <w:rsid w:val="00FC7B49"/>
    <w:rsid w:val="00FD59A0"/>
    <w:rsid w:val="00FD7FC3"/>
    <w:rsid w:val="00FE094D"/>
    <w:rsid w:val="00FE1BD0"/>
    <w:rsid w:val="00FE3900"/>
    <w:rsid w:val="00FF006B"/>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1786A"/>
    <w:pPr>
      <w:spacing w:before="100" w:beforeAutospacing="1" w:after="100" w:afterAutospacing="1" w:line="240" w:lineRule="auto"/>
      <w:ind w:firstLine="851"/>
      <w:jc w:val="both"/>
    </w:pPr>
    <w:rPr>
      <w:rFonts w:ascii="Times New Roman" w:hAnsi="Times New Roman"/>
      <w:sz w:val="24"/>
    </w:rPr>
  </w:style>
  <w:style w:type="paragraph" w:styleId="Heading1">
    <w:name w:val="heading 1"/>
    <w:basedOn w:val="Normal"/>
    <w:next w:val="Normal"/>
    <w:link w:val="Heading1Char"/>
    <w:uiPriority w:val="9"/>
    <w:qFormat/>
    <w:rsid w:val="00E11D8F"/>
    <w:pPr>
      <w:keepNext/>
      <w:keepLines/>
      <w:ind w:firstLine="0"/>
      <w:jc w:val="center"/>
      <w:outlineLvl w:val="0"/>
    </w:pPr>
    <w:rPr>
      <w:rFonts w:eastAsiaTheme="majorEastAsia" w:cstheme="majorBidi"/>
      <w:b/>
      <w:bCs/>
      <w:szCs w:val="28"/>
    </w:rPr>
  </w:style>
  <w:style w:type="paragraph" w:styleId="Heading2">
    <w:name w:val="heading 2"/>
    <w:basedOn w:val="Normal"/>
    <w:next w:val="Normal"/>
    <w:link w:val="Heading2Char"/>
    <w:uiPriority w:val="9"/>
    <w:unhideWhenUsed/>
    <w:qFormat/>
    <w:rsid w:val="00D446D3"/>
    <w:pPr>
      <w:keepNext/>
      <w:keepLines/>
      <w:spacing w:before="240" w:beforeAutospacing="0" w:after="240" w:afterAutospacing="0" w:line="360" w:lineRule="auto"/>
      <w:ind w:firstLine="0"/>
      <w:jc w:val="center"/>
      <w:outlineLvl w:val="1"/>
    </w:pPr>
    <w:rPr>
      <w:rFonts w:eastAsiaTheme="majorEastAsia" w:cstheme="majorBidi"/>
      <w:b/>
      <w:bCs/>
      <w:szCs w:val="26"/>
    </w:rPr>
  </w:style>
  <w:style w:type="paragraph" w:styleId="Heading3">
    <w:name w:val="heading 3"/>
    <w:basedOn w:val="Normal"/>
    <w:next w:val="Normal"/>
    <w:link w:val="Heading3Char"/>
    <w:uiPriority w:val="9"/>
    <w:unhideWhenUsed/>
    <w:qFormat/>
    <w:rsid w:val="00CC553D"/>
    <w:pPr>
      <w:keepNext/>
      <w:keepLines/>
      <w:ind w:firstLine="0"/>
      <w:outlineLvl w:val="2"/>
    </w:pPr>
    <w:rPr>
      <w:rFonts w:eastAsiaTheme="majorEastAsia" w:cstheme="majorBid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11D8F"/>
    <w:rPr>
      <w:rFonts w:ascii="Times New Roman" w:eastAsiaTheme="majorEastAsia" w:hAnsi="Times New Roman" w:cstheme="majorBidi"/>
      <w:b/>
      <w:bCs/>
      <w:sz w:val="24"/>
      <w:szCs w:val="28"/>
    </w:rPr>
  </w:style>
  <w:style w:type="character" w:customStyle="1" w:styleId="Heading2Char">
    <w:name w:val="Heading 2 Char"/>
    <w:basedOn w:val="DefaultParagraphFont"/>
    <w:link w:val="Heading2"/>
    <w:uiPriority w:val="9"/>
    <w:rsid w:val="00D446D3"/>
    <w:rPr>
      <w:rFonts w:ascii="Times New Roman" w:eastAsiaTheme="majorEastAsia" w:hAnsi="Times New Roman" w:cstheme="majorBidi"/>
      <w:b/>
      <w:bCs/>
      <w:sz w:val="24"/>
      <w:szCs w:val="26"/>
    </w:rPr>
  </w:style>
  <w:style w:type="table" w:styleId="TableGrid">
    <w:name w:val="Table Grid"/>
    <w:basedOn w:val="TableNormal"/>
    <w:uiPriority w:val="59"/>
    <w:rsid w:val="009504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237100"/>
    <w:pPr>
      <w:ind w:left="720"/>
    </w:pPr>
  </w:style>
  <w:style w:type="paragraph" w:styleId="NoSpacing">
    <w:name w:val="No Spacing"/>
    <w:uiPriority w:val="1"/>
    <w:qFormat/>
    <w:rsid w:val="00E976D3"/>
    <w:pPr>
      <w:spacing w:beforeAutospacing="1" w:after="0" w:afterAutospacing="1" w:line="240" w:lineRule="auto"/>
      <w:ind w:firstLine="851"/>
      <w:jc w:val="both"/>
    </w:pPr>
    <w:rPr>
      <w:rFonts w:ascii="Times New Roman" w:hAnsi="Times New Roman"/>
      <w:sz w:val="24"/>
    </w:rPr>
  </w:style>
  <w:style w:type="character" w:customStyle="1" w:styleId="Heading3Char">
    <w:name w:val="Heading 3 Char"/>
    <w:basedOn w:val="DefaultParagraphFont"/>
    <w:link w:val="Heading3"/>
    <w:uiPriority w:val="9"/>
    <w:rsid w:val="00CC553D"/>
    <w:rPr>
      <w:rFonts w:ascii="Times New Roman" w:eastAsiaTheme="majorEastAsia" w:hAnsi="Times New Roman" w:cstheme="majorBidi"/>
      <w:b/>
      <w:bCs/>
      <w:sz w:val="24"/>
    </w:rPr>
  </w:style>
  <w:style w:type="paragraph" w:styleId="BalloonText">
    <w:name w:val="Balloon Text"/>
    <w:basedOn w:val="Normal"/>
    <w:link w:val="BalloonTextChar"/>
    <w:uiPriority w:val="99"/>
    <w:semiHidden/>
    <w:unhideWhenUsed/>
    <w:rsid w:val="00A00911"/>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00911"/>
    <w:rPr>
      <w:rFonts w:ascii="Tahoma" w:hAnsi="Tahoma" w:cs="Tahoma"/>
      <w:sz w:val="16"/>
      <w:szCs w:val="16"/>
    </w:rPr>
  </w:style>
  <w:style w:type="paragraph" w:styleId="Header">
    <w:name w:val="header"/>
    <w:basedOn w:val="Normal"/>
    <w:link w:val="HeaderChar"/>
    <w:uiPriority w:val="99"/>
    <w:unhideWhenUsed/>
    <w:rsid w:val="00234650"/>
    <w:pPr>
      <w:tabs>
        <w:tab w:val="center" w:pos="4819"/>
        <w:tab w:val="right" w:pos="9638"/>
      </w:tabs>
      <w:spacing w:before="0" w:after="0"/>
    </w:pPr>
  </w:style>
  <w:style w:type="character" w:customStyle="1" w:styleId="HeaderChar">
    <w:name w:val="Header Char"/>
    <w:basedOn w:val="DefaultParagraphFont"/>
    <w:link w:val="Header"/>
    <w:uiPriority w:val="99"/>
    <w:rsid w:val="00234650"/>
    <w:rPr>
      <w:rFonts w:ascii="Times New Roman" w:hAnsi="Times New Roman"/>
      <w:sz w:val="24"/>
    </w:rPr>
  </w:style>
  <w:style w:type="paragraph" w:styleId="Footer">
    <w:name w:val="footer"/>
    <w:basedOn w:val="Normal"/>
    <w:link w:val="FooterChar"/>
    <w:uiPriority w:val="99"/>
    <w:unhideWhenUsed/>
    <w:rsid w:val="00234650"/>
    <w:pPr>
      <w:tabs>
        <w:tab w:val="center" w:pos="4819"/>
        <w:tab w:val="right" w:pos="9638"/>
      </w:tabs>
      <w:spacing w:before="0" w:after="0"/>
    </w:pPr>
  </w:style>
  <w:style w:type="character" w:customStyle="1" w:styleId="FooterChar">
    <w:name w:val="Footer Char"/>
    <w:basedOn w:val="DefaultParagraphFont"/>
    <w:link w:val="Footer"/>
    <w:uiPriority w:val="99"/>
    <w:rsid w:val="00234650"/>
    <w:rPr>
      <w:rFonts w:ascii="Times New Roman" w:hAnsi="Times New Roman"/>
      <w:sz w:val="24"/>
    </w:rPr>
  </w:style>
  <w:style w:type="character" w:styleId="CommentReference">
    <w:name w:val="annotation reference"/>
    <w:basedOn w:val="DefaultParagraphFont"/>
    <w:uiPriority w:val="99"/>
    <w:semiHidden/>
    <w:unhideWhenUsed/>
    <w:rsid w:val="0049553F"/>
    <w:rPr>
      <w:sz w:val="16"/>
      <w:szCs w:val="16"/>
    </w:rPr>
  </w:style>
  <w:style w:type="paragraph" w:styleId="CommentText">
    <w:name w:val="annotation text"/>
    <w:basedOn w:val="Normal"/>
    <w:link w:val="CommentTextChar"/>
    <w:uiPriority w:val="99"/>
    <w:semiHidden/>
    <w:unhideWhenUsed/>
    <w:rsid w:val="0049553F"/>
    <w:rPr>
      <w:sz w:val="20"/>
      <w:szCs w:val="20"/>
    </w:rPr>
  </w:style>
  <w:style w:type="character" w:customStyle="1" w:styleId="CommentTextChar">
    <w:name w:val="Comment Text Char"/>
    <w:basedOn w:val="DefaultParagraphFont"/>
    <w:link w:val="CommentText"/>
    <w:uiPriority w:val="99"/>
    <w:semiHidden/>
    <w:rsid w:val="0049553F"/>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49553F"/>
    <w:rPr>
      <w:b/>
      <w:bCs/>
    </w:rPr>
  </w:style>
  <w:style w:type="character" w:customStyle="1" w:styleId="CommentSubjectChar">
    <w:name w:val="Comment Subject Char"/>
    <w:basedOn w:val="CommentTextChar"/>
    <w:link w:val="CommentSubject"/>
    <w:uiPriority w:val="99"/>
    <w:semiHidden/>
    <w:rsid w:val="0049553F"/>
    <w:rPr>
      <w:rFonts w:ascii="Times New Roman" w:hAnsi="Times New Roman"/>
      <w:b/>
      <w:bCs/>
      <w:sz w:val="20"/>
      <w:szCs w:val="20"/>
    </w:rPr>
  </w:style>
  <w:style w:type="paragraph" w:styleId="BodyTextIndent3">
    <w:name w:val="Body Text Indent 3"/>
    <w:basedOn w:val="Normal"/>
    <w:link w:val="BodyTextIndent3Char"/>
    <w:uiPriority w:val="99"/>
    <w:semiHidden/>
    <w:unhideWhenUsed/>
    <w:rsid w:val="00741DF6"/>
    <w:pPr>
      <w:ind w:firstLine="0"/>
      <w:jc w:val="left"/>
    </w:pPr>
    <w:rPr>
      <w:rFonts w:eastAsia="Times New Roman" w:cs="Times New Roman"/>
      <w:szCs w:val="24"/>
      <w:lang w:eastAsia="lt-LT"/>
    </w:rPr>
  </w:style>
  <w:style w:type="character" w:customStyle="1" w:styleId="BodyTextIndent3Char">
    <w:name w:val="Body Text Indent 3 Char"/>
    <w:basedOn w:val="DefaultParagraphFont"/>
    <w:link w:val="BodyTextIndent3"/>
    <w:uiPriority w:val="99"/>
    <w:semiHidden/>
    <w:rsid w:val="00741DF6"/>
    <w:rPr>
      <w:rFonts w:ascii="Times New Roman" w:eastAsia="Times New Roman" w:hAnsi="Times New Roman" w:cs="Times New Roman"/>
      <w:sz w:val="24"/>
      <w:szCs w:val="24"/>
      <w:lang w:eastAsia="lt-LT"/>
    </w:rPr>
  </w:style>
  <w:style w:type="paragraph" w:styleId="FootnoteText">
    <w:name w:val="footnote text"/>
    <w:basedOn w:val="Normal"/>
    <w:link w:val="FootnoteTextChar"/>
    <w:uiPriority w:val="99"/>
    <w:semiHidden/>
    <w:unhideWhenUsed/>
    <w:rsid w:val="00516233"/>
    <w:pPr>
      <w:spacing w:before="0" w:after="0"/>
    </w:pPr>
    <w:rPr>
      <w:sz w:val="20"/>
      <w:szCs w:val="20"/>
    </w:rPr>
  </w:style>
  <w:style w:type="character" w:customStyle="1" w:styleId="FootnoteTextChar">
    <w:name w:val="Footnote Text Char"/>
    <w:basedOn w:val="DefaultParagraphFont"/>
    <w:link w:val="FootnoteText"/>
    <w:uiPriority w:val="99"/>
    <w:semiHidden/>
    <w:rsid w:val="00516233"/>
    <w:rPr>
      <w:rFonts w:ascii="Times New Roman" w:hAnsi="Times New Roman"/>
      <w:sz w:val="20"/>
      <w:szCs w:val="20"/>
    </w:rPr>
  </w:style>
  <w:style w:type="character" w:styleId="FootnoteReference">
    <w:name w:val="footnote reference"/>
    <w:basedOn w:val="DefaultParagraphFont"/>
    <w:uiPriority w:val="99"/>
    <w:semiHidden/>
    <w:unhideWhenUsed/>
    <w:rsid w:val="00516233"/>
    <w:rPr>
      <w:vertAlign w:val="superscript"/>
    </w:rPr>
  </w:style>
  <w:style w:type="paragraph" w:styleId="Revision">
    <w:name w:val="Revision"/>
    <w:hidden/>
    <w:uiPriority w:val="99"/>
    <w:semiHidden/>
    <w:rsid w:val="00E227CB"/>
    <w:pPr>
      <w:spacing w:after="0" w:line="240" w:lineRule="auto"/>
    </w:pPr>
    <w:rPr>
      <w:rFonts w:ascii="Times New Roman" w:hAnsi="Times New Roman"/>
      <w:sz w:val="24"/>
    </w:rPr>
  </w:style>
  <w:style w:type="paragraph" w:customStyle="1" w:styleId="Default">
    <w:name w:val="Default"/>
    <w:rsid w:val="00D93CB7"/>
    <w:pPr>
      <w:autoSpaceDE w:val="0"/>
      <w:autoSpaceDN w:val="0"/>
      <w:adjustRightInd w:val="0"/>
      <w:spacing w:after="0" w:line="240" w:lineRule="auto"/>
    </w:pPr>
    <w:rPr>
      <w:rFonts w:ascii="Times New Roman" w:hAnsi="Times New Roman" w:cs="Times New Roman"/>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1786A"/>
    <w:pPr>
      <w:spacing w:before="100" w:beforeAutospacing="1" w:after="100" w:afterAutospacing="1" w:line="240" w:lineRule="auto"/>
      <w:ind w:firstLine="851"/>
      <w:jc w:val="both"/>
    </w:pPr>
    <w:rPr>
      <w:rFonts w:ascii="Times New Roman" w:hAnsi="Times New Roman"/>
      <w:sz w:val="24"/>
    </w:rPr>
  </w:style>
  <w:style w:type="paragraph" w:styleId="Heading1">
    <w:name w:val="heading 1"/>
    <w:basedOn w:val="Normal"/>
    <w:next w:val="Normal"/>
    <w:link w:val="Heading1Char"/>
    <w:uiPriority w:val="9"/>
    <w:qFormat/>
    <w:rsid w:val="00E11D8F"/>
    <w:pPr>
      <w:keepNext/>
      <w:keepLines/>
      <w:ind w:firstLine="0"/>
      <w:jc w:val="center"/>
      <w:outlineLvl w:val="0"/>
    </w:pPr>
    <w:rPr>
      <w:rFonts w:eastAsiaTheme="majorEastAsia" w:cstheme="majorBidi"/>
      <w:b/>
      <w:bCs/>
      <w:szCs w:val="28"/>
    </w:rPr>
  </w:style>
  <w:style w:type="paragraph" w:styleId="Heading2">
    <w:name w:val="heading 2"/>
    <w:basedOn w:val="Normal"/>
    <w:next w:val="Normal"/>
    <w:link w:val="Heading2Char"/>
    <w:uiPriority w:val="9"/>
    <w:unhideWhenUsed/>
    <w:qFormat/>
    <w:rsid w:val="00D446D3"/>
    <w:pPr>
      <w:keepNext/>
      <w:keepLines/>
      <w:spacing w:before="240" w:beforeAutospacing="0" w:after="240" w:afterAutospacing="0" w:line="360" w:lineRule="auto"/>
      <w:ind w:firstLine="0"/>
      <w:jc w:val="center"/>
      <w:outlineLvl w:val="1"/>
    </w:pPr>
    <w:rPr>
      <w:rFonts w:eastAsiaTheme="majorEastAsia" w:cstheme="majorBidi"/>
      <w:b/>
      <w:bCs/>
      <w:szCs w:val="26"/>
    </w:rPr>
  </w:style>
  <w:style w:type="paragraph" w:styleId="Heading3">
    <w:name w:val="heading 3"/>
    <w:basedOn w:val="Normal"/>
    <w:next w:val="Normal"/>
    <w:link w:val="Heading3Char"/>
    <w:uiPriority w:val="9"/>
    <w:unhideWhenUsed/>
    <w:qFormat/>
    <w:rsid w:val="00CC553D"/>
    <w:pPr>
      <w:keepNext/>
      <w:keepLines/>
      <w:ind w:firstLine="0"/>
      <w:outlineLvl w:val="2"/>
    </w:pPr>
    <w:rPr>
      <w:rFonts w:eastAsiaTheme="majorEastAsia" w:cstheme="majorBid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11D8F"/>
    <w:rPr>
      <w:rFonts w:ascii="Times New Roman" w:eastAsiaTheme="majorEastAsia" w:hAnsi="Times New Roman" w:cstheme="majorBidi"/>
      <w:b/>
      <w:bCs/>
      <w:sz w:val="24"/>
      <w:szCs w:val="28"/>
    </w:rPr>
  </w:style>
  <w:style w:type="character" w:customStyle="1" w:styleId="Heading2Char">
    <w:name w:val="Heading 2 Char"/>
    <w:basedOn w:val="DefaultParagraphFont"/>
    <w:link w:val="Heading2"/>
    <w:uiPriority w:val="9"/>
    <w:rsid w:val="00D446D3"/>
    <w:rPr>
      <w:rFonts w:ascii="Times New Roman" w:eastAsiaTheme="majorEastAsia" w:hAnsi="Times New Roman" w:cstheme="majorBidi"/>
      <w:b/>
      <w:bCs/>
      <w:sz w:val="24"/>
      <w:szCs w:val="26"/>
    </w:rPr>
  </w:style>
  <w:style w:type="table" w:styleId="TableGrid">
    <w:name w:val="Table Grid"/>
    <w:basedOn w:val="TableNormal"/>
    <w:uiPriority w:val="59"/>
    <w:rsid w:val="009504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237100"/>
    <w:pPr>
      <w:ind w:left="720"/>
    </w:pPr>
  </w:style>
  <w:style w:type="paragraph" w:styleId="NoSpacing">
    <w:name w:val="No Spacing"/>
    <w:uiPriority w:val="1"/>
    <w:qFormat/>
    <w:rsid w:val="00E976D3"/>
    <w:pPr>
      <w:spacing w:beforeAutospacing="1" w:after="0" w:afterAutospacing="1" w:line="240" w:lineRule="auto"/>
      <w:ind w:firstLine="851"/>
      <w:jc w:val="both"/>
    </w:pPr>
    <w:rPr>
      <w:rFonts w:ascii="Times New Roman" w:hAnsi="Times New Roman"/>
      <w:sz w:val="24"/>
    </w:rPr>
  </w:style>
  <w:style w:type="character" w:customStyle="1" w:styleId="Heading3Char">
    <w:name w:val="Heading 3 Char"/>
    <w:basedOn w:val="DefaultParagraphFont"/>
    <w:link w:val="Heading3"/>
    <w:uiPriority w:val="9"/>
    <w:rsid w:val="00CC553D"/>
    <w:rPr>
      <w:rFonts w:ascii="Times New Roman" w:eastAsiaTheme="majorEastAsia" w:hAnsi="Times New Roman" w:cstheme="majorBidi"/>
      <w:b/>
      <w:bCs/>
      <w:sz w:val="24"/>
    </w:rPr>
  </w:style>
  <w:style w:type="paragraph" w:styleId="BalloonText">
    <w:name w:val="Balloon Text"/>
    <w:basedOn w:val="Normal"/>
    <w:link w:val="BalloonTextChar"/>
    <w:uiPriority w:val="99"/>
    <w:semiHidden/>
    <w:unhideWhenUsed/>
    <w:rsid w:val="00A00911"/>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00911"/>
    <w:rPr>
      <w:rFonts w:ascii="Tahoma" w:hAnsi="Tahoma" w:cs="Tahoma"/>
      <w:sz w:val="16"/>
      <w:szCs w:val="16"/>
    </w:rPr>
  </w:style>
  <w:style w:type="paragraph" w:styleId="Header">
    <w:name w:val="header"/>
    <w:basedOn w:val="Normal"/>
    <w:link w:val="HeaderChar"/>
    <w:uiPriority w:val="99"/>
    <w:unhideWhenUsed/>
    <w:rsid w:val="00234650"/>
    <w:pPr>
      <w:tabs>
        <w:tab w:val="center" w:pos="4819"/>
        <w:tab w:val="right" w:pos="9638"/>
      </w:tabs>
      <w:spacing w:before="0" w:after="0"/>
    </w:pPr>
  </w:style>
  <w:style w:type="character" w:customStyle="1" w:styleId="HeaderChar">
    <w:name w:val="Header Char"/>
    <w:basedOn w:val="DefaultParagraphFont"/>
    <w:link w:val="Header"/>
    <w:uiPriority w:val="99"/>
    <w:rsid w:val="00234650"/>
    <w:rPr>
      <w:rFonts w:ascii="Times New Roman" w:hAnsi="Times New Roman"/>
      <w:sz w:val="24"/>
    </w:rPr>
  </w:style>
  <w:style w:type="paragraph" w:styleId="Footer">
    <w:name w:val="footer"/>
    <w:basedOn w:val="Normal"/>
    <w:link w:val="FooterChar"/>
    <w:uiPriority w:val="99"/>
    <w:unhideWhenUsed/>
    <w:rsid w:val="00234650"/>
    <w:pPr>
      <w:tabs>
        <w:tab w:val="center" w:pos="4819"/>
        <w:tab w:val="right" w:pos="9638"/>
      </w:tabs>
      <w:spacing w:before="0" w:after="0"/>
    </w:pPr>
  </w:style>
  <w:style w:type="character" w:customStyle="1" w:styleId="FooterChar">
    <w:name w:val="Footer Char"/>
    <w:basedOn w:val="DefaultParagraphFont"/>
    <w:link w:val="Footer"/>
    <w:uiPriority w:val="99"/>
    <w:rsid w:val="00234650"/>
    <w:rPr>
      <w:rFonts w:ascii="Times New Roman" w:hAnsi="Times New Roman"/>
      <w:sz w:val="24"/>
    </w:rPr>
  </w:style>
  <w:style w:type="character" w:styleId="CommentReference">
    <w:name w:val="annotation reference"/>
    <w:basedOn w:val="DefaultParagraphFont"/>
    <w:uiPriority w:val="99"/>
    <w:semiHidden/>
    <w:unhideWhenUsed/>
    <w:rsid w:val="0049553F"/>
    <w:rPr>
      <w:sz w:val="16"/>
      <w:szCs w:val="16"/>
    </w:rPr>
  </w:style>
  <w:style w:type="paragraph" w:styleId="CommentText">
    <w:name w:val="annotation text"/>
    <w:basedOn w:val="Normal"/>
    <w:link w:val="CommentTextChar"/>
    <w:uiPriority w:val="99"/>
    <w:semiHidden/>
    <w:unhideWhenUsed/>
    <w:rsid w:val="0049553F"/>
    <w:rPr>
      <w:sz w:val="20"/>
      <w:szCs w:val="20"/>
    </w:rPr>
  </w:style>
  <w:style w:type="character" w:customStyle="1" w:styleId="CommentTextChar">
    <w:name w:val="Comment Text Char"/>
    <w:basedOn w:val="DefaultParagraphFont"/>
    <w:link w:val="CommentText"/>
    <w:uiPriority w:val="99"/>
    <w:semiHidden/>
    <w:rsid w:val="0049553F"/>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49553F"/>
    <w:rPr>
      <w:b/>
      <w:bCs/>
    </w:rPr>
  </w:style>
  <w:style w:type="character" w:customStyle="1" w:styleId="CommentSubjectChar">
    <w:name w:val="Comment Subject Char"/>
    <w:basedOn w:val="CommentTextChar"/>
    <w:link w:val="CommentSubject"/>
    <w:uiPriority w:val="99"/>
    <w:semiHidden/>
    <w:rsid w:val="0049553F"/>
    <w:rPr>
      <w:rFonts w:ascii="Times New Roman" w:hAnsi="Times New Roman"/>
      <w:b/>
      <w:bCs/>
      <w:sz w:val="20"/>
      <w:szCs w:val="20"/>
    </w:rPr>
  </w:style>
  <w:style w:type="paragraph" w:styleId="BodyTextIndent3">
    <w:name w:val="Body Text Indent 3"/>
    <w:basedOn w:val="Normal"/>
    <w:link w:val="BodyTextIndent3Char"/>
    <w:uiPriority w:val="99"/>
    <w:semiHidden/>
    <w:unhideWhenUsed/>
    <w:rsid w:val="00741DF6"/>
    <w:pPr>
      <w:ind w:firstLine="0"/>
      <w:jc w:val="left"/>
    </w:pPr>
    <w:rPr>
      <w:rFonts w:eastAsia="Times New Roman" w:cs="Times New Roman"/>
      <w:szCs w:val="24"/>
      <w:lang w:eastAsia="lt-LT"/>
    </w:rPr>
  </w:style>
  <w:style w:type="character" w:customStyle="1" w:styleId="BodyTextIndent3Char">
    <w:name w:val="Body Text Indent 3 Char"/>
    <w:basedOn w:val="DefaultParagraphFont"/>
    <w:link w:val="BodyTextIndent3"/>
    <w:uiPriority w:val="99"/>
    <w:semiHidden/>
    <w:rsid w:val="00741DF6"/>
    <w:rPr>
      <w:rFonts w:ascii="Times New Roman" w:eastAsia="Times New Roman" w:hAnsi="Times New Roman" w:cs="Times New Roman"/>
      <w:sz w:val="24"/>
      <w:szCs w:val="24"/>
      <w:lang w:eastAsia="lt-LT"/>
    </w:rPr>
  </w:style>
  <w:style w:type="paragraph" w:styleId="FootnoteText">
    <w:name w:val="footnote text"/>
    <w:basedOn w:val="Normal"/>
    <w:link w:val="FootnoteTextChar"/>
    <w:uiPriority w:val="99"/>
    <w:semiHidden/>
    <w:unhideWhenUsed/>
    <w:rsid w:val="00516233"/>
    <w:pPr>
      <w:spacing w:before="0" w:after="0"/>
    </w:pPr>
    <w:rPr>
      <w:sz w:val="20"/>
      <w:szCs w:val="20"/>
    </w:rPr>
  </w:style>
  <w:style w:type="character" w:customStyle="1" w:styleId="FootnoteTextChar">
    <w:name w:val="Footnote Text Char"/>
    <w:basedOn w:val="DefaultParagraphFont"/>
    <w:link w:val="FootnoteText"/>
    <w:uiPriority w:val="99"/>
    <w:semiHidden/>
    <w:rsid w:val="00516233"/>
    <w:rPr>
      <w:rFonts w:ascii="Times New Roman" w:hAnsi="Times New Roman"/>
      <w:sz w:val="20"/>
      <w:szCs w:val="20"/>
    </w:rPr>
  </w:style>
  <w:style w:type="character" w:styleId="FootnoteReference">
    <w:name w:val="footnote reference"/>
    <w:basedOn w:val="DefaultParagraphFont"/>
    <w:uiPriority w:val="99"/>
    <w:semiHidden/>
    <w:unhideWhenUsed/>
    <w:rsid w:val="00516233"/>
    <w:rPr>
      <w:vertAlign w:val="superscript"/>
    </w:rPr>
  </w:style>
  <w:style w:type="paragraph" w:styleId="Revision">
    <w:name w:val="Revision"/>
    <w:hidden/>
    <w:uiPriority w:val="99"/>
    <w:semiHidden/>
    <w:rsid w:val="00E227CB"/>
    <w:pPr>
      <w:spacing w:after="0" w:line="240" w:lineRule="auto"/>
    </w:pPr>
    <w:rPr>
      <w:rFonts w:ascii="Times New Roman" w:hAnsi="Times New Roman"/>
      <w:sz w:val="24"/>
    </w:rPr>
  </w:style>
  <w:style w:type="paragraph" w:customStyle="1" w:styleId="Default">
    <w:name w:val="Default"/>
    <w:rsid w:val="00D93CB7"/>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1674266">
      <w:bodyDiv w:val="1"/>
      <w:marLeft w:val="0"/>
      <w:marRight w:val="0"/>
      <w:marTop w:val="0"/>
      <w:marBottom w:val="0"/>
      <w:divBdr>
        <w:top w:val="none" w:sz="0" w:space="0" w:color="auto"/>
        <w:left w:val="none" w:sz="0" w:space="0" w:color="auto"/>
        <w:bottom w:val="none" w:sz="0" w:space="0" w:color="auto"/>
        <w:right w:val="none" w:sz="0" w:space="0" w:color="auto"/>
      </w:divBdr>
    </w:div>
    <w:div w:id="734548592">
      <w:bodyDiv w:val="1"/>
      <w:marLeft w:val="225"/>
      <w:marRight w:val="225"/>
      <w:marTop w:val="0"/>
      <w:marBottom w:val="0"/>
      <w:divBdr>
        <w:top w:val="none" w:sz="0" w:space="0" w:color="auto"/>
        <w:left w:val="none" w:sz="0" w:space="0" w:color="auto"/>
        <w:bottom w:val="none" w:sz="0" w:space="0" w:color="auto"/>
        <w:right w:val="none" w:sz="0" w:space="0" w:color="auto"/>
      </w:divBdr>
      <w:divsChild>
        <w:div w:id="738752438">
          <w:marLeft w:val="0"/>
          <w:marRight w:val="0"/>
          <w:marTop w:val="0"/>
          <w:marBottom w:val="0"/>
          <w:divBdr>
            <w:top w:val="none" w:sz="0" w:space="0" w:color="auto"/>
            <w:left w:val="none" w:sz="0" w:space="0" w:color="auto"/>
            <w:bottom w:val="none" w:sz="0" w:space="0" w:color="auto"/>
            <w:right w:val="none" w:sz="0" w:space="0" w:color="auto"/>
          </w:divBdr>
        </w:div>
      </w:divsChild>
    </w:div>
    <w:div w:id="734621237">
      <w:bodyDiv w:val="1"/>
      <w:marLeft w:val="225"/>
      <w:marRight w:val="225"/>
      <w:marTop w:val="0"/>
      <w:marBottom w:val="0"/>
      <w:divBdr>
        <w:top w:val="none" w:sz="0" w:space="0" w:color="auto"/>
        <w:left w:val="none" w:sz="0" w:space="0" w:color="auto"/>
        <w:bottom w:val="none" w:sz="0" w:space="0" w:color="auto"/>
        <w:right w:val="none" w:sz="0" w:space="0" w:color="auto"/>
      </w:divBdr>
      <w:divsChild>
        <w:div w:id="847331841">
          <w:marLeft w:val="0"/>
          <w:marRight w:val="0"/>
          <w:marTop w:val="0"/>
          <w:marBottom w:val="0"/>
          <w:divBdr>
            <w:top w:val="none" w:sz="0" w:space="0" w:color="auto"/>
            <w:left w:val="none" w:sz="0" w:space="0" w:color="auto"/>
            <w:bottom w:val="none" w:sz="0" w:space="0" w:color="auto"/>
            <w:right w:val="none" w:sz="0" w:space="0" w:color="auto"/>
          </w:divBdr>
        </w:div>
      </w:divsChild>
    </w:div>
    <w:div w:id="1419786450">
      <w:bodyDiv w:val="1"/>
      <w:marLeft w:val="225"/>
      <w:marRight w:val="225"/>
      <w:marTop w:val="0"/>
      <w:marBottom w:val="0"/>
      <w:divBdr>
        <w:top w:val="none" w:sz="0" w:space="0" w:color="auto"/>
        <w:left w:val="none" w:sz="0" w:space="0" w:color="auto"/>
        <w:bottom w:val="none" w:sz="0" w:space="0" w:color="auto"/>
        <w:right w:val="none" w:sz="0" w:space="0" w:color="auto"/>
      </w:divBdr>
      <w:divsChild>
        <w:div w:id="79810789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DDC292-F294-4DF4-A618-5794C3E7D4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9</Pages>
  <Words>8604</Words>
  <Characters>4905</Characters>
  <Application>Microsoft Office Word</Application>
  <DocSecurity>0</DocSecurity>
  <Lines>40</Lines>
  <Paragraphs>26</Paragraphs>
  <ScaleCrop>false</ScaleCrop>
  <HeadingPairs>
    <vt:vector size="2" baseType="variant">
      <vt:variant>
        <vt:lpstr>Title</vt:lpstr>
      </vt:variant>
      <vt:variant>
        <vt:i4>1</vt:i4>
      </vt:variant>
    </vt:vector>
  </HeadingPairs>
  <TitlesOfParts>
    <vt:vector size="1" baseType="lpstr">
      <vt:lpstr/>
    </vt:vector>
  </TitlesOfParts>
  <Company>RRT</Company>
  <LinksUpToDate>false</LinksUpToDate>
  <CharactersWithSpaces>13483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Martynas Vaičiulis</dc:creator>
  <cp:lastModifiedBy>Ernesta Vagonienė</cp:lastModifiedBy>
  <cp:revision>17</cp:revision>
  <cp:lastPrinted>2016-10-06T08:29:00Z</cp:lastPrinted>
  <dcterms:created xsi:type="dcterms:W3CDTF">2016-09-30T12:01:00Z</dcterms:created>
  <dcterms:modified xsi:type="dcterms:W3CDTF">2016-10-06T08:29:00Z</dcterms:modified>
</cp:coreProperties>
</file>